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E55A21C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bookmarkStart w:id="0" w:name="_Hlk125320114"/>
      <w:r w:rsidRPr="004E55CE">
        <w:rPr>
          <w:b/>
          <w:sz w:val="28"/>
          <w:szCs w:val="28"/>
          <w:lang w:eastAsia="en-US"/>
        </w:rPr>
        <w:t>МИНИСТЕРСТВО</w:t>
      </w:r>
      <w:r w:rsidR="00A90A92" w:rsidRPr="004E55CE">
        <w:rPr>
          <w:b/>
          <w:sz w:val="28"/>
          <w:szCs w:val="28"/>
          <w:lang w:eastAsia="en-US"/>
        </w:rPr>
        <w:t xml:space="preserve"> </w:t>
      </w:r>
      <w:r w:rsidRPr="004E55CE">
        <w:rPr>
          <w:b/>
          <w:sz w:val="28"/>
          <w:szCs w:val="28"/>
          <w:lang w:eastAsia="en-US"/>
        </w:rPr>
        <w:t>ОБРАЗОВАНИЯ</w:t>
      </w:r>
      <w:r w:rsidR="00A90A92" w:rsidRPr="004E55CE">
        <w:rPr>
          <w:b/>
          <w:sz w:val="28"/>
          <w:szCs w:val="28"/>
          <w:lang w:eastAsia="en-US"/>
        </w:rPr>
        <w:t xml:space="preserve"> </w:t>
      </w:r>
      <w:r w:rsidRPr="004E55CE">
        <w:rPr>
          <w:b/>
          <w:sz w:val="28"/>
          <w:szCs w:val="28"/>
          <w:lang w:eastAsia="en-US"/>
        </w:rPr>
        <w:t>СТАВРОПОЛЬСКОГО</w:t>
      </w:r>
      <w:r w:rsidR="00A90A92" w:rsidRPr="004E55CE">
        <w:rPr>
          <w:b/>
          <w:sz w:val="28"/>
          <w:szCs w:val="28"/>
          <w:lang w:eastAsia="en-US"/>
        </w:rPr>
        <w:t xml:space="preserve"> </w:t>
      </w:r>
      <w:r w:rsidRPr="004E55CE">
        <w:rPr>
          <w:b/>
          <w:sz w:val="28"/>
          <w:szCs w:val="28"/>
          <w:lang w:eastAsia="en-US"/>
        </w:rPr>
        <w:t>КРАЯ</w:t>
      </w:r>
    </w:p>
    <w:p w14:paraId="0638C33F" w14:textId="77777777" w:rsidR="000F38F5" w:rsidRPr="004E55CE" w:rsidRDefault="000F38F5" w:rsidP="000F38F5">
      <w:pPr>
        <w:widowControl w:val="0"/>
        <w:autoSpaceDE w:val="0"/>
        <w:autoSpaceDN w:val="0"/>
        <w:ind w:left="-142" w:right="-139"/>
        <w:jc w:val="center"/>
        <w:rPr>
          <w:b/>
          <w:sz w:val="28"/>
          <w:szCs w:val="28"/>
          <w:lang w:eastAsia="en-US"/>
        </w:rPr>
      </w:pPr>
      <w:r w:rsidRPr="004E55CE">
        <w:rPr>
          <w:b/>
          <w:sz w:val="28"/>
          <w:szCs w:val="28"/>
          <w:lang w:eastAsia="en-US"/>
        </w:rPr>
        <w:t>Государственное</w:t>
      </w:r>
      <w:r w:rsidR="00A90A92" w:rsidRPr="004E55CE">
        <w:rPr>
          <w:b/>
          <w:sz w:val="28"/>
          <w:szCs w:val="28"/>
          <w:lang w:eastAsia="en-US"/>
        </w:rPr>
        <w:t xml:space="preserve"> </w:t>
      </w:r>
      <w:r w:rsidRPr="004E55CE">
        <w:rPr>
          <w:b/>
          <w:sz w:val="28"/>
          <w:szCs w:val="28"/>
          <w:lang w:eastAsia="en-US"/>
        </w:rPr>
        <w:t>бюджетное</w:t>
      </w:r>
      <w:r w:rsidR="00A90A92" w:rsidRPr="004E55CE">
        <w:rPr>
          <w:b/>
          <w:sz w:val="28"/>
          <w:szCs w:val="28"/>
          <w:lang w:eastAsia="en-US"/>
        </w:rPr>
        <w:t xml:space="preserve"> </w:t>
      </w:r>
      <w:r w:rsidRPr="004E55CE">
        <w:rPr>
          <w:b/>
          <w:sz w:val="28"/>
          <w:szCs w:val="28"/>
          <w:lang w:eastAsia="en-US"/>
        </w:rPr>
        <w:t>профессиональное</w:t>
      </w:r>
      <w:r w:rsidR="00A90A92" w:rsidRPr="004E55CE">
        <w:rPr>
          <w:b/>
          <w:sz w:val="28"/>
          <w:szCs w:val="28"/>
          <w:lang w:eastAsia="en-US"/>
        </w:rPr>
        <w:t xml:space="preserve"> </w:t>
      </w:r>
      <w:r w:rsidRPr="004E55CE">
        <w:rPr>
          <w:b/>
          <w:sz w:val="28"/>
          <w:szCs w:val="28"/>
          <w:lang w:eastAsia="en-US"/>
        </w:rPr>
        <w:t>образовательное</w:t>
      </w:r>
      <w:r w:rsidR="00A90A92" w:rsidRPr="004E55CE">
        <w:rPr>
          <w:b/>
          <w:sz w:val="28"/>
          <w:szCs w:val="28"/>
          <w:lang w:eastAsia="en-US"/>
        </w:rPr>
        <w:t xml:space="preserve"> </w:t>
      </w:r>
      <w:r w:rsidRPr="004E55CE">
        <w:rPr>
          <w:b/>
          <w:sz w:val="28"/>
          <w:szCs w:val="28"/>
          <w:lang w:eastAsia="en-US"/>
        </w:rPr>
        <w:t>учреждение</w:t>
      </w:r>
    </w:p>
    <w:p w14:paraId="4AA70EC5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E55CE">
        <w:rPr>
          <w:b/>
          <w:sz w:val="28"/>
          <w:szCs w:val="28"/>
          <w:lang w:eastAsia="en-US"/>
        </w:rPr>
        <w:t>«Ставропольский</w:t>
      </w:r>
      <w:r w:rsidR="00A90A92" w:rsidRPr="004E55CE">
        <w:rPr>
          <w:b/>
          <w:sz w:val="28"/>
          <w:szCs w:val="28"/>
          <w:lang w:eastAsia="en-US"/>
        </w:rPr>
        <w:t xml:space="preserve"> </w:t>
      </w:r>
      <w:r w:rsidRPr="004E55CE">
        <w:rPr>
          <w:b/>
          <w:sz w:val="28"/>
          <w:szCs w:val="28"/>
          <w:lang w:eastAsia="en-US"/>
        </w:rPr>
        <w:t>строительный</w:t>
      </w:r>
      <w:r w:rsidR="00A90A92" w:rsidRPr="004E55CE">
        <w:rPr>
          <w:b/>
          <w:sz w:val="28"/>
          <w:szCs w:val="28"/>
          <w:lang w:eastAsia="en-US"/>
        </w:rPr>
        <w:t xml:space="preserve"> </w:t>
      </w:r>
      <w:r w:rsidRPr="004E55CE">
        <w:rPr>
          <w:b/>
          <w:sz w:val="28"/>
          <w:szCs w:val="28"/>
          <w:lang w:eastAsia="en-US"/>
        </w:rPr>
        <w:t>техникум»</w:t>
      </w:r>
    </w:p>
    <w:p w14:paraId="05EE6EF7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2723B394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1FACF0EF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48A3D531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5036A6DF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5BAC8C55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0590721F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1176CF8E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16052838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5EE4B792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076343F8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0633321A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4E55CE">
        <w:rPr>
          <w:sz w:val="28"/>
          <w:szCs w:val="28"/>
        </w:rPr>
        <w:t>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Печалова,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Печалов</w:t>
      </w:r>
    </w:p>
    <w:p w14:paraId="7515BAFA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5DB2F71D" w14:textId="77777777" w:rsidR="000F38F5" w:rsidRPr="004E55CE" w:rsidRDefault="000F38F5" w:rsidP="000F38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4E55CE">
        <w:rPr>
          <w:b/>
          <w:sz w:val="28"/>
          <w:szCs w:val="28"/>
        </w:rPr>
        <w:t>ИСТОРИЯ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РОССИИ</w:t>
      </w:r>
    </w:p>
    <w:p w14:paraId="35BEFBC3" w14:textId="77777777" w:rsidR="000F38F5" w:rsidRPr="004E55CE" w:rsidRDefault="000F38F5" w:rsidP="000F38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14:paraId="7ACD34B7" w14:textId="77777777" w:rsidR="000F38F5" w:rsidRPr="004E55CE" w:rsidRDefault="000F38F5" w:rsidP="000F38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4E55CE">
        <w:rPr>
          <w:sz w:val="28"/>
          <w:szCs w:val="28"/>
        </w:rPr>
        <w:t>Методические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</w:t>
      </w:r>
    </w:p>
    <w:p w14:paraId="2D6C3842" w14:textId="77777777" w:rsidR="000F38F5" w:rsidRPr="004E55CE" w:rsidRDefault="000F38F5" w:rsidP="000F38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14:paraId="2BB7057C" w14:textId="77777777" w:rsidR="000F38F5" w:rsidRPr="004E55CE" w:rsidRDefault="000F38F5" w:rsidP="000F38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275A20CB" w14:textId="77777777" w:rsidR="000F38F5" w:rsidRPr="004E55CE" w:rsidRDefault="000F38F5" w:rsidP="000F38F5">
      <w:pPr>
        <w:jc w:val="center"/>
        <w:rPr>
          <w:sz w:val="28"/>
          <w:szCs w:val="28"/>
        </w:rPr>
      </w:pPr>
      <w:r w:rsidRPr="004E55CE">
        <w:rPr>
          <w:sz w:val="28"/>
          <w:szCs w:val="28"/>
        </w:rPr>
        <w:t>07.02.01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Архитектура</w:t>
      </w:r>
    </w:p>
    <w:p w14:paraId="47A8CECF" w14:textId="77777777" w:rsidR="000F38F5" w:rsidRPr="004E55CE" w:rsidRDefault="000F38F5" w:rsidP="000F38F5">
      <w:pPr>
        <w:jc w:val="center"/>
        <w:rPr>
          <w:sz w:val="28"/>
        </w:rPr>
      </w:pPr>
      <w:r w:rsidRPr="004E55CE">
        <w:rPr>
          <w:sz w:val="28"/>
        </w:rPr>
        <w:t>очная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форма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обучения,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2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курс</w:t>
      </w:r>
    </w:p>
    <w:p w14:paraId="3212A47B" w14:textId="77777777" w:rsidR="001F300B" w:rsidRPr="004E55CE" w:rsidRDefault="001F300B" w:rsidP="000F38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sz w:val="28"/>
          <w:szCs w:val="28"/>
        </w:rPr>
      </w:pPr>
    </w:p>
    <w:p w14:paraId="103CCEE4" w14:textId="77777777" w:rsidR="001F300B" w:rsidRPr="004E55CE" w:rsidRDefault="001F300B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07D9A9E5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445757FC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65D73550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0C2524F1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0806F417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0DCED539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52D6AE64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10ED257F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74C43394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25FBA8AE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4282F50D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34FFC565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53448D14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07E52CDC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7DF6994F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78645E09" w14:textId="77777777" w:rsidR="000F38F5" w:rsidRPr="004E55CE" w:rsidRDefault="000F38F5" w:rsidP="000F38F5">
      <w:pPr>
        <w:widowControl w:val="0"/>
        <w:autoSpaceDE w:val="0"/>
        <w:jc w:val="center"/>
        <w:rPr>
          <w:b/>
          <w:sz w:val="28"/>
          <w:szCs w:val="28"/>
        </w:rPr>
      </w:pPr>
    </w:p>
    <w:p w14:paraId="3D7886AA" w14:textId="77777777" w:rsidR="000F38F5" w:rsidRPr="004E55CE" w:rsidRDefault="000F38F5" w:rsidP="000F38F5">
      <w:pPr>
        <w:widowControl w:val="0"/>
        <w:autoSpaceDE w:val="0"/>
        <w:jc w:val="center"/>
        <w:rPr>
          <w:sz w:val="28"/>
          <w:szCs w:val="28"/>
        </w:rPr>
      </w:pPr>
    </w:p>
    <w:p w14:paraId="53D30A4A" w14:textId="77777777" w:rsidR="001F300B" w:rsidRPr="004E55CE" w:rsidRDefault="001F300B" w:rsidP="000F38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  <w:r w:rsidRPr="004E55CE">
        <w:rPr>
          <w:sz w:val="28"/>
          <w:szCs w:val="28"/>
        </w:rPr>
        <w:t>Ставрополь,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2024</w:t>
      </w:r>
    </w:p>
    <w:p w14:paraId="623E8D40" w14:textId="77777777" w:rsidR="001F300B" w:rsidRPr="004E55CE" w:rsidRDefault="001F30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14:paraId="14BDBE53" w14:textId="77777777" w:rsidR="001F300B" w:rsidRPr="004E55CE" w:rsidRDefault="001F30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0F38F5" w:rsidRPr="004E55CE" w14:paraId="0B76A839" w14:textId="77777777" w:rsidTr="000F38F5">
        <w:trPr>
          <w:trHeight w:val="2975"/>
        </w:trPr>
        <w:tc>
          <w:tcPr>
            <w:tcW w:w="4957" w:type="dxa"/>
            <w:shd w:val="clear" w:color="auto" w:fill="auto"/>
          </w:tcPr>
          <w:p w14:paraId="4E3B231C" w14:textId="77777777" w:rsidR="000F38F5" w:rsidRPr="004E55CE" w:rsidRDefault="000F38F5" w:rsidP="000F38F5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4E55CE">
              <w:rPr>
                <w:rFonts w:eastAsia="Calibri"/>
                <w:b/>
                <w:sz w:val="28"/>
                <w:szCs w:val="28"/>
              </w:rPr>
              <w:lastRenderedPageBreak/>
              <w:t>РАССМОТРЕНО</w:t>
            </w:r>
          </w:p>
          <w:p w14:paraId="4DBEC269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на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заседании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цикловой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комиссии</w:t>
            </w:r>
          </w:p>
          <w:p w14:paraId="2A351CCC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общих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гуманитарных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и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социальных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дисциплин</w:t>
            </w:r>
          </w:p>
          <w:p w14:paraId="529E921A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Протокол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№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10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от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«13»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мая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2024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г.</w:t>
            </w:r>
          </w:p>
          <w:p w14:paraId="2857E10A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председатель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цикловой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комиссии</w:t>
            </w:r>
          </w:p>
          <w:p w14:paraId="4E60FE32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Л.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В.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Печалова</w:t>
            </w:r>
          </w:p>
        </w:tc>
        <w:tc>
          <w:tcPr>
            <w:tcW w:w="4388" w:type="dxa"/>
            <w:shd w:val="clear" w:color="auto" w:fill="auto"/>
          </w:tcPr>
          <w:p w14:paraId="7A049B87" w14:textId="77777777" w:rsidR="000F38F5" w:rsidRPr="004E55CE" w:rsidRDefault="000F38F5" w:rsidP="000F38F5">
            <w:pPr>
              <w:jc w:val="both"/>
              <w:rPr>
                <w:rFonts w:eastAsia="Calibri"/>
                <w:sz w:val="28"/>
                <w:szCs w:val="22"/>
              </w:rPr>
            </w:pPr>
            <w:r w:rsidRPr="004E55CE">
              <w:rPr>
                <w:rFonts w:eastAsia="Calibri"/>
                <w:b/>
                <w:sz w:val="28"/>
                <w:szCs w:val="22"/>
              </w:rPr>
              <w:t>РЕКОМЕНДОВАНО</w:t>
            </w:r>
          </w:p>
          <w:p w14:paraId="1DCF824E" w14:textId="77777777" w:rsidR="000F38F5" w:rsidRPr="004E55CE" w:rsidRDefault="000F38F5" w:rsidP="000F38F5">
            <w:pPr>
              <w:rPr>
                <w:rFonts w:eastAsia="Calibri"/>
                <w:sz w:val="28"/>
                <w:szCs w:val="22"/>
              </w:rPr>
            </w:pPr>
            <w:r w:rsidRPr="004E55CE">
              <w:rPr>
                <w:rFonts w:eastAsia="Calibri"/>
                <w:sz w:val="28"/>
                <w:szCs w:val="22"/>
              </w:rPr>
              <w:t>к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применению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решением</w:t>
            </w:r>
          </w:p>
          <w:p w14:paraId="3CC6B258" w14:textId="77777777" w:rsidR="000F38F5" w:rsidRPr="004E55CE" w:rsidRDefault="000F38F5" w:rsidP="000F38F5">
            <w:pPr>
              <w:rPr>
                <w:rFonts w:eastAsia="Calibri"/>
                <w:sz w:val="28"/>
                <w:szCs w:val="22"/>
              </w:rPr>
            </w:pPr>
            <w:r w:rsidRPr="004E55CE">
              <w:rPr>
                <w:rFonts w:eastAsia="Calibri"/>
                <w:sz w:val="28"/>
                <w:szCs w:val="22"/>
              </w:rPr>
              <w:t>Методического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совета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</w:p>
          <w:p w14:paraId="2DB4A2CD" w14:textId="77777777" w:rsidR="000F38F5" w:rsidRPr="004E55CE" w:rsidRDefault="000F38F5" w:rsidP="000F38F5">
            <w:pPr>
              <w:rPr>
                <w:rFonts w:eastAsia="Calibri"/>
                <w:sz w:val="28"/>
                <w:szCs w:val="22"/>
              </w:rPr>
            </w:pPr>
            <w:r w:rsidRPr="004E55CE">
              <w:rPr>
                <w:rFonts w:eastAsia="Calibri"/>
                <w:sz w:val="28"/>
                <w:szCs w:val="22"/>
              </w:rPr>
              <w:t>ГБПОУ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ССТ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протокол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№10</w:t>
            </w:r>
          </w:p>
          <w:p w14:paraId="05D65B3B" w14:textId="77777777" w:rsidR="000F38F5" w:rsidRPr="004E55CE" w:rsidRDefault="000F38F5" w:rsidP="000F38F5">
            <w:pPr>
              <w:rPr>
                <w:rFonts w:eastAsia="Calibri"/>
                <w:sz w:val="28"/>
                <w:szCs w:val="22"/>
              </w:rPr>
            </w:pPr>
            <w:r w:rsidRPr="004E55CE">
              <w:rPr>
                <w:rFonts w:eastAsia="Calibri"/>
                <w:sz w:val="28"/>
                <w:szCs w:val="22"/>
              </w:rPr>
              <w:t>от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«24»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мая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2024</w:t>
            </w:r>
            <w:r w:rsidR="00A90A92" w:rsidRPr="004E55CE">
              <w:rPr>
                <w:rFonts w:eastAsia="Calibri"/>
                <w:sz w:val="28"/>
                <w:szCs w:val="22"/>
              </w:rPr>
              <w:t xml:space="preserve"> </w:t>
            </w:r>
            <w:r w:rsidRPr="004E55CE">
              <w:rPr>
                <w:rFonts w:eastAsia="Calibri"/>
                <w:sz w:val="28"/>
                <w:szCs w:val="22"/>
              </w:rPr>
              <w:t>г.</w:t>
            </w:r>
          </w:p>
        </w:tc>
      </w:tr>
      <w:tr w:rsidR="000F38F5" w:rsidRPr="004E55CE" w14:paraId="06E88C9E" w14:textId="77777777" w:rsidTr="000F38F5">
        <w:trPr>
          <w:trHeight w:val="2833"/>
        </w:trPr>
        <w:tc>
          <w:tcPr>
            <w:tcW w:w="4957" w:type="dxa"/>
            <w:shd w:val="clear" w:color="auto" w:fill="auto"/>
          </w:tcPr>
          <w:p w14:paraId="6220589D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b/>
                <w:sz w:val="28"/>
                <w:szCs w:val="28"/>
              </w:rPr>
              <w:t>СОГЛАСОВАНО</w:t>
            </w:r>
          </w:p>
          <w:p w14:paraId="0DF46AEF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Л.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В.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Белоусова,</w:t>
            </w:r>
          </w:p>
          <w:p w14:paraId="74B71BE0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заместитель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директора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по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учебно-методической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работе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и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качеству</w:t>
            </w:r>
          </w:p>
          <w:p w14:paraId="2FB56466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«13»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мая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2024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г.</w:t>
            </w:r>
          </w:p>
          <w:p w14:paraId="5CD978FE" w14:textId="77777777" w:rsidR="000F38F5" w:rsidRPr="004E55CE" w:rsidRDefault="000F38F5" w:rsidP="000F38F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88" w:type="dxa"/>
            <w:shd w:val="clear" w:color="auto" w:fill="auto"/>
          </w:tcPr>
          <w:p w14:paraId="1E037D3F" w14:textId="77777777" w:rsidR="000F38F5" w:rsidRPr="004E55CE" w:rsidRDefault="000F38F5" w:rsidP="000F38F5">
            <w:pPr>
              <w:jc w:val="both"/>
              <w:rPr>
                <w:rFonts w:eastAsia="Calibri"/>
                <w:sz w:val="28"/>
                <w:szCs w:val="22"/>
              </w:rPr>
            </w:pPr>
          </w:p>
        </w:tc>
      </w:tr>
      <w:tr w:rsidR="000F38F5" w:rsidRPr="004E55CE" w14:paraId="68B442C7" w14:textId="77777777" w:rsidTr="000F38F5">
        <w:trPr>
          <w:trHeight w:val="3296"/>
        </w:trPr>
        <w:tc>
          <w:tcPr>
            <w:tcW w:w="9345" w:type="dxa"/>
            <w:gridSpan w:val="2"/>
            <w:shd w:val="clear" w:color="auto" w:fill="auto"/>
          </w:tcPr>
          <w:p w14:paraId="22673BC1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b/>
                <w:sz w:val="28"/>
                <w:szCs w:val="28"/>
              </w:rPr>
              <w:t>Рецензент:</w:t>
            </w:r>
          </w:p>
          <w:p w14:paraId="6D6C10FC" w14:textId="77777777" w:rsidR="000F38F5" w:rsidRPr="004E55CE" w:rsidRDefault="000F38F5" w:rsidP="000F38F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С.И.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Новиков,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преподаватель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истории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ГБПОУ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ССТ</w:t>
            </w:r>
          </w:p>
          <w:p w14:paraId="65D48463" w14:textId="77777777" w:rsidR="000F38F5" w:rsidRPr="004E55CE" w:rsidRDefault="000F38F5" w:rsidP="000F38F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«13»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мая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2024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г.</w:t>
            </w:r>
          </w:p>
          <w:p w14:paraId="24E7B916" w14:textId="77777777" w:rsidR="000F38F5" w:rsidRPr="004E55CE" w:rsidRDefault="000F38F5" w:rsidP="000F38F5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0F38F5" w:rsidRPr="004E55CE" w14:paraId="06E6C536" w14:textId="77777777" w:rsidTr="000F38F5">
        <w:trPr>
          <w:trHeight w:val="2016"/>
        </w:trPr>
        <w:tc>
          <w:tcPr>
            <w:tcW w:w="9345" w:type="dxa"/>
            <w:gridSpan w:val="2"/>
            <w:shd w:val="clear" w:color="auto" w:fill="auto"/>
          </w:tcPr>
          <w:p w14:paraId="6672B890" w14:textId="77777777" w:rsidR="000F38F5" w:rsidRPr="004E55CE" w:rsidRDefault="000F38F5" w:rsidP="000F38F5">
            <w:pPr>
              <w:rPr>
                <w:rFonts w:eastAsia="Calibri"/>
                <w:b/>
                <w:sz w:val="28"/>
                <w:szCs w:val="22"/>
              </w:rPr>
            </w:pPr>
            <w:r w:rsidRPr="004E55CE">
              <w:rPr>
                <w:rFonts w:eastAsia="Calibri"/>
                <w:b/>
                <w:sz w:val="28"/>
                <w:szCs w:val="22"/>
              </w:rPr>
              <w:t>Авторы-составители:</w:t>
            </w:r>
          </w:p>
          <w:p w14:paraId="5A1F5835" w14:textId="436F9C9A" w:rsidR="000F38F5" w:rsidRPr="004E55CE" w:rsidRDefault="000F38F5" w:rsidP="000F38F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Л.</w:t>
            </w:r>
            <w:r w:rsidR="00FB1D67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В.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Печалова,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доктор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исторических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наук,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преподаватель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истории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ГБПОУ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ССТ</w:t>
            </w:r>
          </w:p>
          <w:p w14:paraId="7F87D8AB" w14:textId="2BD7A45A" w:rsidR="000F38F5" w:rsidRPr="004E55CE" w:rsidRDefault="000F38F5" w:rsidP="000F38F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А.</w:t>
            </w:r>
            <w:r w:rsidR="00FB1D67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К.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Печалов,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кандидат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исторических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наук,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преподаватель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истории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ГБПОУ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ССТ</w:t>
            </w:r>
          </w:p>
          <w:p w14:paraId="19901C26" w14:textId="77777777" w:rsidR="000F38F5" w:rsidRPr="004E55CE" w:rsidRDefault="000F38F5" w:rsidP="000F38F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4E55CE">
              <w:rPr>
                <w:rFonts w:eastAsia="Calibri"/>
                <w:sz w:val="28"/>
                <w:szCs w:val="28"/>
              </w:rPr>
              <w:t>«13»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мая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2024</w:t>
            </w:r>
            <w:r w:rsidR="00A90A92" w:rsidRPr="004E55CE">
              <w:rPr>
                <w:rFonts w:eastAsia="Calibri"/>
                <w:sz w:val="28"/>
                <w:szCs w:val="28"/>
              </w:rPr>
              <w:t xml:space="preserve"> </w:t>
            </w:r>
            <w:r w:rsidRPr="004E55CE">
              <w:rPr>
                <w:rFonts w:eastAsia="Calibri"/>
                <w:sz w:val="28"/>
                <w:szCs w:val="28"/>
              </w:rPr>
              <w:t>г.</w:t>
            </w:r>
          </w:p>
          <w:p w14:paraId="48949361" w14:textId="77777777" w:rsidR="000F38F5" w:rsidRPr="004E55CE" w:rsidRDefault="000F38F5" w:rsidP="000F38F5">
            <w:pPr>
              <w:rPr>
                <w:rFonts w:eastAsia="Calibri"/>
                <w:sz w:val="28"/>
                <w:szCs w:val="22"/>
              </w:rPr>
            </w:pPr>
          </w:p>
        </w:tc>
      </w:tr>
    </w:tbl>
    <w:p w14:paraId="5E285B58" w14:textId="77777777" w:rsidR="001F300B" w:rsidRPr="004E55CE" w:rsidRDefault="001F30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14:paraId="4D4517AF" w14:textId="77777777" w:rsidR="001F300B" w:rsidRPr="004E55CE" w:rsidRDefault="000F38F5" w:rsidP="00C16D13">
      <w:pPr>
        <w:jc w:val="center"/>
        <w:rPr>
          <w:b/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br w:type="page"/>
      </w:r>
      <w:r w:rsidRPr="004E55CE">
        <w:rPr>
          <w:b/>
          <w:bCs/>
          <w:sz w:val="28"/>
          <w:szCs w:val="28"/>
        </w:rPr>
        <w:lastRenderedPageBreak/>
        <w:t>Содержание</w:t>
      </w:r>
      <w:r w:rsidR="00A90A92" w:rsidRPr="004E55CE">
        <w:rPr>
          <w:b/>
          <w:bCs/>
          <w:sz w:val="28"/>
          <w:szCs w:val="28"/>
        </w:rPr>
        <w:t xml:space="preserve"> </w:t>
      </w:r>
    </w:p>
    <w:sdt>
      <w:sdtPr>
        <w:id w:val="199630263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zh-CN"/>
        </w:rPr>
      </w:sdtEndPr>
      <w:sdtContent>
        <w:p w14:paraId="369AE786" w14:textId="7691ABBE" w:rsidR="00FB1D67" w:rsidRDefault="00FB1D67" w:rsidP="00FB1D67">
          <w:pPr>
            <w:pStyle w:val="aff3"/>
            <w:spacing w:before="0"/>
          </w:pPr>
        </w:p>
        <w:p w14:paraId="589677D5" w14:textId="3D95CADF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0919648" w:history="1">
            <w:r w:rsidRPr="00FB1D67">
              <w:rPr>
                <w:rStyle w:val="a4"/>
                <w:b/>
                <w:bCs/>
                <w:noProof/>
                <w:sz w:val="28"/>
                <w:szCs w:val="28"/>
              </w:rPr>
              <w:t>Пояснительная записка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_Toc170919648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4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8000AB" w14:textId="30668136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49" w:history="1">
            <w:r w:rsidRPr="00FB1D67">
              <w:rPr>
                <w:rStyle w:val="a4"/>
                <w:b/>
                <w:noProof/>
                <w:sz w:val="28"/>
                <w:szCs w:val="28"/>
              </w:rPr>
              <w:t>Тематика и распределение часов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_Toc170919649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10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A6753E" w14:textId="1E18F08A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0" w:history="1">
            <w:r w:rsidRPr="00FB1D67">
              <w:rPr>
                <w:rStyle w:val="a4"/>
                <w:b/>
                <w:bCs/>
                <w:noProof/>
                <w:sz w:val="28"/>
                <w:szCs w:val="28"/>
              </w:rPr>
              <w:t xml:space="preserve">Практическое занятие № 1. </w:t>
            </w:r>
            <w:r w:rsidRPr="00FB1D67">
              <w:rPr>
                <w:rStyle w:val="a4"/>
                <w:bCs/>
                <w:noProof/>
                <w:sz w:val="28"/>
                <w:szCs w:val="28"/>
              </w:rPr>
              <w:t>Культурное развитие народов Советского Союза и русская культура. Развитие науки и культуры в 70-е–80-е гг. ХХ в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_Toc170919650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12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EC8C2F" w14:textId="41DA0548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1" w:history="1">
            <w:r w:rsidRPr="00FB1D67">
              <w:rPr>
                <w:rStyle w:val="a4"/>
                <w:b/>
                <w:bCs/>
                <w:noProof/>
                <w:sz w:val="28"/>
                <w:szCs w:val="28"/>
              </w:rPr>
              <w:t xml:space="preserve">Практическое занятие №2. </w:t>
            </w:r>
            <w:r w:rsidRPr="00FB1D67">
              <w:rPr>
                <w:rStyle w:val="a4"/>
                <w:bCs/>
                <w:noProof/>
                <w:sz w:val="28"/>
                <w:szCs w:val="28"/>
              </w:rPr>
              <w:t>Перестройка в СССР. (1981-1991 г.г.). Изменения в сфере экономики и общественной жизни в годы перестройки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_Toc170919651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27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CADDE9" w14:textId="43CC4B90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2" w:history="1">
            <w:r w:rsidRPr="00FB1D67">
              <w:rPr>
                <w:rStyle w:val="a4"/>
                <w:b/>
                <w:noProof/>
                <w:sz w:val="28"/>
                <w:szCs w:val="28"/>
              </w:rPr>
              <w:t>Практическое занятие №3-4.</w:t>
            </w:r>
            <w:r w:rsidRPr="00FB1D67">
              <w:rPr>
                <w:rStyle w:val="a4"/>
                <w:b/>
                <w:bCs/>
                <w:noProof/>
                <w:sz w:val="28"/>
                <w:szCs w:val="28"/>
              </w:rPr>
              <w:t xml:space="preserve"> </w:t>
            </w:r>
            <w:r w:rsidRPr="00FB1D67">
              <w:rPr>
                <w:rStyle w:val="a4"/>
                <w:bCs/>
                <w:noProof/>
                <w:sz w:val="28"/>
                <w:szCs w:val="28"/>
              </w:rPr>
              <w:t>Политические события в Восточной Европе во второй половине 80-х гг</w:t>
            </w:r>
            <w:r w:rsidRPr="00FB1D67">
              <w:rPr>
                <w:rStyle w:val="a4"/>
                <w:noProof/>
                <w:sz w:val="28"/>
                <w:szCs w:val="28"/>
              </w:rPr>
              <w:t xml:space="preserve">. </w:t>
            </w:r>
            <w:r w:rsidRPr="00FB1D67">
              <w:rPr>
                <w:rStyle w:val="a4"/>
                <w:noProof/>
                <w:sz w:val="28"/>
                <w:szCs w:val="28"/>
                <w:lang w:val="en-US"/>
              </w:rPr>
              <w:t>XX</w:t>
            </w:r>
            <w:r w:rsidRPr="00FB1D67">
              <w:rPr>
                <w:rStyle w:val="a4"/>
                <w:noProof/>
                <w:sz w:val="28"/>
                <w:szCs w:val="28"/>
              </w:rPr>
              <w:t xml:space="preserve"> в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_Toc170919652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35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B010A1" w14:textId="4B47A3E1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3" w:history="1">
            <w:r w:rsidRPr="00FB1D67">
              <w:rPr>
                <w:rStyle w:val="a4"/>
                <w:b/>
                <w:noProof/>
                <w:sz w:val="28"/>
                <w:szCs w:val="28"/>
              </w:rPr>
              <w:t>Практическое занятие № 5.</w:t>
            </w:r>
            <w:r w:rsidRPr="00FB1D67">
              <w:rPr>
                <w:rStyle w:val="a4"/>
                <w:b/>
                <w:bCs/>
                <w:noProof/>
                <w:sz w:val="28"/>
                <w:szCs w:val="28"/>
              </w:rPr>
              <w:t xml:space="preserve"> </w:t>
            </w:r>
            <w:r w:rsidRPr="00FB1D67">
              <w:rPr>
                <w:rStyle w:val="a4"/>
                <w:noProof/>
                <w:sz w:val="28"/>
                <w:szCs w:val="28"/>
              </w:rPr>
              <w:t>Распад СССР и образование СНГ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_Toc170919653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49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7ADA4A" w14:textId="33CE59E7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4" w:history="1">
            <w:r w:rsidRPr="00FB1D67">
              <w:rPr>
                <w:rStyle w:val="a4"/>
                <w:b/>
                <w:bCs/>
                <w:noProof/>
                <w:sz w:val="28"/>
                <w:szCs w:val="28"/>
              </w:rPr>
              <w:t xml:space="preserve">Практическое занятие № 6. </w:t>
            </w:r>
            <w:r w:rsidRPr="00FB1D67">
              <w:rPr>
                <w:rStyle w:val="a4"/>
                <w:noProof/>
                <w:sz w:val="28"/>
                <w:szCs w:val="28"/>
              </w:rPr>
              <w:t>Сохранение традиционных нравственных ценностей и индивидуальных свобод человека – основа развития культуры в Российской Федерации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_Toc170919654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56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150EA4" w14:textId="5B694A10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5" w:history="1">
            <w:r w:rsidRPr="00FB1D67">
              <w:rPr>
                <w:rStyle w:val="a4"/>
                <w:b/>
                <w:noProof/>
                <w:sz w:val="28"/>
                <w:szCs w:val="28"/>
              </w:rPr>
              <w:t>Тематика рефератов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_Toc170919655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65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DF878A" w14:textId="7885DB38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6" w:history="1">
            <w:r w:rsidRPr="00FB1D67">
              <w:rPr>
                <w:rStyle w:val="a4"/>
                <w:b/>
                <w:noProof/>
                <w:sz w:val="28"/>
                <w:szCs w:val="28"/>
              </w:rPr>
              <w:t>Рекомендации по выполнению практических работ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_Toc170919656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67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5F8A6E" w14:textId="5D51B298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7" w:history="1">
            <w:r w:rsidRPr="00FB1D67">
              <w:rPr>
                <w:rStyle w:val="a4"/>
                <w:b/>
                <w:bCs/>
                <w:noProof/>
                <w:sz w:val="28"/>
                <w:szCs w:val="28"/>
              </w:rPr>
              <w:t>Критерии оценки результатов практической работы студентов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_Toc170919657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71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4E7AE0" w14:textId="3F455219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8" w:history="1">
            <w:r w:rsidRPr="00FB1D67">
              <w:rPr>
                <w:rStyle w:val="a4"/>
                <w:b/>
                <w:bCs/>
                <w:noProof/>
                <w:sz w:val="28"/>
                <w:szCs w:val="28"/>
              </w:rPr>
              <w:t>Терминологический словарь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_Toc170919658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72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CC9FD7" w14:textId="1184984E" w:rsidR="00FB1D67" w:rsidRPr="00FB1D67" w:rsidRDefault="00FB1D67" w:rsidP="00FB1D67">
          <w:pPr>
            <w:pStyle w:val="1d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70919659" w:history="1">
            <w:r w:rsidRPr="00FB1D67">
              <w:rPr>
                <w:rStyle w:val="a4"/>
                <w:b/>
                <w:bCs/>
                <w:noProof/>
                <w:sz w:val="28"/>
                <w:szCs w:val="28"/>
              </w:rPr>
              <w:t>Информационное обеспечение обучения</w:t>
            </w:r>
            <w:r w:rsidRPr="00FB1D67">
              <w:rPr>
                <w:noProof/>
                <w:webHidden/>
                <w:sz w:val="28"/>
                <w:szCs w:val="28"/>
              </w:rPr>
              <w:tab/>
            </w:r>
            <w:r w:rsidRPr="00FB1D67">
              <w:rPr>
                <w:noProof/>
                <w:webHidden/>
                <w:sz w:val="28"/>
                <w:szCs w:val="28"/>
              </w:rPr>
              <w:fldChar w:fldCharType="begin"/>
            </w:r>
            <w:r w:rsidRPr="00FB1D67">
              <w:rPr>
                <w:noProof/>
                <w:webHidden/>
                <w:sz w:val="28"/>
                <w:szCs w:val="28"/>
              </w:rPr>
              <w:instrText xml:space="preserve"> PAGEREF _Toc170919659 \h </w:instrText>
            </w:r>
            <w:r w:rsidRPr="00FB1D67">
              <w:rPr>
                <w:noProof/>
                <w:webHidden/>
                <w:sz w:val="28"/>
                <w:szCs w:val="28"/>
              </w:rPr>
            </w:r>
            <w:r w:rsidRPr="00FB1D67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FB1D67">
              <w:rPr>
                <w:noProof/>
                <w:webHidden/>
                <w:sz w:val="28"/>
                <w:szCs w:val="28"/>
              </w:rPr>
              <w:t>82</w:t>
            </w:r>
            <w:r w:rsidRPr="00FB1D6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B0C9A2" w14:textId="311CEB59" w:rsidR="00FB1D67" w:rsidRDefault="00FB1D67">
          <w:r>
            <w:rPr>
              <w:b/>
              <w:bCs/>
            </w:rPr>
            <w:fldChar w:fldCharType="end"/>
          </w:r>
        </w:p>
      </w:sdtContent>
    </w:sdt>
    <w:p w14:paraId="0565C3C3" w14:textId="77777777" w:rsidR="001F300B" w:rsidRPr="004E55CE" w:rsidRDefault="001F300B">
      <w:pPr>
        <w:ind w:right="674" w:firstLine="720"/>
        <w:jc w:val="center"/>
        <w:rPr>
          <w:b/>
          <w:bCs/>
          <w:sz w:val="28"/>
          <w:szCs w:val="28"/>
        </w:rPr>
      </w:pPr>
    </w:p>
    <w:p w14:paraId="25FF0500" w14:textId="77777777" w:rsidR="00FB1D67" w:rsidRDefault="00FB1D67">
      <w:pPr>
        <w:rPr>
          <w:b/>
          <w:bCs/>
          <w:sz w:val="28"/>
          <w:szCs w:val="28"/>
        </w:rPr>
      </w:pPr>
      <w:bookmarkStart w:id="1" w:name="_Toc170919648"/>
      <w:r>
        <w:rPr>
          <w:b/>
          <w:bCs/>
          <w:sz w:val="28"/>
          <w:szCs w:val="28"/>
        </w:rPr>
        <w:lastRenderedPageBreak/>
        <w:br w:type="page"/>
      </w:r>
    </w:p>
    <w:p w14:paraId="2C13B202" w14:textId="7F9F86B0" w:rsidR="001F300B" w:rsidRPr="004E55CE" w:rsidRDefault="000F38F5" w:rsidP="000F38F5">
      <w:pPr>
        <w:pStyle w:val="1"/>
        <w:tabs>
          <w:tab w:val="clear" w:pos="0"/>
        </w:tabs>
        <w:rPr>
          <w:sz w:val="28"/>
          <w:szCs w:val="28"/>
        </w:rPr>
      </w:pPr>
      <w:r w:rsidRPr="004E55CE">
        <w:rPr>
          <w:b/>
          <w:bCs/>
          <w:sz w:val="28"/>
          <w:szCs w:val="28"/>
        </w:rPr>
        <w:t>Пояснительная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записка</w:t>
      </w:r>
      <w:bookmarkEnd w:id="1"/>
    </w:p>
    <w:p w14:paraId="0AA0C9FA" w14:textId="77777777" w:rsidR="001F300B" w:rsidRPr="004E55CE" w:rsidRDefault="001F300B" w:rsidP="000F38F5">
      <w:pPr>
        <w:spacing w:before="240"/>
        <w:ind w:right="-1" w:firstLine="720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Методические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рекомендации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дисциплине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«История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предназначены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курса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обучения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специальности</w:t>
      </w:r>
      <w:r w:rsidR="00A90A92" w:rsidRPr="004E55CE">
        <w:rPr>
          <w:sz w:val="28"/>
          <w:szCs w:val="28"/>
        </w:rPr>
        <w:t xml:space="preserve"> </w:t>
      </w:r>
      <w:bookmarkStart w:id="2" w:name="_Hlk146483662"/>
      <w:bookmarkStart w:id="3" w:name="_Hlk125488119"/>
      <w:r w:rsidRPr="004E55CE">
        <w:rPr>
          <w:sz w:val="28"/>
          <w:szCs w:val="28"/>
        </w:rPr>
        <w:t>07.02.01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Архитектура.</w:t>
      </w:r>
      <w:bookmarkEnd w:id="2"/>
      <w:bookmarkEnd w:id="3"/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Настоящие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рекомендации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составлены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рабочей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программы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государственного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образовательного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стандарта</w:t>
      </w:r>
      <w:r w:rsidR="00A90A92" w:rsidRPr="004E55CE">
        <w:rPr>
          <w:sz w:val="28"/>
          <w:szCs w:val="28"/>
        </w:rPr>
        <w:t xml:space="preserve"> </w:t>
      </w:r>
      <w:hyperlink r:id="rId8" w:anchor="dst4" w:history="1">
        <w:r w:rsidRPr="004E55CE">
          <w:rPr>
            <w:rStyle w:val="a4"/>
            <w:color w:val="auto"/>
            <w:sz w:val="28"/>
            <w:szCs w:val="28"/>
            <w:u w:val="none"/>
          </w:rPr>
          <w:t>среднего</w:t>
        </w:r>
        <w:r w:rsidR="00A90A92" w:rsidRPr="004E55CE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Pr="004E55CE">
          <w:rPr>
            <w:rStyle w:val="a4"/>
            <w:color w:val="auto"/>
            <w:sz w:val="28"/>
            <w:szCs w:val="28"/>
            <w:u w:val="none"/>
          </w:rPr>
          <w:t>общего</w:t>
        </w:r>
      </w:hyperlink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образования.</w:t>
      </w:r>
    </w:p>
    <w:p w14:paraId="557127BA" w14:textId="77777777" w:rsidR="001F300B" w:rsidRPr="004E55CE" w:rsidRDefault="001F300B" w:rsidP="00F86D7F">
      <w:pPr>
        <w:ind w:right="-1" w:firstLine="709"/>
        <w:jc w:val="both"/>
        <w:rPr>
          <w:bCs/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«История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России»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(СГ.01)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является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дисциплиной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социально-гуманитарного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цикла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общеобразовательного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цикла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образовательной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(далее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–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ППССЗ)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соответствии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ФГОС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специальности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rFonts w:eastAsia="MS Mincho"/>
          <w:bCs/>
          <w:sz w:val="28"/>
          <w:szCs w:val="28"/>
          <w:lang w:eastAsia="ja-JP"/>
        </w:rPr>
        <w:t>07.02.01</w:t>
      </w:r>
      <w:r w:rsidR="00A90A92" w:rsidRPr="004E55CE">
        <w:rPr>
          <w:rFonts w:eastAsia="MS Mincho"/>
          <w:bCs/>
          <w:sz w:val="28"/>
          <w:szCs w:val="28"/>
          <w:lang w:eastAsia="ja-JP"/>
        </w:rPr>
        <w:t xml:space="preserve"> </w:t>
      </w:r>
      <w:r w:rsidRPr="004E55CE">
        <w:rPr>
          <w:rFonts w:eastAsia="MS Mincho"/>
          <w:bCs/>
          <w:sz w:val="28"/>
          <w:szCs w:val="28"/>
          <w:lang w:eastAsia="ja-JP"/>
        </w:rPr>
        <w:t>Архитектура</w:t>
      </w:r>
      <w:r w:rsidRPr="004E55CE">
        <w:rPr>
          <w:bCs/>
          <w:sz w:val="28"/>
          <w:szCs w:val="28"/>
          <w:lang w:eastAsia="ru-RU"/>
        </w:rPr>
        <w:t>.</w:t>
      </w:r>
    </w:p>
    <w:p w14:paraId="710DF557" w14:textId="77777777" w:rsidR="000F38F5" w:rsidRPr="004E55CE" w:rsidRDefault="001F300B" w:rsidP="000F38F5">
      <w:pPr>
        <w:ind w:right="-1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Особое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дисциплина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формировании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развитии</w:t>
      </w:r>
      <w:r w:rsidR="00A90A92" w:rsidRPr="004E55CE">
        <w:rPr>
          <w:sz w:val="28"/>
          <w:szCs w:val="28"/>
        </w:rPr>
        <w:t xml:space="preserve"> </w:t>
      </w:r>
      <w:r w:rsidR="000F38F5" w:rsidRPr="004E55CE">
        <w:rPr>
          <w:sz w:val="28"/>
          <w:szCs w:val="28"/>
        </w:rPr>
        <w:t>общих</w:t>
      </w:r>
      <w:r w:rsidR="00A90A92" w:rsidRPr="004E55CE">
        <w:rPr>
          <w:sz w:val="28"/>
          <w:szCs w:val="28"/>
        </w:rPr>
        <w:t xml:space="preserve"> </w:t>
      </w:r>
      <w:r w:rsidR="000F38F5" w:rsidRPr="004E55CE">
        <w:rPr>
          <w:sz w:val="28"/>
          <w:szCs w:val="28"/>
        </w:rPr>
        <w:t>компетенций</w:t>
      </w:r>
      <w:r w:rsidRPr="004E55CE">
        <w:rPr>
          <w:sz w:val="28"/>
          <w:szCs w:val="28"/>
        </w:rPr>
        <w:t>:</w:t>
      </w:r>
    </w:p>
    <w:p w14:paraId="3F8A0497" w14:textId="77777777" w:rsidR="000F38F5" w:rsidRPr="004E55CE" w:rsidRDefault="001F300B" w:rsidP="000F38F5">
      <w:pPr>
        <w:ind w:right="-1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03.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Планировать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реализовывать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профессиональное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личностное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предпринимательскую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деятельность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профессиональной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сфере,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финансовой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грамотности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ситуациях;</w:t>
      </w:r>
    </w:p>
    <w:p w14:paraId="2CDEE39B" w14:textId="77777777" w:rsidR="000F38F5" w:rsidRPr="004E55CE" w:rsidRDefault="001F300B" w:rsidP="000F38F5">
      <w:pPr>
        <w:ind w:right="-1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04.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Эффективно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взаимодействовать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коллективе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команде;</w:t>
      </w:r>
    </w:p>
    <w:p w14:paraId="7DCE8779" w14:textId="77777777" w:rsidR="000F38F5" w:rsidRPr="004E55CE" w:rsidRDefault="001F300B" w:rsidP="000F38F5">
      <w:pPr>
        <w:ind w:right="-1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05.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Осуществлять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письменную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коммуникацию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государственном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языке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контекста;</w:t>
      </w:r>
    </w:p>
    <w:p w14:paraId="773028CF" w14:textId="77777777" w:rsidR="001F300B" w:rsidRPr="004E55CE" w:rsidRDefault="001F300B" w:rsidP="000F38F5">
      <w:pPr>
        <w:ind w:right="-1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06.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Проявлять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гражданско-патриотическую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позицию,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демонстрировать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осознанное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поведение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традиционных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духовно-нравственных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числе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гармонизации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межнациональных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межрелигиозных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применять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стандарты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антикоррупционного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поведения.</w:t>
      </w:r>
    </w:p>
    <w:p w14:paraId="0D9A9725" w14:textId="77777777" w:rsidR="000F38F5" w:rsidRPr="004E55CE" w:rsidRDefault="001F300B" w:rsidP="000F38F5">
      <w:pPr>
        <w:ind w:right="-1"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Цель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планируемые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результаты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освоения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дисциплины:</w:t>
      </w:r>
    </w:p>
    <w:p w14:paraId="7EA52959" w14:textId="77777777" w:rsidR="001F300B" w:rsidRPr="004E55CE" w:rsidRDefault="001F300B" w:rsidP="000F38F5">
      <w:pPr>
        <w:spacing w:after="240"/>
        <w:ind w:right="-1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рамках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программы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дисциплины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обучающим</w:t>
      </w:r>
      <w:r w:rsidR="000F38F5" w:rsidRPr="004E55CE">
        <w:rPr>
          <w:sz w:val="28"/>
          <w:szCs w:val="28"/>
        </w:rPr>
        <w:t>ися</w:t>
      </w:r>
      <w:r w:rsidR="00A90A92" w:rsidRPr="004E55CE">
        <w:rPr>
          <w:sz w:val="28"/>
          <w:szCs w:val="28"/>
        </w:rPr>
        <w:t xml:space="preserve"> </w:t>
      </w:r>
      <w:r w:rsidR="000F38F5" w:rsidRPr="004E55CE">
        <w:rPr>
          <w:sz w:val="28"/>
          <w:szCs w:val="28"/>
        </w:rPr>
        <w:t>осваиваются</w:t>
      </w:r>
      <w:r w:rsidR="00A90A92" w:rsidRPr="004E55CE">
        <w:rPr>
          <w:sz w:val="28"/>
          <w:szCs w:val="28"/>
        </w:rPr>
        <w:t xml:space="preserve"> </w:t>
      </w:r>
      <w:r w:rsidR="000F38F5" w:rsidRPr="004E55CE">
        <w:rPr>
          <w:sz w:val="28"/>
          <w:szCs w:val="28"/>
        </w:rPr>
        <w:t>умения</w:t>
      </w:r>
      <w:r w:rsidR="00A90A92" w:rsidRPr="004E55CE">
        <w:rPr>
          <w:sz w:val="28"/>
          <w:szCs w:val="28"/>
        </w:rPr>
        <w:t xml:space="preserve"> </w:t>
      </w:r>
      <w:r w:rsidR="000F38F5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0F38F5" w:rsidRPr="004E55CE">
        <w:rPr>
          <w:sz w:val="28"/>
          <w:szCs w:val="28"/>
        </w:rPr>
        <w:t>знания: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4252"/>
        <w:gridCol w:w="4791"/>
      </w:tblGrid>
      <w:tr w:rsidR="000623DE" w:rsidRPr="004E55CE" w14:paraId="02D95292" w14:textId="77777777" w:rsidTr="000F38F5">
        <w:trPr>
          <w:trHeight w:val="146"/>
        </w:trPr>
        <w:tc>
          <w:tcPr>
            <w:tcW w:w="988" w:type="dxa"/>
            <w:vAlign w:val="center"/>
          </w:tcPr>
          <w:p w14:paraId="21304367" w14:textId="77777777" w:rsidR="001F300B" w:rsidRPr="004E55CE" w:rsidRDefault="001F300B" w:rsidP="000F38F5">
            <w:pPr>
              <w:suppressAutoHyphens/>
              <w:jc w:val="center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Код</w:t>
            </w:r>
            <w:r w:rsidR="00A90A92" w:rsidRPr="004E55CE">
              <w:rPr>
                <w:b/>
                <w:szCs w:val="24"/>
              </w:rPr>
              <w:t xml:space="preserve"> </w:t>
            </w:r>
            <w:r w:rsidRPr="004E55CE">
              <w:rPr>
                <w:b/>
                <w:szCs w:val="24"/>
              </w:rPr>
              <w:t>ОК</w:t>
            </w:r>
          </w:p>
        </w:tc>
        <w:tc>
          <w:tcPr>
            <w:tcW w:w="4252" w:type="dxa"/>
            <w:vAlign w:val="center"/>
          </w:tcPr>
          <w:p w14:paraId="53969ADC" w14:textId="77777777" w:rsidR="001F300B" w:rsidRPr="004E55CE" w:rsidRDefault="001F300B" w:rsidP="000F38F5">
            <w:pPr>
              <w:suppressAutoHyphens/>
              <w:jc w:val="center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Умения</w:t>
            </w:r>
          </w:p>
        </w:tc>
        <w:tc>
          <w:tcPr>
            <w:tcW w:w="4791" w:type="dxa"/>
            <w:vAlign w:val="center"/>
          </w:tcPr>
          <w:p w14:paraId="53BFDEF6" w14:textId="77777777" w:rsidR="001F300B" w:rsidRPr="004E55CE" w:rsidRDefault="001F300B" w:rsidP="000F38F5">
            <w:pPr>
              <w:suppressAutoHyphens/>
              <w:jc w:val="center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Знания</w:t>
            </w:r>
          </w:p>
        </w:tc>
      </w:tr>
      <w:tr w:rsidR="000623DE" w:rsidRPr="004E55CE" w14:paraId="1484D929" w14:textId="77777777" w:rsidTr="00B1704A">
        <w:trPr>
          <w:trHeight w:val="146"/>
        </w:trPr>
        <w:tc>
          <w:tcPr>
            <w:tcW w:w="988" w:type="dxa"/>
          </w:tcPr>
          <w:p w14:paraId="66415E4A" w14:textId="77777777" w:rsidR="001F300B" w:rsidRPr="004E55CE" w:rsidRDefault="001F300B" w:rsidP="00746AC1">
            <w:pPr>
              <w:rPr>
                <w:szCs w:val="24"/>
              </w:rPr>
            </w:pPr>
            <w:r w:rsidRPr="004E55CE">
              <w:rPr>
                <w:szCs w:val="24"/>
              </w:rPr>
              <w:t>ОК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03</w:t>
            </w:r>
          </w:p>
          <w:p w14:paraId="74CB2003" w14:textId="77777777" w:rsidR="001F300B" w:rsidRPr="004E55CE" w:rsidRDefault="001F300B" w:rsidP="00746AC1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4252" w:type="dxa"/>
          </w:tcPr>
          <w:p w14:paraId="2F980FD9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получать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необходимую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информацию,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делать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сравнительный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анализ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документов,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видео-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фотоматериалов;</w:t>
            </w:r>
          </w:p>
          <w:p w14:paraId="77A4BBF0" w14:textId="77777777" w:rsidR="001F300B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самостоятельно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осуществлять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поиск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методов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решения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практических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задач,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применения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различных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методов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познания</w:t>
            </w:r>
          </w:p>
        </w:tc>
        <w:tc>
          <w:tcPr>
            <w:tcW w:w="4791" w:type="dxa"/>
          </w:tcPr>
          <w:p w14:paraId="05CAEAAA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комплекса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сведений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человечества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целом,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особенного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мировом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историческом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процессе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основного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содержания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назначения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важнейших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правовых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законодательных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актов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Российской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Федерации,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мирового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регионального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значения;</w:t>
            </w:r>
          </w:p>
          <w:p w14:paraId="549934A1" w14:textId="77777777" w:rsidR="001F300B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информации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основных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достижениях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научно-технического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прогресса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ведущих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странах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мир</w:t>
            </w:r>
          </w:p>
        </w:tc>
      </w:tr>
      <w:tr w:rsidR="000623DE" w:rsidRPr="004E55CE" w14:paraId="667D33CA" w14:textId="77777777" w:rsidTr="00B1704A">
        <w:trPr>
          <w:trHeight w:val="146"/>
        </w:trPr>
        <w:tc>
          <w:tcPr>
            <w:tcW w:w="988" w:type="dxa"/>
          </w:tcPr>
          <w:p w14:paraId="478BB71C" w14:textId="77777777" w:rsidR="001F300B" w:rsidRPr="004E55CE" w:rsidRDefault="001F300B" w:rsidP="00746AC1">
            <w:pPr>
              <w:rPr>
                <w:szCs w:val="24"/>
              </w:rPr>
            </w:pPr>
            <w:r w:rsidRPr="004E55CE">
              <w:rPr>
                <w:szCs w:val="24"/>
              </w:rPr>
              <w:t>ОК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04</w:t>
            </w:r>
          </w:p>
        </w:tc>
        <w:tc>
          <w:tcPr>
            <w:tcW w:w="4252" w:type="dxa"/>
          </w:tcPr>
          <w:p w14:paraId="55FC965F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вести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диалог,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обосновывать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свою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точку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зрения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дискуссии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тематике;</w:t>
            </w:r>
          </w:p>
          <w:p w14:paraId="56219540" w14:textId="77777777" w:rsidR="001F300B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lastRenderedPageBreak/>
              <w:t>применять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знания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профессиональной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общественной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деятельности,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поликультурном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общении</w:t>
            </w:r>
          </w:p>
        </w:tc>
        <w:tc>
          <w:tcPr>
            <w:tcW w:w="4791" w:type="dxa"/>
          </w:tcPr>
          <w:p w14:paraId="616790D0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lastRenderedPageBreak/>
              <w:t>сведений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историческом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опыте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развития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профильных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отраслей;</w:t>
            </w:r>
          </w:p>
          <w:p w14:paraId="5D2B7039" w14:textId="77777777" w:rsidR="001F300B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lastRenderedPageBreak/>
              <w:t>информации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профессиональной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общественной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деятельности,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осуществляемой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выдающимися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представителями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отрасли;</w:t>
            </w:r>
          </w:p>
        </w:tc>
      </w:tr>
      <w:tr w:rsidR="000623DE" w:rsidRPr="004E55CE" w14:paraId="68869A87" w14:textId="77777777" w:rsidTr="00B1704A">
        <w:trPr>
          <w:trHeight w:val="146"/>
        </w:trPr>
        <w:tc>
          <w:tcPr>
            <w:tcW w:w="988" w:type="dxa"/>
          </w:tcPr>
          <w:p w14:paraId="6C38BA9A" w14:textId="77777777" w:rsidR="001F300B" w:rsidRPr="004E55CE" w:rsidRDefault="001F300B" w:rsidP="00746AC1">
            <w:pPr>
              <w:rPr>
                <w:szCs w:val="24"/>
              </w:rPr>
            </w:pPr>
            <w:r w:rsidRPr="004E55CE">
              <w:rPr>
                <w:szCs w:val="24"/>
              </w:rPr>
              <w:lastRenderedPageBreak/>
              <w:t>ОК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05</w:t>
            </w:r>
          </w:p>
        </w:tc>
        <w:tc>
          <w:tcPr>
            <w:tcW w:w="4252" w:type="dxa"/>
          </w:tcPr>
          <w:p w14:paraId="575B8733" w14:textId="69AFD6C8" w:rsidR="001F300B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осуществлять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коммуникацию,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передавать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информацию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</w:t>
            </w:r>
            <w:r w:rsidR="00355E45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государственном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языке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Российской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Федерации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учётом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особенностей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социального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культурного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контекста</w:t>
            </w:r>
          </w:p>
        </w:tc>
        <w:tc>
          <w:tcPr>
            <w:tcW w:w="4791" w:type="dxa"/>
          </w:tcPr>
          <w:p w14:paraId="6D5EA709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особенностей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социально-экономического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культурного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развития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России,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её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регионов;</w:t>
            </w:r>
          </w:p>
          <w:p w14:paraId="633AF99B" w14:textId="77777777" w:rsidR="001F300B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роли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науки,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культуры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религии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сохранении,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укреплении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национальных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государственных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традиций</w:t>
            </w:r>
          </w:p>
        </w:tc>
      </w:tr>
      <w:tr w:rsidR="001F300B" w:rsidRPr="004E55CE" w14:paraId="18C52265" w14:textId="77777777" w:rsidTr="00B1704A">
        <w:trPr>
          <w:trHeight w:val="146"/>
        </w:trPr>
        <w:tc>
          <w:tcPr>
            <w:tcW w:w="988" w:type="dxa"/>
          </w:tcPr>
          <w:p w14:paraId="0EE32A7A" w14:textId="77777777" w:rsidR="001F300B" w:rsidRPr="004E55CE" w:rsidRDefault="001F300B" w:rsidP="00746AC1">
            <w:pPr>
              <w:rPr>
                <w:szCs w:val="24"/>
              </w:rPr>
            </w:pPr>
            <w:r w:rsidRPr="004E55CE">
              <w:rPr>
                <w:szCs w:val="24"/>
              </w:rPr>
              <w:t>ОК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06</w:t>
            </w:r>
          </w:p>
        </w:tc>
        <w:tc>
          <w:tcPr>
            <w:tcW w:w="4252" w:type="dxa"/>
          </w:tcPr>
          <w:p w14:paraId="3BE14058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толковать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содержание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основных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терминов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общественно-политической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лексики;</w:t>
            </w:r>
          </w:p>
          <w:p w14:paraId="4B6E4862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отражать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понимание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мировых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политических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социально-экономических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процессах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XX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-начала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XXI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века,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знание;</w:t>
            </w:r>
            <w:r w:rsidR="00A90A92" w:rsidRPr="004E55CE">
              <w:rPr>
                <w:szCs w:val="24"/>
              </w:rPr>
              <w:t xml:space="preserve"> </w:t>
            </w:r>
          </w:p>
          <w:p w14:paraId="60DBBE54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характеризовать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историческое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значение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Российской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революции,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Гражданской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войны,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Новой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экономической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политики,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индустриализации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коллективизации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СССР,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решающую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роль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СССР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победе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над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нацизмом,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значение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советских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научно-технологических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успехов,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освоения</w:t>
            </w:r>
            <w:r w:rsidR="00A90A92" w:rsidRPr="004E55CE">
              <w:rPr>
                <w:szCs w:val="24"/>
              </w:rPr>
              <w:t xml:space="preserve"> </w:t>
            </w:r>
            <w:r w:rsidR="000F38F5" w:rsidRPr="004E55CE">
              <w:rPr>
                <w:szCs w:val="24"/>
              </w:rPr>
              <w:t>космоса;</w:t>
            </w:r>
          </w:p>
          <w:p w14:paraId="6921777A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понимание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причин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следствий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распада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СССР,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возрождения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Российской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Федерации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как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мировой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державы,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воссоединения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Крыма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Россией,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специальной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военной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операции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Украине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других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важнейших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событий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XX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–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начала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XXI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века;</w:t>
            </w:r>
            <w:r w:rsidR="00A90A92" w:rsidRPr="004E55CE">
              <w:rPr>
                <w:szCs w:val="24"/>
              </w:rPr>
              <w:t xml:space="preserve"> </w:t>
            </w:r>
          </w:p>
          <w:p w14:paraId="43F170CA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давать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оценку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историческим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событиям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явлениям,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деятельности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личностей;</w:t>
            </w:r>
          </w:p>
          <w:p w14:paraId="2080DDAF" w14:textId="77777777" w:rsidR="001F300B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ориентироваться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современной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экономической,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политической,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культурной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ситуации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мире</w:t>
            </w:r>
          </w:p>
        </w:tc>
        <w:tc>
          <w:tcPr>
            <w:tcW w:w="4791" w:type="dxa"/>
          </w:tcPr>
          <w:p w14:paraId="0AC5566C" w14:textId="77777777" w:rsidR="000F38F5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основные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этапы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эволюции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внешней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политики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России,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роль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место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общемировом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пространстве;</w:t>
            </w:r>
          </w:p>
          <w:p w14:paraId="4F912A86" w14:textId="77777777" w:rsidR="00965549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основные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тенденции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явления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культуре;</w:t>
            </w:r>
          </w:p>
          <w:p w14:paraId="0F1946DA" w14:textId="77777777" w:rsidR="00965549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роль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науки,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культуры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религии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сохранении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укреплении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национальных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государственных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традиций;</w:t>
            </w:r>
          </w:p>
          <w:p w14:paraId="57BFC973" w14:textId="77777777" w:rsidR="00965549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имена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героев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Первой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мировой,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Гражданской,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Великой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Отечественной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войн,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личностей,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внесших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значительный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вклад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социально-экономическое,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политическое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культурное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развитие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XX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–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начале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XXI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века;</w:t>
            </w:r>
          </w:p>
          <w:p w14:paraId="73A019B7" w14:textId="77777777" w:rsidR="00965549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назначения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международных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организаций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деятельности: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ООН,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НАТО,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ЕС,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ОДКБ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др.</w:t>
            </w:r>
          </w:p>
          <w:p w14:paraId="6007729F" w14:textId="77777777" w:rsidR="001F300B" w:rsidRPr="004E55CE" w:rsidRDefault="001F300B" w:rsidP="00FB1D67">
            <w:pPr>
              <w:numPr>
                <w:ilvl w:val="0"/>
                <w:numId w:val="6"/>
              </w:numPr>
              <w:suppressAutoHyphens/>
              <w:ind w:left="287" w:hanging="218"/>
              <w:rPr>
                <w:szCs w:val="24"/>
              </w:rPr>
            </w:pPr>
            <w:r w:rsidRPr="004E55CE">
              <w:rPr>
                <w:szCs w:val="24"/>
              </w:rPr>
              <w:t>роли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России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мировых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политических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социально-экономических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процессах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древнейших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времен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до</w:t>
            </w:r>
            <w:r w:rsidR="00A90A92" w:rsidRPr="004E55CE">
              <w:rPr>
                <w:szCs w:val="24"/>
              </w:rPr>
              <w:t xml:space="preserve"> </w:t>
            </w:r>
            <w:r w:rsidR="00965549" w:rsidRPr="004E55CE">
              <w:rPr>
                <w:szCs w:val="24"/>
              </w:rPr>
              <w:t>настоящего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времени.</w:t>
            </w:r>
          </w:p>
        </w:tc>
      </w:tr>
    </w:tbl>
    <w:p w14:paraId="5DC52DFE" w14:textId="77777777" w:rsidR="001F300B" w:rsidRPr="004E55CE" w:rsidRDefault="001F300B" w:rsidP="00965549">
      <w:pPr>
        <w:spacing w:before="240"/>
        <w:ind w:firstLine="709"/>
        <w:jc w:val="both"/>
        <w:rPr>
          <w:bCs/>
          <w:sz w:val="28"/>
          <w:szCs w:val="28"/>
          <w:lang w:eastAsia="ru-RU"/>
        </w:rPr>
      </w:pPr>
      <w:r w:rsidRPr="004E55CE">
        <w:rPr>
          <w:bCs/>
          <w:sz w:val="28"/>
          <w:szCs w:val="28"/>
          <w:lang w:eastAsia="ru-RU"/>
        </w:rPr>
        <w:t>Реализация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воспитательного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потенциала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содержания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рабочей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программы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предмета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достигается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посредством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решения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воспитательных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задач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в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ходе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каждого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занятия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в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единстве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с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задачами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обучения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и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развития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личности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студента;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целенаправленного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отбора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содержания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учебного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материала,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использования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современных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образовательных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технологий.</w:t>
      </w:r>
    </w:p>
    <w:p w14:paraId="7082570A" w14:textId="77777777" w:rsidR="001F300B" w:rsidRPr="004E55CE" w:rsidRDefault="001F300B" w:rsidP="00965549">
      <w:pPr>
        <w:numPr>
          <w:ilvl w:val="0"/>
          <w:numId w:val="1"/>
        </w:numPr>
        <w:spacing w:after="240"/>
        <w:ind w:firstLine="709"/>
        <w:jc w:val="both"/>
        <w:rPr>
          <w:bCs/>
          <w:sz w:val="28"/>
          <w:szCs w:val="28"/>
          <w:lang w:eastAsia="ru-RU"/>
        </w:rPr>
      </w:pPr>
      <w:r w:rsidRPr="004E55CE">
        <w:rPr>
          <w:bCs/>
          <w:sz w:val="28"/>
          <w:szCs w:val="28"/>
          <w:lang w:eastAsia="ru-RU"/>
        </w:rPr>
        <w:lastRenderedPageBreak/>
        <w:t>Воспитательный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потенциал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предмета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направлен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на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достижение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следующих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личностных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результатов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(ЛР),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составляющих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Портрет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выпускника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СПО,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определенного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рабочей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Программой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  <w:lang w:eastAsia="ru-RU"/>
        </w:rPr>
        <w:t>воспитания:</w:t>
      </w:r>
      <w:r w:rsidR="00A90A92" w:rsidRPr="004E55CE">
        <w:rPr>
          <w:bCs/>
          <w:sz w:val="28"/>
          <w:szCs w:val="28"/>
          <w:lang w:eastAsia="ru-RU"/>
        </w:rPr>
        <w:t xml:space="preserve"> </w:t>
      </w: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1008"/>
        <w:gridCol w:w="8739"/>
      </w:tblGrid>
      <w:tr w:rsidR="000623DE" w:rsidRPr="004E55CE" w14:paraId="6759891A" w14:textId="77777777" w:rsidTr="00965549">
        <w:trPr>
          <w:trHeight w:val="515"/>
        </w:trPr>
        <w:tc>
          <w:tcPr>
            <w:tcW w:w="1008" w:type="dxa"/>
          </w:tcPr>
          <w:p w14:paraId="53521ECE" w14:textId="77777777" w:rsidR="001F300B" w:rsidRPr="004E55CE" w:rsidRDefault="001F300B">
            <w:pPr>
              <w:widowControl w:val="0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1.</w:t>
            </w:r>
          </w:p>
        </w:tc>
        <w:tc>
          <w:tcPr>
            <w:tcW w:w="8739" w:type="dxa"/>
          </w:tcPr>
          <w:p w14:paraId="1074AE90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Осознающий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себя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гражданином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защитником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Отечества,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свою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идентичность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поликультурном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многоконфессиональном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обществе,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современном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мировом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сообществе.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Сознающий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единство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Российским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государством,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демонстрирующий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ответственность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за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развитие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страны.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готовность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защите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Родины,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способный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аргументированно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отстаивать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суверенитет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достоинство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сохранять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защищать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историческую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правду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государстве</w:t>
            </w:r>
          </w:p>
        </w:tc>
      </w:tr>
      <w:tr w:rsidR="000623DE" w:rsidRPr="004E55CE" w14:paraId="5CB3CF29" w14:textId="77777777" w:rsidTr="00965549">
        <w:trPr>
          <w:trHeight w:val="515"/>
        </w:trPr>
        <w:tc>
          <w:tcPr>
            <w:tcW w:w="1008" w:type="dxa"/>
          </w:tcPr>
          <w:p w14:paraId="70ED8C86" w14:textId="77777777" w:rsidR="001F300B" w:rsidRPr="004E55CE" w:rsidRDefault="001F300B">
            <w:pPr>
              <w:widowControl w:val="0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2.</w:t>
            </w:r>
          </w:p>
        </w:tc>
        <w:tc>
          <w:tcPr>
            <w:tcW w:w="8739" w:type="dxa"/>
          </w:tcPr>
          <w:p w14:paraId="6434E7F7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активную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гражданскую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позицию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основе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уважения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закона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правопорядка,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прав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свобод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сограждан,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уважения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историческому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культурному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наследию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Осознанно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неприятие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дискриминации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обществе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по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социальным,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национальным,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религиозным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признакам;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экстремизма,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терроризма,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коррупции,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антигосударственной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деятельности.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Обладающий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опытом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гражданской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социально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значимой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деятельности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(в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студенческом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самоуправлении,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добровольчестве,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экологических,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природоохранных,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военно-патриотических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др.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объединениях,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акциях,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программах).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Принимающий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роль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избирателя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участника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общественных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отношений,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связанных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взаимодействием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народными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избранниками</w:t>
            </w:r>
          </w:p>
        </w:tc>
      </w:tr>
      <w:tr w:rsidR="000623DE" w:rsidRPr="004E55CE" w14:paraId="64F3C85E" w14:textId="77777777" w:rsidTr="00965549">
        <w:trPr>
          <w:trHeight w:val="515"/>
        </w:trPr>
        <w:tc>
          <w:tcPr>
            <w:tcW w:w="1008" w:type="dxa"/>
          </w:tcPr>
          <w:p w14:paraId="791F4F54" w14:textId="77777777" w:rsidR="001F300B" w:rsidRPr="004E55CE" w:rsidRDefault="001F300B">
            <w:pPr>
              <w:widowControl w:val="0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3.</w:t>
            </w:r>
          </w:p>
        </w:tc>
        <w:tc>
          <w:tcPr>
            <w:tcW w:w="8739" w:type="dxa"/>
          </w:tcPr>
          <w:p w14:paraId="413337E3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Демонстрирующий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приверженность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традиционным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духовно-нравственным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ценностям,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народов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принципам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честности,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порядочности,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открытости.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Действующий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оценивающий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поведение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поступки,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поведение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поступки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других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людей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позиций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традиционных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духовно-нравственных,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социокультурных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ценностей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норм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учетом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осознания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последствий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поступков.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Готовый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деловому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взаимодействию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неформальному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общению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представителями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разных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народов,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национальностей,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вероисповеданий,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отличающий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участников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групп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деструктивным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девиантным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поведением.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Демонстрирующий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неприятие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социально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опасного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поведения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окружающих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предупреждающий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его.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уважение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людям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старшего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поколения,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готовность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участию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социальной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поддержке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нуждающихся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ней</w:t>
            </w:r>
          </w:p>
        </w:tc>
      </w:tr>
      <w:tr w:rsidR="000623DE" w:rsidRPr="004E55CE" w14:paraId="6E9BD7ED" w14:textId="77777777" w:rsidTr="00965549">
        <w:tc>
          <w:tcPr>
            <w:tcW w:w="1008" w:type="dxa"/>
          </w:tcPr>
          <w:p w14:paraId="775AB43B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4.</w:t>
            </w:r>
          </w:p>
          <w:p w14:paraId="6DC145D3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8739" w:type="dxa"/>
          </w:tcPr>
          <w:p w14:paraId="2AA09C60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демонстрирующий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уважение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труду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человека,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осознающий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собственного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труда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труда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других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людей.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Экономически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активный,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ориентированный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осознанный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выбор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сферы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профессиональной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деятельности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учетом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личных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жизненных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планов,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потребностей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своей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семьи,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общества.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осознанную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готовность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получению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lastRenderedPageBreak/>
              <w:t>профессионального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образования,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непрерывному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образованию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течение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жизни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Демонстрирующий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позитивное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отношение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регулированию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трудовых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отношений.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Ориентированный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самообразование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профессиональную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переподготовку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условиях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смены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технологического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уклада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сопутствующих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социальных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перемен.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Стремящийся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формированию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сетевой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среде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личностно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профессионального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конструктивного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«цифрового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следа»</w:t>
            </w:r>
          </w:p>
        </w:tc>
      </w:tr>
      <w:tr w:rsidR="000623DE" w:rsidRPr="004E55CE" w14:paraId="52722E2C" w14:textId="77777777" w:rsidTr="00965549">
        <w:tc>
          <w:tcPr>
            <w:tcW w:w="1008" w:type="dxa"/>
          </w:tcPr>
          <w:p w14:paraId="6BB7A31E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lastRenderedPageBreak/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5.</w:t>
            </w:r>
          </w:p>
          <w:p w14:paraId="7EF9B832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8739" w:type="dxa"/>
          </w:tcPr>
          <w:p w14:paraId="4D1C5192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Демонстрирующий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приверженность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родной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культуре,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исторической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памяти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основе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любви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Родине,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народу,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малой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родине,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знания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его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истории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культуры,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принятие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традиционных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ценностей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многонационального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свою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этнокультурную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идентичность,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сознающий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себя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патриотом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чувство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причастности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многонациональному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Отечеству.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ценностное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отношение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историческому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культурному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наследию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народов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национальным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символам,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праздникам,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памятникам,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традициям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народов,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проживающих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соотечественникам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рубежом,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поддерживающий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заинтересованность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сохранении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общероссийской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культурной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идентичности,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уважающий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права</w:t>
            </w:r>
          </w:p>
        </w:tc>
      </w:tr>
      <w:tr w:rsidR="000623DE" w:rsidRPr="004E55CE" w14:paraId="210D1C08" w14:textId="77777777" w:rsidTr="00965549">
        <w:tc>
          <w:tcPr>
            <w:tcW w:w="1008" w:type="dxa"/>
          </w:tcPr>
          <w:p w14:paraId="0162298D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6.</w:t>
            </w:r>
          </w:p>
        </w:tc>
        <w:tc>
          <w:tcPr>
            <w:tcW w:w="8739" w:type="dxa"/>
          </w:tcPr>
          <w:p w14:paraId="2DE0B85A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Ориентированный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профессиональные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достижения,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познавательные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интересы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учетом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своих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способностей,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образовательного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профессионального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маршрута,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выбранной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квалификации</w:t>
            </w:r>
          </w:p>
        </w:tc>
      </w:tr>
      <w:tr w:rsidR="000623DE" w:rsidRPr="004E55CE" w14:paraId="2DA13B20" w14:textId="77777777" w:rsidTr="00965549">
        <w:tc>
          <w:tcPr>
            <w:tcW w:w="1008" w:type="dxa"/>
          </w:tcPr>
          <w:p w14:paraId="0EF91AE4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7.</w:t>
            </w:r>
          </w:p>
          <w:p w14:paraId="05894C99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8739" w:type="dxa"/>
          </w:tcPr>
          <w:p w14:paraId="7F4C4868" w14:textId="77777777" w:rsidR="001F300B" w:rsidRPr="004E55CE" w:rsidRDefault="001F300B">
            <w:pPr>
              <w:widowControl w:val="0"/>
              <w:ind w:firstLine="33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Осознающий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приоритетную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каждой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человеческой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жизни,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уважающий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достоинство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личности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каждого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человека,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собственную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чужую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уникальность,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свободу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мировоззренческого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выбора,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самоопределения.</w:t>
            </w:r>
          </w:p>
          <w:p w14:paraId="2C82B688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бережливое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чуткое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отношение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религиозной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принадлежности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каждого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человека,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предупредительный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отношении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выражения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прав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законных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интересов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других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людей;</w:t>
            </w:r>
          </w:p>
        </w:tc>
      </w:tr>
      <w:tr w:rsidR="000623DE" w:rsidRPr="004E55CE" w14:paraId="12C451F3" w14:textId="77777777" w:rsidTr="00965549">
        <w:tc>
          <w:tcPr>
            <w:tcW w:w="1008" w:type="dxa"/>
          </w:tcPr>
          <w:p w14:paraId="1D660B8D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8.</w:t>
            </w:r>
          </w:p>
          <w:p w14:paraId="6ED5DA4A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8739" w:type="dxa"/>
          </w:tcPr>
          <w:p w14:paraId="1D244052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демонстрирующий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уважение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законных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интересов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прав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представителей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различных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этнокультурных,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социальных,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конфессиональных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групп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обществе;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национального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достоинства,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религиозных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убеждений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учётом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соблюдения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необходимости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обеспечения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конституционных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прав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свобод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граждан.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Понимающий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межрелигиозного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межнационального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согласия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людей,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граждан,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народов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России.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сопричастность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преумножению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трансляции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традиций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ценностей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многонационального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государства,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включенный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общественные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инициативы,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направленные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сохранение</w:t>
            </w:r>
          </w:p>
        </w:tc>
      </w:tr>
      <w:tr w:rsidR="000623DE" w:rsidRPr="004E55CE" w14:paraId="413205E4" w14:textId="77777777" w:rsidTr="00965549">
        <w:tc>
          <w:tcPr>
            <w:tcW w:w="1008" w:type="dxa"/>
          </w:tcPr>
          <w:p w14:paraId="108887AF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10.</w:t>
            </w:r>
          </w:p>
        </w:tc>
        <w:tc>
          <w:tcPr>
            <w:tcW w:w="8739" w:type="dxa"/>
          </w:tcPr>
          <w:p w14:paraId="60CA0516" w14:textId="77777777" w:rsidR="001F300B" w:rsidRPr="004E55CE" w:rsidRDefault="001F300B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Бережливо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относящийся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природному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наследию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страны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мира,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сформированность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экологической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культуры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основе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понимания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влияния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социальных,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экономических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профессионально-</w:t>
            </w:r>
            <w:r w:rsidRPr="004E55CE">
              <w:rPr>
                <w:sz w:val="28"/>
                <w:szCs w:val="28"/>
              </w:rPr>
              <w:lastRenderedPageBreak/>
              <w:t>производственных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процессов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окружающую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среду.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неприятие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действий,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приносящих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вред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природе,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распознающий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опасности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среды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обитания,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предупреждающий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рискованное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поведение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других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граждан,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популяризирующий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способы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сохранения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памятников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природы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страны,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региона,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территории,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поселения,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включенный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общественные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инициативы,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направленные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заботу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них.</w:t>
            </w:r>
          </w:p>
        </w:tc>
      </w:tr>
      <w:tr w:rsidR="000623DE" w:rsidRPr="004E55CE" w14:paraId="29776E85" w14:textId="77777777" w:rsidTr="00965549">
        <w:tc>
          <w:tcPr>
            <w:tcW w:w="1008" w:type="dxa"/>
          </w:tcPr>
          <w:p w14:paraId="3718E10F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lastRenderedPageBreak/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11.</w:t>
            </w:r>
          </w:p>
        </w:tc>
        <w:tc>
          <w:tcPr>
            <w:tcW w:w="8739" w:type="dxa"/>
          </w:tcPr>
          <w:p w14:paraId="507EBF22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уважение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эстетическим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ценностям,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обладающий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основами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эстетической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культуры.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Критически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оценивающий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деятельно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проявляющий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понимание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эмоционального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воздействия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искусства,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его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влияния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душевное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состояние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поведение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людей.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Бережливо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относящийся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культуре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как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средству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коммуникации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самовыражения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обществе,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сопричастность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br/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нравственным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нормам,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традициям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искусстве.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Ориентированный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собственное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самовыражение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разных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видах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искусства,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художественном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творчестве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учётом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российских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традиционных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духовно-нравственных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ценностей,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эстетическом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обустройстве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собственного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быта.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Разделяющий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отечественного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мирового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художественного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наследия,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роли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народных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традиций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народного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творчества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искусстве.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Выражающий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ценностное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отношение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технической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промышленной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эстетике</w:t>
            </w:r>
          </w:p>
        </w:tc>
      </w:tr>
      <w:tr w:rsidR="000623DE" w:rsidRPr="004E55CE" w14:paraId="170CBE09" w14:textId="77777777" w:rsidTr="00965549">
        <w:trPr>
          <w:trHeight w:val="1908"/>
        </w:trPr>
        <w:tc>
          <w:tcPr>
            <w:tcW w:w="1008" w:type="dxa"/>
          </w:tcPr>
          <w:p w14:paraId="65D79EC2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  <w:r w:rsidRPr="004E55CE">
              <w:rPr>
                <w:iCs/>
                <w:sz w:val="28"/>
                <w:szCs w:val="28"/>
              </w:rPr>
              <w:t>ЛР</w:t>
            </w:r>
            <w:r w:rsidR="00A90A92" w:rsidRPr="004E55CE">
              <w:rPr>
                <w:iCs/>
                <w:sz w:val="28"/>
                <w:szCs w:val="28"/>
              </w:rPr>
              <w:t xml:space="preserve"> </w:t>
            </w:r>
            <w:r w:rsidRPr="004E55CE">
              <w:rPr>
                <w:iCs/>
                <w:sz w:val="28"/>
                <w:szCs w:val="28"/>
              </w:rPr>
              <w:t>12.</w:t>
            </w:r>
          </w:p>
          <w:p w14:paraId="1BF26C65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  <w:p w14:paraId="3E351218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  <w:p w14:paraId="1503ED6D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  <w:p w14:paraId="52B825BE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  <w:p w14:paraId="7D8CDE3C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  <w:p w14:paraId="20369970" w14:textId="77777777" w:rsidR="001F300B" w:rsidRPr="004E55CE" w:rsidRDefault="001F300B">
            <w:pPr>
              <w:widowControl w:val="0"/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8739" w:type="dxa"/>
          </w:tcPr>
          <w:p w14:paraId="69A9180E" w14:textId="77777777" w:rsidR="001F300B" w:rsidRPr="004E55CE" w:rsidRDefault="001F300B">
            <w:pPr>
              <w:widowControl w:val="0"/>
              <w:jc w:val="both"/>
              <w:rPr>
                <w:sz w:val="28"/>
                <w:szCs w:val="28"/>
              </w:rPr>
            </w:pPr>
            <w:r w:rsidRPr="004E55CE">
              <w:rPr>
                <w:bCs/>
                <w:sz w:val="28"/>
                <w:szCs w:val="28"/>
              </w:rPr>
              <w:t>Принимающий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российские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традиционные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семейные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ценности.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Ориентированный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на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создание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устойчивой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многодетной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семьи,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понимание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брака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как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союза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мужчины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и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женщины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для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создания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семьи,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рождения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и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воспитания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детей,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неприятия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насилия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в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семье,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ухода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от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родительской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ответственности,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отказа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от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отношений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со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своими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детьми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и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их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финансового</w:t>
            </w:r>
            <w:r w:rsidR="00A90A92" w:rsidRPr="004E55CE">
              <w:rPr>
                <w:bCs/>
                <w:sz w:val="28"/>
                <w:szCs w:val="28"/>
              </w:rPr>
              <w:t xml:space="preserve"> </w:t>
            </w:r>
            <w:r w:rsidRPr="004E55CE">
              <w:rPr>
                <w:bCs/>
                <w:sz w:val="28"/>
                <w:szCs w:val="28"/>
              </w:rPr>
              <w:t>содержания</w:t>
            </w:r>
            <w:r w:rsidRPr="004E55CE">
              <w:rPr>
                <w:sz w:val="28"/>
                <w:szCs w:val="28"/>
              </w:rPr>
              <w:t>.</w:t>
            </w:r>
          </w:p>
        </w:tc>
      </w:tr>
    </w:tbl>
    <w:p w14:paraId="5EE316CA" w14:textId="77777777" w:rsidR="001F300B" w:rsidRPr="004E55CE" w:rsidRDefault="001F300B" w:rsidP="00613172">
      <w:pPr>
        <w:pStyle w:val="210"/>
        <w:rPr>
          <w:szCs w:val="28"/>
        </w:rPr>
      </w:pPr>
      <w:r w:rsidRPr="004E55CE">
        <w:rPr>
          <w:szCs w:val="28"/>
        </w:rPr>
        <w:t>Методические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указания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по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выполнению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практических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работ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составлены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в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соответствии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рекомендациями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по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планированию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организации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практических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работ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студентов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образовательных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учреждений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среднего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профессионального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образования.</w:t>
      </w:r>
      <w:r w:rsidR="00A90A92" w:rsidRPr="004E55CE">
        <w:rPr>
          <w:szCs w:val="28"/>
        </w:rPr>
        <w:t xml:space="preserve"> </w:t>
      </w:r>
    </w:p>
    <w:p w14:paraId="48EE3413" w14:textId="77777777" w:rsidR="001F300B" w:rsidRPr="004E55CE" w:rsidRDefault="001F300B" w:rsidP="00613172">
      <w:pPr>
        <w:pStyle w:val="210"/>
        <w:rPr>
          <w:szCs w:val="28"/>
        </w:rPr>
      </w:pPr>
      <w:r w:rsidRPr="004E55CE">
        <w:rPr>
          <w:szCs w:val="28"/>
        </w:rPr>
        <w:t>Основная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задача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образования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заключается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в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формировании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творческой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личности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специалиста,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способного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к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саморазвитию,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самообразованию,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инновационной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деятельности.</w:t>
      </w:r>
    </w:p>
    <w:p w14:paraId="75509DEE" w14:textId="77777777" w:rsidR="001F300B" w:rsidRPr="004E55CE" w:rsidRDefault="001F300B">
      <w:pPr>
        <w:pStyle w:val="210"/>
        <w:rPr>
          <w:szCs w:val="28"/>
        </w:rPr>
      </w:pPr>
      <w:r w:rsidRPr="004E55CE">
        <w:rPr>
          <w:szCs w:val="28"/>
        </w:rPr>
        <w:t>Предлагаемая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система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методических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указаний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призвана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помочь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студентам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сформировать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умения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навыки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самостоятельной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работы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с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учебной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литературой,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историческими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источниками,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электронными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ресурсами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и</w:t>
      </w:r>
      <w:r w:rsidR="00A90A92" w:rsidRPr="004E55CE">
        <w:rPr>
          <w:szCs w:val="28"/>
        </w:rPr>
        <w:t xml:space="preserve"> </w:t>
      </w:r>
      <w:r w:rsidRPr="004E55CE">
        <w:rPr>
          <w:szCs w:val="28"/>
        </w:rPr>
        <w:t>т.д.</w:t>
      </w:r>
    </w:p>
    <w:p w14:paraId="30C7BC48" w14:textId="77777777" w:rsidR="001F300B" w:rsidRPr="004E55CE" w:rsidRDefault="001F300B">
      <w:pPr>
        <w:ind w:firstLine="680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включены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цели,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задачи,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тематика,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работ.</w:t>
      </w:r>
    </w:p>
    <w:p w14:paraId="798EE3B4" w14:textId="77777777" w:rsidR="001F300B" w:rsidRPr="004E55CE" w:rsidRDefault="001F300B">
      <w:pPr>
        <w:widowControl w:val="0"/>
        <w:autoSpaceDE w:val="0"/>
        <w:ind w:firstLine="720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Практические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работы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студентов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проводится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целью:</w:t>
      </w:r>
    </w:p>
    <w:p w14:paraId="79C27084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систематизации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закрепления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теоретических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студентов;</w:t>
      </w:r>
    </w:p>
    <w:p w14:paraId="3363692C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углубления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расширения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теоретических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знаний;</w:t>
      </w:r>
    </w:p>
    <w:p w14:paraId="07C68226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познавательных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способностей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активности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студентов: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lastRenderedPageBreak/>
        <w:t>самостоятельности,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ответственности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организованности,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инициативы;</w:t>
      </w:r>
    </w:p>
    <w:p w14:paraId="657B9204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формирования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мышления,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способности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саморазвитию,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самосовершенствованию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самореализации.</w:t>
      </w:r>
    </w:p>
    <w:p w14:paraId="509D95B8" w14:textId="77777777" w:rsidR="001F300B" w:rsidRPr="004E55CE" w:rsidRDefault="001F300B">
      <w:pPr>
        <w:ind w:firstLine="680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Показателем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оценки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результатов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практических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работ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студента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являются:</w:t>
      </w:r>
    </w:p>
    <w:p w14:paraId="48858DC2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уровень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освоения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материала;</w:t>
      </w:r>
    </w:p>
    <w:p w14:paraId="469C241E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умение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теоретические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заданий;</w:t>
      </w:r>
    </w:p>
    <w:p w14:paraId="6F22682A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оформление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рефератов,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докладов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сообщений;</w:t>
      </w:r>
    </w:p>
    <w:p w14:paraId="16030839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качество,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подготовленных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докладов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проектов.</w:t>
      </w:r>
    </w:p>
    <w:p w14:paraId="0D5F3B04" w14:textId="77777777" w:rsidR="001F300B" w:rsidRPr="004E55CE" w:rsidRDefault="001F300B">
      <w:pPr>
        <w:widowControl w:val="0"/>
        <w:autoSpaceDE w:val="0"/>
        <w:ind w:left="720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Формы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практической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работы:</w:t>
      </w:r>
    </w:p>
    <w:p w14:paraId="1967C6CC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Поиск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обработка.</w:t>
      </w:r>
    </w:p>
    <w:p w14:paraId="3D423862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Подготовка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сообщений,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докладов.</w:t>
      </w:r>
    </w:p>
    <w:p w14:paraId="3079CAE3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Написание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опорно-логических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конспектов.</w:t>
      </w:r>
    </w:p>
    <w:p w14:paraId="4B6944A6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Написание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исторического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эссе.</w:t>
      </w:r>
      <w:r w:rsidR="00A90A92" w:rsidRPr="004E55CE">
        <w:rPr>
          <w:sz w:val="28"/>
          <w:szCs w:val="28"/>
        </w:rPr>
        <w:t xml:space="preserve"> </w:t>
      </w:r>
    </w:p>
    <w:p w14:paraId="207B7A82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Исследовательская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разработка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проектов.</w:t>
      </w:r>
    </w:p>
    <w:p w14:paraId="3C179DC6" w14:textId="77777777" w:rsidR="001F300B" w:rsidRPr="004E55CE" w:rsidRDefault="001F300B">
      <w:pPr>
        <w:widowControl w:val="0"/>
        <w:autoSpaceDE w:val="0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ab/>
        <w:t>Критерии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оценки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результатов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практической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работы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студентов:</w:t>
      </w:r>
    </w:p>
    <w:p w14:paraId="710C98E2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уровень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освоения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материала;</w:t>
      </w:r>
    </w:p>
    <w:p w14:paraId="0B51FBC8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умение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теоретические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задач;</w:t>
      </w:r>
    </w:p>
    <w:p w14:paraId="6334EDDD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сформированность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общеучебных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умений;</w:t>
      </w:r>
    </w:p>
    <w:p w14:paraId="009618B2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обоснованность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четкость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изложения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ответа;</w:t>
      </w:r>
    </w:p>
    <w:p w14:paraId="193E1D3D" w14:textId="77777777" w:rsidR="001F300B" w:rsidRPr="004E55CE" w:rsidRDefault="001F300B" w:rsidP="00FB1D67">
      <w:pPr>
        <w:widowControl w:val="0"/>
        <w:numPr>
          <w:ilvl w:val="0"/>
          <w:numId w:val="7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оформление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соответствии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требованиями.</w:t>
      </w:r>
    </w:p>
    <w:p w14:paraId="7EF465F4" w14:textId="77777777" w:rsidR="001F300B" w:rsidRPr="004E55CE" w:rsidRDefault="001F300B" w:rsidP="00965549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Контроль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осуществляется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индивидуально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тестировании,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защите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докладов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проектов).</w:t>
      </w:r>
    </w:p>
    <w:p w14:paraId="00F84136" w14:textId="77777777" w:rsidR="00965549" w:rsidRPr="004E55CE" w:rsidRDefault="00965549" w:rsidP="00965549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14:paraId="4EEA5E5A" w14:textId="77777777" w:rsidR="00965549" w:rsidRPr="004E55CE" w:rsidRDefault="00965549" w:rsidP="00965549">
      <w:pPr>
        <w:widowControl w:val="0"/>
        <w:autoSpaceDE w:val="0"/>
        <w:ind w:firstLine="709"/>
        <w:jc w:val="both"/>
        <w:rPr>
          <w:sz w:val="28"/>
          <w:szCs w:val="28"/>
        </w:rPr>
        <w:sectPr w:rsidR="00965549" w:rsidRPr="004E55CE" w:rsidSect="00DC77CE">
          <w:headerReference w:type="even" r:id="rId9"/>
          <w:footerReference w:type="even" r:id="rId10"/>
          <w:footerReference w:type="default" r:id="rId11"/>
          <w:pgSz w:w="11906" w:h="16838"/>
          <w:pgMar w:top="1134" w:right="1134" w:bottom="1134" w:left="1134" w:header="720" w:footer="720" w:gutter="0"/>
          <w:pgNumType w:start="1"/>
          <w:cols w:space="720"/>
          <w:titlePg/>
          <w:docGrid w:linePitch="272"/>
        </w:sectPr>
      </w:pPr>
    </w:p>
    <w:p w14:paraId="10328335" w14:textId="77777777" w:rsidR="001F300B" w:rsidRPr="004E55CE" w:rsidRDefault="00965549" w:rsidP="00A90A92">
      <w:pPr>
        <w:pStyle w:val="1"/>
        <w:spacing w:after="240"/>
        <w:rPr>
          <w:b/>
          <w:sz w:val="28"/>
          <w:szCs w:val="24"/>
        </w:rPr>
      </w:pPr>
      <w:bookmarkStart w:id="4" w:name="_Toc170919649"/>
      <w:r w:rsidRPr="004E55CE">
        <w:rPr>
          <w:b/>
          <w:sz w:val="28"/>
          <w:szCs w:val="24"/>
        </w:rPr>
        <w:lastRenderedPageBreak/>
        <w:t>Тематика</w:t>
      </w:r>
      <w:r w:rsidR="00A90A92" w:rsidRPr="004E55CE">
        <w:rPr>
          <w:b/>
          <w:sz w:val="28"/>
          <w:szCs w:val="24"/>
        </w:rPr>
        <w:t xml:space="preserve"> </w:t>
      </w:r>
      <w:r w:rsidRPr="004E55CE">
        <w:rPr>
          <w:b/>
          <w:sz w:val="28"/>
          <w:szCs w:val="24"/>
        </w:rPr>
        <w:t>и</w:t>
      </w:r>
      <w:r w:rsidR="00A90A92" w:rsidRPr="004E55CE">
        <w:rPr>
          <w:b/>
          <w:sz w:val="28"/>
          <w:szCs w:val="24"/>
        </w:rPr>
        <w:t xml:space="preserve"> </w:t>
      </w:r>
      <w:r w:rsidRPr="004E55CE">
        <w:rPr>
          <w:b/>
          <w:sz w:val="28"/>
          <w:szCs w:val="24"/>
        </w:rPr>
        <w:t>распределение</w:t>
      </w:r>
      <w:r w:rsidR="00A90A92" w:rsidRPr="004E55CE">
        <w:rPr>
          <w:b/>
          <w:sz w:val="28"/>
          <w:szCs w:val="24"/>
        </w:rPr>
        <w:t xml:space="preserve"> </w:t>
      </w:r>
      <w:r w:rsidRPr="004E55CE">
        <w:rPr>
          <w:b/>
          <w:sz w:val="28"/>
          <w:szCs w:val="24"/>
        </w:rPr>
        <w:t>часов</w:t>
      </w:r>
      <w:bookmarkEnd w:id="4"/>
      <w:r w:rsidR="00A90A92" w:rsidRPr="004E55CE">
        <w:rPr>
          <w:b/>
          <w:sz w:val="28"/>
          <w:szCs w:val="24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4649"/>
        <w:gridCol w:w="6657"/>
        <w:gridCol w:w="1260"/>
      </w:tblGrid>
      <w:tr w:rsidR="000623DE" w:rsidRPr="004E55CE" w14:paraId="37BE9C43" w14:textId="77777777" w:rsidTr="00965549">
        <w:trPr>
          <w:trHeight w:val="691"/>
        </w:trPr>
        <w:tc>
          <w:tcPr>
            <w:tcW w:w="2122" w:type="dxa"/>
            <w:vAlign w:val="center"/>
          </w:tcPr>
          <w:p w14:paraId="7CE04564" w14:textId="77777777" w:rsidR="001F300B" w:rsidRPr="004E55CE" w:rsidRDefault="001F300B" w:rsidP="00965549">
            <w:pPr>
              <w:jc w:val="center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Практическое</w:t>
            </w:r>
          </w:p>
          <w:p w14:paraId="42D315EC" w14:textId="77777777" w:rsidR="001F300B" w:rsidRPr="004E55CE" w:rsidRDefault="001F300B" w:rsidP="00965549">
            <w:pPr>
              <w:jc w:val="center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занятие</w:t>
            </w:r>
          </w:p>
        </w:tc>
        <w:tc>
          <w:tcPr>
            <w:tcW w:w="4649" w:type="dxa"/>
            <w:vAlign w:val="center"/>
          </w:tcPr>
          <w:p w14:paraId="36FCDDAB" w14:textId="77777777" w:rsidR="001F300B" w:rsidRPr="004E55CE" w:rsidRDefault="001F300B" w:rsidP="00965549">
            <w:pPr>
              <w:jc w:val="center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Тема</w:t>
            </w:r>
          </w:p>
        </w:tc>
        <w:tc>
          <w:tcPr>
            <w:tcW w:w="6657" w:type="dxa"/>
            <w:vAlign w:val="center"/>
          </w:tcPr>
          <w:p w14:paraId="1DD0C848" w14:textId="77777777" w:rsidR="001F300B" w:rsidRPr="004E55CE" w:rsidRDefault="001F300B" w:rsidP="00965549">
            <w:pPr>
              <w:jc w:val="center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Содержание</w:t>
            </w:r>
            <w:r w:rsidR="00A90A92" w:rsidRPr="004E55CE">
              <w:rPr>
                <w:b/>
                <w:szCs w:val="24"/>
              </w:rPr>
              <w:t xml:space="preserve"> </w:t>
            </w:r>
            <w:r w:rsidRPr="004E55CE">
              <w:rPr>
                <w:b/>
                <w:szCs w:val="24"/>
              </w:rPr>
              <w:t>работы</w:t>
            </w:r>
          </w:p>
        </w:tc>
        <w:tc>
          <w:tcPr>
            <w:tcW w:w="1260" w:type="dxa"/>
            <w:vAlign w:val="center"/>
          </w:tcPr>
          <w:p w14:paraId="6DA03FDB" w14:textId="77777777" w:rsidR="001F300B" w:rsidRPr="004E55CE" w:rsidRDefault="001F300B" w:rsidP="00965549">
            <w:pPr>
              <w:jc w:val="center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Кол-во</w:t>
            </w:r>
            <w:r w:rsidR="00A90A92" w:rsidRPr="004E55CE">
              <w:rPr>
                <w:b/>
                <w:szCs w:val="24"/>
              </w:rPr>
              <w:t xml:space="preserve"> </w:t>
            </w:r>
            <w:r w:rsidRPr="004E55CE">
              <w:rPr>
                <w:b/>
                <w:szCs w:val="24"/>
              </w:rPr>
              <w:t>часов</w:t>
            </w:r>
          </w:p>
        </w:tc>
      </w:tr>
      <w:tr w:rsidR="000623DE" w:rsidRPr="004E55CE" w14:paraId="545DA91A" w14:textId="77777777" w:rsidTr="00965549">
        <w:trPr>
          <w:trHeight w:val="347"/>
        </w:trPr>
        <w:tc>
          <w:tcPr>
            <w:tcW w:w="13428" w:type="dxa"/>
            <w:gridSpan w:val="3"/>
            <w:vAlign w:val="center"/>
          </w:tcPr>
          <w:p w14:paraId="267D78CE" w14:textId="77777777" w:rsidR="001F300B" w:rsidRPr="004E55CE" w:rsidRDefault="001F300B" w:rsidP="00965549">
            <w:pPr>
              <w:rPr>
                <w:b/>
                <w:szCs w:val="24"/>
              </w:rPr>
            </w:pPr>
            <w:r w:rsidRPr="004E55CE">
              <w:rPr>
                <w:b/>
                <w:bCs/>
                <w:szCs w:val="24"/>
              </w:rPr>
              <w:t>Раздел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2.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Внутренняя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политика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государственной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власти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в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СССР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к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началу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1980-х</w:t>
            </w:r>
          </w:p>
        </w:tc>
        <w:tc>
          <w:tcPr>
            <w:tcW w:w="1260" w:type="dxa"/>
          </w:tcPr>
          <w:p w14:paraId="36902EBC" w14:textId="77777777" w:rsidR="001F300B" w:rsidRPr="004E55CE" w:rsidRDefault="001F300B">
            <w:pPr>
              <w:jc w:val="center"/>
              <w:rPr>
                <w:b/>
                <w:szCs w:val="24"/>
              </w:rPr>
            </w:pPr>
          </w:p>
        </w:tc>
      </w:tr>
      <w:tr w:rsidR="000623DE" w:rsidRPr="004E55CE" w14:paraId="6A725F28" w14:textId="77777777" w:rsidTr="00232DB2">
        <w:trPr>
          <w:trHeight w:val="1025"/>
        </w:trPr>
        <w:tc>
          <w:tcPr>
            <w:tcW w:w="2122" w:type="dxa"/>
          </w:tcPr>
          <w:p w14:paraId="282D3D3D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Практическое</w:t>
            </w:r>
            <w:r w:rsidR="00A90A92" w:rsidRPr="004E55CE">
              <w:rPr>
                <w:szCs w:val="24"/>
              </w:rPr>
              <w:t xml:space="preserve"> </w:t>
            </w:r>
          </w:p>
          <w:p w14:paraId="6A930B20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занятие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№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1</w:t>
            </w:r>
          </w:p>
          <w:p w14:paraId="261EACC8" w14:textId="77777777" w:rsidR="001F300B" w:rsidRPr="004E55CE" w:rsidRDefault="001F300B">
            <w:pPr>
              <w:rPr>
                <w:szCs w:val="24"/>
              </w:rPr>
            </w:pPr>
          </w:p>
        </w:tc>
        <w:tc>
          <w:tcPr>
            <w:tcW w:w="4649" w:type="dxa"/>
          </w:tcPr>
          <w:p w14:paraId="01D74C8D" w14:textId="77777777" w:rsidR="001F300B" w:rsidRPr="004E55CE" w:rsidRDefault="001F300B" w:rsidP="00232DB2">
            <w:pPr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Т</w:t>
            </w:r>
            <w:r w:rsidR="00965549" w:rsidRPr="004E55CE">
              <w:rPr>
                <w:bCs/>
                <w:szCs w:val="24"/>
              </w:rPr>
              <w:t>ема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965549" w:rsidRPr="004E55CE">
              <w:rPr>
                <w:bCs/>
                <w:szCs w:val="24"/>
              </w:rPr>
              <w:t>2.2.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Культурное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развитие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народов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  <w:p w14:paraId="3BA0732C" w14:textId="77777777" w:rsidR="001F300B" w:rsidRPr="004E55CE" w:rsidRDefault="001F300B" w:rsidP="00232DB2">
            <w:pPr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Советского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Союза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русская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  <w:p w14:paraId="156F3070" w14:textId="77777777" w:rsidR="001F300B" w:rsidRPr="004E55CE" w:rsidRDefault="00965549" w:rsidP="00232DB2">
            <w:pPr>
              <w:jc w:val="both"/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культура.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Развитие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науки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культуры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70-е</w:t>
            </w:r>
            <w:r w:rsidR="004E55CE" w:rsidRPr="004E55CE">
              <w:rPr>
                <w:bCs/>
                <w:szCs w:val="24"/>
              </w:rPr>
              <w:t xml:space="preserve"> – </w:t>
            </w:r>
            <w:r w:rsidR="001F300B" w:rsidRPr="004E55CE">
              <w:rPr>
                <w:bCs/>
                <w:szCs w:val="24"/>
              </w:rPr>
              <w:t>80-е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гг.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ХХ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в</w:t>
            </w:r>
          </w:p>
        </w:tc>
        <w:tc>
          <w:tcPr>
            <w:tcW w:w="6657" w:type="dxa"/>
          </w:tcPr>
          <w:p w14:paraId="65A1EDCF" w14:textId="77777777" w:rsidR="001F300B" w:rsidRPr="004E55CE" w:rsidRDefault="001F300B">
            <w:pPr>
              <w:jc w:val="both"/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Работа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историческими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источниками.</w:t>
            </w:r>
          </w:p>
          <w:p w14:paraId="102D1616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Изучение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трудов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политиков,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учёных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общественных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деятелей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теме.</w:t>
            </w:r>
          </w:p>
          <w:p w14:paraId="2CB51572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Составление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опорно-логических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конспектов.</w:t>
            </w:r>
          </w:p>
          <w:p w14:paraId="3A048CE2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Составление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исторического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кроссворда</w:t>
            </w:r>
          </w:p>
          <w:p w14:paraId="5B9D851A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Написание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рефератов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сообщений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теме.</w:t>
            </w:r>
          </w:p>
          <w:p w14:paraId="45082FD4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Создание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презентаций</w:t>
            </w:r>
          </w:p>
        </w:tc>
        <w:tc>
          <w:tcPr>
            <w:tcW w:w="1260" w:type="dxa"/>
          </w:tcPr>
          <w:p w14:paraId="661FBBBE" w14:textId="77777777" w:rsidR="001F300B" w:rsidRPr="004E55CE" w:rsidRDefault="001F300B">
            <w:pPr>
              <w:jc w:val="center"/>
              <w:rPr>
                <w:szCs w:val="24"/>
              </w:rPr>
            </w:pPr>
            <w:r w:rsidRPr="004E55CE">
              <w:rPr>
                <w:szCs w:val="24"/>
              </w:rPr>
              <w:t>2</w:t>
            </w:r>
          </w:p>
        </w:tc>
      </w:tr>
      <w:tr w:rsidR="000623DE" w:rsidRPr="004E55CE" w14:paraId="6D1602A7" w14:textId="77777777" w:rsidTr="00232DB2">
        <w:trPr>
          <w:trHeight w:val="1025"/>
        </w:trPr>
        <w:tc>
          <w:tcPr>
            <w:tcW w:w="2122" w:type="dxa"/>
          </w:tcPr>
          <w:p w14:paraId="40B97A64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Практическое</w:t>
            </w:r>
            <w:r w:rsidR="00A90A92" w:rsidRPr="004E55CE">
              <w:rPr>
                <w:szCs w:val="24"/>
              </w:rPr>
              <w:t xml:space="preserve"> </w:t>
            </w:r>
          </w:p>
          <w:p w14:paraId="269927A5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занятие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№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2</w:t>
            </w:r>
          </w:p>
          <w:p w14:paraId="5C92AC32" w14:textId="77777777" w:rsidR="001F300B" w:rsidRPr="004E55CE" w:rsidRDefault="001F300B">
            <w:pPr>
              <w:rPr>
                <w:szCs w:val="24"/>
              </w:rPr>
            </w:pPr>
          </w:p>
        </w:tc>
        <w:tc>
          <w:tcPr>
            <w:tcW w:w="4649" w:type="dxa"/>
          </w:tcPr>
          <w:p w14:paraId="01E4F068" w14:textId="77777777" w:rsidR="001F300B" w:rsidRPr="004E55CE" w:rsidRDefault="00965549" w:rsidP="00232DB2">
            <w:pPr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Тема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2.4.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Перестройка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СССР.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(1981-1991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гг.).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Изменения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сфере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экономики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  <w:p w14:paraId="46E76B05" w14:textId="77777777" w:rsidR="001F300B" w:rsidRPr="004E55CE" w:rsidRDefault="001F300B" w:rsidP="00232DB2">
            <w:pPr>
              <w:tabs>
                <w:tab w:val="left" w:pos="0"/>
              </w:tabs>
              <w:jc w:val="both"/>
              <w:rPr>
                <w:szCs w:val="24"/>
              </w:rPr>
            </w:pPr>
            <w:r w:rsidRPr="004E55CE">
              <w:rPr>
                <w:bCs/>
                <w:szCs w:val="24"/>
              </w:rPr>
              <w:t>общественной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жизни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годы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перестройки.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</w:tc>
        <w:tc>
          <w:tcPr>
            <w:tcW w:w="6657" w:type="dxa"/>
          </w:tcPr>
          <w:p w14:paraId="37018339" w14:textId="77777777" w:rsidR="001F300B" w:rsidRPr="004E55CE" w:rsidRDefault="001F300B" w:rsidP="00323D9D">
            <w:pPr>
              <w:jc w:val="both"/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Поиск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информации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об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изменениях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сфере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экономики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общественной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жизни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годы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перестройки.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  <w:p w14:paraId="5013FB78" w14:textId="77777777" w:rsidR="001F300B" w:rsidRPr="004E55CE" w:rsidRDefault="001F300B" w:rsidP="00323D9D">
            <w:pPr>
              <w:jc w:val="both"/>
              <w:rPr>
                <w:szCs w:val="24"/>
              </w:rPr>
            </w:pPr>
            <w:r w:rsidRPr="004E55CE">
              <w:rPr>
                <w:szCs w:val="24"/>
              </w:rPr>
              <w:t>Изучение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трудов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политиков,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учёных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общественных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деятелей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теме.</w:t>
            </w:r>
          </w:p>
          <w:p w14:paraId="29A31BAA" w14:textId="77777777" w:rsidR="001F300B" w:rsidRPr="004E55CE" w:rsidRDefault="001F300B" w:rsidP="00323D9D">
            <w:pPr>
              <w:jc w:val="both"/>
              <w:rPr>
                <w:szCs w:val="24"/>
              </w:rPr>
            </w:pPr>
            <w:r w:rsidRPr="004E55CE">
              <w:rPr>
                <w:szCs w:val="24"/>
              </w:rPr>
              <w:t>Сравнительный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анализ.</w:t>
            </w:r>
          </w:p>
          <w:p w14:paraId="7168FFE7" w14:textId="77777777" w:rsidR="001F300B" w:rsidRPr="004E55CE" w:rsidRDefault="001F300B" w:rsidP="00323D9D">
            <w:pPr>
              <w:jc w:val="both"/>
              <w:rPr>
                <w:szCs w:val="24"/>
              </w:rPr>
            </w:pPr>
            <w:r w:rsidRPr="004E55CE">
              <w:rPr>
                <w:bCs/>
                <w:szCs w:val="24"/>
              </w:rPr>
              <w:t>Составление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характеристики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(политического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портрета)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М.С.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Горбачев</w:t>
            </w:r>
            <w:r w:rsidR="00A90A92" w:rsidRPr="004E55CE">
              <w:rPr>
                <w:szCs w:val="24"/>
              </w:rPr>
              <w:t xml:space="preserve"> </w:t>
            </w:r>
          </w:p>
          <w:p w14:paraId="642E3521" w14:textId="77777777" w:rsidR="001F300B" w:rsidRPr="004E55CE" w:rsidRDefault="001F300B" w:rsidP="00323D9D">
            <w:pPr>
              <w:jc w:val="both"/>
              <w:rPr>
                <w:szCs w:val="24"/>
              </w:rPr>
            </w:pPr>
            <w:r w:rsidRPr="004E55CE">
              <w:rPr>
                <w:szCs w:val="24"/>
              </w:rPr>
              <w:t>Написание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рефератов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сообщений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теме.</w:t>
            </w:r>
          </w:p>
          <w:p w14:paraId="5BB928B3" w14:textId="77777777" w:rsidR="001F300B" w:rsidRPr="004E55CE" w:rsidRDefault="001F300B" w:rsidP="00323D9D">
            <w:pPr>
              <w:jc w:val="both"/>
              <w:rPr>
                <w:szCs w:val="24"/>
              </w:rPr>
            </w:pPr>
            <w:r w:rsidRPr="004E55CE">
              <w:rPr>
                <w:szCs w:val="24"/>
              </w:rPr>
              <w:t>Создание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презентаций</w:t>
            </w:r>
          </w:p>
        </w:tc>
        <w:tc>
          <w:tcPr>
            <w:tcW w:w="1260" w:type="dxa"/>
          </w:tcPr>
          <w:p w14:paraId="695B4293" w14:textId="77777777" w:rsidR="001F300B" w:rsidRPr="004E55CE" w:rsidRDefault="001F300B">
            <w:pPr>
              <w:jc w:val="center"/>
              <w:rPr>
                <w:szCs w:val="24"/>
              </w:rPr>
            </w:pPr>
            <w:r w:rsidRPr="004E55CE">
              <w:rPr>
                <w:szCs w:val="24"/>
              </w:rPr>
              <w:t>2</w:t>
            </w:r>
          </w:p>
        </w:tc>
      </w:tr>
      <w:tr w:rsidR="000623DE" w:rsidRPr="004E55CE" w14:paraId="6DC9BE77" w14:textId="77777777" w:rsidTr="00965549">
        <w:trPr>
          <w:trHeight w:val="422"/>
        </w:trPr>
        <w:tc>
          <w:tcPr>
            <w:tcW w:w="13428" w:type="dxa"/>
            <w:gridSpan w:val="3"/>
            <w:vAlign w:val="center"/>
          </w:tcPr>
          <w:p w14:paraId="0070A72D" w14:textId="77777777" w:rsidR="001F300B" w:rsidRPr="004E55CE" w:rsidRDefault="001F300B" w:rsidP="00965549">
            <w:pPr>
              <w:tabs>
                <w:tab w:val="left" w:pos="0"/>
                <w:tab w:val="left" w:pos="9228"/>
              </w:tabs>
              <w:rPr>
                <w:b/>
                <w:szCs w:val="24"/>
              </w:rPr>
            </w:pPr>
            <w:r w:rsidRPr="004E55CE">
              <w:rPr>
                <w:b/>
                <w:bCs/>
                <w:szCs w:val="24"/>
              </w:rPr>
              <w:t>Раздел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3.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Россия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как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правопреемница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СССР</w:t>
            </w:r>
          </w:p>
        </w:tc>
        <w:tc>
          <w:tcPr>
            <w:tcW w:w="1260" w:type="dxa"/>
          </w:tcPr>
          <w:p w14:paraId="7CCA090A" w14:textId="77777777" w:rsidR="001F300B" w:rsidRPr="004E55CE" w:rsidRDefault="001F300B">
            <w:pPr>
              <w:jc w:val="center"/>
              <w:rPr>
                <w:b/>
                <w:szCs w:val="24"/>
              </w:rPr>
            </w:pPr>
          </w:p>
        </w:tc>
      </w:tr>
      <w:tr w:rsidR="000623DE" w:rsidRPr="004E55CE" w14:paraId="225F3233" w14:textId="77777777" w:rsidTr="00232DB2">
        <w:trPr>
          <w:trHeight w:val="64"/>
        </w:trPr>
        <w:tc>
          <w:tcPr>
            <w:tcW w:w="2122" w:type="dxa"/>
          </w:tcPr>
          <w:p w14:paraId="6F9CCDF1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Практическое</w:t>
            </w:r>
            <w:r w:rsidR="00A90A92" w:rsidRPr="004E55CE">
              <w:rPr>
                <w:szCs w:val="24"/>
              </w:rPr>
              <w:t xml:space="preserve"> </w:t>
            </w:r>
          </w:p>
          <w:p w14:paraId="6D959A59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занятие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№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3</w:t>
            </w:r>
            <w:r w:rsidRPr="004E55CE">
              <w:rPr>
                <w:bCs/>
                <w:szCs w:val="24"/>
              </w:rPr>
              <w:t>–</w:t>
            </w:r>
            <w:r w:rsidRPr="004E55CE">
              <w:rPr>
                <w:szCs w:val="24"/>
              </w:rPr>
              <w:t>4</w:t>
            </w:r>
          </w:p>
          <w:p w14:paraId="1F4F35A8" w14:textId="77777777" w:rsidR="001F300B" w:rsidRPr="004E55CE" w:rsidRDefault="001F300B">
            <w:pPr>
              <w:rPr>
                <w:szCs w:val="24"/>
              </w:rPr>
            </w:pPr>
          </w:p>
        </w:tc>
        <w:tc>
          <w:tcPr>
            <w:tcW w:w="4649" w:type="dxa"/>
          </w:tcPr>
          <w:p w14:paraId="3CCA221B" w14:textId="77777777" w:rsidR="001F300B" w:rsidRPr="004E55CE" w:rsidRDefault="00965549" w:rsidP="00232DB2">
            <w:pPr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Тема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3.1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Политические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события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Восточной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Европе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во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второй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половине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80-х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гг.</w:t>
            </w:r>
          </w:p>
        </w:tc>
        <w:tc>
          <w:tcPr>
            <w:tcW w:w="6657" w:type="dxa"/>
          </w:tcPr>
          <w:p w14:paraId="318B48DD" w14:textId="77777777" w:rsidR="001F300B" w:rsidRPr="004E55CE" w:rsidRDefault="001F300B" w:rsidP="00232DB2">
            <w:pPr>
              <w:jc w:val="both"/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Рассмотрение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анализ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документального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(наглядного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текстового)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материала,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раскрывающего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деятельность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политических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партий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оппозиционных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государственной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власти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сил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Восточной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Европе.</w:t>
            </w:r>
          </w:p>
          <w:p w14:paraId="47772512" w14:textId="77777777" w:rsidR="001F300B" w:rsidRPr="004E55CE" w:rsidRDefault="001F300B" w:rsidP="00232DB2">
            <w:pPr>
              <w:jc w:val="both"/>
              <w:rPr>
                <w:szCs w:val="24"/>
              </w:rPr>
            </w:pPr>
            <w:r w:rsidRPr="004E55CE">
              <w:rPr>
                <w:bCs/>
                <w:szCs w:val="24"/>
              </w:rPr>
              <w:t>Анализ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содержания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программных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документов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взглядов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избранных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деятелей</w:t>
            </w:r>
          </w:p>
          <w:p w14:paraId="40D5F4C3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bCs/>
                <w:szCs w:val="24"/>
              </w:rPr>
              <w:t>Рассмотрение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биографий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политических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деятелей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СССР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второй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половины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1980-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гг.</w:t>
            </w:r>
          </w:p>
          <w:p w14:paraId="6B1BB2C8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Написание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рефератов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сообщений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теме.</w:t>
            </w:r>
          </w:p>
          <w:p w14:paraId="20A6899C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Создание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презентаций</w:t>
            </w:r>
          </w:p>
        </w:tc>
        <w:tc>
          <w:tcPr>
            <w:tcW w:w="1260" w:type="dxa"/>
          </w:tcPr>
          <w:p w14:paraId="2FF9EF54" w14:textId="77777777" w:rsidR="001F300B" w:rsidRPr="004E55CE" w:rsidRDefault="001F300B">
            <w:pPr>
              <w:jc w:val="center"/>
              <w:rPr>
                <w:szCs w:val="24"/>
              </w:rPr>
            </w:pPr>
            <w:r w:rsidRPr="004E55CE">
              <w:rPr>
                <w:szCs w:val="24"/>
              </w:rPr>
              <w:t>4</w:t>
            </w:r>
          </w:p>
        </w:tc>
      </w:tr>
      <w:tr w:rsidR="000623DE" w:rsidRPr="004E55CE" w14:paraId="5CBEADC1" w14:textId="77777777" w:rsidTr="00232DB2">
        <w:trPr>
          <w:trHeight w:val="1230"/>
        </w:trPr>
        <w:tc>
          <w:tcPr>
            <w:tcW w:w="2122" w:type="dxa"/>
          </w:tcPr>
          <w:p w14:paraId="39158959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lastRenderedPageBreak/>
              <w:t>Практическое</w:t>
            </w:r>
            <w:r w:rsidR="00A90A92" w:rsidRPr="004E55CE">
              <w:rPr>
                <w:szCs w:val="24"/>
              </w:rPr>
              <w:t xml:space="preserve"> </w:t>
            </w:r>
          </w:p>
          <w:p w14:paraId="0A42E55D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занятие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№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5</w:t>
            </w:r>
          </w:p>
          <w:p w14:paraId="4365E5F2" w14:textId="77777777" w:rsidR="001F300B" w:rsidRPr="004E55CE" w:rsidRDefault="001F300B">
            <w:pPr>
              <w:rPr>
                <w:szCs w:val="24"/>
              </w:rPr>
            </w:pPr>
          </w:p>
        </w:tc>
        <w:tc>
          <w:tcPr>
            <w:tcW w:w="4649" w:type="dxa"/>
          </w:tcPr>
          <w:p w14:paraId="3733417E" w14:textId="77777777" w:rsidR="001F300B" w:rsidRPr="004E55CE" w:rsidRDefault="00965549" w:rsidP="00A57FD8">
            <w:pPr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Тема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3.2.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Распад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СССР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образование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СНГ</w:t>
            </w:r>
          </w:p>
        </w:tc>
        <w:tc>
          <w:tcPr>
            <w:tcW w:w="6657" w:type="dxa"/>
          </w:tcPr>
          <w:p w14:paraId="44644AAD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Изучение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трудов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политиков,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учёных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общественных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деятелей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теме.</w:t>
            </w:r>
            <w:r w:rsidR="00A90A92" w:rsidRPr="004E55CE">
              <w:rPr>
                <w:szCs w:val="24"/>
              </w:rPr>
              <w:t xml:space="preserve"> </w:t>
            </w:r>
          </w:p>
          <w:p w14:paraId="5691A8C3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bCs/>
                <w:szCs w:val="24"/>
              </w:rPr>
              <w:t>Работа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историческими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картами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СССР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РФ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за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1989-1991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гг.: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экономический,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внешнеполитический,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культурный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геополитический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анализ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произошедших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этот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период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событий.</w:t>
            </w:r>
            <w:r w:rsidR="00A90A92" w:rsidRPr="004E55CE">
              <w:rPr>
                <w:szCs w:val="24"/>
              </w:rPr>
              <w:t xml:space="preserve"> </w:t>
            </w:r>
          </w:p>
          <w:p w14:paraId="2D04197B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Написание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рефератов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сообщений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теме.</w:t>
            </w:r>
            <w:r w:rsidR="00A90A92" w:rsidRPr="004E55CE">
              <w:rPr>
                <w:szCs w:val="24"/>
              </w:rPr>
              <w:t xml:space="preserve"> </w:t>
            </w:r>
          </w:p>
          <w:p w14:paraId="115258F5" w14:textId="77777777" w:rsidR="001F300B" w:rsidRPr="004E55CE" w:rsidRDefault="001F300B">
            <w:pPr>
              <w:rPr>
                <w:szCs w:val="24"/>
              </w:rPr>
            </w:pPr>
            <w:r w:rsidRPr="004E55CE">
              <w:rPr>
                <w:szCs w:val="24"/>
              </w:rPr>
              <w:t>Создание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презентаций</w:t>
            </w:r>
          </w:p>
        </w:tc>
        <w:tc>
          <w:tcPr>
            <w:tcW w:w="1260" w:type="dxa"/>
          </w:tcPr>
          <w:p w14:paraId="1F2B573E" w14:textId="77777777" w:rsidR="001F300B" w:rsidRPr="004E55CE" w:rsidRDefault="001F300B">
            <w:pPr>
              <w:jc w:val="center"/>
              <w:rPr>
                <w:szCs w:val="24"/>
              </w:rPr>
            </w:pPr>
            <w:r w:rsidRPr="004E55CE">
              <w:rPr>
                <w:szCs w:val="24"/>
              </w:rPr>
              <w:t>2</w:t>
            </w:r>
          </w:p>
        </w:tc>
      </w:tr>
      <w:tr w:rsidR="000623DE" w:rsidRPr="004E55CE" w14:paraId="3A0100C4" w14:textId="77777777" w:rsidTr="00965549">
        <w:trPr>
          <w:trHeight w:val="473"/>
        </w:trPr>
        <w:tc>
          <w:tcPr>
            <w:tcW w:w="13428" w:type="dxa"/>
            <w:gridSpan w:val="3"/>
            <w:vAlign w:val="center"/>
          </w:tcPr>
          <w:p w14:paraId="1A1CA2DA" w14:textId="77777777" w:rsidR="001F300B" w:rsidRPr="004E55CE" w:rsidRDefault="001F300B" w:rsidP="00965549">
            <w:pPr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Раздел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5.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Перспективы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развития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Российской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Федерации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в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современном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мире</w:t>
            </w:r>
          </w:p>
        </w:tc>
        <w:tc>
          <w:tcPr>
            <w:tcW w:w="1260" w:type="dxa"/>
          </w:tcPr>
          <w:p w14:paraId="57A04196" w14:textId="77777777" w:rsidR="001F300B" w:rsidRPr="004E55CE" w:rsidRDefault="001F300B" w:rsidP="00281D0A">
            <w:pPr>
              <w:jc w:val="center"/>
              <w:rPr>
                <w:b/>
                <w:szCs w:val="24"/>
              </w:rPr>
            </w:pPr>
          </w:p>
        </w:tc>
      </w:tr>
      <w:tr w:rsidR="000623DE" w:rsidRPr="004E55CE" w14:paraId="62E0A85C" w14:textId="77777777" w:rsidTr="00232DB2">
        <w:trPr>
          <w:trHeight w:val="1067"/>
        </w:trPr>
        <w:tc>
          <w:tcPr>
            <w:tcW w:w="2122" w:type="dxa"/>
          </w:tcPr>
          <w:p w14:paraId="538740E9" w14:textId="77777777" w:rsidR="001F300B" w:rsidRPr="004E55CE" w:rsidRDefault="001F300B" w:rsidP="00281D0A">
            <w:pPr>
              <w:rPr>
                <w:szCs w:val="24"/>
              </w:rPr>
            </w:pPr>
            <w:r w:rsidRPr="004E55CE">
              <w:rPr>
                <w:szCs w:val="24"/>
              </w:rPr>
              <w:t>Практическое</w:t>
            </w:r>
            <w:r w:rsidR="00A90A92" w:rsidRPr="004E55CE">
              <w:rPr>
                <w:szCs w:val="24"/>
              </w:rPr>
              <w:t xml:space="preserve"> </w:t>
            </w:r>
          </w:p>
          <w:p w14:paraId="06D1FF18" w14:textId="77777777" w:rsidR="001F300B" w:rsidRPr="004E55CE" w:rsidRDefault="001F300B" w:rsidP="00281D0A">
            <w:pPr>
              <w:rPr>
                <w:szCs w:val="24"/>
              </w:rPr>
            </w:pPr>
            <w:r w:rsidRPr="004E55CE">
              <w:rPr>
                <w:szCs w:val="24"/>
              </w:rPr>
              <w:t>занятие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№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6</w:t>
            </w:r>
          </w:p>
          <w:p w14:paraId="4133E408" w14:textId="77777777" w:rsidR="001F300B" w:rsidRPr="004E55CE" w:rsidRDefault="001F300B" w:rsidP="00281D0A">
            <w:pPr>
              <w:rPr>
                <w:szCs w:val="24"/>
              </w:rPr>
            </w:pPr>
          </w:p>
        </w:tc>
        <w:tc>
          <w:tcPr>
            <w:tcW w:w="4649" w:type="dxa"/>
          </w:tcPr>
          <w:p w14:paraId="7EBFD61A" w14:textId="77777777" w:rsidR="001F300B" w:rsidRPr="004E55CE" w:rsidRDefault="00965549" w:rsidP="00281D0A">
            <w:pPr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Тема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5.2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Сохранение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1F300B" w:rsidRPr="004E55CE">
              <w:rPr>
                <w:bCs/>
                <w:szCs w:val="24"/>
              </w:rPr>
              <w:t>традиционных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  <w:p w14:paraId="2085A36D" w14:textId="77777777" w:rsidR="001F300B" w:rsidRPr="004E55CE" w:rsidRDefault="001F300B" w:rsidP="00281D0A">
            <w:pPr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нравственных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ценностей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  <w:p w14:paraId="41DB495D" w14:textId="77777777" w:rsidR="001F300B" w:rsidRPr="004E55CE" w:rsidRDefault="001F300B" w:rsidP="00281D0A">
            <w:pPr>
              <w:rPr>
                <w:szCs w:val="24"/>
              </w:rPr>
            </w:pPr>
            <w:r w:rsidRPr="004E55CE">
              <w:rPr>
                <w:bCs/>
                <w:szCs w:val="24"/>
              </w:rPr>
              <w:t>индивидуальных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свобод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человека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–основа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развития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культуры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Российской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Федерации</w:t>
            </w:r>
          </w:p>
        </w:tc>
        <w:tc>
          <w:tcPr>
            <w:tcW w:w="6657" w:type="dxa"/>
          </w:tcPr>
          <w:p w14:paraId="149A5A8A" w14:textId="77777777" w:rsidR="001F300B" w:rsidRPr="004E55CE" w:rsidRDefault="001F300B" w:rsidP="00281D0A">
            <w:pPr>
              <w:rPr>
                <w:szCs w:val="24"/>
              </w:rPr>
            </w:pPr>
            <w:r w:rsidRPr="004E55CE">
              <w:rPr>
                <w:szCs w:val="24"/>
              </w:rPr>
              <w:t>Изучение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трудов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политиков,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учёных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общественных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деятелей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теме.</w:t>
            </w:r>
            <w:r w:rsidR="00A90A92" w:rsidRPr="004E55CE">
              <w:rPr>
                <w:szCs w:val="24"/>
              </w:rPr>
              <w:t xml:space="preserve"> </w:t>
            </w:r>
          </w:p>
          <w:p w14:paraId="00902D3D" w14:textId="77777777" w:rsidR="001F300B" w:rsidRPr="004E55CE" w:rsidRDefault="001F300B" w:rsidP="00281D0A">
            <w:pPr>
              <w:jc w:val="both"/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Рассмотрение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анализ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документального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(наглядного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текстового)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материала.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  <w:p w14:paraId="36242D1D" w14:textId="77777777" w:rsidR="001F300B" w:rsidRPr="004E55CE" w:rsidRDefault="001F300B" w:rsidP="00281D0A">
            <w:pPr>
              <w:jc w:val="both"/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Изменения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территориальном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устройстве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России.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  <w:p w14:paraId="24E394F8" w14:textId="77777777" w:rsidR="001F300B" w:rsidRPr="004E55CE" w:rsidRDefault="001F300B" w:rsidP="00281D0A">
            <w:pPr>
              <w:rPr>
                <w:szCs w:val="24"/>
              </w:rPr>
            </w:pPr>
            <w:r w:rsidRPr="004E55CE">
              <w:rPr>
                <w:bCs/>
                <w:szCs w:val="24"/>
              </w:rPr>
              <w:t>Возвращение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Крыма.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Вхождение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состав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России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ЛНР,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ДНР,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Херсонской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и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Запорожской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областей</w:t>
            </w:r>
            <w:r w:rsidRPr="004E55CE">
              <w:rPr>
                <w:szCs w:val="24"/>
              </w:rPr>
              <w:t>.</w:t>
            </w:r>
          </w:p>
          <w:p w14:paraId="49D6AE75" w14:textId="77777777" w:rsidR="001F300B" w:rsidRPr="004E55CE" w:rsidRDefault="001F300B" w:rsidP="00281D0A">
            <w:pPr>
              <w:rPr>
                <w:szCs w:val="24"/>
              </w:rPr>
            </w:pPr>
            <w:r w:rsidRPr="004E55CE">
              <w:rPr>
                <w:szCs w:val="24"/>
              </w:rPr>
              <w:t>Составление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опорно-логических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конспектов.</w:t>
            </w:r>
          </w:p>
          <w:p w14:paraId="4BEF9977" w14:textId="77777777" w:rsidR="001F300B" w:rsidRPr="004E55CE" w:rsidRDefault="001F300B" w:rsidP="00281D0A">
            <w:pPr>
              <w:rPr>
                <w:szCs w:val="24"/>
              </w:rPr>
            </w:pPr>
            <w:r w:rsidRPr="004E55CE">
              <w:rPr>
                <w:szCs w:val="24"/>
              </w:rPr>
              <w:t>Написание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рефератов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сообщений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теме.</w:t>
            </w:r>
          </w:p>
          <w:p w14:paraId="41DF57B3" w14:textId="77777777" w:rsidR="001F300B" w:rsidRPr="004E55CE" w:rsidRDefault="001F300B" w:rsidP="00281D0A">
            <w:pPr>
              <w:rPr>
                <w:szCs w:val="24"/>
              </w:rPr>
            </w:pPr>
            <w:r w:rsidRPr="004E55CE">
              <w:rPr>
                <w:szCs w:val="24"/>
              </w:rPr>
              <w:t>Создание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презентаций</w:t>
            </w:r>
          </w:p>
        </w:tc>
        <w:tc>
          <w:tcPr>
            <w:tcW w:w="1260" w:type="dxa"/>
          </w:tcPr>
          <w:p w14:paraId="30345654" w14:textId="77777777" w:rsidR="001F300B" w:rsidRPr="004E55CE" w:rsidRDefault="001F300B" w:rsidP="00281D0A">
            <w:pPr>
              <w:jc w:val="center"/>
              <w:rPr>
                <w:szCs w:val="24"/>
              </w:rPr>
            </w:pPr>
            <w:r w:rsidRPr="004E55CE">
              <w:rPr>
                <w:szCs w:val="24"/>
              </w:rPr>
              <w:t>2</w:t>
            </w:r>
          </w:p>
        </w:tc>
      </w:tr>
      <w:tr w:rsidR="001F300B" w:rsidRPr="004E55CE" w14:paraId="644D4ABC" w14:textId="77777777" w:rsidTr="00965549">
        <w:trPr>
          <w:trHeight w:val="318"/>
        </w:trPr>
        <w:tc>
          <w:tcPr>
            <w:tcW w:w="2122" w:type="dxa"/>
          </w:tcPr>
          <w:p w14:paraId="5FA7B513" w14:textId="77777777" w:rsidR="001F300B" w:rsidRPr="004E55CE" w:rsidRDefault="001F300B" w:rsidP="00965549">
            <w:pPr>
              <w:rPr>
                <w:szCs w:val="24"/>
              </w:rPr>
            </w:pPr>
          </w:p>
        </w:tc>
        <w:tc>
          <w:tcPr>
            <w:tcW w:w="4649" w:type="dxa"/>
          </w:tcPr>
          <w:p w14:paraId="3FDA8A12" w14:textId="77777777" w:rsidR="001F300B" w:rsidRPr="004E55CE" w:rsidRDefault="001F300B" w:rsidP="00281D0A">
            <w:pPr>
              <w:rPr>
                <w:szCs w:val="24"/>
              </w:rPr>
            </w:pPr>
          </w:p>
        </w:tc>
        <w:tc>
          <w:tcPr>
            <w:tcW w:w="6657" w:type="dxa"/>
            <w:vAlign w:val="center"/>
          </w:tcPr>
          <w:p w14:paraId="3DEFAB28" w14:textId="77777777" w:rsidR="001F300B" w:rsidRPr="004E55CE" w:rsidRDefault="001F300B" w:rsidP="00965549">
            <w:pPr>
              <w:jc w:val="right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ИТОГО:</w:t>
            </w:r>
            <w:r w:rsidR="00A90A92" w:rsidRPr="004E55CE">
              <w:rPr>
                <w:b/>
                <w:szCs w:val="24"/>
              </w:rPr>
              <w:t xml:space="preserve"> </w:t>
            </w:r>
          </w:p>
        </w:tc>
        <w:tc>
          <w:tcPr>
            <w:tcW w:w="1260" w:type="dxa"/>
          </w:tcPr>
          <w:p w14:paraId="2E85F679" w14:textId="77777777" w:rsidR="001F300B" w:rsidRPr="004E55CE" w:rsidRDefault="001F300B" w:rsidP="00281D0A">
            <w:pPr>
              <w:jc w:val="center"/>
              <w:rPr>
                <w:b/>
                <w:szCs w:val="24"/>
              </w:rPr>
            </w:pPr>
            <w:r w:rsidRPr="004E55CE">
              <w:rPr>
                <w:b/>
                <w:szCs w:val="24"/>
              </w:rPr>
              <w:t>12</w:t>
            </w:r>
          </w:p>
        </w:tc>
      </w:tr>
    </w:tbl>
    <w:p w14:paraId="0438F2C8" w14:textId="77777777" w:rsidR="001F300B" w:rsidRPr="004E55CE" w:rsidRDefault="001F300B">
      <w:pPr>
        <w:jc w:val="center"/>
        <w:rPr>
          <w:b/>
          <w:sz w:val="28"/>
          <w:szCs w:val="28"/>
          <w:u w:val="single"/>
        </w:rPr>
      </w:pPr>
    </w:p>
    <w:p w14:paraId="17C68606" w14:textId="77777777" w:rsidR="001F300B" w:rsidRPr="004E55CE" w:rsidRDefault="001F300B">
      <w:pPr>
        <w:jc w:val="center"/>
        <w:rPr>
          <w:b/>
          <w:sz w:val="28"/>
          <w:szCs w:val="28"/>
          <w:u w:val="single"/>
        </w:rPr>
        <w:sectPr w:rsidR="001F300B" w:rsidRPr="004E55CE" w:rsidSect="00DC77CE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61063D4" w14:textId="77777777" w:rsidR="001F300B" w:rsidRPr="004E55CE" w:rsidRDefault="00965549" w:rsidP="00D808D1">
      <w:pPr>
        <w:widowControl w:val="0"/>
        <w:autoSpaceDE w:val="0"/>
        <w:jc w:val="center"/>
        <w:rPr>
          <w:sz w:val="28"/>
          <w:szCs w:val="28"/>
        </w:rPr>
      </w:pPr>
      <w:r w:rsidRPr="004E55CE">
        <w:rPr>
          <w:b/>
          <w:bCs/>
          <w:sz w:val="28"/>
          <w:szCs w:val="28"/>
        </w:rPr>
        <w:lastRenderedPageBreak/>
        <w:t>Задания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для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практической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работы</w:t>
      </w:r>
    </w:p>
    <w:p w14:paraId="2DD29914" w14:textId="77777777" w:rsidR="001F300B" w:rsidRPr="004E55CE" w:rsidRDefault="001F300B" w:rsidP="004F0C48">
      <w:pPr>
        <w:tabs>
          <w:tab w:val="left" w:pos="0"/>
        </w:tabs>
        <w:jc w:val="both"/>
        <w:rPr>
          <w:sz w:val="28"/>
          <w:szCs w:val="28"/>
        </w:rPr>
      </w:pPr>
    </w:p>
    <w:p w14:paraId="03475EAC" w14:textId="77777777" w:rsidR="001F300B" w:rsidRPr="004E55CE" w:rsidRDefault="00965549" w:rsidP="00965549">
      <w:pPr>
        <w:pStyle w:val="1"/>
        <w:rPr>
          <w:b/>
          <w:bCs/>
          <w:sz w:val="28"/>
          <w:szCs w:val="28"/>
          <w:u w:val="single"/>
        </w:rPr>
      </w:pPr>
      <w:bookmarkStart w:id="5" w:name="_Hlk125314190"/>
      <w:bookmarkStart w:id="6" w:name="_Toc170919650"/>
      <w:r w:rsidRPr="004E55CE">
        <w:rPr>
          <w:b/>
          <w:bCs/>
          <w:sz w:val="28"/>
          <w:szCs w:val="28"/>
        </w:rPr>
        <w:t>Практическое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занятие</w:t>
      </w:r>
      <w:r w:rsidR="00A90A92" w:rsidRPr="004E55CE">
        <w:rPr>
          <w:b/>
          <w:bCs/>
          <w:sz w:val="28"/>
          <w:szCs w:val="28"/>
        </w:rPr>
        <w:t xml:space="preserve"> </w:t>
      </w:r>
      <w:r w:rsidR="001F300B" w:rsidRPr="004E55CE">
        <w:rPr>
          <w:b/>
          <w:bCs/>
          <w:sz w:val="28"/>
          <w:szCs w:val="28"/>
        </w:rPr>
        <w:t>№</w:t>
      </w:r>
      <w:r w:rsidR="00A90A92" w:rsidRPr="004E55CE">
        <w:rPr>
          <w:b/>
          <w:bCs/>
          <w:sz w:val="28"/>
          <w:szCs w:val="28"/>
        </w:rPr>
        <w:t xml:space="preserve"> </w:t>
      </w:r>
      <w:r w:rsidR="001F300B" w:rsidRPr="004E55CE">
        <w:rPr>
          <w:b/>
          <w:bCs/>
          <w:sz w:val="28"/>
          <w:szCs w:val="28"/>
        </w:rPr>
        <w:t>1</w:t>
      </w:r>
      <w:r w:rsidRPr="004E55CE">
        <w:rPr>
          <w:b/>
          <w:bCs/>
          <w:sz w:val="28"/>
          <w:szCs w:val="28"/>
        </w:rPr>
        <w:t>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народов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Союза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русская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науки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70-е–80-е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гг.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bookmarkEnd w:id="6"/>
    </w:p>
    <w:p w14:paraId="6407AE1F" w14:textId="77777777" w:rsidR="001F300B" w:rsidRPr="004E55CE" w:rsidRDefault="001F300B" w:rsidP="004F0C48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15AFB99A" w14:textId="77777777" w:rsidR="001F300B" w:rsidRPr="004E55CE" w:rsidRDefault="001F300B" w:rsidP="00965549">
      <w:pPr>
        <w:ind w:firstLine="709"/>
        <w:jc w:val="both"/>
        <w:rPr>
          <w:b/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Раздел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2.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Внутренняя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политика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государственно</w:t>
      </w:r>
      <w:r w:rsidR="00965549" w:rsidRPr="004E55CE">
        <w:rPr>
          <w:bCs/>
          <w:sz w:val="28"/>
          <w:szCs w:val="28"/>
        </w:rPr>
        <w:t>й</w:t>
      </w:r>
      <w:r w:rsidR="00A90A92" w:rsidRPr="004E55CE">
        <w:rPr>
          <w:bCs/>
          <w:sz w:val="28"/>
          <w:szCs w:val="28"/>
        </w:rPr>
        <w:t xml:space="preserve"> </w:t>
      </w:r>
      <w:r w:rsidR="00965549" w:rsidRPr="004E55CE">
        <w:rPr>
          <w:bCs/>
          <w:sz w:val="28"/>
          <w:szCs w:val="28"/>
        </w:rPr>
        <w:t>власти</w:t>
      </w:r>
      <w:r w:rsidR="00A90A92" w:rsidRPr="004E55CE">
        <w:rPr>
          <w:bCs/>
          <w:sz w:val="28"/>
          <w:szCs w:val="28"/>
        </w:rPr>
        <w:t xml:space="preserve"> </w:t>
      </w:r>
      <w:r w:rsidR="00965549"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="00965549" w:rsidRPr="004E55CE">
        <w:rPr>
          <w:bCs/>
          <w:sz w:val="28"/>
          <w:szCs w:val="28"/>
        </w:rPr>
        <w:t>СССР</w:t>
      </w:r>
      <w:r w:rsidR="00A90A92" w:rsidRPr="004E55CE">
        <w:rPr>
          <w:bCs/>
          <w:sz w:val="28"/>
          <w:szCs w:val="28"/>
        </w:rPr>
        <w:t xml:space="preserve"> </w:t>
      </w:r>
      <w:r w:rsidR="00965549" w:rsidRPr="004E55CE">
        <w:rPr>
          <w:bCs/>
          <w:sz w:val="28"/>
          <w:szCs w:val="28"/>
        </w:rPr>
        <w:t>к</w:t>
      </w:r>
      <w:r w:rsidR="00A90A92" w:rsidRPr="004E55CE">
        <w:rPr>
          <w:bCs/>
          <w:sz w:val="28"/>
          <w:szCs w:val="28"/>
        </w:rPr>
        <w:t xml:space="preserve"> </w:t>
      </w:r>
      <w:r w:rsidR="00965549" w:rsidRPr="004E55CE">
        <w:rPr>
          <w:bCs/>
          <w:sz w:val="28"/>
          <w:szCs w:val="28"/>
        </w:rPr>
        <w:t>началу</w:t>
      </w:r>
      <w:r w:rsidR="00A90A92" w:rsidRPr="004E55CE">
        <w:rPr>
          <w:bCs/>
          <w:sz w:val="28"/>
          <w:szCs w:val="28"/>
        </w:rPr>
        <w:t xml:space="preserve"> </w:t>
      </w:r>
      <w:r w:rsidR="00965549" w:rsidRPr="004E55CE">
        <w:rPr>
          <w:bCs/>
          <w:sz w:val="28"/>
          <w:szCs w:val="28"/>
        </w:rPr>
        <w:t>1980-х</w:t>
      </w:r>
    </w:p>
    <w:p w14:paraId="1170075D" w14:textId="77777777" w:rsidR="001F300B" w:rsidRPr="004E55CE" w:rsidRDefault="001F300B" w:rsidP="00965549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Цели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занятия:</w:t>
      </w:r>
      <w:r w:rsidR="00A90A92" w:rsidRPr="004E55CE">
        <w:rPr>
          <w:b/>
          <w:sz w:val="28"/>
          <w:szCs w:val="28"/>
        </w:rPr>
        <w:t xml:space="preserve"> </w:t>
      </w:r>
    </w:p>
    <w:p w14:paraId="11D73A07" w14:textId="77777777" w:rsidR="00965549" w:rsidRPr="004E55CE" w:rsidRDefault="001F300B" w:rsidP="00FB1D67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и</w:t>
      </w:r>
      <w:r w:rsidRPr="004E55CE">
        <w:rPr>
          <w:bCs/>
          <w:sz w:val="28"/>
          <w:szCs w:val="28"/>
        </w:rPr>
        <w:t>зучение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материала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теме;</w:t>
      </w:r>
    </w:p>
    <w:p w14:paraId="08D9DDB6" w14:textId="77777777" w:rsidR="00965549" w:rsidRPr="004E55CE" w:rsidRDefault="001F300B" w:rsidP="00FB1D67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формирование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народов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Союза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русская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культура.</w:t>
      </w:r>
      <w:r w:rsidR="00A90A92" w:rsidRPr="004E55CE">
        <w:rPr>
          <w:bCs/>
          <w:sz w:val="28"/>
          <w:szCs w:val="28"/>
        </w:rPr>
        <w:t xml:space="preserve"> </w:t>
      </w:r>
    </w:p>
    <w:p w14:paraId="291B4751" w14:textId="77777777" w:rsidR="001F300B" w:rsidRPr="004E55CE" w:rsidRDefault="001F300B" w:rsidP="00FB1D67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bCs/>
          <w:sz w:val="28"/>
          <w:szCs w:val="28"/>
        </w:rPr>
        <w:t>рассмотрение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процесса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науки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70-е–80-е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гг.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Pr="004E55CE">
        <w:rPr>
          <w:b/>
          <w:bCs/>
          <w:sz w:val="28"/>
          <w:szCs w:val="28"/>
        </w:rPr>
        <w:t>.</w:t>
      </w:r>
    </w:p>
    <w:p w14:paraId="168BAABF" w14:textId="77777777" w:rsidR="001F300B" w:rsidRPr="004E55CE" w:rsidRDefault="001F300B" w:rsidP="00965549">
      <w:pPr>
        <w:ind w:firstLine="709"/>
        <w:jc w:val="both"/>
        <w:rPr>
          <w:b/>
          <w:bCs/>
          <w:sz w:val="28"/>
          <w:szCs w:val="28"/>
        </w:rPr>
      </w:pPr>
    </w:p>
    <w:p w14:paraId="07221D55" w14:textId="77777777" w:rsidR="001F300B" w:rsidRPr="004E55CE" w:rsidRDefault="001F300B" w:rsidP="00965549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Обеспечение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занятия:</w:t>
      </w:r>
    </w:p>
    <w:p w14:paraId="42CC0558" w14:textId="77777777" w:rsidR="001F300B" w:rsidRPr="004E55CE" w:rsidRDefault="001F300B" w:rsidP="00965549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работы.</w:t>
      </w:r>
    </w:p>
    <w:p w14:paraId="27F5D50A" w14:textId="77777777" w:rsidR="001F300B" w:rsidRPr="004E55CE" w:rsidRDefault="001F300B" w:rsidP="00965549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источники.</w:t>
      </w:r>
    </w:p>
    <w:p w14:paraId="1CFAB2D5" w14:textId="77777777" w:rsidR="001F300B" w:rsidRPr="004E55CE" w:rsidRDefault="001F300B" w:rsidP="00965549">
      <w:pPr>
        <w:widowControl w:val="0"/>
        <w:autoSpaceDE w:val="0"/>
        <w:ind w:firstLine="709"/>
        <w:jc w:val="both"/>
        <w:rPr>
          <w:sz w:val="28"/>
          <w:szCs w:val="28"/>
          <w:highlight w:val="yellow"/>
        </w:rPr>
      </w:pPr>
    </w:p>
    <w:p w14:paraId="58AB52D2" w14:textId="77777777" w:rsidR="001F300B" w:rsidRPr="004E55CE" w:rsidRDefault="001F300B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Основная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литература:</w:t>
      </w:r>
    </w:p>
    <w:p w14:paraId="3F951A08" w14:textId="77777777" w:rsidR="00965549" w:rsidRPr="004E55CE" w:rsidRDefault="001F300B" w:rsidP="00965549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1.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Артемов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для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студ.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учреждений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сред.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проф.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образования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Артемов,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Ю.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Н.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proofErr w:type="spellStart"/>
      <w:r w:rsidRPr="004E55CE">
        <w:rPr>
          <w:kern w:val="22"/>
          <w:sz w:val="28"/>
          <w:szCs w:val="28"/>
          <w:lang w:eastAsia="ru-RU"/>
        </w:rPr>
        <w:t>Лубченков</w:t>
      </w:r>
      <w:proofErr w:type="spellEnd"/>
      <w:r w:rsidRPr="004E55CE">
        <w:rPr>
          <w:kern w:val="22"/>
          <w:sz w:val="28"/>
          <w:szCs w:val="28"/>
          <w:lang w:eastAsia="ru-RU"/>
        </w:rPr>
        <w:t>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21-е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изд.,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стер.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М.: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ИЦ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«Академия»,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2021.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448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val="en-US" w:eastAsia="ru-RU"/>
        </w:rPr>
        <w:t>ISBN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978-5-0054-0330-8.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Текст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электронный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ЭБС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«Академия»: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[сайт].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val="en-US" w:eastAsia="ru-RU"/>
        </w:rPr>
        <w:t>URL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hyperlink r:id="rId12" w:history="1">
        <w:r w:rsidRPr="004E55CE">
          <w:rPr>
            <w:rStyle w:val="a4"/>
            <w:kern w:val="22"/>
            <w:sz w:val="28"/>
            <w:szCs w:val="28"/>
            <w:lang w:eastAsia="ru-RU"/>
          </w:rPr>
          <w:t>https://www.academia-moscow.ru/reader/?id=553669</w:t>
        </w:r>
      </w:hyperlink>
      <w:r w:rsidR="00A90A92" w:rsidRPr="004E55CE">
        <w:rPr>
          <w:kern w:val="22"/>
          <w:sz w:val="28"/>
          <w:szCs w:val="28"/>
          <w:lang w:eastAsia="ru-RU"/>
        </w:rPr>
        <w:t xml:space="preserve"> </w:t>
      </w:r>
    </w:p>
    <w:p w14:paraId="56147348" w14:textId="77777777" w:rsidR="00965549" w:rsidRPr="004E55CE" w:rsidRDefault="001F300B" w:rsidP="00965549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2.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Касьянов,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пособие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Касьянов,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Самыгин,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Самыгин.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2-е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изд.,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испр</w:t>
      </w:r>
      <w:proofErr w:type="gramStart"/>
      <w:r w:rsidRPr="004E55CE">
        <w:rPr>
          <w:iCs/>
          <w:sz w:val="28"/>
          <w:szCs w:val="28"/>
          <w:lang w:eastAsia="ru-RU"/>
        </w:rPr>
        <w:t>.</w:t>
      </w:r>
      <w:proofErr w:type="gramEnd"/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доп.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НИЦ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ИНФРА-М,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2020.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528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(Среднее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965549" w:rsidRPr="004E55CE">
        <w:rPr>
          <w:iCs/>
          <w:sz w:val="28"/>
          <w:szCs w:val="28"/>
          <w:lang w:eastAsia="ru-RU"/>
        </w:rPr>
        <w:t>профессиональное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965549" w:rsidRPr="004E55CE">
        <w:rPr>
          <w:iCs/>
          <w:sz w:val="28"/>
          <w:szCs w:val="28"/>
          <w:lang w:eastAsia="ru-RU"/>
        </w:rPr>
        <w:t>образование).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</w:p>
    <w:p w14:paraId="69976AD8" w14:textId="77777777" w:rsidR="001F300B" w:rsidRPr="004E55CE" w:rsidRDefault="001F300B" w:rsidP="00965549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3.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России.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1914</w:t>
      </w:r>
      <w:r w:rsidR="00A90A92" w:rsidRPr="004E55CE">
        <w:rPr>
          <w:kern w:val="22"/>
          <w:sz w:val="28"/>
          <w:szCs w:val="28"/>
          <w:lang w:eastAsia="ru-RU"/>
        </w:rPr>
        <w:t xml:space="preserve"> –</w:t>
      </w:r>
      <w:r w:rsidRPr="004E55CE">
        <w:rPr>
          <w:kern w:val="22"/>
          <w:sz w:val="28"/>
          <w:szCs w:val="28"/>
          <w:lang w:eastAsia="ru-RU"/>
        </w:rPr>
        <w:t>1945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годы.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10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класс.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Базовый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уровень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Торкунов.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Москва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Просвещение,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2023.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449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ISBN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978-5-09-109827-3.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Текст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электронный.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bCs/>
          <w:sz w:val="28"/>
          <w:szCs w:val="28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URL: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hyperlink r:id="rId13" w:history="1">
        <w:r w:rsidR="00965549" w:rsidRPr="004E55CE">
          <w:rPr>
            <w:rStyle w:val="a4"/>
            <w:kern w:val="22"/>
            <w:sz w:val="28"/>
            <w:szCs w:val="28"/>
            <w:lang w:eastAsia="ru-RU"/>
          </w:rPr>
          <w:t>https://znanium.ru/catalog/product/2104822</w:t>
        </w:r>
      </w:hyperlink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(дата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обращения: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25.04.2024).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Режим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доступа: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подписке.</w:t>
      </w:r>
    </w:p>
    <w:p w14:paraId="70EACA91" w14:textId="77777777" w:rsidR="001F300B" w:rsidRPr="004E55CE" w:rsidRDefault="001F300B" w:rsidP="000F38F5">
      <w:pPr>
        <w:rPr>
          <w:i/>
          <w:iCs/>
          <w:szCs w:val="28"/>
        </w:rPr>
      </w:pPr>
    </w:p>
    <w:p w14:paraId="7A69FE4E" w14:textId="77777777" w:rsidR="001F300B" w:rsidRPr="004E55CE" w:rsidRDefault="00965549" w:rsidP="00965549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1.</w:t>
      </w:r>
      <w:r w:rsidR="00A90A92" w:rsidRPr="004E55CE">
        <w:rPr>
          <w:b/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терминологическим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словарем.</w:t>
      </w:r>
    </w:p>
    <w:p w14:paraId="4F4DEA40" w14:textId="77777777" w:rsidR="001F300B" w:rsidRPr="004E55CE" w:rsidRDefault="001F300B" w:rsidP="00965549">
      <w:pPr>
        <w:ind w:firstLine="709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Термины: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деревенская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проза,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авторское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кино,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бардовская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песня,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движение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КВН,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клубы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самодеятельной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(бардовской)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песни,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шестидесятники</w:t>
      </w:r>
    </w:p>
    <w:p w14:paraId="7B207316" w14:textId="77777777" w:rsidR="001F300B" w:rsidRPr="004E55CE" w:rsidRDefault="001F300B" w:rsidP="00965549">
      <w:pPr>
        <w:ind w:firstLine="709"/>
        <w:rPr>
          <w:lang w:eastAsia="ru-RU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965549" w:rsidRPr="004E55CE" w14:paraId="486FE515" w14:textId="77777777" w:rsidTr="00965549">
        <w:tc>
          <w:tcPr>
            <w:tcW w:w="9854" w:type="dxa"/>
            <w:tcBorders>
              <w:bottom w:val="single" w:sz="4" w:space="0" w:color="auto"/>
            </w:tcBorders>
          </w:tcPr>
          <w:p w14:paraId="26EC0B07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Деревенская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проза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bCs/>
                <w:sz w:val="28"/>
                <w:szCs w:val="28"/>
              </w:rPr>
              <w:t>–</w:t>
            </w:r>
          </w:p>
        </w:tc>
      </w:tr>
      <w:tr w:rsidR="00965549" w:rsidRPr="004E55CE" w14:paraId="270D5942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07B432CB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3BB5A43B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462605B4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00B70E34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426A3D1B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Авторское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кино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–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5549" w:rsidRPr="004E55CE" w14:paraId="21931FDE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09A888C2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6E603E27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243A5F21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359DECB1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7D3D5976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Бардовская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песня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–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5549" w:rsidRPr="004E55CE" w14:paraId="1586DAFE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068E20A4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247EB479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718C0A94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080620B9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2BDE3E3B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Движение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КВН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–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5549" w:rsidRPr="004E55CE" w14:paraId="2BF41FBF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6E221107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7E475EC6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4F72B2EF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494F5FAA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130BDDF9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Клубы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самодеятельной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(бардовской)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песни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–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5549" w:rsidRPr="004E55CE" w14:paraId="32F8D031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0515DE2B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58789911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0E57C6F7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61826233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259508E1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Шестидесятники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–</w:t>
            </w:r>
            <w:r w:rsidR="00A90A92"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5549" w:rsidRPr="004E55CE" w14:paraId="6CA33830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61FE1CC9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65549" w:rsidRPr="004E55CE" w14:paraId="033DA167" w14:textId="77777777" w:rsidTr="0096554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4CAF7C3A" w14:textId="77777777" w:rsidR="00965549" w:rsidRPr="004E55CE" w:rsidRDefault="00965549" w:rsidP="00965549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6E65A835" w14:textId="77777777" w:rsidR="001F300B" w:rsidRPr="004E55CE" w:rsidRDefault="001F300B" w:rsidP="00A90A92">
      <w:pPr>
        <w:tabs>
          <w:tab w:val="left" w:pos="0"/>
        </w:tabs>
        <w:spacing w:before="240"/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</w:t>
      </w:r>
      <w:r w:rsidR="00965549" w:rsidRPr="004E55CE">
        <w:rPr>
          <w:b/>
          <w:sz w:val="28"/>
          <w:szCs w:val="28"/>
        </w:rPr>
        <w:t>адание</w:t>
      </w:r>
      <w:r w:rsidR="00A90A92" w:rsidRPr="004E55CE">
        <w:rPr>
          <w:b/>
          <w:sz w:val="28"/>
          <w:szCs w:val="28"/>
        </w:rPr>
        <w:t xml:space="preserve"> </w:t>
      </w:r>
      <w:r w:rsidR="00965549" w:rsidRPr="004E55CE">
        <w:rPr>
          <w:b/>
          <w:sz w:val="28"/>
          <w:szCs w:val="28"/>
        </w:rPr>
        <w:t>2.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текст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заполните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таблицу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</w:t>
      </w:r>
      <w:r w:rsidRPr="004E55CE">
        <w:rPr>
          <w:bCs/>
          <w:sz w:val="28"/>
          <w:szCs w:val="28"/>
        </w:rPr>
        <w:t>Развитие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науки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70-е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–80-е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гг.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в.»</w:t>
      </w:r>
      <w:r w:rsidR="00A90A92" w:rsidRPr="004E55CE">
        <w:rPr>
          <w:bCs/>
          <w:i/>
          <w:sz w:val="28"/>
          <w:szCs w:val="28"/>
        </w:rPr>
        <w:t xml:space="preserve"> </w:t>
      </w:r>
    </w:p>
    <w:p w14:paraId="4CF2F783" w14:textId="5219CBF9" w:rsidR="00965549" w:rsidRPr="004E55CE" w:rsidRDefault="00965549" w:rsidP="0010769A">
      <w:pPr>
        <w:pStyle w:val="a8"/>
      </w:pPr>
      <w:r w:rsidRPr="004E55CE">
        <w:rPr>
          <w:b/>
        </w:rPr>
        <w:t>Таблица</w:t>
      </w:r>
      <w:r w:rsidR="00A90A92" w:rsidRPr="004E55CE">
        <w:rPr>
          <w:b/>
        </w:rPr>
        <w:t xml:space="preserve"> </w:t>
      </w:r>
      <w:r w:rsidRPr="004E55CE">
        <w:rPr>
          <w:b/>
        </w:rPr>
        <w:fldChar w:fldCharType="begin"/>
      </w:r>
      <w:r w:rsidRPr="004E55CE">
        <w:rPr>
          <w:b/>
        </w:rPr>
        <w:instrText xml:space="preserve"> SEQ Таблица \* ARABIC </w:instrText>
      </w:r>
      <w:r w:rsidRPr="004E55CE">
        <w:rPr>
          <w:b/>
        </w:rPr>
        <w:fldChar w:fldCharType="separate"/>
      </w:r>
      <w:r w:rsidR="0010769A">
        <w:rPr>
          <w:b/>
          <w:noProof/>
        </w:rPr>
        <w:t>1</w:t>
      </w:r>
      <w:r w:rsidRPr="004E55CE">
        <w:rPr>
          <w:b/>
        </w:rPr>
        <w:fldChar w:fldCharType="end"/>
      </w:r>
      <w:r w:rsidR="00A90A92" w:rsidRPr="004E55CE">
        <w:t xml:space="preserve"> </w:t>
      </w:r>
      <w:r w:rsidRPr="004E55CE">
        <w:t>–</w:t>
      </w:r>
      <w:r w:rsidR="00A90A92" w:rsidRPr="004E55CE">
        <w:t xml:space="preserve"> </w:t>
      </w:r>
      <w:r w:rsidRPr="004E55CE">
        <w:t>Развитие</w:t>
      </w:r>
      <w:r w:rsidR="00A90A92" w:rsidRPr="004E55CE">
        <w:t xml:space="preserve"> </w:t>
      </w:r>
      <w:r w:rsidRPr="004E55CE">
        <w:t>науки</w:t>
      </w:r>
      <w:r w:rsidR="00A90A92" w:rsidRPr="004E55CE">
        <w:t xml:space="preserve"> </w:t>
      </w:r>
      <w:r w:rsidRPr="004E55CE">
        <w:t>и</w:t>
      </w:r>
      <w:r w:rsidR="00A90A92" w:rsidRPr="004E55CE">
        <w:t xml:space="preserve"> </w:t>
      </w:r>
      <w:r w:rsidRPr="004E55CE">
        <w:t>культуры</w:t>
      </w:r>
      <w:r w:rsidR="00A90A92" w:rsidRPr="004E55CE">
        <w:t xml:space="preserve"> </w:t>
      </w:r>
      <w:r w:rsidRPr="004E55CE">
        <w:t>в</w:t>
      </w:r>
      <w:r w:rsidR="00A90A92" w:rsidRPr="004E55CE">
        <w:t xml:space="preserve"> </w:t>
      </w:r>
      <w:r w:rsidRPr="004E55CE">
        <w:t>70-е</w:t>
      </w:r>
      <w:r w:rsidR="00A90A92" w:rsidRPr="004E55CE">
        <w:t xml:space="preserve"> </w:t>
      </w:r>
      <w:r w:rsidRPr="004E55CE">
        <w:t>-80-е</w:t>
      </w:r>
      <w:r w:rsidR="00A90A92" w:rsidRPr="004E55CE">
        <w:t xml:space="preserve"> </w:t>
      </w:r>
      <w:r w:rsidRPr="004E55CE">
        <w:t>гг.</w:t>
      </w:r>
      <w:r w:rsidR="00A90A92" w:rsidRPr="004E55CE">
        <w:t xml:space="preserve"> </w:t>
      </w:r>
      <w:r w:rsidRPr="004E55CE">
        <w:t>ХХ</w:t>
      </w:r>
      <w:r w:rsidR="00A90A92" w:rsidRPr="004E55CE">
        <w:t xml:space="preserve"> </w:t>
      </w:r>
      <w:r w:rsidRPr="004E55CE">
        <w:t>в.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3"/>
        <w:gridCol w:w="2135"/>
        <w:gridCol w:w="2332"/>
        <w:gridCol w:w="2618"/>
      </w:tblGrid>
      <w:tr w:rsidR="000623DE" w:rsidRPr="004E55CE" w14:paraId="16A49E6D" w14:textId="77777777" w:rsidTr="00965549">
        <w:trPr>
          <w:jc w:val="center"/>
        </w:trPr>
        <w:tc>
          <w:tcPr>
            <w:tcW w:w="2547" w:type="dxa"/>
            <w:vAlign w:val="center"/>
          </w:tcPr>
          <w:p w14:paraId="200E298B" w14:textId="77777777" w:rsidR="001F300B" w:rsidRPr="004E55CE" w:rsidRDefault="001F300B" w:rsidP="00965549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Направление</w:t>
            </w:r>
          </w:p>
        </w:tc>
        <w:tc>
          <w:tcPr>
            <w:tcW w:w="2135" w:type="dxa"/>
            <w:vAlign w:val="center"/>
          </w:tcPr>
          <w:p w14:paraId="5A5C81E0" w14:textId="77777777" w:rsidR="001F300B" w:rsidRPr="004E55CE" w:rsidRDefault="001F300B" w:rsidP="00965549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Даты</w:t>
            </w:r>
          </w:p>
          <w:p w14:paraId="29EF5A0C" w14:textId="77777777" w:rsidR="001F300B" w:rsidRPr="004E55CE" w:rsidRDefault="001F300B" w:rsidP="00965549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Хронологические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рамки</w:t>
            </w:r>
          </w:p>
        </w:tc>
        <w:tc>
          <w:tcPr>
            <w:tcW w:w="2335" w:type="dxa"/>
            <w:vAlign w:val="center"/>
          </w:tcPr>
          <w:p w14:paraId="5E5E58DF" w14:textId="77777777" w:rsidR="001F300B" w:rsidRPr="004E55CE" w:rsidRDefault="001F300B" w:rsidP="00965549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Представители</w:t>
            </w:r>
          </w:p>
        </w:tc>
        <w:tc>
          <w:tcPr>
            <w:tcW w:w="2622" w:type="dxa"/>
            <w:vAlign w:val="center"/>
          </w:tcPr>
          <w:p w14:paraId="64844D09" w14:textId="77777777" w:rsidR="001F300B" w:rsidRPr="004E55CE" w:rsidRDefault="001F300B" w:rsidP="00965549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Краткая</w:t>
            </w:r>
          </w:p>
          <w:p w14:paraId="428C2CEF" w14:textId="77777777" w:rsidR="001F300B" w:rsidRPr="004E55CE" w:rsidRDefault="001F300B" w:rsidP="00965549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характеристика</w:t>
            </w:r>
          </w:p>
        </w:tc>
      </w:tr>
      <w:tr w:rsidR="000623DE" w:rsidRPr="004E55CE" w14:paraId="13D0186C" w14:textId="77777777" w:rsidTr="00965549">
        <w:trPr>
          <w:trHeight w:val="1134"/>
          <w:jc w:val="center"/>
        </w:trPr>
        <w:tc>
          <w:tcPr>
            <w:tcW w:w="2547" w:type="dxa"/>
            <w:vAlign w:val="center"/>
          </w:tcPr>
          <w:p w14:paraId="445E67A8" w14:textId="77777777" w:rsidR="001F300B" w:rsidRPr="004E55CE" w:rsidRDefault="001F300B" w:rsidP="00FB1D67">
            <w:pPr>
              <w:rPr>
                <w:szCs w:val="24"/>
                <w:lang w:eastAsia="ru-RU"/>
              </w:rPr>
            </w:pPr>
            <w:r w:rsidRPr="004E55CE">
              <w:rPr>
                <w:szCs w:val="24"/>
              </w:rPr>
              <w:t>Научно-технические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достижения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СССР</w:t>
            </w:r>
          </w:p>
        </w:tc>
        <w:tc>
          <w:tcPr>
            <w:tcW w:w="2135" w:type="dxa"/>
            <w:vAlign w:val="center"/>
          </w:tcPr>
          <w:p w14:paraId="74BB6A60" w14:textId="77777777" w:rsidR="001F300B" w:rsidRPr="004E55CE" w:rsidRDefault="001F300B" w:rsidP="00FB1D67">
            <w:pPr>
              <w:rPr>
                <w:szCs w:val="24"/>
              </w:rPr>
            </w:pP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60-е–80-е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гг.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ХХ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в.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</w:tc>
        <w:tc>
          <w:tcPr>
            <w:tcW w:w="2335" w:type="dxa"/>
            <w:vAlign w:val="center"/>
          </w:tcPr>
          <w:p w14:paraId="54ECD69D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1CF23B0D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</w:tr>
      <w:tr w:rsidR="000623DE" w:rsidRPr="004E55CE" w14:paraId="09684633" w14:textId="77777777" w:rsidTr="00965549">
        <w:trPr>
          <w:trHeight w:val="1134"/>
          <w:jc w:val="center"/>
        </w:trPr>
        <w:tc>
          <w:tcPr>
            <w:tcW w:w="2547" w:type="dxa"/>
            <w:vAlign w:val="center"/>
          </w:tcPr>
          <w:p w14:paraId="3145B1A4" w14:textId="77777777" w:rsidR="001F300B" w:rsidRPr="004E55CE" w:rsidRDefault="001F300B" w:rsidP="00FB1D67">
            <w:pPr>
              <w:rPr>
                <w:szCs w:val="24"/>
              </w:rPr>
            </w:pPr>
            <w:r w:rsidRPr="004E55CE">
              <w:rPr>
                <w:szCs w:val="24"/>
              </w:rPr>
              <w:t>Литература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в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период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застоя</w:t>
            </w:r>
          </w:p>
        </w:tc>
        <w:tc>
          <w:tcPr>
            <w:tcW w:w="2135" w:type="dxa"/>
            <w:vAlign w:val="center"/>
          </w:tcPr>
          <w:p w14:paraId="59BCA237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34A7F651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2AA14F34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</w:tr>
      <w:tr w:rsidR="000623DE" w:rsidRPr="004E55CE" w14:paraId="242A8839" w14:textId="77777777" w:rsidTr="00965549">
        <w:trPr>
          <w:trHeight w:val="1134"/>
          <w:jc w:val="center"/>
        </w:trPr>
        <w:tc>
          <w:tcPr>
            <w:tcW w:w="2547" w:type="dxa"/>
            <w:vAlign w:val="center"/>
          </w:tcPr>
          <w:p w14:paraId="0059D0DF" w14:textId="77777777" w:rsidR="00965549" w:rsidRPr="004E55CE" w:rsidRDefault="001F300B" w:rsidP="00FB1D67">
            <w:pPr>
              <w:rPr>
                <w:szCs w:val="24"/>
              </w:rPr>
            </w:pPr>
            <w:r w:rsidRPr="004E55CE">
              <w:rPr>
                <w:szCs w:val="24"/>
              </w:rPr>
              <w:t>Кинематограф,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театральная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жизнь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музыка</w:t>
            </w:r>
          </w:p>
        </w:tc>
        <w:tc>
          <w:tcPr>
            <w:tcW w:w="2135" w:type="dxa"/>
            <w:vAlign w:val="center"/>
          </w:tcPr>
          <w:p w14:paraId="10AEB349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1920BACF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17AB5D64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</w:tr>
      <w:tr w:rsidR="000623DE" w:rsidRPr="004E55CE" w14:paraId="046C6DD8" w14:textId="77777777" w:rsidTr="00965549">
        <w:trPr>
          <w:trHeight w:val="1134"/>
          <w:jc w:val="center"/>
        </w:trPr>
        <w:tc>
          <w:tcPr>
            <w:tcW w:w="2547" w:type="dxa"/>
            <w:vAlign w:val="center"/>
          </w:tcPr>
          <w:p w14:paraId="0EB8B5E7" w14:textId="77777777" w:rsidR="001F300B" w:rsidRPr="004E55CE" w:rsidRDefault="001F300B" w:rsidP="00FB1D67">
            <w:pPr>
              <w:rPr>
                <w:szCs w:val="24"/>
              </w:rPr>
            </w:pPr>
            <w:r w:rsidRPr="004E55CE">
              <w:rPr>
                <w:szCs w:val="24"/>
              </w:rPr>
              <w:t>Изобразительное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искусство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и</w:t>
            </w:r>
            <w:r w:rsidR="00A90A92" w:rsidRPr="004E55CE">
              <w:rPr>
                <w:szCs w:val="24"/>
              </w:rPr>
              <w:t xml:space="preserve"> </w:t>
            </w:r>
            <w:r w:rsidRPr="004E55CE">
              <w:rPr>
                <w:szCs w:val="24"/>
              </w:rPr>
              <w:t>скульптура</w:t>
            </w:r>
          </w:p>
        </w:tc>
        <w:tc>
          <w:tcPr>
            <w:tcW w:w="2135" w:type="dxa"/>
            <w:vAlign w:val="center"/>
          </w:tcPr>
          <w:p w14:paraId="5F2717A3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79C2B54F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3DB28386" w14:textId="77777777" w:rsidR="001F300B" w:rsidRPr="004E55CE" w:rsidRDefault="001F300B" w:rsidP="00FB1D67">
            <w:pPr>
              <w:rPr>
                <w:bCs/>
                <w:szCs w:val="24"/>
              </w:rPr>
            </w:pPr>
          </w:p>
        </w:tc>
      </w:tr>
      <w:tr w:rsidR="000623DE" w:rsidRPr="004E55CE" w14:paraId="4F0CA6C6" w14:textId="77777777" w:rsidTr="00965549">
        <w:trPr>
          <w:trHeight w:val="1134"/>
          <w:jc w:val="center"/>
        </w:trPr>
        <w:tc>
          <w:tcPr>
            <w:tcW w:w="2547" w:type="dxa"/>
            <w:vAlign w:val="center"/>
          </w:tcPr>
          <w:p w14:paraId="4EBEB9DB" w14:textId="77777777" w:rsidR="001F300B" w:rsidRPr="004E55CE" w:rsidRDefault="001F300B" w:rsidP="00965549">
            <w:pPr>
              <w:tabs>
                <w:tab w:val="left" w:pos="0"/>
              </w:tabs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Архитектура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брежневской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эпохи</w:t>
            </w:r>
          </w:p>
        </w:tc>
        <w:tc>
          <w:tcPr>
            <w:tcW w:w="2135" w:type="dxa"/>
            <w:vAlign w:val="center"/>
          </w:tcPr>
          <w:p w14:paraId="05ECDDDB" w14:textId="77777777" w:rsidR="001F300B" w:rsidRPr="004E55CE" w:rsidRDefault="001F300B" w:rsidP="00965549">
            <w:pPr>
              <w:tabs>
                <w:tab w:val="left" w:pos="0"/>
              </w:tabs>
              <w:rPr>
                <w:bCs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6B07BF1F" w14:textId="77777777" w:rsidR="001F300B" w:rsidRPr="004E55CE" w:rsidRDefault="001F300B" w:rsidP="00965549">
            <w:pPr>
              <w:tabs>
                <w:tab w:val="left" w:pos="0"/>
              </w:tabs>
              <w:rPr>
                <w:bCs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233BFAAE" w14:textId="77777777" w:rsidR="001F300B" w:rsidRPr="004E55CE" w:rsidRDefault="001F300B" w:rsidP="00965549">
            <w:pPr>
              <w:tabs>
                <w:tab w:val="left" w:pos="0"/>
              </w:tabs>
              <w:rPr>
                <w:bCs/>
                <w:szCs w:val="24"/>
              </w:rPr>
            </w:pPr>
          </w:p>
        </w:tc>
      </w:tr>
      <w:tr w:rsidR="000623DE" w:rsidRPr="004E55CE" w14:paraId="6EDFB25A" w14:textId="77777777" w:rsidTr="00965549">
        <w:trPr>
          <w:trHeight w:val="1134"/>
          <w:jc w:val="center"/>
        </w:trPr>
        <w:tc>
          <w:tcPr>
            <w:tcW w:w="2547" w:type="dxa"/>
            <w:vAlign w:val="center"/>
          </w:tcPr>
          <w:p w14:paraId="3366D14C" w14:textId="77777777" w:rsidR="001F300B" w:rsidRPr="004E55CE" w:rsidRDefault="001F300B" w:rsidP="00965549">
            <w:pPr>
              <w:tabs>
                <w:tab w:val="left" w:pos="0"/>
              </w:tabs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Спорт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в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СССР</w:t>
            </w:r>
          </w:p>
        </w:tc>
        <w:tc>
          <w:tcPr>
            <w:tcW w:w="2135" w:type="dxa"/>
            <w:vAlign w:val="center"/>
          </w:tcPr>
          <w:p w14:paraId="0A782282" w14:textId="77777777" w:rsidR="001F300B" w:rsidRPr="004E55CE" w:rsidRDefault="001F300B" w:rsidP="00965549">
            <w:pPr>
              <w:tabs>
                <w:tab w:val="left" w:pos="0"/>
              </w:tabs>
              <w:rPr>
                <w:bCs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3DD09D28" w14:textId="77777777" w:rsidR="001F300B" w:rsidRPr="004E55CE" w:rsidRDefault="001F300B" w:rsidP="00965549">
            <w:pPr>
              <w:tabs>
                <w:tab w:val="left" w:pos="0"/>
              </w:tabs>
              <w:rPr>
                <w:bCs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0729EFC3" w14:textId="77777777" w:rsidR="001F300B" w:rsidRPr="004E55CE" w:rsidRDefault="001F300B" w:rsidP="00965549">
            <w:pPr>
              <w:tabs>
                <w:tab w:val="left" w:pos="0"/>
              </w:tabs>
              <w:rPr>
                <w:bCs/>
                <w:szCs w:val="24"/>
              </w:rPr>
            </w:pPr>
          </w:p>
        </w:tc>
      </w:tr>
    </w:tbl>
    <w:p w14:paraId="16CA0E79" w14:textId="77777777" w:rsidR="00965549" w:rsidRPr="004E55CE" w:rsidRDefault="001F300B" w:rsidP="00965549">
      <w:pPr>
        <w:spacing w:before="240"/>
        <w:ind w:firstLine="709"/>
        <w:jc w:val="both"/>
        <w:rPr>
          <w:sz w:val="28"/>
        </w:rPr>
      </w:pPr>
      <w:r w:rsidRPr="004E55CE">
        <w:rPr>
          <w:sz w:val="28"/>
        </w:rPr>
        <w:t>Развитие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культуры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в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период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оттепели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характеризовалось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смягчением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цензуры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выходом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в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свет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множества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кинофильмов,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литературных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произведений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работ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художников.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Десталинизация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охватила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духовную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сферу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советского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общества,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вызвав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в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нём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критику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культа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личности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сталинских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репрессий.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Однако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приходом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власти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Л.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И.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Брежнева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сменой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политического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курса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КПСС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контроль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государства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над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культурной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жизнью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страны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усилился.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Художникам,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режиссёрам,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писателям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поэтам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стало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сложнее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создавать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произведения,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однако,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несмотря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на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цензурные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преграды,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они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продолжали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творить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и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вносить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свой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вклад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в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развитие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советской</w:t>
      </w:r>
      <w:r w:rsidR="00A90A92" w:rsidRPr="004E55CE">
        <w:rPr>
          <w:sz w:val="28"/>
        </w:rPr>
        <w:t xml:space="preserve"> </w:t>
      </w:r>
      <w:r w:rsidRPr="004E55CE">
        <w:rPr>
          <w:sz w:val="28"/>
        </w:rPr>
        <w:t>культуры.</w:t>
      </w:r>
    </w:p>
    <w:p w14:paraId="609A0176" w14:textId="77777777" w:rsidR="001F300B" w:rsidRPr="004E55CE" w:rsidRDefault="001F300B" w:rsidP="00965549">
      <w:pPr>
        <w:ind w:firstLine="709"/>
        <w:jc w:val="both"/>
        <w:rPr>
          <w:sz w:val="32"/>
        </w:rPr>
      </w:pPr>
      <w:r w:rsidRPr="004E55CE">
        <w:rPr>
          <w:b/>
          <w:sz w:val="28"/>
        </w:rPr>
        <w:t>Научно-технические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достижения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СССР</w:t>
      </w:r>
    </w:p>
    <w:p w14:paraId="0F36ECFA" w14:textId="77777777" w:rsidR="001F300B" w:rsidRPr="004E55CE" w:rsidRDefault="001F300B" w:rsidP="00D808D1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Хрущёвская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оттепель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временем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мощного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техники.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полететь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космическое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пространство,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активно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развивалась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ядерная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энергетика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физики.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середине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продолжалось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активное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космоса.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1965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космонавт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> 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> </w:t>
      </w:r>
      <w:r w:rsidRPr="004E55CE">
        <w:rPr>
          <w:rStyle w:val="a6"/>
          <w:bCs/>
          <w:sz w:val="28"/>
          <w:szCs w:val="28"/>
        </w:rPr>
        <w:t>Леонов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(1934–2019)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совершил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выход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открытый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космос.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начинается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лунная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программа,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элементов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противостояния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США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борьбе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первенство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исследовании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естественного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спутника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Земли.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удалось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отправить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пилотируемый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корабль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Луну.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поверхность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Луны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ступили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американские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астронавты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Армстронг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Олдрин.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учёные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прекратили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космические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исследования.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1984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С.Е.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Савицкая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(род.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1948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женщиной,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вышедшей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открытый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космос.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руководством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Н.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Челомея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(1914–1984)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ракеты-носители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«Протон»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орбитальная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«Салют».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конструкторами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ракетной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техники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Глушко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К.</w:t>
      </w:r>
      <w:r w:rsidR="00A90A92" w:rsidRPr="004E55CE">
        <w:rPr>
          <w:sz w:val="28"/>
          <w:szCs w:val="28"/>
        </w:rPr>
        <w:t xml:space="preserve"> </w:t>
      </w:r>
      <w:proofErr w:type="spellStart"/>
      <w:r w:rsidRPr="004E55CE">
        <w:rPr>
          <w:sz w:val="28"/>
          <w:szCs w:val="28"/>
        </w:rPr>
        <w:t>Янгель</w:t>
      </w:r>
      <w:proofErr w:type="spellEnd"/>
      <w:r w:rsidRPr="004E55CE">
        <w:rPr>
          <w:sz w:val="28"/>
          <w:szCs w:val="28"/>
        </w:rPr>
        <w:t>.</w:t>
      </w:r>
    </w:p>
    <w:p w14:paraId="492DF5E2" w14:textId="77777777" w:rsidR="001F300B" w:rsidRPr="004E55CE" w:rsidRDefault="001F300B" w:rsidP="00D808D1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Активно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развивалось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самолётостроение.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успехов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добились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инженеры-авиаконструкторы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О.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Сухой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(1895–1975),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Н.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Туполев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(1888–1972),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О.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Антонов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(1906–1984),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Мясищев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(1902–1978).</w:t>
      </w:r>
    </w:p>
    <w:p w14:paraId="033EA863" w14:textId="77777777" w:rsidR="001F300B" w:rsidRPr="004E55CE" w:rsidRDefault="001F300B" w:rsidP="00A90A92">
      <w:pPr>
        <w:pStyle w:val="af3"/>
        <w:shd w:val="clear" w:color="auto" w:fill="FFFFFF"/>
        <w:spacing w:before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разработки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автоматического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стрелкового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оружия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значимой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фигурой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М.Т.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Калашников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sz w:val="28"/>
          <w:szCs w:val="28"/>
        </w:rPr>
        <w:t>(1919–2013),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1940-х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разработавший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знаменитый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автомат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АК-47.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Оружие,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руководством,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повсеместно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применяться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вооружённых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силах.</w:t>
      </w:r>
    </w:p>
    <w:p w14:paraId="15CE83CE" w14:textId="77777777" w:rsidR="00A90A92" w:rsidRPr="004E55CE" w:rsidRDefault="00A90A92" w:rsidP="00A90A92">
      <w:pPr>
        <w:pStyle w:val="af3"/>
        <w:keepNext/>
        <w:shd w:val="clear" w:color="auto" w:fill="FFFFFF"/>
        <w:spacing w:before="0" w:after="0"/>
        <w:jc w:val="center"/>
      </w:pPr>
      <w:r w:rsidRPr="004E55CE">
        <w:rPr>
          <w:noProof/>
          <w:lang w:eastAsia="ru-RU"/>
        </w:rPr>
        <w:drawing>
          <wp:inline distT="0" distB="0" distL="0" distR="0" wp14:anchorId="07E84B03" wp14:editId="75925813">
            <wp:extent cx="3426532" cy="2209800"/>
            <wp:effectExtent l="0" t="0" r="2540" b="0"/>
            <wp:docPr id="106" name="Рисунок 13" descr="https://u.foxford.ngcdn.ru/uploads/tinymce_file/file/64154/13b18f2e121091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u.foxford.ngcdn.ru/uploads/tinymce_file/file/64154/13b18f2e12109193.jpe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337" cy="222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34543" w14:textId="14FF1C35" w:rsidR="00A90A92" w:rsidRPr="004E55CE" w:rsidRDefault="00A90A92" w:rsidP="0010769A">
      <w:pPr>
        <w:pStyle w:val="a8"/>
        <w:rPr>
          <w:szCs w:val="28"/>
        </w:rPr>
      </w:pPr>
      <w:r w:rsidRPr="004E55CE">
        <w:rPr>
          <w:b/>
        </w:rPr>
        <w:t xml:space="preserve">Рис. </w:t>
      </w:r>
      <w:r w:rsidRPr="004E55CE">
        <w:rPr>
          <w:b/>
        </w:rPr>
        <w:fldChar w:fldCharType="begin"/>
      </w:r>
      <w:r w:rsidRPr="004E55CE">
        <w:rPr>
          <w:b/>
        </w:rPr>
        <w:instrText xml:space="preserve"> SEQ Рис. \* ARABIC </w:instrText>
      </w:r>
      <w:r w:rsidRPr="004E55CE">
        <w:rPr>
          <w:b/>
        </w:rPr>
        <w:fldChar w:fldCharType="separate"/>
      </w:r>
      <w:r w:rsidR="0010769A">
        <w:rPr>
          <w:b/>
          <w:noProof/>
        </w:rPr>
        <w:t>1</w:t>
      </w:r>
      <w:r w:rsidRPr="004E55CE">
        <w:rPr>
          <w:b/>
        </w:rPr>
        <w:fldChar w:fldCharType="end"/>
      </w:r>
      <w:r w:rsidRPr="004E55CE">
        <w:rPr>
          <w:b/>
        </w:rPr>
        <w:t>.</w:t>
      </w:r>
      <w:r w:rsidRPr="004E55CE">
        <w:t xml:space="preserve"> Почтовый блок, посвящённый 15-летию выхода А. А. Леонова в открытый космос</w:t>
      </w:r>
    </w:p>
    <w:p w14:paraId="48A4FA80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Широкое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признание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научном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сообществе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академика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Келдыша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(1911–1978)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proofErr w:type="spellStart"/>
      <w:r w:rsidRPr="004E55CE">
        <w:rPr>
          <w:sz w:val="28"/>
          <w:szCs w:val="28"/>
        </w:rPr>
        <w:t>аэрогидродинамике</w:t>
      </w:r>
      <w:proofErr w:type="spellEnd"/>
      <w:r w:rsidRPr="004E55CE">
        <w:rPr>
          <w:sz w:val="28"/>
          <w:szCs w:val="28"/>
        </w:rPr>
        <w:t>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авиации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космонавтике.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труды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математика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Канторовича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(1912–1986)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разработке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</w:t>
      </w:r>
    </w:p>
    <w:p w14:paraId="7C2ACE33" w14:textId="77777777" w:rsidR="001F300B" w:rsidRPr="004E55CE" w:rsidRDefault="001F300B" w:rsidP="00A90A92">
      <w:pPr>
        <w:pStyle w:val="af3"/>
        <w:shd w:val="clear" w:color="auto" w:fill="FFFFFF"/>
        <w:spacing w:before="0" w:after="0"/>
        <w:rPr>
          <w:sz w:val="28"/>
          <w:szCs w:val="28"/>
        </w:rPr>
      </w:pPr>
      <w:r w:rsidRPr="004E55CE">
        <w:rPr>
          <w:sz w:val="28"/>
          <w:szCs w:val="28"/>
        </w:rPr>
        <w:t>линейного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программирования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отмечены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Нобелевской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премией.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1978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</w:p>
    <w:p w14:paraId="1135623B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Нобелевскую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премию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физик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Капица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(1894–1984).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физики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математики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значимыми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фигурами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Д.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Ландау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(1908–1968),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Н.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Басов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(1922–2001),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Прохоров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(1916–2002),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Ю.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Харитон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(1904–1996),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Е.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Тамм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(1895–1971),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Келдыш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(1911–1978).</w:t>
      </w:r>
    </w:p>
    <w:p w14:paraId="480633E5" w14:textId="77777777" w:rsidR="00A90A92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Несмотря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успехи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сфере,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достижения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учёных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очень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медленно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внедрялись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Зачастую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инновации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множества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бюрократических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согласований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доходили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конкретных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сфер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хозяйства.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нереализованным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проектом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учёных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воздушно-космический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корабль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«Буран»,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бывший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аналогом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американского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корабля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«Шаттл».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Огромные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затраты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космического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корабля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привели,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недостаточному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финансированию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сельского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хозяйства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лёгкой</w:t>
      </w:r>
      <w:r w:rsidR="00A90A92" w:rsidRPr="004E55CE">
        <w:rPr>
          <w:sz w:val="28"/>
          <w:szCs w:val="28"/>
        </w:rPr>
        <w:t xml:space="preserve"> промышленности.</w:t>
      </w:r>
    </w:p>
    <w:p w14:paraId="3101B674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Литература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период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застоя</w:t>
      </w:r>
    </w:p>
    <w:p w14:paraId="29C146F3" w14:textId="77777777" w:rsidR="001F300B" w:rsidRPr="004E55CE" w:rsidRDefault="001F300B" w:rsidP="00316855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период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застоя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литературного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сопровождалось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активным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распространением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всевозможной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печатной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продукции,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существенно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увеличивало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образованность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населения.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читающих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ежегодно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выходило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80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тыс.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наименований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книг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брошюр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тиражом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млрд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экземпляров.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Большинство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семей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библиотеки.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Огромными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тиражами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издавались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труды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классиков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марксизма,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собрание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сочинений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Ленина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руководителей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широкое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распространение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написанные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журналистами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мемуары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Л.</w:t>
      </w:r>
      <w:r w:rsidR="00A90A92" w:rsidRPr="004E55CE">
        <w:rPr>
          <w:sz w:val="28"/>
          <w:szCs w:val="28"/>
        </w:rPr>
        <w:t> </w:t>
      </w:r>
      <w:r w:rsidRPr="004E55CE">
        <w:rPr>
          <w:sz w:val="28"/>
          <w:szCs w:val="28"/>
        </w:rPr>
        <w:t>И.</w:t>
      </w:r>
      <w:r w:rsidR="00A90A92" w:rsidRPr="004E55CE">
        <w:rPr>
          <w:sz w:val="28"/>
          <w:szCs w:val="28"/>
        </w:rPr>
        <w:t> </w:t>
      </w:r>
      <w:r w:rsidRPr="004E55CE">
        <w:rPr>
          <w:sz w:val="28"/>
          <w:szCs w:val="28"/>
        </w:rPr>
        <w:t>Брежнева.</w:t>
      </w:r>
    </w:p>
    <w:p w14:paraId="76CBA4B4" w14:textId="77777777" w:rsidR="001F300B" w:rsidRPr="004E55CE" w:rsidRDefault="001F300B" w:rsidP="00316855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Представители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поколения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шестидесятников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подвергали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критике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стороны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отход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оттепели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привёл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ужесточению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цензуры,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побуждало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интеллигенции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способы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выражения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мыслей,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прямому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противостоянию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идеологической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КПСС.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моменты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интеллигенции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партийной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элиты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становились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напряжёнными,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впоследствии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сменялись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периодами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компромиссов.</w:t>
      </w:r>
      <w:r w:rsidR="00A90A92" w:rsidRPr="004E55CE">
        <w:rPr>
          <w:sz w:val="28"/>
          <w:szCs w:val="28"/>
        </w:rPr>
        <w:t xml:space="preserve"> </w:t>
      </w:r>
    </w:p>
    <w:p w14:paraId="7D7A71B7" w14:textId="77777777" w:rsidR="00A90A92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Государство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сохраняло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значительный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контроль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художественной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счёт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предоставлять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авторам,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восхвалявшим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достижения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определённые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привилегии.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очередь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писатели,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актёры,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учёные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художники,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вступали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конфликт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государством,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превратиться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объект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критики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откровенной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травли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прессе.</w:t>
      </w:r>
    </w:p>
    <w:p w14:paraId="5D698213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rStyle w:val="a6"/>
          <w:bCs/>
          <w:sz w:val="28"/>
          <w:szCs w:val="28"/>
        </w:rPr>
        <w:t>Шестидесятники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поколение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интеллигенции,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формирование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позиции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оказали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влияние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Великая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Отечественная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война,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эпоха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оттепели.</w:t>
      </w:r>
    </w:p>
    <w:p w14:paraId="33AFF1D6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Так,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пропаганде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активно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критиковалась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деятельность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Солженицына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поэта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И.А.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Бродского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(1940–1996).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1970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роман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«Архипелаг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ГУЛАГ»,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вышедший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Западе,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Солженицыну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(1918–2008)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присудили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Нобелевскую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премию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по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литературе</w:t>
      </w:r>
      <w:r w:rsidRPr="004E55CE">
        <w:rPr>
          <w:sz w:val="28"/>
          <w:szCs w:val="28"/>
        </w:rPr>
        <w:t>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1974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писатель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лишён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выслан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очень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завидная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участь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постигла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Бродского.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1964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осудили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тунеядство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Ленинграда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ссылку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Архангельскую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область.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Через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Бродский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освобождён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вернулся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Ленинград.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большинство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стихотворений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публиковали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издавали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Западе,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поэт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обрёл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огромную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популярность.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Родине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руководителей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поэта,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Бродский,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существовало,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чём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официально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заявил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посольства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Лондоне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ответ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приглашение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Бродского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международный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поэтический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фестиваль.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1972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КГБ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предъявили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Бродскому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ультиматум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покидает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будут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применены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жёсткие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меры.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вынудило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поэта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эмигрировать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поэзия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распространённым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жанром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литературного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Произведения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Е.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Евтушенко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(1932–2017),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Вознесенского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(1933–2010),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Ахмадулиной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(1937–2010)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широко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Творчеством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поэтов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интересовались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сотни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тысяч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граждан.</w:t>
      </w:r>
    </w:p>
    <w:p w14:paraId="7FDD7DE6" w14:textId="77777777" w:rsidR="00A90A92" w:rsidRPr="004E55CE" w:rsidRDefault="00A90A92" w:rsidP="00A90A92">
      <w:pPr>
        <w:pStyle w:val="af3"/>
        <w:keepNext/>
        <w:shd w:val="clear" w:color="auto" w:fill="FFFFFF"/>
        <w:spacing w:before="200" w:after="0"/>
        <w:jc w:val="center"/>
      </w:pPr>
      <w:r w:rsidRPr="004E55CE">
        <w:rPr>
          <w:noProof/>
          <w:lang w:eastAsia="ru-RU"/>
        </w:rPr>
        <w:drawing>
          <wp:inline distT="0" distB="0" distL="0" distR="0" wp14:anchorId="0A49D4A1" wp14:editId="4D6EE48D">
            <wp:extent cx="2289810" cy="3203575"/>
            <wp:effectExtent l="0" t="0" r="0" b="0"/>
            <wp:docPr id="25" name="Рисунок 12" descr="https://u.foxford.ngcdn.ru/uploads/tinymce_file/file/64155/db9ef88251aad5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s://u.foxford.ngcdn.ru/uploads/tinymce_file/file/64155/db9ef88251aad560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320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33D49E" w14:textId="62842F6B" w:rsidR="00A90A92" w:rsidRPr="004E55CE" w:rsidRDefault="00A90A92" w:rsidP="00A90A92">
      <w:pPr>
        <w:spacing w:before="240" w:after="240"/>
        <w:jc w:val="center"/>
        <w:rPr>
          <w:iCs/>
          <w:sz w:val="28"/>
          <w:szCs w:val="28"/>
        </w:rPr>
      </w:pPr>
      <w:r w:rsidRPr="004E55CE">
        <w:rPr>
          <w:b/>
          <w:sz w:val="28"/>
          <w:szCs w:val="28"/>
        </w:rPr>
        <w:t xml:space="preserve">Рис. </w:t>
      </w:r>
      <w:r w:rsidRPr="004E55CE">
        <w:rPr>
          <w:b/>
          <w:sz w:val="28"/>
          <w:szCs w:val="28"/>
        </w:rPr>
        <w:fldChar w:fldCharType="begin"/>
      </w:r>
      <w:r w:rsidRPr="004E55CE">
        <w:rPr>
          <w:b/>
          <w:sz w:val="28"/>
          <w:szCs w:val="28"/>
        </w:rPr>
        <w:instrText xml:space="preserve"> SEQ Рис. \* ARABIC </w:instrText>
      </w:r>
      <w:r w:rsidRPr="004E55CE">
        <w:rPr>
          <w:b/>
          <w:sz w:val="28"/>
          <w:szCs w:val="28"/>
        </w:rPr>
        <w:fldChar w:fldCharType="separate"/>
      </w:r>
      <w:r w:rsidR="0010769A">
        <w:rPr>
          <w:b/>
          <w:noProof/>
          <w:sz w:val="28"/>
          <w:szCs w:val="28"/>
        </w:rPr>
        <w:t>2</w:t>
      </w:r>
      <w:r w:rsidRPr="004E55CE">
        <w:rPr>
          <w:b/>
          <w:sz w:val="28"/>
          <w:szCs w:val="28"/>
        </w:rPr>
        <w:fldChar w:fldCharType="end"/>
      </w:r>
      <w:r w:rsidRPr="004E55CE">
        <w:rPr>
          <w:b/>
          <w:sz w:val="28"/>
          <w:szCs w:val="28"/>
        </w:rPr>
        <w:t>.</w:t>
      </w:r>
      <w:r w:rsidRPr="004E55CE">
        <w:rPr>
          <w:sz w:val="28"/>
          <w:szCs w:val="28"/>
        </w:rPr>
        <w:t xml:space="preserve"> </w:t>
      </w:r>
      <w:r w:rsidRPr="004E55CE">
        <w:rPr>
          <w:iCs/>
          <w:sz w:val="28"/>
          <w:szCs w:val="28"/>
        </w:rPr>
        <w:t>И. А. Бродский. Фотография</w:t>
      </w:r>
    </w:p>
    <w:p w14:paraId="3270992D" w14:textId="77777777" w:rsidR="00A90A92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литературе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1960–1980-х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получило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распространение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литературное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течение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названием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«деревенская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проза»</w:t>
      </w:r>
      <w:r w:rsidRPr="004E55CE">
        <w:rPr>
          <w:sz w:val="28"/>
          <w:szCs w:val="28"/>
        </w:rPr>
        <w:t>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Астафьев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(1924–2001),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Распутин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(1937–2015),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Солоухин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(1924–1997),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Шукшин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(1929–1974).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обращались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деревенских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жителей,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усматривая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здоровые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отражающие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истинную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душу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«Деревенщики»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сочувствовали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жителям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сёл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критиковали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постепенное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исчезновение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деревенской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угрозу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наступлении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урбанистического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будущего.</w:t>
      </w:r>
    </w:p>
    <w:p w14:paraId="24B11CDB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rStyle w:val="a6"/>
          <w:bCs/>
          <w:sz w:val="28"/>
          <w:szCs w:val="28"/>
        </w:rPr>
        <w:t>Деревенская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проза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литературное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характеризующееся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обращением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традиционным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изображении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деревенской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жизни.</w:t>
      </w:r>
    </w:p>
    <w:p w14:paraId="39ACB84E" w14:textId="77777777" w:rsidR="00A90A92" w:rsidRPr="004E55CE" w:rsidRDefault="001F300B" w:rsidP="00316855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Особым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литературе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военная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проза.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Произведения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Ю.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Бондарева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(1924–2020)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(«Горячий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снег»),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Воробьёва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(«Убиты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Москвой»),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Васильева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зори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здесь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тихие…»),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Богомолова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августе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сорок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четвёртого»)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посвящены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называемой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«окопной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правде»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Великой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Отечественной</w:t>
      </w:r>
      <w:r w:rsidR="00A90A92" w:rsidRPr="004E55CE">
        <w:rPr>
          <w:sz w:val="28"/>
          <w:szCs w:val="28"/>
        </w:rPr>
        <w:t xml:space="preserve"> войны.</w:t>
      </w:r>
    </w:p>
    <w:p w14:paraId="32274B66" w14:textId="77777777" w:rsidR="001F300B" w:rsidRPr="004E55CE" w:rsidRDefault="001F300B" w:rsidP="00316855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Выходила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литература,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отражавшая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населявших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Произведения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Ф.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Искандера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(1929–2016),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Р.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Гамзатова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(1923–2003)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важной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наследия.</w:t>
      </w:r>
    </w:p>
    <w:p w14:paraId="28845156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Публиковались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книги,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посвящённые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историческим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событиям,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фантастические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произведения,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снискали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огромную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популярность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читателей.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Пикуль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множества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остросюжетных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исторических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романов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(«Пером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шпагой»,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«Слово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дело»).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Среди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фантастов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любовью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читателей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пользовались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братья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Н.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Н.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Стругацкие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(1925–1991;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1933–2012)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(«Трудно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богом»,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«Обитаемый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остров»).</w:t>
      </w:r>
      <w:r w:rsidRPr="004E55CE">
        <w:rPr>
          <w:sz w:val="28"/>
          <w:szCs w:val="28"/>
        </w:rPr>
        <w:br/>
        <w:t>Запрещённые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произведения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распространялись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подпольно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самиздатом.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Благодаря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смогли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ознакомиться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произведениями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Солженицына,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Бродского,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Пастернака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книги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запрещены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цензурой</w:t>
      </w:r>
      <w:r w:rsidR="00A90A92" w:rsidRPr="004E55CE">
        <w:rPr>
          <w:sz w:val="28"/>
          <w:szCs w:val="28"/>
        </w:rPr>
        <w:t>.</w:t>
      </w:r>
    </w:p>
    <w:p w14:paraId="77311C71" w14:textId="77777777" w:rsidR="001F300B" w:rsidRPr="004E55CE" w:rsidRDefault="001F300B" w:rsidP="00A90A92">
      <w:pPr>
        <w:ind w:firstLine="709"/>
        <w:rPr>
          <w:b/>
          <w:sz w:val="28"/>
        </w:rPr>
      </w:pPr>
      <w:r w:rsidRPr="004E55CE">
        <w:rPr>
          <w:b/>
          <w:sz w:val="28"/>
        </w:rPr>
        <w:t>Кинематограф,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театральная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жизнь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и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музыка</w:t>
      </w:r>
    </w:p>
    <w:p w14:paraId="321D10D7" w14:textId="77777777" w:rsidR="001F300B" w:rsidRPr="004E55CE" w:rsidRDefault="001F300B" w:rsidP="00A90A92">
      <w:pPr>
        <w:pStyle w:val="af3"/>
        <w:shd w:val="clear" w:color="auto" w:fill="FFFFFF"/>
        <w:spacing w:before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1970–1980-е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периодом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расцвета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кинематографа.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появились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киношедевры.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Вышли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фильмы-экранизации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литературных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произведений: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«Война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режиссёра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Ф.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Бондарчука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(1920–1994),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«Братья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Карамазовы»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Пырьева,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«Преступление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наказание»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Кулиджанова.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почитанием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подвига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солдат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Великой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Отечественной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войне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снимались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фильмы,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посвящённые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тематике: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зори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здесь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тихие»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Ростоцкого,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киноэпопея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Озерова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«Освобождение»,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сражались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Родину»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Бондарчука,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старики»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Быкова.</w:t>
      </w:r>
      <w:r w:rsidRPr="004E55CE">
        <w:rPr>
          <w:sz w:val="28"/>
          <w:szCs w:val="28"/>
        </w:rPr>
        <w:br/>
        <w:t>Большую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популярность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зрителей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отечественные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сериалы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«Щит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меч»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Басова,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«Семнадцать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мгновений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весны»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Лиозновой,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«Место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встречи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нельзя»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Говорухина.</w:t>
      </w:r>
    </w:p>
    <w:p w14:paraId="201BD044" w14:textId="77777777" w:rsidR="00A90A92" w:rsidRPr="004E55CE" w:rsidRDefault="00A90A92" w:rsidP="00A90A92">
      <w:pPr>
        <w:pStyle w:val="af3"/>
        <w:keepNext/>
        <w:shd w:val="clear" w:color="auto" w:fill="FFFFFF"/>
        <w:spacing w:before="0"/>
        <w:jc w:val="center"/>
      </w:pPr>
      <w:r w:rsidRPr="004E55CE">
        <w:rPr>
          <w:noProof/>
          <w:lang w:eastAsia="ru-RU"/>
        </w:rPr>
        <w:drawing>
          <wp:inline distT="0" distB="0" distL="0" distR="0" wp14:anchorId="3242DAAD" wp14:editId="49CBF670">
            <wp:extent cx="1666505" cy="2218414"/>
            <wp:effectExtent l="0" t="0" r="0" b="0"/>
            <wp:docPr id="22" name="Рисунок 11" descr="https://u.foxford.ngcdn.ru/uploads/tinymce_file/file/64157/cfb37d503d802d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s://u.foxford.ngcdn.ru/uploads/tinymce_file/file/64157/cfb37d503d802d36.jpeg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308" cy="2235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11711B" w14:textId="686F19E0" w:rsidR="00A90A92" w:rsidRPr="004E55CE" w:rsidRDefault="00A90A92" w:rsidP="00A90A92">
      <w:pPr>
        <w:pStyle w:val="af3"/>
        <w:shd w:val="clear" w:color="auto" w:fill="FFFFFF"/>
        <w:spacing w:before="0" w:after="0"/>
        <w:jc w:val="center"/>
        <w:rPr>
          <w:i/>
          <w:sz w:val="28"/>
          <w:szCs w:val="28"/>
        </w:rPr>
      </w:pPr>
      <w:r w:rsidRPr="004E55CE">
        <w:rPr>
          <w:b/>
          <w:sz w:val="28"/>
          <w:szCs w:val="28"/>
        </w:rPr>
        <w:t xml:space="preserve">Рис. </w:t>
      </w:r>
      <w:r w:rsidRPr="004E55CE">
        <w:rPr>
          <w:b/>
          <w:sz w:val="28"/>
          <w:szCs w:val="28"/>
        </w:rPr>
        <w:fldChar w:fldCharType="begin"/>
      </w:r>
      <w:r w:rsidRPr="004E55CE">
        <w:rPr>
          <w:b/>
          <w:sz w:val="28"/>
          <w:szCs w:val="28"/>
        </w:rPr>
        <w:instrText xml:space="preserve"> SEQ Рис. \* ARABIC </w:instrText>
      </w:r>
      <w:r w:rsidRPr="004E55CE">
        <w:rPr>
          <w:b/>
          <w:sz w:val="28"/>
          <w:szCs w:val="28"/>
        </w:rPr>
        <w:fldChar w:fldCharType="separate"/>
      </w:r>
      <w:r w:rsidR="0010769A">
        <w:rPr>
          <w:b/>
          <w:noProof/>
          <w:sz w:val="28"/>
          <w:szCs w:val="28"/>
        </w:rPr>
        <w:t>3</w:t>
      </w:r>
      <w:r w:rsidRPr="004E55CE">
        <w:rPr>
          <w:b/>
          <w:sz w:val="28"/>
          <w:szCs w:val="28"/>
        </w:rPr>
        <w:fldChar w:fldCharType="end"/>
      </w:r>
      <w:r w:rsidRPr="004E55CE">
        <w:rPr>
          <w:b/>
          <w:sz w:val="28"/>
          <w:szCs w:val="28"/>
        </w:rPr>
        <w:t>.</w:t>
      </w:r>
      <w:r w:rsidRPr="004E55CE">
        <w:rPr>
          <w:i/>
          <w:sz w:val="28"/>
          <w:szCs w:val="28"/>
        </w:rPr>
        <w:t xml:space="preserve"> </w:t>
      </w:r>
      <w:r w:rsidRPr="004E55CE">
        <w:rPr>
          <w:rStyle w:val="a3"/>
          <w:i w:val="0"/>
          <w:iCs/>
          <w:sz w:val="28"/>
          <w:szCs w:val="28"/>
        </w:rPr>
        <w:t>А. А. Тарковский. Фотография неизвестного автора</w:t>
      </w:r>
    </w:p>
    <w:p w14:paraId="462CFFAF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Неотъемлемой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называемое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авторское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кино.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появлению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способствовали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нарушавшие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установленные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привычные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каноны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кинематографа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демонстрировавшие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кинокартинах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сюжета.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знаменитый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Тарковский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(1932–1996),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создавший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множество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картин,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впоследствии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культовыми.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«Солярис»,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«Андрей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Рублёв»,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«Сталкер»,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«Иваново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детство»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считаются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лучшими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Тарковского.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прокат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фильмы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выходили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цензурными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купюрами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времена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застоя.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Фильмы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«Проверка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дорогах»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режиссёра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Ю.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Германа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(1938–2013),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«Комиссар»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Аскольдова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вовсе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широкий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гласности.</w:t>
      </w:r>
    </w:p>
    <w:p w14:paraId="4759C579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rStyle w:val="a6"/>
          <w:bCs/>
          <w:sz w:val="28"/>
          <w:szCs w:val="28"/>
        </w:rPr>
        <w:t>Авторское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кино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разновидность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кинематографа,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полностью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принадлежит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съёмочным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процессом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кинофильма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самовыражение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донесение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аудитории.</w:t>
      </w:r>
    </w:p>
    <w:p w14:paraId="59F9982F" w14:textId="77777777" w:rsidR="001F300B" w:rsidRPr="004E55CE" w:rsidRDefault="001F300B" w:rsidP="00A90A92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Выходили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картины,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показана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повседневная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людей.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фильмы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«Начало»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Панфилова,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«Калина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красная»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Шукшина,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озера»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Герасимова.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Фильм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Меньшова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«Москва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слезам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верит»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удостоен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престижнейшей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кинопремии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«Оскар».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Отдельным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кинематографе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приключенческие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фильмы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сериалы,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«Белое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солнце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пустыни»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Мотыля,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«Неуловимые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мстители»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Кеосаяна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другие.</w:t>
      </w:r>
    </w:p>
    <w:p w14:paraId="57502C1F" w14:textId="77777777" w:rsidR="001F300B" w:rsidRPr="004E55CE" w:rsidRDefault="001F300B" w:rsidP="00A90A92">
      <w:pPr>
        <w:pStyle w:val="af3"/>
        <w:shd w:val="clear" w:color="auto" w:fill="FFFFFF"/>
        <w:spacing w:before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Широкую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кинофильмы,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снятые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театральными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режиссёрами,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Захаров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(1933–2019).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фильмы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«Обыкновенное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чудо»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«Тот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Мюнхгаузен»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считаются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классикой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кинематографа.</w:t>
      </w:r>
    </w:p>
    <w:p w14:paraId="39B9946D" w14:textId="77777777" w:rsidR="00A90A92" w:rsidRPr="004E55CE" w:rsidRDefault="00A90A92" w:rsidP="00A90A92">
      <w:pPr>
        <w:pStyle w:val="af3"/>
        <w:keepNext/>
        <w:shd w:val="clear" w:color="auto" w:fill="FFFFFF"/>
        <w:spacing w:before="0"/>
        <w:jc w:val="center"/>
      </w:pPr>
      <w:r w:rsidRPr="004E55CE">
        <w:rPr>
          <w:noProof/>
          <w:lang w:eastAsia="ru-RU"/>
        </w:rPr>
        <w:drawing>
          <wp:inline distT="0" distB="0" distL="0" distR="0" wp14:anchorId="30BA0D7E" wp14:editId="6CA45657">
            <wp:extent cx="1866288" cy="2894275"/>
            <wp:effectExtent l="0" t="0" r="635" b="1905"/>
            <wp:docPr id="18" name="Рисунок 10" descr="https://u.foxford.ngcdn.ru/uploads/tinymce_file/file/64158/d43411e23247e74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s://u.foxford.ngcdn.ru/uploads/tinymce_file/file/64158/d43411e23247e74f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43" cy="2910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7FFA68" w14:textId="355EDBAE" w:rsidR="00A90A92" w:rsidRPr="004E55CE" w:rsidRDefault="00A90A92" w:rsidP="0010769A">
      <w:pPr>
        <w:pStyle w:val="a8"/>
        <w:rPr>
          <w:szCs w:val="28"/>
        </w:rPr>
      </w:pPr>
      <w:r w:rsidRPr="004E55CE">
        <w:rPr>
          <w:b/>
        </w:rPr>
        <w:t xml:space="preserve">Рис. </w:t>
      </w:r>
      <w:r w:rsidRPr="004E55CE">
        <w:rPr>
          <w:b/>
        </w:rPr>
        <w:fldChar w:fldCharType="begin"/>
      </w:r>
      <w:r w:rsidRPr="004E55CE">
        <w:rPr>
          <w:b/>
        </w:rPr>
        <w:instrText xml:space="preserve"> SEQ Рис. \* ARABIC </w:instrText>
      </w:r>
      <w:r w:rsidRPr="004E55CE">
        <w:rPr>
          <w:b/>
        </w:rPr>
        <w:fldChar w:fldCharType="separate"/>
      </w:r>
      <w:r w:rsidR="0010769A">
        <w:rPr>
          <w:b/>
          <w:noProof/>
        </w:rPr>
        <w:t>4</w:t>
      </w:r>
      <w:r w:rsidRPr="004E55CE">
        <w:rPr>
          <w:b/>
        </w:rPr>
        <w:fldChar w:fldCharType="end"/>
      </w:r>
      <w:r w:rsidRPr="004E55CE">
        <w:rPr>
          <w:b/>
        </w:rPr>
        <w:t>.</w:t>
      </w:r>
      <w:r w:rsidRPr="004E55CE">
        <w:t xml:space="preserve"> </w:t>
      </w:r>
      <w:r w:rsidRPr="004E55CE">
        <w:rPr>
          <w:noProof/>
        </w:rPr>
        <w:t>Афиша фильма «Ирония судьбы, или С лёгким паром!» 1975 г.</w:t>
      </w:r>
    </w:p>
    <w:p w14:paraId="0BB63556" w14:textId="77777777" w:rsidR="001F300B" w:rsidRPr="004E55CE" w:rsidRDefault="001F300B" w:rsidP="00ED12E7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Особой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любовью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зрителей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пользовались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кинокомедии.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Фильмы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Гайдая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(1923–1993)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«Кавказская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пленница»,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«Бриллиантовая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рука»,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«Иван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Васильевич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меняет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профессию»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немало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поклонников.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Н.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Данелия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(1930–2019)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(«Мимино»,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«Осенний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марафон»)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Э.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Рязанов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(1927–2015)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(«Гараж»,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«Ирония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судьбы,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лёгким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паром!»)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картинах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выразительные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средства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лирического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юмора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тонких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насмешек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отдельными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героями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ситуациями,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оказывались.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Среди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талантливых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актёров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1970-х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начала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выделялись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О.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Табаков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(1935–2018),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Ф.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Раневская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(1896–1984),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Е.А.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Евстигнеев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(1926–1992),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Е.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Леонов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(1926–1984).</w:t>
      </w:r>
    </w:p>
    <w:p w14:paraId="6828D7A4" w14:textId="77777777" w:rsidR="001F300B" w:rsidRPr="004E55CE" w:rsidRDefault="001F300B" w:rsidP="004949FE">
      <w:pPr>
        <w:pStyle w:val="af3"/>
        <w:shd w:val="clear" w:color="auto" w:fill="FFFFFF"/>
        <w:spacing w:before="0" w:after="0"/>
        <w:ind w:firstLine="851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1970–1980-е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временем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классического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музыкального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театра.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приобрели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оперные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певцы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певицы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Вишневская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(1926–2012</w:t>
      </w:r>
      <w:r w:rsidRPr="004E55CE">
        <w:rPr>
          <w:b/>
          <w:sz w:val="28"/>
          <w:szCs w:val="28"/>
        </w:rPr>
        <w:t>),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Е.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Образцова,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А.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Атлантов</w:t>
      </w:r>
      <w:r w:rsidRPr="004E55CE">
        <w:rPr>
          <w:sz w:val="28"/>
          <w:szCs w:val="28"/>
        </w:rPr>
        <w:t>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Мировую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славу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балету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принесли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Уланова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(1909–1998),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Плисецкая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(1925–2015),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Э.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Лиепа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(1936–1989),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Васильев.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Зрители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посещали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балетные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постановки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«Щелкунчик»,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«Спящая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красавица»,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«Лебединое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озеро»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балете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музыка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композиторов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лет.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явлениями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театральной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спектакли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Товстоногова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(1915–1989),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Захарова,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Ю.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Любимова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(1917–2014),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нередко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обрушивались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жёсткие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запретительные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стороны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властей.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огромной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популярностью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очень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попасть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спектакли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Театра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Таганке,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чьим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художественным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руководителем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Любимов,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театра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Ленинского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комсомола,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режиссёром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Захаров.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Возникли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жанры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музыки,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тесно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связанные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театральным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искусством.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Приобрело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популярность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Шнитке,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сочинял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оперную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музыку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писал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её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балета.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Музыка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Шнитке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множестве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кинофильмов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мультфильмов.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Широкое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распространение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эстрадная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песня.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Её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обращались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патриотической,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молодёжной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тематике,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любви.</w:t>
      </w:r>
      <w:r w:rsidR="00A90A92" w:rsidRPr="004E55CE">
        <w:rPr>
          <w:sz w:val="28"/>
          <w:szCs w:val="28"/>
        </w:rPr>
        <w:t xml:space="preserve"> </w:t>
      </w:r>
    </w:p>
    <w:p w14:paraId="01E59FA6" w14:textId="77777777" w:rsidR="00A90A92" w:rsidRPr="004E55CE" w:rsidRDefault="001F300B" w:rsidP="00ED12E7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Всенародно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любимыми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Д.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Кобзон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(1937–2018),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Лещенко,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Ротару,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Э.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Пьеха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(род.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1937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Пугачёва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(род.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1949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Магомаев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(1942–2008).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разнообразные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вокально-инструментальные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ансамбли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(ВИА)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«Песняры»,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«Самоцветы»,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«Весёлые</w:t>
      </w:r>
      <w:r w:rsidR="00A90A92" w:rsidRPr="004E55CE">
        <w:rPr>
          <w:sz w:val="28"/>
          <w:szCs w:val="28"/>
        </w:rPr>
        <w:t xml:space="preserve"> ребята».</w:t>
      </w:r>
    </w:p>
    <w:p w14:paraId="612A5A73" w14:textId="4FAFB2B7" w:rsidR="001F300B" w:rsidRPr="004E55CE" w:rsidRDefault="001F300B" w:rsidP="005D1E18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Кроме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музыки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эстраде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появилась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сатира,</w:t>
      </w:r>
      <w:r w:rsidR="00A90A92" w:rsidRPr="004E55CE">
        <w:rPr>
          <w:sz w:val="28"/>
          <w:szCs w:val="28"/>
        </w:rPr>
        <w:t xml:space="preserve"> ограниченная,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жёсткими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цензурными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рамками.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Среди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узнаваемых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сатириков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эпохи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застоя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артист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эстрады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Райкин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(1911–1987),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создавший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множество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миниатюр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театральных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спектаклей.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телевидении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появляться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юмористические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программы.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Широко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программа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КВН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(«Клуб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весёлых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находчивых»),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породила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целое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движение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КВН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Несмотря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1972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программа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закрыта,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подростки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взрослые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продолжали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организовывать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импровизированные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игры,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состязались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юморе.</w:t>
      </w:r>
      <w:r w:rsidR="005D1E18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Параллельно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развивалась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неофициальная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культура</w:t>
      </w:r>
      <w:r w:rsidR="00355E45">
        <w:rPr>
          <w:sz w:val="28"/>
          <w:szCs w:val="28"/>
        </w:rPr>
        <w:t xml:space="preserve"> </w:t>
      </w:r>
      <w:r w:rsidR="00A90A92" w:rsidRPr="004E55CE">
        <w:rPr>
          <w:sz w:val="28"/>
          <w:szCs w:val="28"/>
        </w:rPr>
        <w:t xml:space="preserve">– </w:t>
      </w:r>
      <w:r w:rsidRPr="004E55CE">
        <w:rPr>
          <w:sz w:val="28"/>
          <w:szCs w:val="28"/>
        </w:rPr>
        <w:t>творчество,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вписывалось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официальные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рамки,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зачастую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устоявшейся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идеологии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цензуры.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бардовская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песня</w:t>
      </w:r>
      <w:r w:rsidRPr="004E55CE">
        <w:rPr>
          <w:sz w:val="28"/>
          <w:szCs w:val="28"/>
        </w:rPr>
        <w:t>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её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черты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приоритет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текстов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песен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музыкой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позиция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яркими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жанра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Высоцкий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(1938–1980),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Ш.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Окуджава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(1924–1997),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Галич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(1918–1977),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Городницкий.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Поклонники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подобной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музыки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неофициальные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клубы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самодеятельной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(бардовской)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песни</w:t>
      </w:r>
      <w:r w:rsidRPr="004E55CE">
        <w:rPr>
          <w:sz w:val="28"/>
          <w:szCs w:val="28"/>
        </w:rPr>
        <w:t>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ставшие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значительным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культуре.</w:t>
      </w:r>
    </w:p>
    <w:p w14:paraId="30DCE1FF" w14:textId="77777777" w:rsidR="005D1E18" w:rsidRPr="004E55CE" w:rsidRDefault="001F300B" w:rsidP="00ED12E7">
      <w:pPr>
        <w:pStyle w:val="af3"/>
        <w:shd w:val="clear" w:color="auto" w:fill="FFFFFF"/>
        <w:spacing w:before="0" w:after="0"/>
        <w:jc w:val="both"/>
        <w:rPr>
          <w:sz w:val="28"/>
          <w:szCs w:val="28"/>
        </w:rPr>
      </w:pPr>
      <w:r w:rsidRPr="004E55CE">
        <w:rPr>
          <w:rStyle w:val="a6"/>
          <w:bCs/>
          <w:sz w:val="28"/>
          <w:szCs w:val="28"/>
        </w:rPr>
        <w:t>Бардовская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песня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музыкальный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жанр,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исполняет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песни.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Бардовские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песни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обычно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гитару,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текст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считается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важным,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музыка.</w:t>
      </w:r>
    </w:p>
    <w:p w14:paraId="24D6B38D" w14:textId="77777777" w:rsidR="005D1E18" w:rsidRPr="004E55CE" w:rsidRDefault="005D1E18" w:rsidP="005D1E18">
      <w:pPr>
        <w:pStyle w:val="af3"/>
        <w:keepNext/>
        <w:shd w:val="clear" w:color="auto" w:fill="FFFFFF"/>
        <w:spacing w:before="200" w:after="200"/>
        <w:jc w:val="center"/>
      </w:pPr>
      <w:r w:rsidRPr="004E55CE">
        <w:rPr>
          <w:noProof/>
          <w:lang w:eastAsia="ru-RU"/>
        </w:rPr>
        <w:drawing>
          <wp:inline distT="0" distB="0" distL="0" distR="0" wp14:anchorId="779130F4" wp14:editId="180FE978">
            <wp:extent cx="2116455" cy="2640965"/>
            <wp:effectExtent l="0" t="0" r="0" b="6985"/>
            <wp:docPr id="14" name="Рисунок 9" descr="https://u.foxford.ngcdn.ru/uploads/tinymce_file/file/64159/bc944679a985891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u.foxford.ngcdn.ru/uploads/tinymce_file/file/64159/bc944679a985891d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2640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B2FFBD" w14:textId="6166CFDA" w:rsidR="001F300B" w:rsidRPr="004E55CE" w:rsidRDefault="005D1E18" w:rsidP="005D1E18">
      <w:pPr>
        <w:pStyle w:val="af3"/>
        <w:shd w:val="clear" w:color="auto" w:fill="FFFFFF"/>
        <w:spacing w:before="200" w:after="200"/>
        <w:jc w:val="center"/>
        <w:rPr>
          <w:i/>
          <w:sz w:val="28"/>
          <w:szCs w:val="28"/>
        </w:rPr>
      </w:pPr>
      <w:r w:rsidRPr="004E55CE">
        <w:rPr>
          <w:b/>
          <w:sz w:val="28"/>
          <w:szCs w:val="28"/>
        </w:rPr>
        <w:t xml:space="preserve">Рис. </w:t>
      </w:r>
      <w:r w:rsidRPr="004E55CE">
        <w:rPr>
          <w:b/>
          <w:sz w:val="28"/>
          <w:szCs w:val="28"/>
        </w:rPr>
        <w:fldChar w:fldCharType="begin"/>
      </w:r>
      <w:r w:rsidRPr="004E55CE">
        <w:rPr>
          <w:b/>
          <w:sz w:val="28"/>
          <w:szCs w:val="28"/>
        </w:rPr>
        <w:instrText xml:space="preserve"> SEQ Рис. \* ARABIC </w:instrText>
      </w:r>
      <w:r w:rsidRPr="004E55CE">
        <w:rPr>
          <w:b/>
          <w:sz w:val="28"/>
          <w:szCs w:val="28"/>
        </w:rPr>
        <w:fldChar w:fldCharType="separate"/>
      </w:r>
      <w:r w:rsidR="0010769A">
        <w:rPr>
          <w:b/>
          <w:noProof/>
          <w:sz w:val="28"/>
          <w:szCs w:val="28"/>
        </w:rPr>
        <w:t>5</w:t>
      </w:r>
      <w:r w:rsidRPr="004E55CE">
        <w:rPr>
          <w:b/>
          <w:sz w:val="28"/>
          <w:szCs w:val="28"/>
        </w:rPr>
        <w:fldChar w:fldCharType="end"/>
      </w:r>
      <w:r w:rsidRPr="004E55CE">
        <w:rPr>
          <w:b/>
          <w:sz w:val="28"/>
          <w:szCs w:val="28"/>
        </w:rPr>
        <w:t>.</w:t>
      </w:r>
      <w:r w:rsidRPr="004E55CE">
        <w:rPr>
          <w:sz w:val="28"/>
          <w:szCs w:val="28"/>
        </w:rPr>
        <w:t xml:space="preserve"> В. С. Высоцкий. Фотография неизвестного автора</w:t>
      </w:r>
    </w:p>
    <w:p w14:paraId="7D09D57D" w14:textId="77777777" w:rsidR="001F300B" w:rsidRPr="004E55CE" w:rsidRDefault="001F300B" w:rsidP="00ED12E7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неофициальной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относились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рок-группы,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зачастую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устраивали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нелегальные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концерты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(«квартирники»)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телеэкранах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радио.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рок-группами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1970-х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начала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ДДТ,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«Аквариум»,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«Машина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Времени».</w:t>
      </w:r>
    </w:p>
    <w:p w14:paraId="7D5028D3" w14:textId="77777777" w:rsidR="001F300B" w:rsidRPr="004E55CE" w:rsidRDefault="001F300B" w:rsidP="005D1E18">
      <w:pPr>
        <w:ind w:firstLine="709"/>
        <w:rPr>
          <w:b/>
          <w:sz w:val="28"/>
        </w:rPr>
      </w:pPr>
      <w:r w:rsidRPr="004E55CE">
        <w:rPr>
          <w:b/>
          <w:sz w:val="28"/>
        </w:rPr>
        <w:t>Изобразительное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искусство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и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скульптура</w:t>
      </w:r>
    </w:p>
    <w:p w14:paraId="073B0FC8" w14:textId="77777777" w:rsidR="001F300B" w:rsidRPr="004E55CE" w:rsidRDefault="001F300B" w:rsidP="00ED12E7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сфере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живописи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скульптуры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произошло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чёткое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размежевание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официальное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искусство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альтернативные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художественные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направления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«другое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искусство».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Художники,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бывшие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членами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Академии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художеств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реалистической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манере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придерживались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жанра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реализма.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Яркими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Салахов,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Оссовский,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Угаров,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Мыльников.</w:t>
      </w:r>
    </w:p>
    <w:p w14:paraId="7FD91922" w14:textId="77777777" w:rsidR="001F300B" w:rsidRPr="004E55CE" w:rsidRDefault="001F300B" w:rsidP="00ED12E7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Неофициальное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искусство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находилось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полулегальном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положении.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Ярким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художник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Белютин,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стилю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близкий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абстрактному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искусству.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15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сентября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1974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помощи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бульдозеров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разгромили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выставку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картин</w:t>
      </w:r>
      <w:r w:rsidRPr="004E55CE">
        <w:rPr>
          <w:sz w:val="28"/>
          <w:szCs w:val="28"/>
        </w:rPr>
        <w:t>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организованную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московском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пустыре.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полотна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уничтожены,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художникам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применили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административные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меры.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несмотря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давление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стороны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неофициального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искусства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прекратили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деятельность.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среде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«другого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искусства»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родилось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московским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концептуализмом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Кабаков,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Булатов).</w:t>
      </w:r>
      <w:r w:rsidR="00A90A92" w:rsidRPr="004E55CE">
        <w:rPr>
          <w:sz w:val="28"/>
          <w:szCs w:val="28"/>
        </w:rPr>
        <w:t xml:space="preserve"> </w:t>
      </w:r>
    </w:p>
    <w:p w14:paraId="46A6375F" w14:textId="77777777" w:rsidR="005D1E18" w:rsidRPr="004E55CE" w:rsidRDefault="001F300B" w:rsidP="005D1E18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Отличительной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инсталляций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пространственных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композиций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объектов,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текста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визуальной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идеей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художественного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идея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произведения,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художники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текст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узнаваемые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символы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времени.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Широкую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Комара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Меламида,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работавших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жанре</w:t>
      </w:r>
      <w:r w:rsidR="00A90A92" w:rsidRPr="004E55CE">
        <w:rPr>
          <w:sz w:val="28"/>
          <w:szCs w:val="28"/>
        </w:rPr>
        <w:t xml:space="preserve"> </w:t>
      </w:r>
      <w:proofErr w:type="spellStart"/>
      <w:r w:rsidRPr="004E55CE">
        <w:rPr>
          <w:sz w:val="28"/>
          <w:szCs w:val="28"/>
        </w:rPr>
        <w:t>соц</w:t>
      </w:r>
      <w:proofErr w:type="spellEnd"/>
      <w:r w:rsidRPr="004E55CE">
        <w:rPr>
          <w:sz w:val="28"/>
          <w:szCs w:val="28"/>
        </w:rPr>
        <w:t>-арт.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Отличительной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жанра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пропагандистских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предметов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быта.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организовывать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выставки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картин,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эмигрировали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скульптуре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неформального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Э.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Неизвестного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(1925–2016)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proofErr w:type="spellStart"/>
      <w:r w:rsidR="005D1E18" w:rsidRPr="004E55CE">
        <w:rPr>
          <w:sz w:val="28"/>
          <w:szCs w:val="28"/>
        </w:rPr>
        <w:t>Сидура</w:t>
      </w:r>
      <w:proofErr w:type="spellEnd"/>
      <w:r w:rsidR="005D1E18" w:rsidRPr="004E55CE">
        <w:rPr>
          <w:sz w:val="28"/>
          <w:szCs w:val="28"/>
        </w:rPr>
        <w:t>.</w:t>
      </w:r>
    </w:p>
    <w:p w14:paraId="71A70177" w14:textId="77777777" w:rsidR="001F300B" w:rsidRPr="004E55CE" w:rsidRDefault="001F300B" w:rsidP="005D1E18">
      <w:pPr>
        <w:pStyle w:val="af3"/>
        <w:shd w:val="clear" w:color="auto" w:fill="FFFFFF"/>
        <w:spacing w:before="0" w:after="0"/>
        <w:ind w:firstLine="709"/>
        <w:jc w:val="both"/>
        <w:rPr>
          <w:sz w:val="32"/>
          <w:szCs w:val="28"/>
        </w:rPr>
      </w:pPr>
      <w:r w:rsidRPr="004E55CE">
        <w:rPr>
          <w:b/>
          <w:sz w:val="28"/>
        </w:rPr>
        <w:t>Архитектура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брежневской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эпохи</w:t>
      </w:r>
    </w:p>
    <w:p w14:paraId="2EF016C9" w14:textId="77777777" w:rsidR="005D1E18" w:rsidRPr="004E55CE" w:rsidRDefault="001F300B" w:rsidP="005D1E18">
      <w:pPr>
        <w:pStyle w:val="af3"/>
        <w:shd w:val="clear" w:color="auto" w:fill="FFFFFF"/>
        <w:spacing w:before="0" w:after="20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1960–1970-е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начинается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этап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архитектуры.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Здания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становятся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простыми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исполнении,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возведёнными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помощи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современных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технологий.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строительстве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зданий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всё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чаще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используются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железобетонные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блоки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стекло,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становится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признаком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стиля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архитектурного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модернизма.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Архитекторы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Посохин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Мндоянц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построили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впечатляющее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здание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СЭВ,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книги.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Останкинская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телевизионная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башня,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возведение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завершено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1967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показывает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технических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строительной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отрасли.</w:t>
      </w:r>
    </w:p>
    <w:p w14:paraId="4BA6EDDE" w14:textId="77777777" w:rsidR="005D1E18" w:rsidRPr="004E55CE" w:rsidRDefault="005D1E18" w:rsidP="005D1E18">
      <w:pPr>
        <w:pStyle w:val="af3"/>
        <w:keepNext/>
        <w:shd w:val="clear" w:color="auto" w:fill="FFFFFF"/>
        <w:spacing w:before="0" w:after="0"/>
        <w:jc w:val="center"/>
      </w:pPr>
      <w:r w:rsidRPr="004E55CE">
        <w:rPr>
          <w:noProof/>
          <w:lang w:eastAsia="ru-RU"/>
        </w:rPr>
        <w:drawing>
          <wp:inline distT="0" distB="0" distL="0" distR="0" wp14:anchorId="357C5891" wp14:editId="7E5E8073">
            <wp:extent cx="2172335" cy="3249295"/>
            <wp:effectExtent l="0" t="0" r="0" b="8255"/>
            <wp:docPr id="15" name="Рисунок 5" descr="https://u.foxford.ngcdn.ru/uploads/tinymce_file/file/64240/e26ac02502983c4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u.foxford.ngcdn.ru/uploads/tinymce_file/file/64240/e26ac02502983c4c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335" cy="324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00371C" w14:textId="6F385D78" w:rsidR="005D1E18" w:rsidRPr="004E55CE" w:rsidRDefault="005D1E18" w:rsidP="005D1E18">
      <w:pPr>
        <w:pStyle w:val="af3"/>
        <w:shd w:val="clear" w:color="auto" w:fill="FFFFFF"/>
        <w:spacing w:before="200" w:after="200"/>
        <w:jc w:val="center"/>
        <w:rPr>
          <w:i/>
          <w:iCs/>
          <w:sz w:val="28"/>
          <w:szCs w:val="28"/>
        </w:rPr>
      </w:pPr>
      <w:r w:rsidRPr="004E55CE">
        <w:rPr>
          <w:b/>
          <w:sz w:val="28"/>
        </w:rPr>
        <w:t xml:space="preserve">Рис. </w:t>
      </w:r>
      <w:r w:rsidRPr="004E55CE">
        <w:rPr>
          <w:b/>
          <w:sz w:val="28"/>
        </w:rPr>
        <w:fldChar w:fldCharType="begin"/>
      </w:r>
      <w:r w:rsidRPr="004E55CE">
        <w:rPr>
          <w:b/>
          <w:sz w:val="28"/>
        </w:rPr>
        <w:instrText xml:space="preserve"> SEQ Рис. \* ARABIC </w:instrText>
      </w:r>
      <w:r w:rsidRPr="004E55CE">
        <w:rPr>
          <w:b/>
          <w:sz w:val="28"/>
        </w:rPr>
        <w:fldChar w:fldCharType="separate"/>
      </w:r>
      <w:r w:rsidR="0010769A">
        <w:rPr>
          <w:b/>
          <w:noProof/>
          <w:sz w:val="28"/>
        </w:rPr>
        <w:t>6</w:t>
      </w:r>
      <w:r w:rsidRPr="004E55CE">
        <w:rPr>
          <w:b/>
          <w:sz w:val="28"/>
        </w:rPr>
        <w:fldChar w:fldCharType="end"/>
      </w:r>
      <w:r w:rsidRPr="004E55CE">
        <w:rPr>
          <w:b/>
          <w:sz w:val="28"/>
        </w:rPr>
        <w:t>.</w:t>
      </w:r>
      <w:r w:rsidRPr="004E55CE">
        <w:rPr>
          <w:sz w:val="28"/>
        </w:rPr>
        <w:t xml:space="preserve"> </w:t>
      </w:r>
      <w:r w:rsidRPr="004E55CE">
        <w:rPr>
          <w:rStyle w:val="a3"/>
          <w:i w:val="0"/>
          <w:iCs/>
          <w:sz w:val="28"/>
          <w:szCs w:val="28"/>
        </w:rPr>
        <w:t>Останкинская телевизионная башня</w:t>
      </w:r>
      <w:r w:rsidRPr="004E55CE">
        <w:rPr>
          <w:rStyle w:val="a3"/>
          <w:iCs/>
          <w:sz w:val="28"/>
          <w:szCs w:val="28"/>
        </w:rPr>
        <w:t> </w:t>
      </w:r>
    </w:p>
    <w:p w14:paraId="494F28BA" w14:textId="77777777" w:rsidR="005D1E18" w:rsidRPr="004E55CE" w:rsidRDefault="00A90A92" w:rsidP="005D1E18">
      <w:pPr>
        <w:pStyle w:val="af3"/>
        <w:keepNext/>
        <w:shd w:val="clear" w:color="auto" w:fill="FFFFFF"/>
        <w:spacing w:before="200" w:after="200"/>
        <w:jc w:val="center"/>
      </w:pPr>
      <w:r w:rsidRPr="004E55CE">
        <w:rPr>
          <w:noProof/>
          <w:lang w:eastAsia="ru-RU"/>
        </w:rPr>
        <w:drawing>
          <wp:inline distT="0" distB="0" distL="0" distR="0" wp14:anchorId="0A72AA73" wp14:editId="6C01BC31">
            <wp:extent cx="3418205" cy="2553970"/>
            <wp:effectExtent l="0" t="0" r="0" b="0"/>
            <wp:docPr id="17" name="Рисунок 14" descr="https://u.foxford.ngcdn.ru/uploads/tinymce_file/file/64241/1db4537428efe1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s://u.foxford.ngcdn.ru/uploads/tinymce_file/file/64241/1db4537428efe128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05" cy="2553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DA5590" w14:textId="7BA7521E" w:rsidR="005D1E18" w:rsidRPr="004E55CE" w:rsidRDefault="005D1E18" w:rsidP="005D1E18">
      <w:pPr>
        <w:pStyle w:val="af3"/>
        <w:shd w:val="clear" w:color="auto" w:fill="FFFFFF"/>
        <w:spacing w:before="0" w:after="0"/>
        <w:jc w:val="center"/>
        <w:rPr>
          <w:sz w:val="28"/>
          <w:szCs w:val="28"/>
        </w:rPr>
      </w:pPr>
      <w:r w:rsidRPr="004E55CE">
        <w:rPr>
          <w:b/>
          <w:sz w:val="28"/>
        </w:rPr>
        <w:t xml:space="preserve">Рис. </w:t>
      </w:r>
      <w:r w:rsidRPr="004E55CE">
        <w:rPr>
          <w:b/>
          <w:sz w:val="28"/>
        </w:rPr>
        <w:fldChar w:fldCharType="begin"/>
      </w:r>
      <w:r w:rsidRPr="004E55CE">
        <w:rPr>
          <w:b/>
          <w:sz w:val="28"/>
        </w:rPr>
        <w:instrText xml:space="preserve"> SEQ Рис. \* ARABIC </w:instrText>
      </w:r>
      <w:r w:rsidRPr="004E55CE">
        <w:rPr>
          <w:b/>
          <w:sz w:val="28"/>
        </w:rPr>
        <w:fldChar w:fldCharType="separate"/>
      </w:r>
      <w:r w:rsidR="0010769A">
        <w:rPr>
          <w:b/>
          <w:noProof/>
          <w:sz w:val="28"/>
        </w:rPr>
        <w:t>7</w:t>
      </w:r>
      <w:r w:rsidRPr="004E55CE">
        <w:rPr>
          <w:b/>
          <w:sz w:val="28"/>
        </w:rPr>
        <w:fldChar w:fldCharType="end"/>
      </w:r>
      <w:r w:rsidRPr="004E55CE">
        <w:rPr>
          <w:b/>
          <w:sz w:val="28"/>
        </w:rPr>
        <w:t>.</w:t>
      </w:r>
      <w:r w:rsidRPr="004E55CE">
        <w:rPr>
          <w:sz w:val="28"/>
        </w:rPr>
        <w:t xml:space="preserve"> </w:t>
      </w:r>
      <w:r w:rsidRPr="004E55CE">
        <w:rPr>
          <w:rStyle w:val="a3"/>
          <w:i w:val="0"/>
          <w:iCs/>
          <w:sz w:val="28"/>
          <w:szCs w:val="28"/>
        </w:rPr>
        <w:t>Дом правительства Российской Федерации («Белый дом»)</w:t>
      </w:r>
    </w:p>
    <w:p w14:paraId="5F116807" w14:textId="77777777" w:rsidR="001F300B" w:rsidRPr="004E55CE" w:rsidRDefault="001F300B" w:rsidP="005D1E18">
      <w:pPr>
        <w:pStyle w:val="af3"/>
        <w:shd w:val="clear" w:color="auto" w:fill="FFFFFF"/>
        <w:spacing w:before="20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Впечатляющим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становится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строительство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здания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Верховного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сейчас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располагается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Правительство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Федерации.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Сооружение,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проекту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архитекторов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Чечулина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П.</w:t>
      </w:r>
      <w:r w:rsidR="00A90A92" w:rsidRPr="004E55CE">
        <w:rPr>
          <w:sz w:val="28"/>
          <w:szCs w:val="28"/>
        </w:rPr>
        <w:t xml:space="preserve"> </w:t>
      </w:r>
      <w:proofErr w:type="spellStart"/>
      <w:r w:rsidRPr="004E55CE">
        <w:rPr>
          <w:sz w:val="28"/>
          <w:szCs w:val="28"/>
        </w:rPr>
        <w:t>Штеллера</w:t>
      </w:r>
      <w:proofErr w:type="spellEnd"/>
      <w:r w:rsidRPr="004E55CE">
        <w:rPr>
          <w:sz w:val="28"/>
          <w:szCs w:val="28"/>
        </w:rPr>
        <w:t>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называть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«Белым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домом».</w:t>
      </w:r>
    </w:p>
    <w:p w14:paraId="39D0B1FB" w14:textId="77777777" w:rsidR="001F300B" w:rsidRPr="004E55CE" w:rsidRDefault="001F300B" w:rsidP="005D1E18">
      <w:pPr>
        <w:ind w:firstLine="709"/>
        <w:rPr>
          <w:b/>
          <w:sz w:val="28"/>
        </w:rPr>
      </w:pPr>
      <w:r w:rsidRPr="004E55CE">
        <w:rPr>
          <w:b/>
          <w:sz w:val="28"/>
        </w:rPr>
        <w:t>Спорт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в</w:t>
      </w:r>
      <w:r w:rsidR="00A90A92" w:rsidRPr="004E55CE">
        <w:rPr>
          <w:b/>
          <w:sz w:val="28"/>
        </w:rPr>
        <w:t xml:space="preserve"> </w:t>
      </w:r>
      <w:r w:rsidRPr="004E55CE">
        <w:rPr>
          <w:b/>
          <w:sz w:val="28"/>
        </w:rPr>
        <w:t>СССР</w:t>
      </w:r>
    </w:p>
    <w:p w14:paraId="1648B112" w14:textId="77777777" w:rsidR="005D1E18" w:rsidRPr="004E55CE" w:rsidRDefault="00A90A92" w:rsidP="005D1E18">
      <w:pPr>
        <w:pStyle w:val="af3"/>
        <w:keepNext/>
        <w:shd w:val="clear" w:color="auto" w:fill="FFFFFF"/>
        <w:spacing w:before="200" w:after="200"/>
        <w:jc w:val="center"/>
      </w:pPr>
      <w:r w:rsidRPr="004E55CE">
        <w:rPr>
          <w:noProof/>
          <w:lang w:eastAsia="ru-RU"/>
        </w:rPr>
        <w:drawing>
          <wp:inline distT="0" distB="0" distL="0" distR="0" wp14:anchorId="199D8968" wp14:editId="4BAD19F2">
            <wp:extent cx="2339340" cy="3247390"/>
            <wp:effectExtent l="0" t="0" r="3810" b="0"/>
            <wp:docPr id="19" name="Рисунок 2" descr="https://u.foxford.ngcdn.ru/uploads/tinymce_file/file/64258/ad89cf48b214655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u.foxford.ngcdn.ru/uploads/tinymce_file/file/64258/ad89cf48b214655a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24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DAC91" w14:textId="1AC0329A" w:rsidR="005D1E18" w:rsidRPr="004E55CE" w:rsidRDefault="005D1E18" w:rsidP="005D1E18">
      <w:pPr>
        <w:pStyle w:val="af3"/>
        <w:shd w:val="clear" w:color="auto" w:fill="FFFFFF"/>
        <w:spacing w:before="0" w:after="0"/>
        <w:jc w:val="center"/>
        <w:rPr>
          <w:rStyle w:val="a3"/>
          <w:iCs/>
          <w:sz w:val="28"/>
          <w:szCs w:val="28"/>
        </w:rPr>
      </w:pPr>
      <w:r w:rsidRPr="004E55CE">
        <w:rPr>
          <w:b/>
          <w:sz w:val="28"/>
        </w:rPr>
        <w:t xml:space="preserve">Рис. </w:t>
      </w:r>
      <w:r w:rsidRPr="004E55CE">
        <w:rPr>
          <w:b/>
          <w:sz w:val="28"/>
        </w:rPr>
        <w:fldChar w:fldCharType="begin"/>
      </w:r>
      <w:r w:rsidRPr="004E55CE">
        <w:rPr>
          <w:b/>
          <w:sz w:val="28"/>
        </w:rPr>
        <w:instrText xml:space="preserve"> SEQ Рис. \* ARABIC </w:instrText>
      </w:r>
      <w:r w:rsidRPr="004E55CE">
        <w:rPr>
          <w:b/>
          <w:sz w:val="28"/>
        </w:rPr>
        <w:fldChar w:fldCharType="separate"/>
      </w:r>
      <w:r w:rsidR="0010769A">
        <w:rPr>
          <w:b/>
          <w:noProof/>
          <w:sz w:val="28"/>
        </w:rPr>
        <w:t>8</w:t>
      </w:r>
      <w:r w:rsidRPr="004E55CE">
        <w:rPr>
          <w:b/>
          <w:sz w:val="28"/>
        </w:rPr>
        <w:fldChar w:fldCharType="end"/>
      </w:r>
      <w:r w:rsidRPr="004E55CE">
        <w:rPr>
          <w:b/>
          <w:sz w:val="28"/>
        </w:rPr>
        <w:t>.</w:t>
      </w:r>
      <w:r w:rsidRPr="004E55CE">
        <w:rPr>
          <w:sz w:val="28"/>
        </w:rPr>
        <w:t xml:space="preserve"> </w:t>
      </w:r>
      <w:r w:rsidRPr="004E55CE">
        <w:rPr>
          <w:rStyle w:val="a3"/>
          <w:i w:val="0"/>
          <w:iCs/>
          <w:sz w:val="28"/>
          <w:szCs w:val="28"/>
        </w:rPr>
        <w:t>В. Б. Харламов во время хоккейного матча. Фотография из архива ИТАР-ТАСС</w:t>
      </w:r>
    </w:p>
    <w:p w14:paraId="70923D3F" w14:textId="77777777" w:rsidR="001F300B" w:rsidRPr="004E55CE" w:rsidRDefault="001F300B" w:rsidP="00ED12E7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послесталинском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активно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развивалось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физкультурное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движение.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знаменитых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соревнованиях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«Золотая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шайба»,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«Зарница»,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«Кожаный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мяч»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участвовали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миллионы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школьников.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Начиная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1952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5D1E18" w:rsidRPr="004E55CE">
        <w:rPr>
          <w:sz w:val="28"/>
          <w:szCs w:val="28"/>
        </w:rPr>
        <w:t xml:space="preserve"> советские </w:t>
      </w:r>
      <w:r w:rsidRPr="004E55CE">
        <w:rPr>
          <w:sz w:val="28"/>
          <w:szCs w:val="28"/>
        </w:rPr>
        <w:t>спортсмены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начинают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принимать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участие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Олимпийских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играх,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демонстрируя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высокие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результаты.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успешно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выступали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хоккеисты.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1970-е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постоянно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проводились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соревнования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хоккейных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команд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Канады</w:t>
      </w:r>
      <w:r w:rsidR="005D1E18" w:rsidRPr="004E55CE">
        <w:rPr>
          <w:sz w:val="28"/>
          <w:szCs w:val="28"/>
        </w:rPr>
        <w:t xml:space="preserve"> </w:t>
      </w:r>
      <w:r w:rsidR="00A90A92" w:rsidRPr="004E55CE">
        <w:rPr>
          <w:sz w:val="28"/>
          <w:szCs w:val="28"/>
        </w:rPr>
        <w:t xml:space="preserve">– </w:t>
      </w:r>
      <w:r w:rsidRPr="004E55CE">
        <w:rPr>
          <w:sz w:val="28"/>
          <w:szCs w:val="28"/>
        </w:rPr>
        <w:t>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сильными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спорта.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знаменитых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хоккеистов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Б.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Харламова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(1948–1981),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Третьяка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Боброва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миллионам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болельщиков.</w:t>
      </w:r>
    </w:p>
    <w:p w14:paraId="35447C6B" w14:textId="77777777" w:rsidR="001F300B" w:rsidRPr="004E55CE" w:rsidRDefault="001F300B" w:rsidP="005D1E18">
      <w:pPr>
        <w:pStyle w:val="af3"/>
        <w:shd w:val="clear" w:color="auto" w:fill="FFFFFF"/>
        <w:spacing w:before="0" w:after="0"/>
        <w:ind w:firstLine="851"/>
        <w:jc w:val="both"/>
        <w:rPr>
          <w:i/>
          <w:iCs/>
          <w:sz w:val="28"/>
          <w:szCs w:val="28"/>
        </w:rPr>
      </w:pPr>
      <w:r w:rsidRPr="004E55CE">
        <w:rPr>
          <w:sz w:val="28"/>
          <w:szCs w:val="28"/>
        </w:rPr>
        <w:t>Успешно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выступали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фигуристы,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побеждали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чемпионатах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Олимпиадах.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фигурном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катании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прославились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Пахомова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Горшков,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Роднина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Зайцев.</w:t>
      </w:r>
      <w:r w:rsidR="00A90A92" w:rsidRPr="004E55CE">
        <w:rPr>
          <w:sz w:val="28"/>
          <w:szCs w:val="28"/>
        </w:rPr>
        <w:t xml:space="preserve"> </w:t>
      </w:r>
    </w:p>
    <w:p w14:paraId="1F65E951" w14:textId="77777777" w:rsidR="001F300B" w:rsidRPr="004E55CE" w:rsidRDefault="001F300B" w:rsidP="00592A21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Футбол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оставался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популярных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игр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завершения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карьеры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выдающихся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игроков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оставался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Яшин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(1929–1990).</w:t>
      </w:r>
      <w:r w:rsidR="00A90A92" w:rsidRPr="004E55CE">
        <w:rPr>
          <w:sz w:val="28"/>
          <w:szCs w:val="28"/>
        </w:rPr>
        <w:t xml:space="preserve"> </w:t>
      </w:r>
    </w:p>
    <w:p w14:paraId="23B4971A" w14:textId="77777777" w:rsidR="001F300B" w:rsidRPr="004E55CE" w:rsidRDefault="001F300B" w:rsidP="00592A21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Особой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популярностью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пользовались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шахматы.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гроссмейстеры</w:t>
      </w:r>
      <w:r w:rsidR="00A90A92" w:rsidRPr="004E55CE">
        <w:rPr>
          <w:sz w:val="28"/>
          <w:szCs w:val="28"/>
        </w:rPr>
        <w:t xml:space="preserve"> </w:t>
      </w:r>
      <w:proofErr w:type="spellStart"/>
      <w:r w:rsidRPr="004E55CE">
        <w:rPr>
          <w:rStyle w:val="a6"/>
          <w:bCs/>
          <w:sz w:val="28"/>
          <w:szCs w:val="28"/>
        </w:rPr>
        <w:t>М.М.Ботвинник</w:t>
      </w:r>
      <w:proofErr w:type="spellEnd"/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(1911–1995),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Каспаров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(род.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1963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А.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Е.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Карпов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(род.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1951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добились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побед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чемпионатах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мира.</w:t>
      </w:r>
    </w:p>
    <w:p w14:paraId="62158FA5" w14:textId="77777777" w:rsidR="005D1E18" w:rsidRPr="004E55CE" w:rsidRDefault="00A90A92" w:rsidP="005D1E18">
      <w:pPr>
        <w:pStyle w:val="af3"/>
        <w:keepNext/>
        <w:shd w:val="clear" w:color="auto" w:fill="FFFFFF"/>
        <w:spacing w:before="200" w:after="200"/>
        <w:jc w:val="center"/>
      </w:pPr>
      <w:r w:rsidRPr="004E55CE">
        <w:rPr>
          <w:noProof/>
          <w:lang w:eastAsia="ru-RU"/>
        </w:rPr>
        <w:drawing>
          <wp:inline distT="0" distB="0" distL="0" distR="0" wp14:anchorId="4AC93779" wp14:editId="2461FFA4">
            <wp:extent cx="2326005" cy="3255010"/>
            <wp:effectExtent l="0" t="0" r="0" b="2540"/>
            <wp:docPr id="21" name="Рисунок 1" descr="https://u.foxford.ngcdn.ru/uploads/tinymce_file/file/64259/cc7f609968e2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u.foxford.ngcdn.ru/uploads/tinymce_file/file/64259/cc7f609968e20166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325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34868E" w14:textId="1737383A" w:rsidR="005D1E18" w:rsidRPr="004E55CE" w:rsidRDefault="005D1E18" w:rsidP="005D1E18">
      <w:pPr>
        <w:pStyle w:val="af3"/>
        <w:shd w:val="clear" w:color="auto" w:fill="FFFFFF"/>
        <w:spacing w:before="0" w:after="0"/>
        <w:jc w:val="center"/>
        <w:rPr>
          <w:sz w:val="28"/>
          <w:szCs w:val="28"/>
        </w:rPr>
      </w:pPr>
      <w:r w:rsidRPr="004E55CE">
        <w:rPr>
          <w:b/>
          <w:sz w:val="28"/>
        </w:rPr>
        <w:t xml:space="preserve">Рис. </w:t>
      </w:r>
      <w:r w:rsidRPr="004E55CE">
        <w:rPr>
          <w:b/>
          <w:sz w:val="28"/>
        </w:rPr>
        <w:fldChar w:fldCharType="begin"/>
      </w:r>
      <w:r w:rsidRPr="004E55CE">
        <w:rPr>
          <w:b/>
          <w:sz w:val="28"/>
        </w:rPr>
        <w:instrText xml:space="preserve"> SEQ Рис. \* ARABIC </w:instrText>
      </w:r>
      <w:r w:rsidRPr="004E55CE">
        <w:rPr>
          <w:b/>
          <w:sz w:val="28"/>
        </w:rPr>
        <w:fldChar w:fldCharType="separate"/>
      </w:r>
      <w:r w:rsidR="0010769A">
        <w:rPr>
          <w:b/>
          <w:noProof/>
          <w:sz w:val="28"/>
        </w:rPr>
        <w:t>9</w:t>
      </w:r>
      <w:r w:rsidRPr="004E55CE">
        <w:rPr>
          <w:b/>
          <w:sz w:val="28"/>
        </w:rPr>
        <w:fldChar w:fldCharType="end"/>
      </w:r>
      <w:r w:rsidRPr="004E55CE">
        <w:rPr>
          <w:b/>
          <w:sz w:val="28"/>
        </w:rPr>
        <w:t>.</w:t>
      </w:r>
      <w:r w:rsidRPr="004E55CE">
        <w:rPr>
          <w:sz w:val="28"/>
        </w:rPr>
        <w:t xml:space="preserve"> </w:t>
      </w:r>
      <w:r w:rsidRPr="004E55CE">
        <w:rPr>
          <w:rStyle w:val="a3"/>
          <w:i w:val="0"/>
          <w:iCs/>
          <w:sz w:val="28"/>
          <w:szCs w:val="28"/>
        </w:rPr>
        <w:t>Символ Олимпиады 1980 г. – олимпийский мишка на почтовой марке</w:t>
      </w:r>
      <w:r w:rsidRPr="004E55CE">
        <w:rPr>
          <w:rStyle w:val="a3"/>
          <w:iCs/>
          <w:sz w:val="28"/>
          <w:szCs w:val="28"/>
        </w:rPr>
        <w:t> </w:t>
      </w:r>
    </w:p>
    <w:p w14:paraId="2A1AD8B8" w14:textId="77777777" w:rsidR="001F300B" w:rsidRPr="004E55CE" w:rsidRDefault="001F300B" w:rsidP="005D1E18">
      <w:pPr>
        <w:pStyle w:val="af3"/>
        <w:shd w:val="clear" w:color="auto" w:fill="FFFFFF"/>
        <w:spacing w:before="20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1980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Москве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состоялись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XXII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летние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Олимпийские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игры</w:t>
      </w:r>
      <w:r w:rsidRPr="004E55CE">
        <w:rPr>
          <w:sz w:val="28"/>
          <w:szCs w:val="28"/>
        </w:rPr>
        <w:t>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проходили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условиях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обострения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Запада,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вызванного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войны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Афганистане.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Большинство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западных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бойкотировали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Олимпиаду.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Москву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приехало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множество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делегаций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лагеря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называемого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«третьего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мира».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Олимпиада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прошла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высоком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уровне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символом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спортивных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достижений.</w:t>
      </w:r>
    </w:p>
    <w:p w14:paraId="62F8CA4E" w14:textId="77777777" w:rsidR="001F300B" w:rsidRPr="004E55CE" w:rsidRDefault="001F300B" w:rsidP="004965EE">
      <w:pPr>
        <w:pStyle w:val="af3"/>
        <w:shd w:val="clear" w:color="auto" w:fill="FFFFFF"/>
        <w:spacing w:before="0" w:after="0"/>
        <w:jc w:val="center"/>
        <w:rPr>
          <w:sz w:val="28"/>
          <w:szCs w:val="28"/>
        </w:rPr>
      </w:pPr>
    </w:p>
    <w:p w14:paraId="7D760CC4" w14:textId="77777777" w:rsidR="001F300B" w:rsidRPr="004E55CE" w:rsidRDefault="001F300B" w:rsidP="005D1E18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="005D1E18" w:rsidRPr="004E55CE">
        <w:rPr>
          <w:b/>
          <w:sz w:val="28"/>
          <w:szCs w:val="28"/>
        </w:rPr>
        <w:t xml:space="preserve">3. </w:t>
      </w:r>
      <w:r w:rsidRPr="004E55CE">
        <w:rPr>
          <w:sz w:val="28"/>
          <w:szCs w:val="28"/>
        </w:rPr>
        <w:t>Составьте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исторический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кроссворд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теме.</w:t>
      </w:r>
    </w:p>
    <w:p w14:paraId="34D4B3C4" w14:textId="77777777" w:rsidR="001F300B" w:rsidRPr="004E55CE" w:rsidRDefault="001F300B" w:rsidP="004F0C48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5F0123B8" w14:textId="77777777" w:rsidR="001F300B" w:rsidRPr="004E55CE" w:rsidRDefault="001F300B" w:rsidP="005D1E18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="005D1E18" w:rsidRPr="004E55CE">
        <w:rPr>
          <w:b/>
          <w:sz w:val="28"/>
          <w:szCs w:val="28"/>
        </w:rPr>
        <w:t xml:space="preserve">4. </w:t>
      </w:r>
      <w:r w:rsidRPr="004E55CE">
        <w:rPr>
          <w:sz w:val="28"/>
          <w:szCs w:val="28"/>
        </w:rPr>
        <w:t>Изучите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текст,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заполните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таблицу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«Особенности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архитектуры»</w:t>
      </w:r>
    </w:p>
    <w:p w14:paraId="49C4288E" w14:textId="10AECE91" w:rsidR="005D1E18" w:rsidRPr="004E55CE" w:rsidRDefault="005D1E18" w:rsidP="005D1E18">
      <w:pPr>
        <w:pageBreakBefore/>
        <w:tabs>
          <w:tab w:val="left" w:pos="0"/>
        </w:tabs>
        <w:spacing w:after="240"/>
        <w:jc w:val="center"/>
        <w:rPr>
          <w:b/>
          <w:sz w:val="28"/>
          <w:szCs w:val="28"/>
        </w:rPr>
      </w:pPr>
      <w:r w:rsidRPr="004E55CE">
        <w:rPr>
          <w:b/>
          <w:sz w:val="28"/>
        </w:rPr>
        <w:t xml:space="preserve">Таблица </w:t>
      </w:r>
      <w:r w:rsidRPr="004E55CE">
        <w:rPr>
          <w:b/>
          <w:sz w:val="28"/>
        </w:rPr>
        <w:fldChar w:fldCharType="begin"/>
      </w:r>
      <w:r w:rsidRPr="004E55CE">
        <w:rPr>
          <w:b/>
          <w:sz w:val="28"/>
        </w:rPr>
        <w:instrText xml:space="preserve"> SEQ Таблица \* ARABIC </w:instrText>
      </w:r>
      <w:r w:rsidRPr="004E55CE">
        <w:rPr>
          <w:b/>
          <w:sz w:val="28"/>
        </w:rPr>
        <w:fldChar w:fldCharType="separate"/>
      </w:r>
      <w:r w:rsidR="0010769A">
        <w:rPr>
          <w:b/>
          <w:noProof/>
          <w:sz w:val="28"/>
        </w:rPr>
        <w:t>2</w:t>
      </w:r>
      <w:r w:rsidRPr="004E55CE">
        <w:rPr>
          <w:b/>
          <w:sz w:val="28"/>
        </w:rPr>
        <w:fldChar w:fldCharType="end"/>
      </w:r>
      <w:r w:rsidRPr="004E55CE">
        <w:rPr>
          <w:sz w:val="28"/>
        </w:rPr>
        <w:t xml:space="preserve"> </w:t>
      </w:r>
      <w:r w:rsidRPr="004E55CE">
        <w:t xml:space="preserve">– </w:t>
      </w:r>
      <w:r w:rsidRPr="004E55CE">
        <w:rPr>
          <w:sz w:val="28"/>
          <w:szCs w:val="28"/>
        </w:rPr>
        <w:t>Особенности развития архитектуры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35"/>
        <w:gridCol w:w="3956"/>
        <w:gridCol w:w="3537"/>
      </w:tblGrid>
      <w:tr w:rsidR="000623DE" w:rsidRPr="004E55CE" w14:paraId="5B8503C3" w14:textId="77777777" w:rsidTr="005D1E18">
        <w:tc>
          <w:tcPr>
            <w:tcW w:w="2135" w:type="dxa"/>
            <w:vAlign w:val="center"/>
          </w:tcPr>
          <w:p w14:paraId="055499D8" w14:textId="77777777" w:rsidR="001F300B" w:rsidRPr="004E55CE" w:rsidRDefault="001F300B" w:rsidP="005D1E18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Наименование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этапа</w:t>
            </w:r>
          </w:p>
          <w:p w14:paraId="199EA72C" w14:textId="77777777" w:rsidR="001F300B" w:rsidRPr="004E55CE" w:rsidRDefault="001F300B" w:rsidP="005D1E18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Хронологические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рамки</w:t>
            </w:r>
          </w:p>
        </w:tc>
        <w:tc>
          <w:tcPr>
            <w:tcW w:w="3956" w:type="dxa"/>
            <w:vAlign w:val="center"/>
          </w:tcPr>
          <w:p w14:paraId="76800332" w14:textId="77777777" w:rsidR="001F300B" w:rsidRPr="004E55CE" w:rsidRDefault="001F300B" w:rsidP="005D1E18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Краткая</w:t>
            </w:r>
          </w:p>
          <w:p w14:paraId="2807888E" w14:textId="77777777" w:rsidR="001F300B" w:rsidRPr="004E55CE" w:rsidRDefault="001F300B" w:rsidP="005D1E18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Характеристика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основных</w:t>
            </w:r>
          </w:p>
          <w:p w14:paraId="440E7EEF" w14:textId="77777777" w:rsidR="001F300B" w:rsidRPr="004E55CE" w:rsidRDefault="001F300B" w:rsidP="005D1E18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стилей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архитектуры</w:t>
            </w:r>
          </w:p>
        </w:tc>
        <w:tc>
          <w:tcPr>
            <w:tcW w:w="3537" w:type="dxa"/>
            <w:vAlign w:val="center"/>
          </w:tcPr>
          <w:p w14:paraId="7B287E5F" w14:textId="77777777" w:rsidR="001F300B" w:rsidRPr="004E55CE" w:rsidRDefault="001F300B" w:rsidP="005D1E18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Представители</w:t>
            </w:r>
          </w:p>
        </w:tc>
      </w:tr>
      <w:tr w:rsidR="000623DE" w:rsidRPr="004E55CE" w14:paraId="6EA680ED" w14:textId="77777777" w:rsidTr="005D1E18">
        <w:trPr>
          <w:trHeight w:val="794"/>
        </w:trPr>
        <w:tc>
          <w:tcPr>
            <w:tcW w:w="2135" w:type="dxa"/>
            <w:vAlign w:val="center"/>
          </w:tcPr>
          <w:p w14:paraId="18EE366B" w14:textId="77777777" w:rsidR="001F300B" w:rsidRPr="004E55CE" w:rsidRDefault="001F300B" w:rsidP="005D1E18">
            <w:pPr>
              <w:tabs>
                <w:tab w:val="left" w:pos="0"/>
              </w:tabs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Послевоенный</w:t>
            </w:r>
            <w:r w:rsidR="00A90A92" w:rsidRPr="004E55CE">
              <w:rPr>
                <w:bCs/>
                <w:szCs w:val="24"/>
              </w:rPr>
              <w:t xml:space="preserve"> </w:t>
            </w:r>
          </w:p>
          <w:p w14:paraId="05AA73E7" w14:textId="77777777" w:rsidR="001F300B" w:rsidRPr="004E55CE" w:rsidRDefault="001F300B" w:rsidP="005D1E18">
            <w:pPr>
              <w:tabs>
                <w:tab w:val="left" w:pos="0"/>
              </w:tabs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период</w:t>
            </w:r>
          </w:p>
          <w:p w14:paraId="772D0DE7" w14:textId="77777777" w:rsidR="001F300B" w:rsidRPr="004E55CE" w:rsidRDefault="001F300B" w:rsidP="005D1E18">
            <w:pPr>
              <w:tabs>
                <w:tab w:val="left" w:pos="0"/>
              </w:tabs>
              <w:rPr>
                <w:b/>
                <w:bCs/>
                <w:szCs w:val="24"/>
              </w:rPr>
            </w:pPr>
            <w:r w:rsidRPr="004E55CE">
              <w:rPr>
                <w:bCs/>
                <w:szCs w:val="24"/>
              </w:rPr>
              <w:t>1940-е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Pr="004E55CE">
              <w:rPr>
                <w:bCs/>
                <w:szCs w:val="24"/>
              </w:rPr>
              <w:t>гг.</w:t>
            </w:r>
          </w:p>
        </w:tc>
        <w:tc>
          <w:tcPr>
            <w:tcW w:w="3956" w:type="dxa"/>
            <w:vAlign w:val="center"/>
          </w:tcPr>
          <w:p w14:paraId="167B3E79" w14:textId="77777777" w:rsidR="001F300B" w:rsidRPr="004E55CE" w:rsidRDefault="001F300B" w:rsidP="005D1E18">
            <w:pPr>
              <w:tabs>
                <w:tab w:val="left" w:pos="0"/>
              </w:tabs>
              <w:rPr>
                <w:b/>
                <w:bCs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11185CA3" w14:textId="77777777" w:rsidR="001F300B" w:rsidRPr="004E55CE" w:rsidRDefault="001F300B" w:rsidP="005D1E18">
            <w:pPr>
              <w:tabs>
                <w:tab w:val="left" w:pos="0"/>
              </w:tabs>
              <w:rPr>
                <w:b/>
                <w:bCs/>
                <w:szCs w:val="24"/>
              </w:rPr>
            </w:pPr>
          </w:p>
        </w:tc>
      </w:tr>
      <w:tr w:rsidR="000623DE" w:rsidRPr="004E55CE" w14:paraId="5D2AB729" w14:textId="77777777" w:rsidTr="005D1E18">
        <w:trPr>
          <w:trHeight w:val="794"/>
        </w:trPr>
        <w:tc>
          <w:tcPr>
            <w:tcW w:w="2135" w:type="dxa"/>
            <w:vAlign w:val="center"/>
          </w:tcPr>
          <w:p w14:paraId="04ACE848" w14:textId="77777777" w:rsidR="001F300B" w:rsidRPr="004E55CE" w:rsidRDefault="001F300B" w:rsidP="005D1E18">
            <w:pPr>
              <w:tabs>
                <w:tab w:val="left" w:pos="0"/>
              </w:tabs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1950-е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5D1E18" w:rsidRPr="004E55CE">
              <w:rPr>
                <w:bCs/>
                <w:szCs w:val="24"/>
              </w:rPr>
              <w:t>гг.</w:t>
            </w:r>
          </w:p>
        </w:tc>
        <w:tc>
          <w:tcPr>
            <w:tcW w:w="3956" w:type="dxa"/>
            <w:vAlign w:val="center"/>
          </w:tcPr>
          <w:p w14:paraId="7857C016" w14:textId="77777777" w:rsidR="001F300B" w:rsidRPr="004E55CE" w:rsidRDefault="001F300B" w:rsidP="005D1E18">
            <w:pPr>
              <w:tabs>
                <w:tab w:val="left" w:pos="0"/>
              </w:tabs>
              <w:rPr>
                <w:b/>
                <w:bCs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5970F318" w14:textId="77777777" w:rsidR="001F300B" w:rsidRPr="004E55CE" w:rsidRDefault="001F300B" w:rsidP="005D1E18">
            <w:pPr>
              <w:tabs>
                <w:tab w:val="left" w:pos="0"/>
              </w:tabs>
              <w:rPr>
                <w:b/>
                <w:bCs/>
                <w:szCs w:val="24"/>
              </w:rPr>
            </w:pPr>
          </w:p>
        </w:tc>
      </w:tr>
      <w:tr w:rsidR="000623DE" w:rsidRPr="004E55CE" w14:paraId="6E2369A2" w14:textId="77777777" w:rsidTr="005D1E18">
        <w:trPr>
          <w:trHeight w:val="794"/>
        </w:trPr>
        <w:tc>
          <w:tcPr>
            <w:tcW w:w="2135" w:type="dxa"/>
            <w:vAlign w:val="center"/>
          </w:tcPr>
          <w:p w14:paraId="4AC178C2" w14:textId="77777777" w:rsidR="001F300B" w:rsidRPr="004E55CE" w:rsidRDefault="001F300B" w:rsidP="005D1E18">
            <w:pPr>
              <w:tabs>
                <w:tab w:val="left" w:pos="0"/>
              </w:tabs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1960-е–1970-е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5D1E18" w:rsidRPr="004E55CE">
              <w:rPr>
                <w:bCs/>
                <w:szCs w:val="24"/>
              </w:rPr>
              <w:t>гг.</w:t>
            </w:r>
          </w:p>
        </w:tc>
        <w:tc>
          <w:tcPr>
            <w:tcW w:w="3956" w:type="dxa"/>
            <w:vAlign w:val="center"/>
          </w:tcPr>
          <w:p w14:paraId="7B4294A6" w14:textId="77777777" w:rsidR="001F300B" w:rsidRPr="004E55CE" w:rsidRDefault="001F300B" w:rsidP="005D1E18">
            <w:pPr>
              <w:tabs>
                <w:tab w:val="left" w:pos="0"/>
              </w:tabs>
              <w:rPr>
                <w:b/>
                <w:bCs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444D8CE8" w14:textId="77777777" w:rsidR="001F300B" w:rsidRPr="004E55CE" w:rsidRDefault="001F300B" w:rsidP="005D1E18">
            <w:pPr>
              <w:tabs>
                <w:tab w:val="left" w:pos="0"/>
              </w:tabs>
              <w:rPr>
                <w:b/>
                <w:bCs/>
                <w:szCs w:val="24"/>
              </w:rPr>
            </w:pPr>
          </w:p>
        </w:tc>
      </w:tr>
      <w:tr w:rsidR="000623DE" w:rsidRPr="004E55CE" w14:paraId="372139C2" w14:textId="77777777" w:rsidTr="005D1E18">
        <w:trPr>
          <w:trHeight w:val="794"/>
        </w:trPr>
        <w:tc>
          <w:tcPr>
            <w:tcW w:w="2135" w:type="dxa"/>
            <w:vAlign w:val="center"/>
          </w:tcPr>
          <w:p w14:paraId="5F986562" w14:textId="77777777" w:rsidR="001F300B" w:rsidRPr="004E55CE" w:rsidRDefault="001F300B" w:rsidP="005D1E18">
            <w:pPr>
              <w:tabs>
                <w:tab w:val="left" w:pos="0"/>
              </w:tabs>
              <w:rPr>
                <w:bCs/>
                <w:szCs w:val="24"/>
              </w:rPr>
            </w:pPr>
            <w:r w:rsidRPr="004E55CE">
              <w:rPr>
                <w:bCs/>
                <w:szCs w:val="24"/>
              </w:rPr>
              <w:t>1980-е</w:t>
            </w:r>
            <w:r w:rsidR="00A90A92" w:rsidRPr="004E55CE">
              <w:rPr>
                <w:bCs/>
                <w:szCs w:val="24"/>
              </w:rPr>
              <w:t xml:space="preserve"> </w:t>
            </w:r>
            <w:r w:rsidR="005D1E18" w:rsidRPr="004E55CE">
              <w:rPr>
                <w:bCs/>
                <w:szCs w:val="24"/>
              </w:rPr>
              <w:t>гг.</w:t>
            </w:r>
          </w:p>
        </w:tc>
        <w:tc>
          <w:tcPr>
            <w:tcW w:w="3956" w:type="dxa"/>
            <w:vAlign w:val="center"/>
          </w:tcPr>
          <w:p w14:paraId="7476526A" w14:textId="77777777" w:rsidR="001F300B" w:rsidRPr="004E55CE" w:rsidRDefault="001F300B" w:rsidP="005D1E18">
            <w:pPr>
              <w:tabs>
                <w:tab w:val="left" w:pos="0"/>
              </w:tabs>
              <w:rPr>
                <w:b/>
                <w:bCs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7A44A956" w14:textId="77777777" w:rsidR="001F300B" w:rsidRPr="004E55CE" w:rsidRDefault="001F300B" w:rsidP="005D1E18">
            <w:pPr>
              <w:tabs>
                <w:tab w:val="left" w:pos="0"/>
              </w:tabs>
              <w:rPr>
                <w:b/>
                <w:bCs/>
                <w:szCs w:val="24"/>
              </w:rPr>
            </w:pPr>
          </w:p>
        </w:tc>
      </w:tr>
    </w:tbl>
    <w:p w14:paraId="10B1A883" w14:textId="77777777" w:rsidR="001F300B" w:rsidRPr="004E55CE" w:rsidRDefault="001F300B" w:rsidP="004E55CE">
      <w:pPr>
        <w:tabs>
          <w:tab w:val="left" w:pos="0"/>
        </w:tabs>
        <w:spacing w:before="240"/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Особенности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развития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архитектуры</w:t>
      </w:r>
    </w:p>
    <w:p w14:paraId="0A9A65B0" w14:textId="77777777" w:rsidR="001F300B" w:rsidRPr="004E55CE" w:rsidRDefault="001F300B" w:rsidP="00FE30D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В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первый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послевоенный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период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особой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интенсивностью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характеризуется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работа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Они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активно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занимались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восстановлением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разрушенных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зданий,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параллельно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создавая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новые.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Восстанавливая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города,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старались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исправлять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старые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недостатки.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Таким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образом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перестроен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Крещатик</w:t>
      </w:r>
      <w:r w:rsidR="00A90A92" w:rsidRPr="004E55CE">
        <w:rPr>
          <w:bCs/>
          <w:sz w:val="28"/>
          <w:szCs w:val="28"/>
        </w:rPr>
        <w:t xml:space="preserve"> – </w:t>
      </w:r>
      <w:r w:rsidRPr="004E55CE">
        <w:rPr>
          <w:bCs/>
          <w:sz w:val="28"/>
          <w:szCs w:val="28"/>
        </w:rPr>
        <w:t>центральная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улица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Киева,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полностью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разрушенная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годы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войны.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Восстановлением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украинской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столицы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занимались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только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местные,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московские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ленинградские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архитекторы.</w:t>
      </w:r>
      <w:r w:rsidR="00A90A92" w:rsidRPr="004E55CE">
        <w:rPr>
          <w:bCs/>
          <w:sz w:val="28"/>
          <w:szCs w:val="28"/>
        </w:rPr>
        <w:t xml:space="preserve"> </w:t>
      </w:r>
    </w:p>
    <w:p w14:paraId="603BB7F9" w14:textId="77777777" w:rsidR="001F300B" w:rsidRPr="004E55CE" w:rsidRDefault="001F300B" w:rsidP="00FE30D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1949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году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предложен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проект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восстановления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магистрали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Крещатика,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который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изменил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планировку,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хотя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отдавал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«дань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поверхностному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декоратизму</w:t>
      </w:r>
      <w:proofErr w:type="spellEnd"/>
      <w:r w:rsidRPr="004E55CE">
        <w:rPr>
          <w:bCs/>
          <w:sz w:val="28"/>
          <w:szCs w:val="28"/>
        </w:rPr>
        <w:t>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(Александр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Власов,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Анатолий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Добровольский,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Виктор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Елизаров,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Захаров,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Александр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Малиновский,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Борис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Приймак).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Колоссальное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внимание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уделено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новому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генеральному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плану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стёртого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лица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земли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Сталинграда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(Волгограда).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Цельная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архитектурно-эстетическая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идея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предложена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советскими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архитекторами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Алабяном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Симбирцевым.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план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города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введён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центральный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ансамбль</w:t>
      </w:r>
      <w:r w:rsidR="00A90A92" w:rsidRPr="004E55CE">
        <w:rPr>
          <w:bCs/>
          <w:sz w:val="28"/>
          <w:szCs w:val="28"/>
        </w:rPr>
        <w:t xml:space="preserve"> – </w:t>
      </w:r>
      <w:r w:rsidRPr="004E55CE">
        <w:rPr>
          <w:bCs/>
          <w:sz w:val="28"/>
          <w:szCs w:val="28"/>
        </w:rPr>
        <w:t>площадь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Павших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борцов,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аллея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Героев,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пропилеи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гигантской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лестницей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Волге.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определённую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систему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объединили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промышленные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районы.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новых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чертах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возрождённого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города-героя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выразился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смысл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народного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подвига».</w:t>
      </w:r>
    </w:p>
    <w:p w14:paraId="6E0DBDA5" w14:textId="77777777" w:rsidR="001F300B" w:rsidRPr="004E55CE" w:rsidRDefault="001F300B" w:rsidP="00FE30D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Разрушенному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почти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дотла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Минску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также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требовалось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обновить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центр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города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районе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площади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Ленина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Ленинского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проспекта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(современные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площадь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проспект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Независимости).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Главную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улицу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спланировали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принципу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проспекта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равновысотными</w:t>
      </w:r>
      <w:proofErr w:type="spellEnd"/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домами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(архитекторы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Михаил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Парусников,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Михаил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Барщ</w:t>
      </w:r>
      <w:proofErr w:type="spellEnd"/>
      <w:r w:rsidRPr="004E55CE">
        <w:rPr>
          <w:bCs/>
          <w:sz w:val="28"/>
          <w:szCs w:val="28"/>
        </w:rPr>
        <w:t>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Михаил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Осмоловский,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Владимир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Король,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Геннадий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Баданов).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Старую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новую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часть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города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объединили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круглой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площадью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обелиском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память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героев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Великой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Отечественной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войны.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Новгород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восстанавливала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бригада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под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руководством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Щусева.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Главная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черта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плана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восстановления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города</w:t>
      </w:r>
      <w:r w:rsidR="00A90A92" w:rsidRPr="004E55CE">
        <w:rPr>
          <w:bCs/>
          <w:sz w:val="28"/>
          <w:szCs w:val="28"/>
        </w:rPr>
        <w:t xml:space="preserve"> – </w:t>
      </w:r>
      <w:r w:rsidRPr="004E55CE">
        <w:rPr>
          <w:bCs/>
          <w:sz w:val="28"/>
          <w:szCs w:val="28"/>
        </w:rPr>
        <w:t>слияние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новой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застройки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древнерусскими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шедеврами.</w:t>
      </w:r>
    </w:p>
    <w:p w14:paraId="20315C41" w14:textId="77777777" w:rsidR="001F300B" w:rsidRPr="004E55CE" w:rsidRDefault="001F300B" w:rsidP="00FE30D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Как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писали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советские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критики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1970-х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годов</w:t>
      </w:r>
      <w:r w:rsidRPr="004E55CE">
        <w:rPr>
          <w:bCs/>
          <w:sz w:val="28"/>
          <w:szCs w:val="28"/>
        </w:rPr>
        <w:t>: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сложном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процессе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выработки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восстановления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городов,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целом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безусловно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положительном,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назревала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менее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опасность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некоторой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мании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грандиозности,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„принявшей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эстафету“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черт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гигантомании,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свойственной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ряду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произведений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довоенной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архитектуры.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Получила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тенденция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излишнему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декоративизму</w:t>
      </w:r>
      <w:proofErr w:type="spellEnd"/>
      <w:r w:rsidRPr="004E55CE">
        <w:rPr>
          <w:bCs/>
          <w:sz w:val="28"/>
          <w:szCs w:val="28"/>
        </w:rPr>
        <w:t>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квалифицированному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позднее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как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украшательство».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Такими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гигантами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оказались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московские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высотки,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самой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удачной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признавали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здание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МГУ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(1949</w:t>
      </w:r>
      <w:r w:rsidR="00A90A92" w:rsidRPr="004E55CE">
        <w:rPr>
          <w:bCs/>
          <w:sz w:val="28"/>
          <w:szCs w:val="28"/>
        </w:rPr>
        <w:t xml:space="preserve"> –</w:t>
      </w:r>
      <w:r w:rsidRPr="004E55CE">
        <w:rPr>
          <w:bCs/>
          <w:sz w:val="28"/>
          <w:szCs w:val="28"/>
        </w:rPr>
        <w:t>1953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гг.,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Борис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Иофан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(смещён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должности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главного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архитектора),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Лев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Руднев,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Сергей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Чернышёв</w:t>
      </w:r>
      <w:proofErr w:type="spellEnd"/>
      <w:r w:rsidRPr="004E55CE">
        <w:rPr>
          <w:bCs/>
          <w:sz w:val="28"/>
          <w:szCs w:val="28"/>
        </w:rPr>
        <w:t>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Павел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Абросимов,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Александр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Хряков,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Насонов.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Скульптурное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оформление</w:t>
      </w:r>
      <w:r w:rsidR="00A90A92" w:rsidRPr="004E55CE">
        <w:rPr>
          <w:bCs/>
          <w:sz w:val="28"/>
          <w:szCs w:val="28"/>
        </w:rPr>
        <w:t xml:space="preserve"> </w:t>
      </w:r>
      <w:r w:rsidR="004E55CE" w:rsidRPr="004E55CE">
        <w:rPr>
          <w:bCs/>
          <w:sz w:val="28"/>
          <w:szCs w:val="28"/>
        </w:rPr>
        <w:t>фасадов –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работы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мастерской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Мухиной).</w:t>
      </w:r>
    </w:p>
    <w:p w14:paraId="20ACE017" w14:textId="77777777" w:rsidR="001F300B" w:rsidRPr="004E55CE" w:rsidRDefault="001F300B" w:rsidP="00FE30D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Одной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главных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проблем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оставалась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проблема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обычного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жилья,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усугублённая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разрушениями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войны.</w:t>
      </w:r>
      <w:r w:rsidR="00A90A92" w:rsidRPr="004E55CE">
        <w:rPr>
          <w:bCs/>
          <w:sz w:val="28"/>
          <w:szCs w:val="28"/>
        </w:rPr>
        <w:t xml:space="preserve"> </w:t>
      </w:r>
    </w:p>
    <w:p w14:paraId="231D87DB" w14:textId="77777777" w:rsidR="001F300B" w:rsidRPr="004E55CE" w:rsidRDefault="001F300B" w:rsidP="00FE30D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1950-е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гг.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развёртывается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массовое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жилищное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строительство</w:t>
      </w:r>
      <w:r w:rsidRPr="004E55CE">
        <w:rPr>
          <w:bCs/>
          <w:sz w:val="28"/>
          <w:szCs w:val="28"/>
        </w:rPr>
        <w:t>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Однако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сначала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строительство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развивается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как</w:t>
      </w:r>
      <w:r w:rsidR="00A90A92" w:rsidRPr="004E55CE">
        <w:rPr>
          <w:bCs/>
          <w:sz w:val="28"/>
          <w:szCs w:val="28"/>
        </w:rPr>
        <w:t xml:space="preserve"> </w:t>
      </w:r>
      <w:r w:rsidR="004E55CE" w:rsidRPr="004E55CE">
        <w:rPr>
          <w:bCs/>
          <w:sz w:val="28"/>
          <w:szCs w:val="28"/>
        </w:rPr>
        <w:t>малоэтажное –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из-за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отсутствия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необходимой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производственно-технической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базы.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Начинаются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эксперименты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поквартальной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застройкой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Москвы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(район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Песчаных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улиц,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Зиновий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Розенфельд,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Сергеев).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Позже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этот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опыт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использован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других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городах.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Многоэтажное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строительство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началось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Челябинске,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Перми,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Куйбышеве.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Начинают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появляться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кварталы,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застраиваемые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домами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крупных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бетонных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блоков,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внедряются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индустриальные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методы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строительства,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удешевляют.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Однако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усугублялись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отрицательные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тенденции: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число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входит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отделка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фасада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незавершённостью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дворов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внутриквартальных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пространств.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Последующая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эпоха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активно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осуждала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«фасадный»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принцип</w:t>
      </w:r>
      <w:r w:rsidR="00A90A92" w:rsidRPr="004E55CE">
        <w:rPr>
          <w:bCs/>
          <w:sz w:val="28"/>
          <w:szCs w:val="28"/>
        </w:rPr>
        <w:t xml:space="preserve"> </w:t>
      </w:r>
      <w:r w:rsidR="004E55CE" w:rsidRPr="004E55CE">
        <w:rPr>
          <w:bCs/>
          <w:sz w:val="28"/>
          <w:szCs w:val="28"/>
        </w:rPr>
        <w:t>стиля –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обильное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применение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колоннад,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лепнины,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украшательство.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Конец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роскошному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стилю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положило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постановление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КПСС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Министров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СССР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«Об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устранении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излишеств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проектировании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строительстве»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(4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ноября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1955).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замену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сталинскому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ампиру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после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кончины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вождя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пришла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функциональная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типовая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иными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изменениями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просуществовала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конца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существования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государства.</w:t>
      </w:r>
    </w:p>
    <w:p w14:paraId="3EF1AA8F" w14:textId="77777777" w:rsidR="001F300B" w:rsidRPr="004E55CE" w:rsidRDefault="001F300B" w:rsidP="00FE30D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1955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году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принято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постановление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«Об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устранении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излишеств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проектировании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строительстве»,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положившее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конец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сталинскому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ампиру.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Индустриализация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прежде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всего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коснулась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жилищного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строительства: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необходимо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решить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вопрос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типе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массовой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квартиры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жилого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дома.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Началась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застройка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районов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крупными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массивами.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такому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новому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принципу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построены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районы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Химки-Ховрино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(арх.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Каро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Алабян)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кварталы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юго-запада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Москвы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(архитекторы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Яков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Белопольский,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Евгений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Стамо</w:t>
      </w:r>
      <w:proofErr w:type="spellEnd"/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другие),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район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«Дачное»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Ленинграда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(архитекторы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Валентин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Каменский,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Александр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Жук,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Александр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Мачерет</w:t>
      </w:r>
      <w:proofErr w:type="spellEnd"/>
      <w:r w:rsidRPr="004E55CE">
        <w:rPr>
          <w:bCs/>
          <w:sz w:val="28"/>
          <w:szCs w:val="28"/>
        </w:rPr>
        <w:t>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Николаев),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микрорайоны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кварталы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Минске,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Киеве,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Вильнюсе,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Владивостоке,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Ашхабаде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проч.При</w:t>
      </w:r>
      <w:proofErr w:type="spellEnd"/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типовой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индустриальной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застройке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возрастает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роль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крупных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общественных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сооружений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индивидуальным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лицом,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придают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районам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своеобразие.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Выявить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сформировать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принципы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помогли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конкурсы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новый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проект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Дворца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(1958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1959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годы).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Хотя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проекты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получили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осуществления,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конкурсе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приняли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участие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ведущие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архитекторы.</w:t>
      </w:r>
    </w:p>
    <w:p w14:paraId="58290D29" w14:textId="77777777" w:rsidR="001F300B" w:rsidRPr="004E55CE" w:rsidRDefault="001F300B" w:rsidP="004E55CE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В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1960</w:t>
      </w:r>
      <w:r w:rsidR="00A90A92" w:rsidRPr="004E55CE">
        <w:rPr>
          <w:b/>
          <w:bCs/>
          <w:sz w:val="28"/>
          <w:szCs w:val="28"/>
        </w:rPr>
        <w:t xml:space="preserve"> –</w:t>
      </w:r>
      <w:r w:rsidRPr="004E55CE">
        <w:rPr>
          <w:b/>
          <w:bCs/>
          <w:sz w:val="28"/>
          <w:szCs w:val="28"/>
        </w:rPr>
        <w:t>1970-х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годах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развивался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новый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стиль</w:t>
      </w:r>
      <w:r w:rsidR="00A90A92" w:rsidRPr="004E55CE">
        <w:rPr>
          <w:b/>
          <w:bCs/>
          <w:sz w:val="28"/>
          <w:szCs w:val="28"/>
        </w:rPr>
        <w:t xml:space="preserve"> </w:t>
      </w:r>
      <w:r w:rsidR="004E55CE" w:rsidRPr="004E55CE">
        <w:rPr>
          <w:b/>
          <w:bCs/>
          <w:sz w:val="28"/>
          <w:szCs w:val="28"/>
        </w:rPr>
        <w:t>архитектуры –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простая,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экономная,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на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основе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новой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индустрии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выражающая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возможности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современной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техники</w:t>
      </w:r>
      <w:r w:rsidRPr="004E55CE">
        <w:rPr>
          <w:bCs/>
          <w:sz w:val="28"/>
          <w:szCs w:val="28"/>
        </w:rPr>
        <w:t>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Важные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объекты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этого</w:t>
      </w:r>
      <w:r w:rsidR="00A90A92" w:rsidRPr="004E55CE">
        <w:rPr>
          <w:bCs/>
          <w:sz w:val="28"/>
          <w:szCs w:val="28"/>
        </w:rPr>
        <w:t xml:space="preserve"> </w:t>
      </w:r>
      <w:r w:rsidR="004E55CE" w:rsidRPr="004E55CE">
        <w:rPr>
          <w:bCs/>
          <w:sz w:val="28"/>
          <w:szCs w:val="28"/>
        </w:rPr>
        <w:t>периода –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Проспект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Калинина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(1964-69,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Посохин).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же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Мндоянцем,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Свирским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инженерами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Кузьминым,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Ю.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Рацкевичем</w:t>
      </w:r>
      <w:proofErr w:type="spellEnd"/>
      <w:r w:rsidRPr="004E55CE">
        <w:rPr>
          <w:bCs/>
          <w:sz w:val="28"/>
          <w:szCs w:val="28"/>
        </w:rPr>
        <w:t>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Школьниковым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проч.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построил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трёхконечное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Здание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СЭВ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(1963</w:t>
      </w:r>
      <w:r w:rsidR="00A90A92" w:rsidRPr="004E55CE">
        <w:rPr>
          <w:bCs/>
          <w:sz w:val="28"/>
          <w:szCs w:val="28"/>
        </w:rPr>
        <w:t xml:space="preserve"> –</w:t>
      </w:r>
      <w:r w:rsidRPr="004E55CE">
        <w:rPr>
          <w:bCs/>
          <w:sz w:val="28"/>
          <w:szCs w:val="28"/>
        </w:rPr>
        <w:t>1970),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считалось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«одним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самых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выразительных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сооружений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последнего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времени».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Останкинская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телебашня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(1967)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доказывает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технических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возможностей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эпоху.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типовым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проектам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начали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строиться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станции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метрополитена,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которые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дифферинцируются</w:t>
      </w:r>
      <w:proofErr w:type="spellEnd"/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благодаря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различным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отделочным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материалам.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Среди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примеров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жилых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комплексов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можно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назвать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застройку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экспериментального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жилого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района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Северное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Чертаново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Москве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(1975</w:t>
      </w:r>
      <w:r w:rsidR="00A90A92" w:rsidRPr="004E55CE">
        <w:rPr>
          <w:bCs/>
          <w:sz w:val="28"/>
          <w:szCs w:val="28"/>
        </w:rPr>
        <w:t xml:space="preserve"> –</w:t>
      </w:r>
      <w:r w:rsidRPr="004E55CE">
        <w:rPr>
          <w:bCs/>
          <w:sz w:val="28"/>
          <w:szCs w:val="28"/>
        </w:rPr>
        <w:t>1982,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инженер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Леонид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Дюбек</w:t>
      </w:r>
      <w:proofErr w:type="spellEnd"/>
      <w:r w:rsidRPr="004E55CE">
        <w:rPr>
          <w:bCs/>
          <w:sz w:val="28"/>
          <w:szCs w:val="28"/>
        </w:rPr>
        <w:t>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руководитель: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Посохина,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арх.: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Шапиро,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Ю.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Иванов,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Малярчук,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Логинов,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Мисожников</w:t>
      </w:r>
      <w:proofErr w:type="spellEnd"/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др.),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который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одной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стороны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несёт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себе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черты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брутализма,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другой,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отвечает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основным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критериям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модернизма.</w:t>
      </w:r>
      <w:r w:rsidR="00BA211C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Олимпиаде-80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Москве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построено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большое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количество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минималистичных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зданий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(смотри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Олимпийские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сооружения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Москвы).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Также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1980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году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завершено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строительство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Музея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АЗЛК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(1980,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Ю.А.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Регентов),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своему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декору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стоит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стыке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футуризма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модернизма.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Здание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имеет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площадь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1337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общей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площади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участка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0,55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отделке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использованы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модные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материалы: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стекло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алюминий,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которые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должны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подчеркнуть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современные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тенденции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АЗЛК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технический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прогресс.</w:t>
      </w:r>
    </w:p>
    <w:p w14:paraId="39EAB63C" w14:textId="77777777" w:rsidR="001F300B" w:rsidRPr="004E55CE" w:rsidRDefault="001F300B" w:rsidP="004E55CE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Национальная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союзных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республик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развивается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же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принципам,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акцентирует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своеобразие,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благодаря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трактовке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отдельных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деталей,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декоративным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свойствам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материала,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прочему.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Дворец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искусств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Ташкенте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(1965,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Ю.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Халдеев,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Березин,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Сутягин,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Шуваев)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соединяет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простые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формы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красочную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фресковую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живопись.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Форма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здания</w:t>
      </w:r>
      <w:r w:rsidR="00A90A92" w:rsidRPr="004E55CE">
        <w:rPr>
          <w:bCs/>
          <w:sz w:val="28"/>
          <w:szCs w:val="28"/>
        </w:rPr>
        <w:t xml:space="preserve"> </w:t>
      </w:r>
      <w:r w:rsidR="004E55CE" w:rsidRPr="004E55CE">
        <w:rPr>
          <w:bCs/>
          <w:sz w:val="28"/>
          <w:szCs w:val="28"/>
        </w:rPr>
        <w:t>оригинальна –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оно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напоминает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горизонтальную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каннелюированную</w:t>
      </w:r>
      <w:proofErr w:type="spellEnd"/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колонную.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фасаде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Управление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Каракумстроя</w:t>
      </w:r>
      <w:proofErr w:type="spellEnd"/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Ашхабаде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(1967,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Ахмедов,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Алиев,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скульпторы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Лемпорт</w:t>
      </w:r>
      <w:proofErr w:type="spellEnd"/>
      <w:r w:rsidRPr="004E55CE">
        <w:rPr>
          <w:bCs/>
          <w:sz w:val="28"/>
          <w:szCs w:val="28"/>
        </w:rPr>
        <w:t>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Н.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Силис</w:t>
      </w:r>
      <w:proofErr w:type="spellEnd"/>
      <w:r w:rsidRPr="004E55CE">
        <w:rPr>
          <w:bCs/>
          <w:sz w:val="28"/>
          <w:szCs w:val="28"/>
        </w:rPr>
        <w:t>)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вплетён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национальный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орнамент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условные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скульптурные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изображения.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Этот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синтез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включает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национальные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традиции.</w:t>
      </w:r>
    </w:p>
    <w:p w14:paraId="7C5DFB8D" w14:textId="77777777" w:rsidR="001F300B" w:rsidRPr="004E55CE" w:rsidRDefault="001F300B" w:rsidP="004E55CE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Стиль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времени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эволюционирует.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отходит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рационализма,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преодолевает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сухость,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присущую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раннему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этапу,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затем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выдвигает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новую</w:t>
      </w:r>
      <w:r w:rsidR="00A90A92" w:rsidRPr="004E55CE">
        <w:rPr>
          <w:bCs/>
          <w:sz w:val="28"/>
          <w:szCs w:val="28"/>
        </w:rPr>
        <w:t xml:space="preserve"> </w:t>
      </w:r>
      <w:r w:rsidR="004E55CE" w:rsidRPr="004E55CE">
        <w:rPr>
          <w:bCs/>
          <w:sz w:val="28"/>
          <w:szCs w:val="28"/>
        </w:rPr>
        <w:t>проблему –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соответствие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органическим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формам.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Пример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решения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этих</w:t>
      </w:r>
      <w:r w:rsidR="00A90A92" w:rsidRPr="004E55CE">
        <w:rPr>
          <w:bCs/>
          <w:sz w:val="28"/>
          <w:szCs w:val="28"/>
        </w:rPr>
        <w:t xml:space="preserve"> </w:t>
      </w:r>
      <w:r w:rsidR="004E55CE" w:rsidRPr="004E55CE">
        <w:rPr>
          <w:bCs/>
          <w:sz w:val="28"/>
          <w:szCs w:val="28"/>
        </w:rPr>
        <w:t>вопросов –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Дворец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художественных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выставок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Вильнюсе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(1967,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proofErr w:type="spellStart"/>
      <w:r w:rsidRPr="004E55CE">
        <w:rPr>
          <w:bCs/>
          <w:sz w:val="28"/>
          <w:szCs w:val="28"/>
        </w:rPr>
        <w:t>Чеканаускас</w:t>
      </w:r>
      <w:proofErr w:type="spellEnd"/>
      <w:r w:rsidRPr="004E55CE">
        <w:rPr>
          <w:bCs/>
          <w:sz w:val="28"/>
          <w:szCs w:val="28"/>
        </w:rPr>
        <w:t>),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Павильон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СССР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Международной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выставке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Осаке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(1967-68,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Посохин,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Свирский).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Появляется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тяготение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кривым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линиям,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перетеканию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форм,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сохранении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достигнутой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ранее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строгости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целесообразности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архитектурных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сооружений.</w:t>
      </w:r>
    </w:p>
    <w:p w14:paraId="3C8855AC" w14:textId="77777777" w:rsidR="004E55CE" w:rsidRPr="004E55CE" w:rsidRDefault="001F300B" w:rsidP="004E55CE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="004E55CE" w:rsidRPr="004E55CE">
        <w:rPr>
          <w:b/>
          <w:sz w:val="28"/>
          <w:szCs w:val="28"/>
        </w:rPr>
        <w:t xml:space="preserve">5. </w:t>
      </w:r>
      <w:r w:rsidRPr="004E55CE">
        <w:rPr>
          <w:sz w:val="28"/>
          <w:szCs w:val="28"/>
        </w:rPr>
        <w:t>Напишите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Эссе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тему: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«К</w:t>
      </w:r>
      <w:r w:rsidRPr="004E55CE">
        <w:rPr>
          <w:bCs/>
          <w:sz w:val="28"/>
          <w:szCs w:val="28"/>
        </w:rPr>
        <w:t>ультурное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народов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Союза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русская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культура»</w:t>
      </w:r>
    </w:p>
    <w:p w14:paraId="554B6E4A" w14:textId="77777777" w:rsidR="001F300B" w:rsidRPr="004E55CE" w:rsidRDefault="001F300B" w:rsidP="004E55CE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E55CE">
        <w:rPr>
          <w:i/>
          <w:iCs/>
          <w:sz w:val="28"/>
          <w:szCs w:val="28"/>
        </w:rPr>
        <w:t>Форма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контроля: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устный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опрос,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заполнение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таблицы,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эссе,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исторический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кроссворд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по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теме.</w:t>
      </w:r>
    </w:p>
    <w:p w14:paraId="49D2FFAC" w14:textId="77777777" w:rsidR="001F300B" w:rsidRPr="004E55CE" w:rsidRDefault="004E55CE" w:rsidP="00BA211C">
      <w:pPr>
        <w:pStyle w:val="1"/>
        <w:rPr>
          <w:b/>
          <w:bCs/>
          <w:sz w:val="28"/>
          <w:szCs w:val="28"/>
          <w:u w:val="single"/>
        </w:rPr>
      </w:pPr>
      <w:bookmarkStart w:id="7" w:name="_Hlk125313982"/>
      <w:bookmarkStart w:id="8" w:name="_Toc170919651"/>
      <w:r w:rsidRPr="00BA211C">
        <w:rPr>
          <w:b/>
          <w:bCs/>
          <w:sz w:val="28"/>
          <w:szCs w:val="28"/>
        </w:rPr>
        <w:t>Практическое</w:t>
      </w:r>
      <w:r w:rsidR="00A90A92" w:rsidRPr="00BA211C">
        <w:rPr>
          <w:b/>
          <w:bCs/>
          <w:sz w:val="28"/>
          <w:szCs w:val="28"/>
        </w:rPr>
        <w:t xml:space="preserve"> </w:t>
      </w:r>
      <w:r w:rsidRPr="00BA211C">
        <w:rPr>
          <w:b/>
          <w:bCs/>
          <w:sz w:val="28"/>
          <w:szCs w:val="28"/>
        </w:rPr>
        <w:t>занятие</w:t>
      </w:r>
      <w:r w:rsidR="00A90A92" w:rsidRPr="00BA211C">
        <w:rPr>
          <w:b/>
          <w:bCs/>
          <w:sz w:val="28"/>
          <w:szCs w:val="28"/>
        </w:rPr>
        <w:t xml:space="preserve"> </w:t>
      </w:r>
      <w:r w:rsidR="001F300B" w:rsidRPr="00BA211C">
        <w:rPr>
          <w:b/>
          <w:bCs/>
          <w:sz w:val="28"/>
          <w:szCs w:val="28"/>
        </w:rPr>
        <w:t>№2</w:t>
      </w:r>
      <w:r w:rsidRPr="00BA211C">
        <w:rPr>
          <w:b/>
          <w:bCs/>
          <w:sz w:val="28"/>
          <w:szCs w:val="28"/>
        </w:rPr>
        <w:t>.</w:t>
      </w:r>
      <w:r w:rsidRPr="004E55CE">
        <w:rPr>
          <w:b/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 xml:space="preserve">Перестройка в СССР. (1981-1991 </w:t>
      </w:r>
      <w:proofErr w:type="spellStart"/>
      <w:r w:rsidRPr="00BA211C">
        <w:rPr>
          <w:bCs/>
          <w:sz w:val="28"/>
          <w:szCs w:val="28"/>
        </w:rPr>
        <w:t>г.г</w:t>
      </w:r>
      <w:proofErr w:type="spellEnd"/>
      <w:r w:rsidRPr="00BA211C">
        <w:rPr>
          <w:bCs/>
          <w:sz w:val="28"/>
          <w:szCs w:val="28"/>
        </w:rPr>
        <w:t>.). Изменения в сфере экономики и общественной жизни в годы перестройки</w:t>
      </w:r>
      <w:bookmarkEnd w:id="8"/>
    </w:p>
    <w:p w14:paraId="3EA74DD0" w14:textId="77777777" w:rsidR="001F300B" w:rsidRPr="004E55CE" w:rsidRDefault="001F300B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336106B8" w14:textId="77777777" w:rsidR="001F300B" w:rsidRPr="004E55CE" w:rsidRDefault="001F300B" w:rsidP="00BA211C">
      <w:pPr>
        <w:ind w:firstLine="709"/>
        <w:jc w:val="both"/>
        <w:rPr>
          <w:b/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Раздел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2.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Внутренняя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политика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государственной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власти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в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СССР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к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началу</w:t>
      </w:r>
      <w:r w:rsidR="00A90A92" w:rsidRPr="00BA211C">
        <w:rPr>
          <w:bCs/>
          <w:sz w:val="28"/>
          <w:szCs w:val="28"/>
        </w:rPr>
        <w:t xml:space="preserve"> </w:t>
      </w:r>
      <w:r w:rsidR="00BA211C" w:rsidRPr="00BA211C">
        <w:rPr>
          <w:bCs/>
          <w:sz w:val="28"/>
          <w:szCs w:val="28"/>
        </w:rPr>
        <w:t>1980-х гг.</w:t>
      </w:r>
    </w:p>
    <w:p w14:paraId="2C4B98BC" w14:textId="77777777" w:rsidR="001F300B" w:rsidRPr="004E55CE" w:rsidRDefault="001F300B" w:rsidP="00BA211C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Цели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занятия:</w:t>
      </w:r>
      <w:r w:rsidR="00A90A92" w:rsidRPr="004E55CE">
        <w:rPr>
          <w:b/>
          <w:sz w:val="28"/>
          <w:szCs w:val="28"/>
        </w:rPr>
        <w:t xml:space="preserve"> </w:t>
      </w:r>
    </w:p>
    <w:p w14:paraId="6B2F409B" w14:textId="77777777" w:rsidR="001F300B" w:rsidRPr="00BA211C" w:rsidRDefault="001F300B" w:rsidP="00FB1D67">
      <w:pPr>
        <w:pStyle w:val="afc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A211C">
        <w:rPr>
          <w:sz w:val="28"/>
          <w:szCs w:val="28"/>
        </w:rPr>
        <w:t>и</w:t>
      </w:r>
      <w:r w:rsidRPr="00BA211C">
        <w:rPr>
          <w:bCs/>
          <w:sz w:val="28"/>
          <w:szCs w:val="28"/>
        </w:rPr>
        <w:t>зучение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материала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по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теме;</w:t>
      </w:r>
    </w:p>
    <w:p w14:paraId="0ECE721F" w14:textId="77777777" w:rsidR="001F300B" w:rsidRPr="00BA211C" w:rsidRDefault="001F300B" w:rsidP="00FB1D67">
      <w:pPr>
        <w:pStyle w:val="afc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/>
          <w:bCs/>
          <w:sz w:val="28"/>
          <w:szCs w:val="28"/>
        </w:rPr>
      </w:pPr>
      <w:r w:rsidRPr="00BA211C">
        <w:rPr>
          <w:sz w:val="28"/>
          <w:szCs w:val="28"/>
        </w:rPr>
        <w:t>формирование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представления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об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и</w:t>
      </w:r>
      <w:r w:rsidRPr="00BA211C">
        <w:rPr>
          <w:bCs/>
          <w:sz w:val="28"/>
          <w:szCs w:val="28"/>
        </w:rPr>
        <w:t>зменения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в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сфере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экономики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и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общественной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жизни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в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годы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перестройки.</w:t>
      </w:r>
    </w:p>
    <w:p w14:paraId="20FCD3D3" w14:textId="77777777" w:rsidR="001F300B" w:rsidRPr="00BA211C" w:rsidRDefault="001F300B" w:rsidP="00FB1D67">
      <w:pPr>
        <w:pStyle w:val="afc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A211C">
        <w:rPr>
          <w:bCs/>
          <w:sz w:val="28"/>
          <w:szCs w:val="28"/>
        </w:rPr>
        <w:t>приобретение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навыков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sz w:val="28"/>
          <w:szCs w:val="28"/>
        </w:rPr>
        <w:t>работы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с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историческими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источниками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и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исторической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картой.</w:t>
      </w:r>
    </w:p>
    <w:p w14:paraId="1E5700D9" w14:textId="77777777" w:rsidR="001F300B" w:rsidRPr="004E55CE" w:rsidRDefault="001F300B" w:rsidP="00BA211C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Обеспечение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занятия:</w:t>
      </w:r>
    </w:p>
    <w:p w14:paraId="0AC84B58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работы.</w:t>
      </w:r>
    </w:p>
    <w:p w14:paraId="40FF1F86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источники.</w:t>
      </w:r>
    </w:p>
    <w:p w14:paraId="16692622" w14:textId="77777777" w:rsidR="001F300B" w:rsidRPr="004E55CE" w:rsidRDefault="001F300B" w:rsidP="00BA211C">
      <w:pPr>
        <w:widowControl w:val="0"/>
        <w:autoSpaceDE w:val="0"/>
        <w:ind w:firstLine="709"/>
        <w:jc w:val="both"/>
        <w:rPr>
          <w:sz w:val="28"/>
          <w:szCs w:val="28"/>
          <w:highlight w:val="yellow"/>
        </w:rPr>
      </w:pPr>
    </w:p>
    <w:p w14:paraId="5AE8A0A5" w14:textId="77777777" w:rsidR="001F300B" w:rsidRPr="004E55CE" w:rsidRDefault="001F300B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Основная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литература:</w:t>
      </w:r>
    </w:p>
    <w:bookmarkEnd w:id="5"/>
    <w:bookmarkEnd w:id="7"/>
    <w:p w14:paraId="2967BFEC" w14:textId="77777777" w:rsidR="00BA211C" w:rsidRPr="004E55CE" w:rsidRDefault="00BA211C" w:rsidP="00BA211C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 xml:space="preserve">1. Артемов В. В. История: учебник для студ. учреждений сред. проф. образования / В. В. Артемов, Ю. Н. </w:t>
      </w:r>
      <w:proofErr w:type="spellStart"/>
      <w:r w:rsidRPr="004E55CE">
        <w:rPr>
          <w:kern w:val="22"/>
          <w:sz w:val="28"/>
          <w:szCs w:val="28"/>
          <w:lang w:eastAsia="ru-RU"/>
        </w:rPr>
        <w:t>Лубченков</w:t>
      </w:r>
      <w:proofErr w:type="spellEnd"/>
      <w:r w:rsidRPr="004E55CE">
        <w:rPr>
          <w:kern w:val="22"/>
          <w:sz w:val="28"/>
          <w:szCs w:val="28"/>
          <w:lang w:eastAsia="ru-RU"/>
        </w:rPr>
        <w:t xml:space="preserve">. – 21-е изд., стер. – М.: ИЦ «Академия», 2021. – 448 с. – </w:t>
      </w:r>
      <w:r w:rsidRPr="004E55CE">
        <w:rPr>
          <w:kern w:val="22"/>
          <w:sz w:val="28"/>
          <w:szCs w:val="28"/>
          <w:lang w:val="en-US" w:eastAsia="ru-RU"/>
        </w:rPr>
        <w:t>ISBN</w:t>
      </w:r>
      <w:r w:rsidRPr="004E55CE">
        <w:rPr>
          <w:kern w:val="22"/>
          <w:sz w:val="28"/>
          <w:szCs w:val="28"/>
          <w:lang w:eastAsia="ru-RU"/>
        </w:rPr>
        <w:t xml:space="preserve"> 978-5-0054-0330-8. – Текст : электронный // ЭБС «Академия»: [сайт].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val="en-US" w:eastAsia="ru-RU"/>
        </w:rPr>
        <w:t>URL</w:t>
      </w:r>
      <w:r w:rsidRPr="004E55CE">
        <w:rPr>
          <w:kern w:val="22"/>
          <w:sz w:val="28"/>
          <w:szCs w:val="28"/>
          <w:lang w:eastAsia="ru-RU"/>
        </w:rPr>
        <w:t xml:space="preserve">: </w:t>
      </w:r>
      <w:hyperlink r:id="rId23" w:history="1">
        <w:r w:rsidRPr="004E55CE">
          <w:rPr>
            <w:rStyle w:val="a4"/>
            <w:kern w:val="22"/>
            <w:sz w:val="28"/>
            <w:szCs w:val="28"/>
            <w:lang w:eastAsia="ru-RU"/>
          </w:rPr>
          <w:t>https://www.academia-moscow.ru/reader/?id=553669</w:t>
        </w:r>
      </w:hyperlink>
      <w:r w:rsidRPr="004E55CE">
        <w:rPr>
          <w:kern w:val="22"/>
          <w:sz w:val="28"/>
          <w:szCs w:val="28"/>
          <w:lang w:eastAsia="ru-RU"/>
        </w:rPr>
        <w:t xml:space="preserve"> </w:t>
      </w:r>
    </w:p>
    <w:p w14:paraId="0C3A7C61" w14:textId="77777777" w:rsidR="00BA211C" w:rsidRPr="004E55CE" w:rsidRDefault="00BA211C" w:rsidP="00BA211C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2. Касьянов, В. В. История: учебное пособие / В. В. Касьянов, П. С. Самыгин, С. И. Самыгин. – 2-е изд., испр</w:t>
      </w:r>
      <w:proofErr w:type="gramStart"/>
      <w:r w:rsidRPr="004E55CE">
        <w:rPr>
          <w:iCs/>
          <w:sz w:val="28"/>
          <w:szCs w:val="28"/>
          <w:lang w:eastAsia="ru-RU"/>
        </w:rPr>
        <w:t>.</w:t>
      </w:r>
      <w:proofErr w:type="gramEnd"/>
      <w:r w:rsidRPr="004E55CE">
        <w:rPr>
          <w:iCs/>
          <w:sz w:val="28"/>
          <w:szCs w:val="28"/>
          <w:lang w:eastAsia="ru-RU"/>
        </w:rPr>
        <w:t xml:space="preserve"> и доп. – М.: НИЦ ИНФРА-М, 2020. </w:t>
      </w:r>
      <w:r w:rsidRPr="004E55CE">
        <w:rPr>
          <w:bCs/>
          <w:sz w:val="28"/>
          <w:szCs w:val="28"/>
        </w:rPr>
        <w:t>–</w:t>
      </w:r>
      <w:r w:rsidRPr="004E55CE">
        <w:rPr>
          <w:iCs/>
          <w:sz w:val="28"/>
          <w:szCs w:val="28"/>
          <w:lang w:eastAsia="ru-RU"/>
        </w:rPr>
        <w:t xml:space="preserve"> 528 с. </w:t>
      </w:r>
      <w:r w:rsidRPr="004E55CE">
        <w:rPr>
          <w:bCs/>
          <w:sz w:val="28"/>
          <w:szCs w:val="28"/>
        </w:rPr>
        <w:t>–</w:t>
      </w:r>
      <w:r w:rsidRPr="004E55CE">
        <w:rPr>
          <w:iCs/>
          <w:sz w:val="28"/>
          <w:szCs w:val="28"/>
          <w:lang w:eastAsia="ru-RU"/>
        </w:rPr>
        <w:t xml:space="preserve"> (Среднее профессиональное образование). </w:t>
      </w:r>
    </w:p>
    <w:p w14:paraId="3AC25F31" w14:textId="77777777" w:rsidR="00BA211C" w:rsidRPr="004E55CE" w:rsidRDefault="00BA211C" w:rsidP="00BA211C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 xml:space="preserve">3. Мединский, В. Р. История. История России. 1914 –1945 годы. 10 класс. Базовый уровень : учебник / В. Р. Мединский, А. В. Торкунов.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Москва : Просвещение, 2023.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449 с. – ISBN 978-5-09-109827-3.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Текст : электронный.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URL: </w:t>
      </w:r>
      <w:hyperlink r:id="rId24" w:history="1">
        <w:r w:rsidRPr="004E55CE">
          <w:rPr>
            <w:rStyle w:val="a4"/>
            <w:kern w:val="22"/>
            <w:sz w:val="28"/>
            <w:szCs w:val="28"/>
            <w:lang w:eastAsia="ru-RU"/>
          </w:rPr>
          <w:t>https://znanium.ru/catalog/product/2104822</w:t>
        </w:r>
      </w:hyperlink>
      <w:r w:rsidRPr="004E55CE">
        <w:rPr>
          <w:kern w:val="22"/>
          <w:sz w:val="28"/>
          <w:szCs w:val="28"/>
          <w:lang w:eastAsia="ru-RU"/>
        </w:rPr>
        <w:t xml:space="preserve"> (дата обращения: 25.04.2024). – Режим доступа: по подписке.</w:t>
      </w:r>
    </w:p>
    <w:p w14:paraId="4DCABF5B" w14:textId="77777777" w:rsidR="001F300B" w:rsidRPr="004E55CE" w:rsidRDefault="001F300B" w:rsidP="00F86D7F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761BD6C1" w14:textId="77777777" w:rsidR="001F300B" w:rsidRPr="00BA211C" w:rsidRDefault="001F300B" w:rsidP="00BA211C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="00BA211C">
        <w:rPr>
          <w:b/>
          <w:sz w:val="28"/>
          <w:szCs w:val="28"/>
        </w:rPr>
        <w:t xml:space="preserve">1. </w:t>
      </w:r>
      <w:r w:rsidRPr="00BA211C">
        <w:rPr>
          <w:sz w:val="28"/>
          <w:szCs w:val="28"/>
        </w:rPr>
        <w:t>Работа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с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терминологическим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словарем</w:t>
      </w:r>
    </w:p>
    <w:p w14:paraId="250A9C02" w14:textId="77777777" w:rsidR="001F300B" w:rsidRPr="004E55CE" w:rsidRDefault="001F300B" w:rsidP="00BA211C">
      <w:pPr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Термины: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Перестройка,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ускорение,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гласность,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демократия,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</w:rPr>
        <w:t>приватизация,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  <w:lang w:eastAsia="ru-RU"/>
        </w:rPr>
        <w:t>госприёмка,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антиалкогольная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кампания,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кооперация,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индивидуальная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деятельность,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«500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дней»,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стратегия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ускорения,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коммерческий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банк,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конверсия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оборонных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предприятий.</w:t>
      </w:r>
    </w:p>
    <w:p w14:paraId="230FAFCD" w14:textId="77777777" w:rsidR="00BA211C" w:rsidRPr="004E55CE" w:rsidRDefault="00BA211C" w:rsidP="00F86D7F">
      <w:pPr>
        <w:tabs>
          <w:tab w:val="left" w:pos="0"/>
        </w:tabs>
        <w:jc w:val="both"/>
        <w:rPr>
          <w:b/>
          <w:sz w:val="28"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A211C" w:rsidRPr="004E55CE" w14:paraId="1B450075" w14:textId="77777777" w:rsidTr="00015C8A">
        <w:tc>
          <w:tcPr>
            <w:tcW w:w="9638" w:type="dxa"/>
            <w:tcBorders>
              <w:bottom w:val="single" w:sz="4" w:space="0" w:color="auto"/>
            </w:tcBorders>
          </w:tcPr>
          <w:p w14:paraId="2BD8125B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A211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Перестройка </w:t>
            </w:r>
            <w:r w:rsidRPr="004E55CE">
              <w:rPr>
                <w:rFonts w:ascii="Times New Roman" w:hAnsi="Times New Roman"/>
                <w:b/>
                <w:bCs/>
                <w:sz w:val="28"/>
                <w:szCs w:val="28"/>
              </w:rPr>
              <w:t>–</w:t>
            </w:r>
          </w:p>
        </w:tc>
      </w:tr>
      <w:tr w:rsidR="00BA211C" w:rsidRPr="004E55CE" w14:paraId="4D1132DD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12F4259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4F2D20BD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7D91CA8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6FB1076C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14DC5FC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У</w:t>
            </w:r>
            <w:r w:rsidRPr="00BA211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скорение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– </w:t>
            </w:r>
          </w:p>
        </w:tc>
      </w:tr>
      <w:tr w:rsidR="00BA211C" w:rsidRPr="004E55CE" w14:paraId="6306F89C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576A0E2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455F3E4C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D7C51EA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15A7AE8A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1E5BD9A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</w:t>
            </w:r>
            <w:r w:rsidRPr="00BA211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ласность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– </w:t>
            </w:r>
          </w:p>
        </w:tc>
      </w:tr>
      <w:tr w:rsidR="00BA211C" w:rsidRPr="004E55CE" w14:paraId="0AE47509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CDFA5B2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069BF7C5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96A85CD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5ED302D6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87D026E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</w:t>
            </w:r>
            <w:r w:rsidRPr="00BA211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емократия </w:t>
            </w:r>
            <w:r w:rsidRPr="004E55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– </w:t>
            </w:r>
          </w:p>
        </w:tc>
      </w:tr>
      <w:tr w:rsidR="00BA211C" w:rsidRPr="004E55CE" w14:paraId="6193BEBF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020B384" w14:textId="77777777" w:rsidR="00BA211C" w:rsidRPr="004E55CE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136E253A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C097F86" w14:textId="77777777" w:rsidR="00BA211C" w:rsidRPr="00015C8A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4FC70849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396EB21" w14:textId="77777777" w:rsidR="00BA211C" w:rsidRPr="00015C8A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15C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Приватизация – </w:t>
            </w:r>
          </w:p>
        </w:tc>
      </w:tr>
      <w:tr w:rsidR="00BA211C" w:rsidRPr="004E55CE" w14:paraId="073301BC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195B44F" w14:textId="77777777" w:rsidR="00BA211C" w:rsidRPr="00015C8A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1905BCAC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AD64444" w14:textId="77777777" w:rsidR="00BA211C" w:rsidRPr="00015C8A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54D86FBE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C23CF68" w14:textId="77777777" w:rsidR="00BA211C" w:rsidRPr="00015C8A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15C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Госприёмка – </w:t>
            </w:r>
          </w:p>
        </w:tc>
      </w:tr>
      <w:tr w:rsidR="00BA211C" w:rsidRPr="004E55CE" w14:paraId="56D9C2F4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E43B740" w14:textId="77777777" w:rsidR="00BA211C" w:rsidRPr="00015C8A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A211C" w:rsidRPr="004E55CE" w14:paraId="0563CFF6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B18E706" w14:textId="77777777" w:rsidR="00BA211C" w:rsidRPr="00015C8A" w:rsidRDefault="00BA211C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35AD70E6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12DD0BB" w14:textId="77777777" w:rsidR="00015C8A" w:rsidRPr="00015C8A" w:rsidRDefault="00015C8A" w:rsidP="00015C8A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15C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Антиалкогольная кампания</w:t>
            </w:r>
          </w:p>
        </w:tc>
      </w:tr>
      <w:tr w:rsidR="00015C8A" w:rsidRPr="004E55CE" w14:paraId="3F60B1B2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9D0EEA9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0A11D7E3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B8DCD81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64AED4A3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993C30E" w14:textId="77777777" w:rsidR="00015C8A" w:rsidRPr="00015C8A" w:rsidRDefault="00015C8A" w:rsidP="00015C8A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15C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Кооперация</w:t>
            </w:r>
          </w:p>
        </w:tc>
      </w:tr>
      <w:tr w:rsidR="00015C8A" w:rsidRPr="004E55CE" w14:paraId="504D3752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2206847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463DD1F4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D50223A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09ADA67B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CAC5109" w14:textId="77777777" w:rsidR="00015C8A" w:rsidRPr="00015C8A" w:rsidRDefault="00015C8A" w:rsidP="00015C8A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15C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Индивидуальная трудовая деятельность</w:t>
            </w:r>
          </w:p>
        </w:tc>
      </w:tr>
      <w:tr w:rsidR="00015C8A" w:rsidRPr="004E55CE" w14:paraId="3CA11791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5D878D9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4766CBEC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B11DD63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0C4E381D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DA9F5F9" w14:textId="77777777" w:rsidR="00015C8A" w:rsidRPr="00015C8A" w:rsidRDefault="00015C8A" w:rsidP="00015C8A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15C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Программа «500 Дней»</w:t>
            </w:r>
          </w:p>
        </w:tc>
      </w:tr>
      <w:tr w:rsidR="00015C8A" w:rsidRPr="004E55CE" w14:paraId="27E862DA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FCB5E2B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3C8117D8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92506C3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27FB5D15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F7C8B5E" w14:textId="77777777" w:rsidR="00015C8A" w:rsidRPr="00015C8A" w:rsidRDefault="00015C8A" w:rsidP="00015C8A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15C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Стратегия ускорения</w:t>
            </w:r>
          </w:p>
        </w:tc>
      </w:tr>
      <w:tr w:rsidR="00015C8A" w:rsidRPr="004E55CE" w14:paraId="27359EA7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12EB07D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543E64CD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F142E3B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4138AA71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8ADDE5E" w14:textId="77777777" w:rsidR="00015C8A" w:rsidRPr="00015C8A" w:rsidRDefault="00015C8A" w:rsidP="00015C8A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15C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Коммерческий Банк</w:t>
            </w:r>
          </w:p>
        </w:tc>
      </w:tr>
      <w:tr w:rsidR="00015C8A" w:rsidRPr="004E55CE" w14:paraId="43D805AB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5EF9947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2B8538FC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15E58E5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4DC9281E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0E7F5B0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15C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Конверсия оборонных предприятий</w:t>
            </w:r>
          </w:p>
        </w:tc>
      </w:tr>
      <w:tr w:rsidR="00015C8A" w:rsidRPr="004E55CE" w14:paraId="74349F58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914F62B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15C8A" w:rsidRPr="004E55CE" w14:paraId="0A31E15C" w14:textId="77777777" w:rsidTr="00015C8A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1D1D700" w14:textId="77777777" w:rsidR="00015C8A" w:rsidRPr="00015C8A" w:rsidRDefault="00015C8A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369F4F67" w14:textId="77777777" w:rsidR="001F300B" w:rsidRPr="004E55CE" w:rsidRDefault="001F300B" w:rsidP="00F86D7F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18B5F91D" w14:textId="77777777" w:rsidR="001F300B" w:rsidRPr="00015C8A" w:rsidRDefault="001F300B" w:rsidP="00015C8A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="00015C8A">
        <w:rPr>
          <w:b/>
          <w:sz w:val="28"/>
          <w:szCs w:val="28"/>
        </w:rPr>
        <w:t xml:space="preserve">2. </w:t>
      </w:r>
      <w:r w:rsidRPr="00015C8A">
        <w:rPr>
          <w:sz w:val="28"/>
          <w:szCs w:val="28"/>
        </w:rPr>
        <w:t>Ответьте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на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вопросы:</w:t>
      </w:r>
    </w:p>
    <w:p w14:paraId="18228715" w14:textId="77777777" w:rsidR="001F300B" w:rsidRPr="004E55CE" w:rsidRDefault="001F300B" w:rsidP="00015C8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Каковы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1985-1991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годах?</w:t>
      </w:r>
      <w:r w:rsidR="00A90A92" w:rsidRPr="004E55CE">
        <w:rPr>
          <w:sz w:val="28"/>
          <w:szCs w:val="28"/>
        </w:rPr>
        <w:t xml:space="preserve"> </w:t>
      </w:r>
    </w:p>
    <w:p w14:paraId="7FA4F748" w14:textId="77777777" w:rsidR="001F300B" w:rsidRPr="004E55CE" w:rsidRDefault="001F300B" w:rsidP="00015C8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1985-1991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годах?</w:t>
      </w:r>
      <w:r w:rsidR="00A90A92" w:rsidRPr="004E55CE">
        <w:rPr>
          <w:sz w:val="28"/>
          <w:szCs w:val="28"/>
        </w:rPr>
        <w:t xml:space="preserve"> </w:t>
      </w:r>
    </w:p>
    <w:p w14:paraId="76AF905F" w14:textId="77777777" w:rsidR="00015C8A" w:rsidRDefault="001F300B" w:rsidP="00015C8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3.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период</w:t>
      </w:r>
      <w:r w:rsidR="00A90A92" w:rsidRPr="004E55CE">
        <w:rPr>
          <w:sz w:val="28"/>
          <w:szCs w:val="28"/>
        </w:rPr>
        <w:t xml:space="preserve"> </w:t>
      </w:r>
      <w:r w:rsidR="00015C8A">
        <w:rPr>
          <w:sz w:val="28"/>
          <w:szCs w:val="28"/>
        </w:rPr>
        <w:t>Перестройки?</w:t>
      </w:r>
    </w:p>
    <w:p w14:paraId="4842793C" w14:textId="77777777" w:rsidR="00015C8A" w:rsidRDefault="00015C8A" w:rsidP="00015C8A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3931BBDA" w14:textId="77777777" w:rsidR="001F300B" w:rsidRPr="00015C8A" w:rsidRDefault="001F300B" w:rsidP="00015C8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3.</w:t>
      </w:r>
      <w:r w:rsid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Изучите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текст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и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заполните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таблицу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«</w:t>
      </w:r>
      <w:r w:rsidRPr="00015C8A">
        <w:rPr>
          <w:bCs/>
          <w:kern w:val="36"/>
          <w:sz w:val="28"/>
          <w:szCs w:val="28"/>
          <w:lang w:eastAsia="ru-RU"/>
        </w:rPr>
        <w:t>Экономическое</w:t>
      </w:r>
      <w:r w:rsidR="00A90A92" w:rsidRPr="00015C8A">
        <w:rPr>
          <w:bCs/>
          <w:kern w:val="36"/>
          <w:sz w:val="28"/>
          <w:szCs w:val="28"/>
          <w:lang w:eastAsia="ru-RU"/>
        </w:rPr>
        <w:t xml:space="preserve"> </w:t>
      </w:r>
      <w:r w:rsidRPr="00015C8A">
        <w:rPr>
          <w:bCs/>
          <w:kern w:val="36"/>
          <w:sz w:val="28"/>
          <w:szCs w:val="28"/>
          <w:lang w:eastAsia="ru-RU"/>
        </w:rPr>
        <w:t>развитие</w:t>
      </w:r>
      <w:r w:rsidR="00A90A92" w:rsidRPr="00015C8A">
        <w:rPr>
          <w:bCs/>
          <w:kern w:val="36"/>
          <w:sz w:val="28"/>
          <w:szCs w:val="28"/>
          <w:lang w:eastAsia="ru-RU"/>
        </w:rPr>
        <w:t xml:space="preserve"> </w:t>
      </w:r>
      <w:r w:rsidRPr="00015C8A">
        <w:rPr>
          <w:bCs/>
          <w:kern w:val="36"/>
          <w:sz w:val="28"/>
          <w:szCs w:val="28"/>
          <w:lang w:eastAsia="ru-RU"/>
        </w:rPr>
        <w:t>СССР</w:t>
      </w:r>
      <w:r w:rsidR="00A90A92" w:rsidRPr="00015C8A">
        <w:rPr>
          <w:bCs/>
          <w:kern w:val="36"/>
          <w:sz w:val="28"/>
          <w:szCs w:val="28"/>
          <w:lang w:eastAsia="ru-RU"/>
        </w:rPr>
        <w:t xml:space="preserve"> </w:t>
      </w:r>
      <w:r w:rsidRPr="00015C8A">
        <w:rPr>
          <w:bCs/>
          <w:kern w:val="36"/>
          <w:sz w:val="28"/>
          <w:szCs w:val="28"/>
          <w:lang w:eastAsia="ru-RU"/>
        </w:rPr>
        <w:t>в</w:t>
      </w:r>
      <w:r w:rsidR="00A90A92" w:rsidRPr="00015C8A">
        <w:rPr>
          <w:bCs/>
          <w:kern w:val="36"/>
          <w:sz w:val="28"/>
          <w:szCs w:val="28"/>
          <w:lang w:eastAsia="ru-RU"/>
        </w:rPr>
        <w:t xml:space="preserve"> </w:t>
      </w:r>
      <w:r w:rsidRPr="00015C8A">
        <w:rPr>
          <w:bCs/>
          <w:kern w:val="36"/>
          <w:sz w:val="28"/>
          <w:szCs w:val="28"/>
          <w:lang w:eastAsia="ru-RU"/>
        </w:rPr>
        <w:t>1985–1991</w:t>
      </w:r>
      <w:r w:rsidR="00A90A92" w:rsidRPr="00015C8A">
        <w:rPr>
          <w:bCs/>
          <w:kern w:val="36"/>
          <w:sz w:val="28"/>
          <w:szCs w:val="28"/>
          <w:lang w:eastAsia="ru-RU"/>
        </w:rPr>
        <w:t xml:space="preserve"> </w:t>
      </w:r>
      <w:r w:rsidRPr="00015C8A">
        <w:rPr>
          <w:bCs/>
          <w:kern w:val="36"/>
          <w:sz w:val="28"/>
          <w:szCs w:val="28"/>
          <w:lang w:eastAsia="ru-RU"/>
        </w:rPr>
        <w:t>гг.»</w:t>
      </w:r>
    </w:p>
    <w:p w14:paraId="440077DB" w14:textId="77777777" w:rsidR="001F300B" w:rsidRPr="00015C8A" w:rsidRDefault="001F300B" w:rsidP="00F86D7F">
      <w:pPr>
        <w:tabs>
          <w:tab w:val="left" w:pos="0"/>
          <w:tab w:val="left" w:pos="7799"/>
        </w:tabs>
        <w:jc w:val="both"/>
        <w:rPr>
          <w:bCs/>
          <w:sz w:val="28"/>
          <w:szCs w:val="28"/>
        </w:rPr>
      </w:pPr>
      <w:r w:rsidRPr="00015C8A">
        <w:rPr>
          <w:bCs/>
          <w:sz w:val="28"/>
          <w:szCs w:val="28"/>
        </w:rPr>
        <w:tab/>
      </w:r>
    </w:p>
    <w:p w14:paraId="6102E858" w14:textId="77777777" w:rsidR="00015C8A" w:rsidRDefault="00015C8A">
      <w:pPr>
        <w:rPr>
          <w:rFonts w:cs="Arial Unicode MS"/>
          <w:iCs/>
          <w:sz w:val="28"/>
          <w:szCs w:val="24"/>
        </w:rPr>
      </w:pPr>
      <w:r>
        <w:br w:type="page"/>
      </w:r>
    </w:p>
    <w:p w14:paraId="4798655D" w14:textId="77CAFE05" w:rsidR="00015C8A" w:rsidRDefault="00015C8A" w:rsidP="0010769A">
      <w:pPr>
        <w:pStyle w:val="a8"/>
      </w:pPr>
      <w:r w:rsidRPr="00015C8A">
        <w:rPr>
          <w:b/>
        </w:rPr>
        <w:t xml:space="preserve">Таблица </w:t>
      </w:r>
      <w:r w:rsidRPr="00015C8A">
        <w:rPr>
          <w:b/>
        </w:rPr>
        <w:fldChar w:fldCharType="begin"/>
      </w:r>
      <w:r w:rsidRPr="00015C8A">
        <w:rPr>
          <w:b/>
        </w:rPr>
        <w:instrText xml:space="preserve"> SEQ Таблица \* ARABIC </w:instrText>
      </w:r>
      <w:r w:rsidRPr="00015C8A">
        <w:rPr>
          <w:b/>
        </w:rPr>
        <w:fldChar w:fldCharType="separate"/>
      </w:r>
      <w:r w:rsidR="0010769A">
        <w:rPr>
          <w:b/>
          <w:noProof/>
        </w:rPr>
        <w:t>3</w:t>
      </w:r>
      <w:r w:rsidRPr="00015C8A">
        <w:rPr>
          <w:b/>
        </w:rPr>
        <w:fldChar w:fldCharType="end"/>
      </w:r>
      <w:r>
        <w:t xml:space="preserve"> – </w:t>
      </w:r>
      <w:r w:rsidRPr="00015C8A">
        <w:t>Экономическое развитие СССР в 1985–1991 гг.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22"/>
        <w:gridCol w:w="2409"/>
        <w:gridCol w:w="2477"/>
        <w:gridCol w:w="2336"/>
      </w:tblGrid>
      <w:tr w:rsidR="000623DE" w:rsidRPr="004E55CE" w14:paraId="0E9A0DD4" w14:textId="77777777" w:rsidTr="00015C8A">
        <w:tc>
          <w:tcPr>
            <w:tcW w:w="2122" w:type="dxa"/>
            <w:vAlign w:val="center"/>
          </w:tcPr>
          <w:p w14:paraId="3C75821E" w14:textId="77777777" w:rsidR="001F300B" w:rsidRPr="004E55CE" w:rsidRDefault="001F300B" w:rsidP="00015C8A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Направление</w:t>
            </w:r>
          </w:p>
        </w:tc>
        <w:tc>
          <w:tcPr>
            <w:tcW w:w="2409" w:type="dxa"/>
            <w:vAlign w:val="center"/>
          </w:tcPr>
          <w:p w14:paraId="030D90DE" w14:textId="77777777" w:rsidR="001F300B" w:rsidRPr="004E55CE" w:rsidRDefault="001F300B" w:rsidP="00015C8A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Даты</w:t>
            </w:r>
          </w:p>
          <w:p w14:paraId="3A7B5191" w14:textId="77777777" w:rsidR="001F300B" w:rsidRPr="004E55CE" w:rsidRDefault="001F300B" w:rsidP="00015C8A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Хронологические</w:t>
            </w:r>
            <w:r w:rsidR="00A90A92" w:rsidRPr="004E55CE">
              <w:rPr>
                <w:b/>
                <w:bCs/>
                <w:szCs w:val="24"/>
              </w:rPr>
              <w:t xml:space="preserve"> </w:t>
            </w:r>
            <w:r w:rsidRPr="004E55CE">
              <w:rPr>
                <w:b/>
                <w:bCs/>
                <w:szCs w:val="24"/>
              </w:rPr>
              <w:t>рамки</w:t>
            </w:r>
          </w:p>
        </w:tc>
        <w:tc>
          <w:tcPr>
            <w:tcW w:w="2477" w:type="dxa"/>
            <w:vAlign w:val="center"/>
          </w:tcPr>
          <w:p w14:paraId="27F4F502" w14:textId="77777777" w:rsidR="001F300B" w:rsidRPr="004E55CE" w:rsidRDefault="001F300B" w:rsidP="00015C8A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Представители</w:t>
            </w:r>
          </w:p>
        </w:tc>
        <w:tc>
          <w:tcPr>
            <w:tcW w:w="2336" w:type="dxa"/>
            <w:vAlign w:val="center"/>
          </w:tcPr>
          <w:p w14:paraId="7B680339" w14:textId="77777777" w:rsidR="001F300B" w:rsidRPr="004E55CE" w:rsidRDefault="001F300B" w:rsidP="00015C8A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Краткая</w:t>
            </w:r>
          </w:p>
          <w:p w14:paraId="60509612" w14:textId="77777777" w:rsidR="001F300B" w:rsidRPr="004E55CE" w:rsidRDefault="001F300B" w:rsidP="00015C8A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4E55CE">
              <w:rPr>
                <w:b/>
                <w:bCs/>
                <w:szCs w:val="24"/>
              </w:rPr>
              <w:t>характеристика</w:t>
            </w:r>
          </w:p>
        </w:tc>
      </w:tr>
      <w:tr w:rsidR="000623DE" w:rsidRPr="004E55CE" w14:paraId="32EA923F" w14:textId="77777777" w:rsidTr="00015C8A">
        <w:trPr>
          <w:trHeight w:val="737"/>
        </w:trPr>
        <w:tc>
          <w:tcPr>
            <w:tcW w:w="2122" w:type="dxa"/>
          </w:tcPr>
          <w:p w14:paraId="471136F6" w14:textId="77777777" w:rsidR="001F300B" w:rsidRPr="004E55CE" w:rsidRDefault="001F300B" w:rsidP="0043578E">
            <w:pPr>
              <w:pStyle w:val="2"/>
              <w:rPr>
                <w:color w:val="auto"/>
              </w:rPr>
            </w:pPr>
          </w:p>
        </w:tc>
        <w:tc>
          <w:tcPr>
            <w:tcW w:w="2409" w:type="dxa"/>
          </w:tcPr>
          <w:p w14:paraId="7A765700" w14:textId="77777777" w:rsidR="001F300B" w:rsidRPr="004E55CE" w:rsidRDefault="001F300B" w:rsidP="00BF7F5C">
            <w:pPr>
              <w:tabs>
                <w:tab w:val="left" w:pos="0"/>
              </w:tabs>
              <w:jc w:val="both"/>
              <w:rPr>
                <w:bCs/>
                <w:szCs w:val="24"/>
              </w:rPr>
            </w:pPr>
          </w:p>
        </w:tc>
        <w:tc>
          <w:tcPr>
            <w:tcW w:w="2477" w:type="dxa"/>
          </w:tcPr>
          <w:p w14:paraId="28F4A0D3" w14:textId="77777777" w:rsidR="001F300B" w:rsidRPr="004E55CE" w:rsidRDefault="001F300B" w:rsidP="00BF7F5C">
            <w:pPr>
              <w:tabs>
                <w:tab w:val="left" w:pos="0"/>
              </w:tabs>
              <w:jc w:val="both"/>
              <w:rPr>
                <w:bCs/>
                <w:szCs w:val="24"/>
              </w:rPr>
            </w:pPr>
          </w:p>
        </w:tc>
        <w:tc>
          <w:tcPr>
            <w:tcW w:w="2336" w:type="dxa"/>
          </w:tcPr>
          <w:p w14:paraId="4BCA8203" w14:textId="77777777" w:rsidR="001F300B" w:rsidRPr="004E55CE" w:rsidRDefault="001F300B" w:rsidP="00BF7F5C">
            <w:pPr>
              <w:tabs>
                <w:tab w:val="left" w:pos="0"/>
              </w:tabs>
              <w:jc w:val="both"/>
              <w:rPr>
                <w:bCs/>
                <w:szCs w:val="24"/>
              </w:rPr>
            </w:pPr>
          </w:p>
        </w:tc>
      </w:tr>
      <w:tr w:rsidR="000623DE" w:rsidRPr="004E55CE" w14:paraId="13A71E37" w14:textId="77777777" w:rsidTr="00015C8A">
        <w:trPr>
          <w:trHeight w:val="737"/>
        </w:trPr>
        <w:tc>
          <w:tcPr>
            <w:tcW w:w="2122" w:type="dxa"/>
          </w:tcPr>
          <w:p w14:paraId="6BF9369A" w14:textId="77777777" w:rsidR="001F300B" w:rsidRPr="004E55CE" w:rsidRDefault="001F300B" w:rsidP="0043578E">
            <w:pPr>
              <w:pStyle w:val="2"/>
              <w:rPr>
                <w:color w:val="auto"/>
              </w:rPr>
            </w:pPr>
          </w:p>
        </w:tc>
        <w:tc>
          <w:tcPr>
            <w:tcW w:w="2409" w:type="dxa"/>
          </w:tcPr>
          <w:p w14:paraId="52B0A93B" w14:textId="77777777" w:rsidR="001F300B" w:rsidRPr="004E55CE" w:rsidRDefault="001F300B" w:rsidP="00BF7F5C">
            <w:pPr>
              <w:tabs>
                <w:tab w:val="left" w:pos="0"/>
              </w:tabs>
              <w:jc w:val="both"/>
              <w:rPr>
                <w:bCs/>
                <w:szCs w:val="24"/>
              </w:rPr>
            </w:pPr>
          </w:p>
        </w:tc>
        <w:tc>
          <w:tcPr>
            <w:tcW w:w="2477" w:type="dxa"/>
          </w:tcPr>
          <w:p w14:paraId="5E591CDD" w14:textId="77777777" w:rsidR="001F300B" w:rsidRPr="004E55CE" w:rsidRDefault="001F300B" w:rsidP="00BF7F5C">
            <w:pPr>
              <w:tabs>
                <w:tab w:val="left" w:pos="0"/>
              </w:tabs>
              <w:jc w:val="both"/>
              <w:rPr>
                <w:bCs/>
                <w:szCs w:val="24"/>
              </w:rPr>
            </w:pPr>
          </w:p>
        </w:tc>
        <w:tc>
          <w:tcPr>
            <w:tcW w:w="2336" w:type="dxa"/>
          </w:tcPr>
          <w:p w14:paraId="1BB541B9" w14:textId="77777777" w:rsidR="001F300B" w:rsidRPr="004E55CE" w:rsidRDefault="001F300B" w:rsidP="00BF7F5C">
            <w:pPr>
              <w:tabs>
                <w:tab w:val="left" w:pos="0"/>
              </w:tabs>
              <w:jc w:val="both"/>
              <w:rPr>
                <w:bCs/>
                <w:szCs w:val="24"/>
              </w:rPr>
            </w:pPr>
          </w:p>
        </w:tc>
      </w:tr>
      <w:tr w:rsidR="001F300B" w:rsidRPr="004E55CE" w14:paraId="3B820C75" w14:textId="77777777" w:rsidTr="00015C8A">
        <w:trPr>
          <w:trHeight w:val="737"/>
        </w:trPr>
        <w:tc>
          <w:tcPr>
            <w:tcW w:w="2122" w:type="dxa"/>
          </w:tcPr>
          <w:p w14:paraId="0D3EECD0" w14:textId="77777777" w:rsidR="001F300B" w:rsidRPr="004E55CE" w:rsidRDefault="001F300B" w:rsidP="0043578E">
            <w:pPr>
              <w:pStyle w:val="2"/>
              <w:rPr>
                <w:color w:val="auto"/>
              </w:rPr>
            </w:pPr>
          </w:p>
        </w:tc>
        <w:tc>
          <w:tcPr>
            <w:tcW w:w="2409" w:type="dxa"/>
          </w:tcPr>
          <w:p w14:paraId="420FB051" w14:textId="77777777" w:rsidR="001F300B" w:rsidRPr="004E55CE" w:rsidRDefault="001F300B" w:rsidP="00BF7F5C">
            <w:pPr>
              <w:tabs>
                <w:tab w:val="left" w:pos="0"/>
              </w:tabs>
              <w:jc w:val="both"/>
              <w:rPr>
                <w:bCs/>
                <w:szCs w:val="24"/>
              </w:rPr>
            </w:pPr>
          </w:p>
        </w:tc>
        <w:tc>
          <w:tcPr>
            <w:tcW w:w="2477" w:type="dxa"/>
          </w:tcPr>
          <w:p w14:paraId="6EEBFB93" w14:textId="77777777" w:rsidR="001F300B" w:rsidRPr="004E55CE" w:rsidRDefault="001F300B" w:rsidP="00BF7F5C">
            <w:pPr>
              <w:tabs>
                <w:tab w:val="left" w:pos="0"/>
              </w:tabs>
              <w:jc w:val="both"/>
              <w:rPr>
                <w:bCs/>
                <w:szCs w:val="24"/>
              </w:rPr>
            </w:pPr>
          </w:p>
        </w:tc>
        <w:tc>
          <w:tcPr>
            <w:tcW w:w="2336" w:type="dxa"/>
          </w:tcPr>
          <w:p w14:paraId="6E1F22AC" w14:textId="77777777" w:rsidR="001F300B" w:rsidRPr="004E55CE" w:rsidRDefault="001F300B" w:rsidP="00BF7F5C">
            <w:pPr>
              <w:tabs>
                <w:tab w:val="left" w:pos="0"/>
              </w:tabs>
              <w:jc w:val="both"/>
              <w:rPr>
                <w:bCs/>
                <w:szCs w:val="24"/>
              </w:rPr>
            </w:pPr>
          </w:p>
        </w:tc>
      </w:tr>
    </w:tbl>
    <w:p w14:paraId="0724B49B" w14:textId="77777777" w:rsidR="001F300B" w:rsidRPr="004E55CE" w:rsidRDefault="001F300B" w:rsidP="00015C8A">
      <w:pPr>
        <w:shd w:val="clear" w:color="auto" w:fill="FFFFFF"/>
        <w:spacing w:before="240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Эпоха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застоя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привела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предкризисному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состоянию.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Падение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объёмов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промышленного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исчезновение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энтузиазма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людей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свидетельствовали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необходимости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коренных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изменений.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Начало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перестройки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сопровождалось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выдвижением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лозунга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ускорения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социально-экономического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развития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советским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стояла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задача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реформировать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систему,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повысить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рост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национального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дохода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улучшить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материальное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положение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граждан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СССР.</w:t>
      </w:r>
    </w:p>
    <w:p w14:paraId="26315874" w14:textId="77777777" w:rsidR="001F300B" w:rsidRPr="004E55CE" w:rsidRDefault="001F300B" w:rsidP="00015C8A">
      <w:pPr>
        <w:ind w:firstLine="709"/>
        <w:jc w:val="both"/>
        <w:rPr>
          <w:b/>
          <w:bCs/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Политика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ускорения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экономического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развития</w:t>
      </w:r>
    </w:p>
    <w:p w14:paraId="4E1B322E" w14:textId="77777777" w:rsidR="001F300B" w:rsidRPr="004E55CE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апрельском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Пленуме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КПСС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1985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новый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генеральный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секретарь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КПСС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Горбачёв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обозначил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основные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направления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перестройки.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выдвинул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идею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ускорения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социально-экономического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развития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Горбачёв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открыто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заявил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наличии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существенных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социальных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проблем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серьёзно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отставала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западных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Многие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плохо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оснащены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техникой,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производительность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2,5–3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меньше,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развитых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капиталистических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государствах.</w:t>
      </w:r>
    </w:p>
    <w:p w14:paraId="0460F8F7" w14:textId="77777777" w:rsidR="001F300B" w:rsidRPr="004E55CE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начале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перестройки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Горбачёв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его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окружение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пытались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решить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проблемы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путём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модернизации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промышленности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дисциплину.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1986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принята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«Интенсификация-90»,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которая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включала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себя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увеличение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развития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машиностроения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активное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внедрение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новой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техники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производство.</w:t>
      </w:r>
    </w:p>
    <w:p w14:paraId="173BBE93" w14:textId="77777777" w:rsidR="001F300B" w:rsidRPr="004E55CE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Ускорение</w:t>
      </w:r>
      <w:r w:rsidR="00015C8A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экономический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курс,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провозглашённый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Горбачёвым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20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апреля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1985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направленный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модернизацию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увеличение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темпа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прироста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национального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дохода.</w:t>
      </w:r>
    </w:p>
    <w:p w14:paraId="6A0AD2A2" w14:textId="77777777" w:rsidR="001F300B" w:rsidRPr="004E55CE" w:rsidRDefault="001F300B" w:rsidP="00015C8A">
      <w:pPr>
        <w:shd w:val="clear" w:color="auto" w:fill="FFFFFF"/>
        <w:spacing w:after="240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Однако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повышение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дисциплины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имела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успеха.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1985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начата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кампания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пьянством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алкоголизмом,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инициированная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Лигачёвым.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замыслу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организаторов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антиалкогольной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кампании</w:t>
      </w:r>
      <w:r w:rsidRPr="004E55CE">
        <w:rPr>
          <w:sz w:val="28"/>
          <w:szCs w:val="28"/>
          <w:lang w:eastAsia="ru-RU"/>
        </w:rPr>
        <w:t>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алкоголизмом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должна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привести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сокращению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потерь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производстве,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включая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травматизм,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увеличить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производительность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Предусматривалось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сокращение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спиртных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напитков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10%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год.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эффект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алкоголизмом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оказался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отрицательным.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вырублено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множество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виноградников,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привело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снижению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потребления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алкоголя,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поскольку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распространилось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подпольное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самогоноварение.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Алкогольные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напитки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низкого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качества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продавались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чёрном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рынке,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употребление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обернулось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гибелью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множества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людей.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Свёртывание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государственного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спиртных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напитков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подорвало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бюджет,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который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недополучил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десятки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миллиардов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рублей.</w:t>
      </w:r>
    </w:p>
    <w:p w14:paraId="3C3F8AC3" w14:textId="77777777" w:rsidR="00015C8A" w:rsidRDefault="00A90A92" w:rsidP="00015C8A">
      <w:pPr>
        <w:keepNext/>
        <w:shd w:val="clear" w:color="auto" w:fill="FFFFFF"/>
        <w:spacing w:after="240"/>
        <w:jc w:val="center"/>
      </w:pPr>
      <w:r w:rsidRPr="004E55CE">
        <w:rPr>
          <w:noProof/>
          <w:lang w:eastAsia="ru-RU"/>
        </w:rPr>
        <w:drawing>
          <wp:inline distT="0" distB="0" distL="0" distR="0" wp14:anchorId="5E98F285" wp14:editId="2C9CBE25">
            <wp:extent cx="2238375" cy="3100070"/>
            <wp:effectExtent l="0" t="0" r="9525" b="5080"/>
            <wp:docPr id="23" name="Рисунок 16" descr="https://u.foxford.ngcdn.ru/uploads/tinymce_file/file/50628/8d9bac33aea365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s://u.foxford.ngcdn.ru/uploads/tinymce_file/file/50628/8d9bac33aea365a4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10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BB229E" w14:textId="7D825EA0" w:rsidR="001F300B" w:rsidRPr="004E55CE" w:rsidRDefault="00015C8A" w:rsidP="0010769A">
      <w:pPr>
        <w:pStyle w:val="a8"/>
        <w:rPr>
          <w:b/>
          <w:bCs/>
          <w:szCs w:val="28"/>
          <w:lang w:eastAsia="ru-RU"/>
        </w:rPr>
      </w:pPr>
      <w:r w:rsidRPr="00015C8A">
        <w:rPr>
          <w:b/>
        </w:rPr>
        <w:t xml:space="preserve">Рис. </w:t>
      </w:r>
      <w:r w:rsidRPr="00015C8A">
        <w:rPr>
          <w:b/>
        </w:rPr>
        <w:fldChar w:fldCharType="begin"/>
      </w:r>
      <w:r w:rsidRPr="00015C8A">
        <w:rPr>
          <w:b/>
        </w:rPr>
        <w:instrText xml:space="preserve"> SEQ Рис. \* ARABIC </w:instrText>
      </w:r>
      <w:r w:rsidRPr="00015C8A">
        <w:rPr>
          <w:b/>
        </w:rPr>
        <w:fldChar w:fldCharType="separate"/>
      </w:r>
      <w:r w:rsidR="0010769A">
        <w:rPr>
          <w:b/>
          <w:noProof/>
        </w:rPr>
        <w:t>10</w:t>
      </w:r>
      <w:r w:rsidRPr="00015C8A">
        <w:rPr>
          <w:b/>
        </w:rPr>
        <w:fldChar w:fldCharType="end"/>
      </w:r>
      <w:r w:rsidRPr="00015C8A">
        <w:rPr>
          <w:b/>
        </w:rPr>
        <w:t>.</w:t>
      </w:r>
      <w:r>
        <w:t xml:space="preserve"> </w:t>
      </w:r>
      <w:r w:rsidRPr="00015C8A">
        <w:t>Трезвость — норма жизни». Почтовая марка СССР 1985 г.</w:t>
      </w:r>
    </w:p>
    <w:p w14:paraId="622C080C" w14:textId="77777777" w:rsidR="001F300B" w:rsidRPr="004E55CE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Антиалкогольная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кампания</w:t>
      </w:r>
      <w:r w:rsidR="00A90A92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совокупность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принятых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советским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снижению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потребления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алкоголя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среди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населения,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осуществлявшихся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1985–1987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гг.</w:t>
      </w:r>
      <w:r w:rsidR="00A90A92" w:rsidRPr="004E55CE">
        <w:rPr>
          <w:sz w:val="28"/>
          <w:szCs w:val="28"/>
          <w:lang w:eastAsia="ru-RU"/>
        </w:rPr>
        <w:t xml:space="preserve"> </w:t>
      </w:r>
    </w:p>
    <w:p w14:paraId="4E3DAFEA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Курс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ускорение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закреплён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плане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двенадцатой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пятилетки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(1986–1990),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одобренной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XXVII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съездом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КПСС.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Особое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внимание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снова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уделено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тяжёлой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промышленности.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Помимо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больших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капиталовложений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модернизацию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партийное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предполагало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использовать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энтузиазм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молодёжи.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Однако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этого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энтузиазма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явно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недостаточно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усовершенствования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экономики.</w:t>
      </w:r>
    </w:p>
    <w:p w14:paraId="2F929201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Административные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методы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повышение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качества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продукции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проявились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создании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1986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госприёмки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(государственной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приёмки)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всех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предприятиях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Функциями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госприёмки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проверка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контроль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качества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выпускаемой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предприятиями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продукции,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которой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давно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нареканий,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условиях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дефицита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незаинтересованности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работников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качестве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своего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проблема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решалась.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Работники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госприёмки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зависели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материально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заинтересованы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выполнение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планов.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Однако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данная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система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смогла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улучшить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положение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экономике,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поскольку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многие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представители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проверяющих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органов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подходили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работе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недобросовестно.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же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улучшения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качества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продукции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невозможно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добиться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только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административными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мерами.</w:t>
      </w:r>
    </w:p>
    <w:p w14:paraId="24F7FCB8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Отрицательно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подействовало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падение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мировых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нефть.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Сокращение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валютных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доходов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привело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уменьшению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капиталовложений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машиностроение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закупку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нового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оборудования.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Затраты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ликвидацию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последствий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аварии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Чернобыльской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АЭС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также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бюджета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очень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обременительными.</w:t>
      </w:r>
    </w:p>
    <w:p w14:paraId="58A6D5D7" w14:textId="77777777" w:rsidR="00015C8A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Госприёмка</w:t>
      </w:r>
      <w:r w:rsidR="00A90A92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независимая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администрации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государственная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система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контролю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качеством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="00015C8A">
        <w:rPr>
          <w:sz w:val="28"/>
          <w:szCs w:val="28"/>
          <w:lang w:eastAsia="ru-RU"/>
        </w:rPr>
        <w:t>продукции.</w:t>
      </w:r>
    </w:p>
    <w:p w14:paraId="13667F63" w14:textId="77777777" w:rsidR="001F300B" w:rsidRPr="00015C8A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Экономические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реформы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правительства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Н.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И.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Рыжкова</w:t>
      </w:r>
    </w:p>
    <w:p w14:paraId="5E31AA1E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Невозможность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справиться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предкризисной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ситуацией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заставляла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КПСС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действовать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решительнее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стремиться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более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радикальным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экономическим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преобразованиям.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Правительство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главе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Рыжковым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взяло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курс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перестройку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отношений.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Провозглашалось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внедрение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рыночных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отношений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командно-административную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систему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Задачами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повышение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самостоятельности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предприятий,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развитие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индивидуальной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деятельности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привлечение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иностранных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инвестиций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путём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создания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совместных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предприятий.</w:t>
      </w:r>
    </w:p>
    <w:p w14:paraId="325820BC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ноябре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1986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утверждён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закон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об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индивидуальной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трудовой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деятельности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(вступил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действие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1987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г.).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разрешило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гражданам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работать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государственных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предприятиях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коллективных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хозяйствах,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самих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себя.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Закон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разрешал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организацию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предпринимательства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сфере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кустарно-ремесленных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промыслов,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бытового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обслуживания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населения,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социально-культурной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сфере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области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народных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художественных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промыслов.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Индивидуальная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деятельность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разрешена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только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свободное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работы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время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без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применения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наёмного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Закон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индивидуальной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деятельности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дал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старт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развитию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малого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среднего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предпринимательства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Однако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полноценное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становление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частного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предпринимательства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тормозило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издание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1986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постановления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правительства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нетрудовыми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доходами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населения.</w:t>
      </w:r>
    </w:p>
    <w:p w14:paraId="79EC8BFC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Индивидуальная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трудовая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деятельность</w:t>
      </w:r>
      <w:r w:rsidR="00A90A92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деятельность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граждан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оказанию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платных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услуг,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связанная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трудовыми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отношениями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государственными,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кооперативными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иными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предприятиями.</w:t>
      </w:r>
    </w:p>
    <w:p w14:paraId="02C32B87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30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июня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1987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издан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закон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о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государственном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предприятии</w:t>
      </w:r>
      <w:r w:rsidRPr="004E55CE">
        <w:rPr>
          <w:sz w:val="28"/>
          <w:szCs w:val="28"/>
          <w:lang w:eastAsia="ru-RU"/>
        </w:rPr>
        <w:t>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который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предоставил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трудовым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коллективам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значительные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становились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самостоятельными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выбирать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себе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партнёров,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закупать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сырьё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реализовывать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полученную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продукцию.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сферы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промышленности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внедрялся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хозрасчёт,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сокращалось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число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министерств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ведомств,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контролировавших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производственную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сферу.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Однако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решилось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сделать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продукцию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свободными,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снижало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хозяйственную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самостоятельность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предприятий.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соответствии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законом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могли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взаимодействовать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иностранными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компаниями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создавать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совместные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свободной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продажи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продукции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внешнем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рынке.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коллективы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получили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выбирать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контролировать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деятельность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администрации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предприятий.</w:t>
      </w:r>
    </w:p>
    <w:p w14:paraId="14697997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26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1988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принят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закон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о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кооперации</w:t>
      </w:r>
      <w:r w:rsidRPr="004E55CE">
        <w:rPr>
          <w:sz w:val="28"/>
          <w:szCs w:val="28"/>
          <w:lang w:eastAsia="ru-RU"/>
        </w:rPr>
        <w:t>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который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вводил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равноправие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кооперативного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государственного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секторов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Кооперация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распространена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преимущественно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деревне.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также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создаваться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кооперативы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перепродаже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промышленных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более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высоким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ценам.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новому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закону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кооперативы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платили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лишь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налоги,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время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государственные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предприятия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перечисляли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ещё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прибыли.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кооперативах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разрешён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наёмный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Кооперативы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оказывались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выигрышном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положении,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потому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могли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платить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своим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сотрудниками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более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высокие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зарплаты.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Увеличение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доходов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кооперативных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работников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привело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усилению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дефицита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ускорению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инфляции,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поскольку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начало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резко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увеличивать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денежную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эмиссию.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Менее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опустели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магазинах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склады.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Социально-экономическое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положение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резко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обострилось.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нарастало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забастовочное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движение.</w:t>
      </w:r>
    </w:p>
    <w:p w14:paraId="2D6A5B65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Кооперация</w:t>
      </w:r>
      <w:r w:rsidR="00015C8A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форма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организации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частного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которая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заключается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добровольном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объединении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трудовой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деятельности,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имущества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капиталов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нескольких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участников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производственного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процесса,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также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предполагает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совместное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управление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производством.</w:t>
      </w:r>
    </w:p>
    <w:p w14:paraId="6440EB62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Государство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пыталось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реформировать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сельское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хозяйство.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начале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перестройки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осуществлялось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наступление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личные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подсобные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хозяйства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колхозников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лозунгом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нетрудовыми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доходами.</w:t>
      </w:r>
      <w:r w:rsidR="00A90A92" w:rsidRPr="004E55CE">
        <w:rPr>
          <w:sz w:val="28"/>
          <w:szCs w:val="28"/>
          <w:lang w:eastAsia="ru-RU"/>
        </w:rPr>
        <w:t xml:space="preserve"> </w:t>
      </w:r>
    </w:p>
    <w:p w14:paraId="29930990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1989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объявлено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перестройке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аграрного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сектора.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сельском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хозяйстве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признано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равенство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пяти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форм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ведения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хозяйства: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совхозов,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колхозов,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агрокомбинатов,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кооперативов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крестьянских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(фермерских)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хозяйств.</w:t>
      </w:r>
    </w:p>
    <w:p w14:paraId="08E28F90" w14:textId="77777777" w:rsidR="00015C8A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началу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1990-х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положение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кризисным.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1990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произошло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падение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национального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дохода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9%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сравнению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1989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поддержания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жизненного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уровня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населения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вынуждено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прибегнуть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внешним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займам.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Именно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этот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момент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образовалась</w:t>
      </w:r>
      <w:r w:rsidR="00A90A92" w:rsidRPr="004E55CE">
        <w:rPr>
          <w:sz w:val="28"/>
          <w:szCs w:val="28"/>
          <w:lang w:eastAsia="ru-RU"/>
        </w:rPr>
        <w:t xml:space="preserve"> </w:t>
      </w:r>
      <w:proofErr w:type="spellStart"/>
      <w:r w:rsidRPr="004E55CE">
        <w:rPr>
          <w:sz w:val="28"/>
          <w:szCs w:val="28"/>
          <w:lang w:eastAsia="ru-RU"/>
        </w:rPr>
        <w:t>бо́льшая</w:t>
      </w:r>
      <w:proofErr w:type="spellEnd"/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внешнего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долга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ответственность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который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впоследствии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легла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="00015C8A">
        <w:rPr>
          <w:sz w:val="28"/>
          <w:szCs w:val="28"/>
          <w:lang w:eastAsia="ru-RU"/>
        </w:rPr>
        <w:t>Россию.</w:t>
      </w:r>
    </w:p>
    <w:p w14:paraId="76AA4E44" w14:textId="77777777" w:rsidR="001F300B" w:rsidRPr="00015C8A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Программы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рыночных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преобразований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в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СССР</w:t>
      </w:r>
    </w:p>
    <w:p w14:paraId="7E89876D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сложившихся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кризисных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условиях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КПСС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возникли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дискуссии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дальнейших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путях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развития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Среди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появилась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идея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создания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регулируемой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рыночной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котором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рынок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план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могли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сочетаться.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идея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закреплена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постановлении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Верховного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концепции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перехода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регулируемой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рыночной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СССР»,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принятом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июне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1990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основе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этой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концепции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лежала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разработанная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Л.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И.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Абалкиным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(1930–2011).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предусматривала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постепенный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переход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рыночной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течение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пяти-семи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лет.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Абалкина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могла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привести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быстрому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разрешению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кризиса,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поэтому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вызвала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критику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стороны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более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радикально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настроенных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реформаторов.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встрече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главы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Верховного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РСФСР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Ельцина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Горбачёва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принято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разработке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альтернативной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этого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создана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комиссия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академика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С.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С.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Шаталина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(1934–1997)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заместителя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председателя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министров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РСФСР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А.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Явлинского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(род.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1952).</w:t>
      </w:r>
    </w:p>
    <w:p w14:paraId="7D1D6332" w14:textId="77777777" w:rsidR="00015C8A" w:rsidRDefault="00A90A92" w:rsidP="00015C8A">
      <w:pPr>
        <w:keepNext/>
        <w:shd w:val="clear" w:color="auto" w:fill="FFFFFF"/>
        <w:ind w:hanging="142"/>
        <w:jc w:val="center"/>
      </w:pPr>
      <w:r w:rsidRPr="004E55CE">
        <w:rPr>
          <w:noProof/>
          <w:lang w:eastAsia="ru-RU"/>
        </w:rPr>
        <w:drawing>
          <wp:inline distT="0" distB="0" distL="0" distR="0" wp14:anchorId="14376584" wp14:editId="2C3E24CA">
            <wp:extent cx="3248025" cy="1818640"/>
            <wp:effectExtent l="0" t="0" r="9525" b="0"/>
            <wp:docPr id="26" name="Рисунок 19" descr="https://u.foxford.ngcdn.ru/uploads/tinymce_file/file/50632/ffbb1eea0ed797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u.foxford.ngcdn.ru/uploads/tinymce_file/file/50632/ffbb1eea0ed7973e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81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736614" w14:textId="38782D22" w:rsidR="00015C8A" w:rsidRPr="00015C8A" w:rsidRDefault="00015C8A" w:rsidP="0010769A">
      <w:pPr>
        <w:pStyle w:val="a8"/>
      </w:pPr>
      <w:r w:rsidRPr="00015C8A">
        <w:rPr>
          <w:b/>
        </w:rPr>
        <w:t xml:space="preserve">Рис. </w:t>
      </w:r>
      <w:r w:rsidRPr="00015C8A">
        <w:rPr>
          <w:b/>
        </w:rPr>
        <w:fldChar w:fldCharType="begin"/>
      </w:r>
      <w:r w:rsidRPr="00015C8A">
        <w:rPr>
          <w:b/>
        </w:rPr>
        <w:instrText xml:space="preserve"> SEQ Рис. \* ARABIC </w:instrText>
      </w:r>
      <w:r w:rsidRPr="00015C8A">
        <w:rPr>
          <w:b/>
        </w:rPr>
        <w:fldChar w:fldCharType="separate"/>
      </w:r>
      <w:r w:rsidR="0010769A">
        <w:rPr>
          <w:b/>
          <w:noProof/>
        </w:rPr>
        <w:t>11</w:t>
      </w:r>
      <w:r w:rsidRPr="00015C8A">
        <w:rPr>
          <w:b/>
        </w:rPr>
        <w:fldChar w:fldCharType="end"/>
      </w:r>
      <w:r w:rsidRPr="00015C8A">
        <w:rPr>
          <w:b/>
        </w:rPr>
        <w:t>.</w:t>
      </w:r>
      <w:r>
        <w:t xml:space="preserve"> Г. А. Явлинский в 1990-х гг. Фотография из архива ТАСС</w:t>
      </w:r>
    </w:p>
    <w:p w14:paraId="45200347" w14:textId="77777777" w:rsidR="001F300B" w:rsidRPr="004E55CE" w:rsidRDefault="001F300B" w:rsidP="0001758D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Комиссия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представила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которая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называлась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«500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дней»</w:t>
      </w:r>
      <w:r w:rsidRPr="004E55CE">
        <w:rPr>
          <w:sz w:val="28"/>
          <w:szCs w:val="28"/>
          <w:lang w:eastAsia="ru-RU"/>
        </w:rPr>
        <w:t>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этой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срок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500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дней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должен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осуществлён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переход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рыночной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большинство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предполагалось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оставить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прежнем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уровне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мере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стабилизации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финансовой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системы,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постепенно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делать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всё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более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свободными.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предусматривала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приватизацию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государственной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собственности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структурную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перестройку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внешнеэкономической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деятельности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валютной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Предполагалось,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итоге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будет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выработан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компромиссный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вариант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программы,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содержащий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себе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элементы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обеих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Однако,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поскольку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программа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«500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дней»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предусматривала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лишение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монополии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власть,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отклонена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Горбачёвым.</w:t>
      </w:r>
    </w:p>
    <w:p w14:paraId="782A97ED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Программа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«500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дней»</w:t>
      </w:r>
      <w:r w:rsidR="00A90A92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программа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переходу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плановой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рыночной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экономике,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разработанная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Шаталиным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Явлинским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1990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</w:p>
    <w:p w14:paraId="151356D6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Советское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так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решилось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активные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Горбачёв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поддержал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предложение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Рыжкова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повышении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промышленные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продовольственные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товары,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однако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опасался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серьёзных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социальных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потрясений.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весны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1991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так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решилось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проведение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радикальной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реформы.</w:t>
      </w:r>
    </w:p>
    <w:p w14:paraId="21F70D69" w14:textId="77777777" w:rsidR="001F300B" w:rsidRPr="004E55CE" w:rsidRDefault="001F300B" w:rsidP="00F86D7F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Сменивший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Рыжкова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посту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председателя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министров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СССР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В.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С.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Павлов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(1937–2003)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провёл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денежную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реформу</w:t>
      </w:r>
      <w:r w:rsidRPr="004E55CE">
        <w:rPr>
          <w:sz w:val="28"/>
          <w:szCs w:val="28"/>
          <w:lang w:eastAsia="ru-RU"/>
        </w:rPr>
        <w:t>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январе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1991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произведён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обмен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старых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пятидесяти-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сторублёвых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купюр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новые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целью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теневыми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капиталами.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апреле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1991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правительство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Павлова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провело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розничных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полностью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сохранены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действующие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медикаменты,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отдельные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виды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обуви,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тканей,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бензин,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электроэнергию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некоторые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другие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Для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большей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народного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потребления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установлены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пределы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повышения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Значительно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расширен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круг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товаров,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реализуемых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населению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розничным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свободным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ценам.</w:t>
      </w:r>
      <w:r w:rsidR="00A90A92" w:rsidRPr="004E55CE">
        <w:rPr>
          <w:sz w:val="28"/>
          <w:szCs w:val="28"/>
          <w:lang w:eastAsia="ru-RU"/>
        </w:rPr>
        <w:t xml:space="preserve"> </w:t>
      </w:r>
    </w:p>
    <w:p w14:paraId="1DCA3B6E" w14:textId="77777777" w:rsidR="00015C8A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результате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большинство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выросли.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Целью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являлось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снижение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товарного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дефицита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счёт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сокращения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покупательной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способности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населения.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Повышение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сопровождалось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40%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компенсацией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вкладов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граждан,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одновременно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большинство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этих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вкладов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заморожены,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выражалось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ограничениях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снятие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средств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закрытие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счетов.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Павлова,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направленная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улучшение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положения,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привела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окончательному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падению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доверия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населения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центральной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власти.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Этому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способствовали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перебои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продовольствием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инфляционные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процессы.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Вместо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выхода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кризисного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состояния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непродуманная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политика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Горбачёва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привела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падению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производства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снижению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уровня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жизни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населения.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оказалось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состоянии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вывести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="00015C8A">
        <w:rPr>
          <w:sz w:val="28"/>
          <w:szCs w:val="28"/>
          <w:lang w:eastAsia="ru-RU"/>
        </w:rPr>
        <w:t>тупика.</w:t>
      </w:r>
    </w:p>
    <w:p w14:paraId="7256ACF8" w14:textId="77777777" w:rsidR="00015C8A" w:rsidRDefault="00015C8A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14:paraId="0236A746" w14:textId="77777777" w:rsidR="001F300B" w:rsidRPr="00015C8A" w:rsidRDefault="001F300B" w:rsidP="00015C8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="00015C8A">
        <w:rPr>
          <w:b/>
          <w:sz w:val="28"/>
          <w:szCs w:val="28"/>
        </w:rPr>
        <w:t xml:space="preserve">4. </w:t>
      </w:r>
      <w:r w:rsidRPr="00015C8A">
        <w:rPr>
          <w:sz w:val="28"/>
          <w:szCs w:val="28"/>
        </w:rPr>
        <w:t>Напишите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Эссе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на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тему: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«Политический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портрет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М.С.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Горбачёва»</w:t>
      </w:r>
      <w:r w:rsidR="00015C8A" w:rsidRPr="00015C8A">
        <w:rPr>
          <w:sz w:val="28"/>
          <w:szCs w:val="28"/>
        </w:rPr>
        <w:t xml:space="preserve">. </w:t>
      </w:r>
      <w:r w:rsidRPr="00015C8A">
        <w:rPr>
          <w:iCs/>
          <w:sz w:val="28"/>
          <w:szCs w:val="28"/>
        </w:rPr>
        <w:t>Форма</w:t>
      </w:r>
      <w:r w:rsidR="00A90A92" w:rsidRPr="00015C8A">
        <w:rPr>
          <w:iCs/>
          <w:sz w:val="28"/>
          <w:szCs w:val="28"/>
        </w:rPr>
        <w:t xml:space="preserve"> </w:t>
      </w:r>
      <w:r w:rsidRPr="00015C8A">
        <w:rPr>
          <w:iCs/>
          <w:sz w:val="28"/>
          <w:szCs w:val="28"/>
        </w:rPr>
        <w:t>контроля:</w:t>
      </w:r>
      <w:r w:rsidR="00A90A92" w:rsidRPr="00015C8A">
        <w:rPr>
          <w:iCs/>
          <w:sz w:val="28"/>
          <w:szCs w:val="28"/>
        </w:rPr>
        <w:t xml:space="preserve"> </w:t>
      </w:r>
      <w:r w:rsidRPr="00015C8A">
        <w:rPr>
          <w:iCs/>
          <w:sz w:val="28"/>
          <w:szCs w:val="28"/>
        </w:rPr>
        <w:t>устный</w:t>
      </w:r>
      <w:r w:rsidR="00A90A92" w:rsidRPr="00015C8A">
        <w:rPr>
          <w:iCs/>
          <w:sz w:val="28"/>
          <w:szCs w:val="28"/>
        </w:rPr>
        <w:t xml:space="preserve"> </w:t>
      </w:r>
      <w:r w:rsidRPr="00015C8A">
        <w:rPr>
          <w:iCs/>
          <w:sz w:val="28"/>
          <w:szCs w:val="28"/>
        </w:rPr>
        <w:t>опрос,</w:t>
      </w:r>
      <w:r w:rsidR="00A90A92" w:rsidRPr="00015C8A">
        <w:rPr>
          <w:bCs/>
          <w:iCs/>
          <w:sz w:val="28"/>
          <w:szCs w:val="28"/>
        </w:rPr>
        <w:t xml:space="preserve"> </w:t>
      </w:r>
      <w:r w:rsidRPr="00015C8A">
        <w:rPr>
          <w:bCs/>
          <w:iCs/>
          <w:sz w:val="28"/>
          <w:szCs w:val="28"/>
        </w:rPr>
        <w:t>заполнение</w:t>
      </w:r>
      <w:r w:rsidR="00A90A92" w:rsidRPr="00015C8A">
        <w:rPr>
          <w:bCs/>
          <w:iCs/>
          <w:sz w:val="28"/>
          <w:szCs w:val="28"/>
        </w:rPr>
        <w:t xml:space="preserve"> </w:t>
      </w:r>
      <w:r w:rsidRPr="00015C8A">
        <w:rPr>
          <w:bCs/>
          <w:iCs/>
          <w:sz w:val="28"/>
          <w:szCs w:val="28"/>
        </w:rPr>
        <w:t>таблицы,</w:t>
      </w:r>
      <w:r w:rsidR="00A90A92" w:rsidRPr="00015C8A">
        <w:rPr>
          <w:bCs/>
          <w:iCs/>
          <w:sz w:val="28"/>
          <w:szCs w:val="28"/>
        </w:rPr>
        <w:t xml:space="preserve"> </w:t>
      </w:r>
      <w:r w:rsidRPr="00015C8A">
        <w:rPr>
          <w:iCs/>
          <w:sz w:val="28"/>
          <w:szCs w:val="28"/>
        </w:rPr>
        <w:t>политический</w:t>
      </w:r>
      <w:r w:rsidR="00A90A92" w:rsidRPr="00015C8A">
        <w:rPr>
          <w:iCs/>
          <w:sz w:val="28"/>
          <w:szCs w:val="28"/>
        </w:rPr>
        <w:t xml:space="preserve"> </w:t>
      </w:r>
      <w:r w:rsidRPr="00015C8A">
        <w:rPr>
          <w:iCs/>
          <w:sz w:val="28"/>
          <w:szCs w:val="28"/>
        </w:rPr>
        <w:t>портрет.</w:t>
      </w:r>
    </w:p>
    <w:p w14:paraId="05BBE19B" w14:textId="77777777" w:rsidR="001F300B" w:rsidRPr="004E55CE" w:rsidRDefault="001F300B">
      <w:pPr>
        <w:suppressAutoHyphens/>
        <w:rPr>
          <w:bCs/>
          <w:i/>
          <w:iCs/>
          <w:sz w:val="28"/>
          <w:szCs w:val="28"/>
        </w:rPr>
      </w:pPr>
    </w:p>
    <w:p w14:paraId="13CA9B21" w14:textId="77777777" w:rsidR="00015C8A" w:rsidRDefault="00015C8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5EAE04B6" w14:textId="77777777" w:rsidR="001F300B" w:rsidRPr="00015C8A" w:rsidRDefault="00015C8A" w:rsidP="00015C8A">
      <w:pPr>
        <w:pStyle w:val="1"/>
        <w:rPr>
          <w:b/>
          <w:sz w:val="28"/>
          <w:szCs w:val="28"/>
        </w:rPr>
      </w:pPr>
      <w:bookmarkStart w:id="9" w:name="_Toc170919652"/>
      <w:r w:rsidRPr="00015C8A">
        <w:rPr>
          <w:b/>
          <w:sz w:val="28"/>
          <w:szCs w:val="28"/>
        </w:rPr>
        <w:t>Практическое</w:t>
      </w:r>
      <w:r w:rsidR="00A90A92" w:rsidRPr="00015C8A">
        <w:rPr>
          <w:b/>
          <w:sz w:val="28"/>
          <w:szCs w:val="28"/>
        </w:rPr>
        <w:t xml:space="preserve"> </w:t>
      </w:r>
      <w:r w:rsidRPr="00015C8A">
        <w:rPr>
          <w:b/>
          <w:sz w:val="28"/>
          <w:szCs w:val="28"/>
        </w:rPr>
        <w:t>занятие</w:t>
      </w:r>
      <w:r w:rsidR="00A90A92" w:rsidRPr="00015C8A">
        <w:rPr>
          <w:b/>
          <w:sz w:val="28"/>
          <w:szCs w:val="28"/>
        </w:rPr>
        <w:t xml:space="preserve"> </w:t>
      </w:r>
      <w:r w:rsidR="001F300B" w:rsidRPr="00015C8A">
        <w:rPr>
          <w:b/>
          <w:sz w:val="28"/>
          <w:szCs w:val="28"/>
        </w:rPr>
        <w:t>№3-4</w:t>
      </w:r>
      <w:r>
        <w:rPr>
          <w:b/>
          <w:sz w:val="28"/>
          <w:szCs w:val="28"/>
        </w:rPr>
        <w:t>.</w:t>
      </w:r>
      <w:r w:rsidRPr="00015C8A">
        <w:rPr>
          <w:b/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Политические события в Восточной Европе во второй половине 80-х гг</w:t>
      </w:r>
      <w:r w:rsidRPr="00015C8A">
        <w:rPr>
          <w:sz w:val="28"/>
          <w:szCs w:val="28"/>
        </w:rPr>
        <w:t xml:space="preserve">. </w:t>
      </w:r>
      <w:r w:rsidRPr="00015C8A">
        <w:rPr>
          <w:sz w:val="28"/>
          <w:szCs w:val="28"/>
          <w:lang w:val="en-US"/>
        </w:rPr>
        <w:t>XX</w:t>
      </w:r>
      <w:r w:rsidRPr="00015C8A">
        <w:rPr>
          <w:sz w:val="28"/>
          <w:szCs w:val="28"/>
        </w:rPr>
        <w:t xml:space="preserve"> в</w:t>
      </w:r>
      <w:bookmarkEnd w:id="9"/>
    </w:p>
    <w:p w14:paraId="54F7B2DD" w14:textId="77777777" w:rsidR="001F300B" w:rsidRPr="004E55CE" w:rsidRDefault="001F300B">
      <w:pPr>
        <w:tabs>
          <w:tab w:val="left" w:pos="0"/>
        </w:tabs>
        <w:jc w:val="both"/>
        <w:rPr>
          <w:sz w:val="28"/>
          <w:szCs w:val="28"/>
        </w:rPr>
      </w:pPr>
    </w:p>
    <w:p w14:paraId="3D95AA4B" w14:textId="77777777" w:rsidR="00015C8A" w:rsidRPr="004E55CE" w:rsidRDefault="00015C8A" w:rsidP="00015C8A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bCs/>
          <w:sz w:val="28"/>
          <w:szCs w:val="28"/>
        </w:rPr>
        <w:t>Раздел 3. Россия как правопреемница СССР</w:t>
      </w:r>
    </w:p>
    <w:p w14:paraId="31B2C934" w14:textId="77777777" w:rsidR="001F300B" w:rsidRPr="004E55CE" w:rsidRDefault="001F300B" w:rsidP="00015C8A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Цели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занятия:</w:t>
      </w:r>
      <w:r w:rsidR="00A90A92" w:rsidRPr="004E55CE">
        <w:rPr>
          <w:b/>
          <w:sz w:val="28"/>
          <w:szCs w:val="28"/>
        </w:rPr>
        <w:t xml:space="preserve"> </w:t>
      </w:r>
    </w:p>
    <w:p w14:paraId="32DD8E15" w14:textId="77777777" w:rsidR="001F300B" w:rsidRPr="00015C8A" w:rsidRDefault="001F300B" w:rsidP="00FB1D67">
      <w:pPr>
        <w:pStyle w:val="afc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15C8A">
        <w:rPr>
          <w:sz w:val="28"/>
          <w:szCs w:val="28"/>
        </w:rPr>
        <w:t>и</w:t>
      </w:r>
      <w:r w:rsidRPr="00015C8A">
        <w:rPr>
          <w:bCs/>
          <w:sz w:val="28"/>
          <w:szCs w:val="28"/>
        </w:rPr>
        <w:t>зучение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материала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по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теме;</w:t>
      </w:r>
    </w:p>
    <w:p w14:paraId="78A08C53" w14:textId="77777777" w:rsidR="001F300B" w:rsidRPr="00015C8A" w:rsidRDefault="001F300B" w:rsidP="00FB1D67">
      <w:pPr>
        <w:pStyle w:val="afc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15C8A">
        <w:rPr>
          <w:sz w:val="28"/>
          <w:szCs w:val="28"/>
        </w:rPr>
        <w:t>рассмотреть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политические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события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в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Восточной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Европе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во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второй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половине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80-х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гг</w:t>
      </w:r>
      <w:r w:rsidRPr="00015C8A">
        <w:rPr>
          <w:sz w:val="28"/>
          <w:szCs w:val="28"/>
        </w:rPr>
        <w:t>.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  <w:lang w:val="en-US"/>
        </w:rPr>
        <w:t>XX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в.</w:t>
      </w:r>
    </w:p>
    <w:p w14:paraId="42343E0B" w14:textId="77777777" w:rsidR="00015C8A" w:rsidRPr="00015C8A" w:rsidRDefault="001F300B" w:rsidP="00FB1D67">
      <w:pPr>
        <w:pStyle w:val="afc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15C8A">
        <w:rPr>
          <w:bCs/>
          <w:sz w:val="28"/>
          <w:szCs w:val="28"/>
        </w:rPr>
        <w:t>приобретение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навыков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sz w:val="28"/>
          <w:szCs w:val="28"/>
        </w:rPr>
        <w:t>работы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с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историческими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источниками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и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исторической</w:t>
      </w:r>
      <w:r w:rsidR="00A90A92" w:rsidRPr="00015C8A">
        <w:rPr>
          <w:bCs/>
          <w:sz w:val="28"/>
          <w:szCs w:val="28"/>
        </w:rPr>
        <w:t xml:space="preserve"> </w:t>
      </w:r>
      <w:r w:rsidRPr="00015C8A">
        <w:rPr>
          <w:bCs/>
          <w:sz w:val="28"/>
          <w:szCs w:val="28"/>
        </w:rPr>
        <w:t>картой.</w:t>
      </w:r>
    </w:p>
    <w:p w14:paraId="693D096E" w14:textId="77777777" w:rsidR="001F300B" w:rsidRPr="00015C8A" w:rsidRDefault="001F300B" w:rsidP="00015C8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15C8A">
        <w:rPr>
          <w:b/>
          <w:sz w:val="28"/>
          <w:szCs w:val="28"/>
        </w:rPr>
        <w:t>Обеспечение</w:t>
      </w:r>
      <w:r w:rsidR="00A90A92" w:rsidRPr="00015C8A">
        <w:rPr>
          <w:b/>
          <w:sz w:val="28"/>
          <w:szCs w:val="28"/>
        </w:rPr>
        <w:t xml:space="preserve"> </w:t>
      </w:r>
      <w:r w:rsidRPr="00015C8A">
        <w:rPr>
          <w:b/>
          <w:sz w:val="28"/>
          <w:szCs w:val="28"/>
        </w:rPr>
        <w:t>занятия:</w:t>
      </w:r>
    </w:p>
    <w:p w14:paraId="659FAE34" w14:textId="77777777" w:rsidR="001F300B" w:rsidRPr="004E55CE" w:rsidRDefault="001F300B" w:rsidP="00015C8A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работы.</w:t>
      </w:r>
    </w:p>
    <w:p w14:paraId="39EAFAA6" w14:textId="77777777" w:rsidR="001F300B" w:rsidRPr="004E55CE" w:rsidRDefault="001F300B" w:rsidP="00015C8A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источники.</w:t>
      </w:r>
    </w:p>
    <w:p w14:paraId="069E9284" w14:textId="77777777" w:rsidR="00015C8A" w:rsidRPr="004E55CE" w:rsidRDefault="00015C8A" w:rsidP="00015C8A">
      <w:pPr>
        <w:spacing w:before="240"/>
        <w:jc w:val="center"/>
        <w:rPr>
          <w:b/>
          <w:bCs/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Основная литература:</w:t>
      </w:r>
    </w:p>
    <w:p w14:paraId="0C678E20" w14:textId="77777777" w:rsidR="00015C8A" w:rsidRPr="004E55CE" w:rsidRDefault="00015C8A" w:rsidP="00015C8A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 xml:space="preserve">1. Артемов В. В. История: учебник для студ. учреждений сред. проф. образования / В. В. Артемов, Ю. Н. </w:t>
      </w:r>
      <w:proofErr w:type="spellStart"/>
      <w:r w:rsidRPr="004E55CE">
        <w:rPr>
          <w:kern w:val="22"/>
          <w:sz w:val="28"/>
          <w:szCs w:val="28"/>
          <w:lang w:eastAsia="ru-RU"/>
        </w:rPr>
        <w:t>Лубченков</w:t>
      </w:r>
      <w:proofErr w:type="spellEnd"/>
      <w:r w:rsidRPr="004E55CE">
        <w:rPr>
          <w:kern w:val="22"/>
          <w:sz w:val="28"/>
          <w:szCs w:val="28"/>
          <w:lang w:eastAsia="ru-RU"/>
        </w:rPr>
        <w:t xml:space="preserve">. – 21-е изд., стер. – М.: ИЦ «Академия», 2021. – 448 с. – </w:t>
      </w:r>
      <w:r w:rsidRPr="004E55CE">
        <w:rPr>
          <w:kern w:val="22"/>
          <w:sz w:val="28"/>
          <w:szCs w:val="28"/>
          <w:lang w:val="en-US" w:eastAsia="ru-RU"/>
        </w:rPr>
        <w:t>ISBN</w:t>
      </w:r>
      <w:r w:rsidRPr="004E55CE">
        <w:rPr>
          <w:kern w:val="22"/>
          <w:sz w:val="28"/>
          <w:szCs w:val="28"/>
          <w:lang w:eastAsia="ru-RU"/>
        </w:rPr>
        <w:t xml:space="preserve"> 978-5-0054-0330-8. – Текст : электронный // ЭБС «Академия»: [сайт].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val="en-US" w:eastAsia="ru-RU"/>
        </w:rPr>
        <w:t>URL</w:t>
      </w:r>
      <w:r w:rsidRPr="004E55CE">
        <w:rPr>
          <w:kern w:val="22"/>
          <w:sz w:val="28"/>
          <w:szCs w:val="28"/>
          <w:lang w:eastAsia="ru-RU"/>
        </w:rPr>
        <w:t xml:space="preserve">: </w:t>
      </w:r>
      <w:hyperlink r:id="rId27" w:history="1">
        <w:r w:rsidRPr="004E55CE">
          <w:rPr>
            <w:rStyle w:val="a4"/>
            <w:kern w:val="22"/>
            <w:sz w:val="28"/>
            <w:szCs w:val="28"/>
            <w:lang w:eastAsia="ru-RU"/>
          </w:rPr>
          <w:t>https://www.academia-moscow.ru/reader/?id=553669</w:t>
        </w:r>
      </w:hyperlink>
      <w:r w:rsidRPr="004E55CE">
        <w:rPr>
          <w:kern w:val="22"/>
          <w:sz w:val="28"/>
          <w:szCs w:val="28"/>
          <w:lang w:eastAsia="ru-RU"/>
        </w:rPr>
        <w:t xml:space="preserve"> </w:t>
      </w:r>
    </w:p>
    <w:p w14:paraId="7BC40FA1" w14:textId="77777777" w:rsidR="00015C8A" w:rsidRPr="004E55CE" w:rsidRDefault="00015C8A" w:rsidP="00015C8A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2. Касьянов, В. В. История: учебное пособие / В. В. Касьянов, П. С. Самыгин, С. И. Самыгин. – 2-е изд., испр</w:t>
      </w:r>
      <w:proofErr w:type="gramStart"/>
      <w:r w:rsidRPr="004E55CE">
        <w:rPr>
          <w:iCs/>
          <w:sz w:val="28"/>
          <w:szCs w:val="28"/>
          <w:lang w:eastAsia="ru-RU"/>
        </w:rPr>
        <w:t>.</w:t>
      </w:r>
      <w:proofErr w:type="gramEnd"/>
      <w:r w:rsidRPr="004E55CE">
        <w:rPr>
          <w:iCs/>
          <w:sz w:val="28"/>
          <w:szCs w:val="28"/>
          <w:lang w:eastAsia="ru-RU"/>
        </w:rPr>
        <w:t xml:space="preserve"> и доп. – М.: НИЦ ИНФРА-М, 2020. </w:t>
      </w:r>
      <w:r w:rsidRPr="004E55CE">
        <w:rPr>
          <w:bCs/>
          <w:sz w:val="28"/>
          <w:szCs w:val="28"/>
        </w:rPr>
        <w:t>–</w:t>
      </w:r>
      <w:r w:rsidRPr="004E55CE">
        <w:rPr>
          <w:iCs/>
          <w:sz w:val="28"/>
          <w:szCs w:val="28"/>
          <w:lang w:eastAsia="ru-RU"/>
        </w:rPr>
        <w:t xml:space="preserve"> 528 с. </w:t>
      </w:r>
      <w:r w:rsidRPr="004E55CE">
        <w:rPr>
          <w:bCs/>
          <w:sz w:val="28"/>
          <w:szCs w:val="28"/>
        </w:rPr>
        <w:t>–</w:t>
      </w:r>
      <w:r w:rsidRPr="004E55CE">
        <w:rPr>
          <w:iCs/>
          <w:sz w:val="28"/>
          <w:szCs w:val="28"/>
          <w:lang w:eastAsia="ru-RU"/>
        </w:rPr>
        <w:t xml:space="preserve"> (Среднее профессиональное образование). </w:t>
      </w:r>
    </w:p>
    <w:p w14:paraId="2B98818F" w14:textId="77777777" w:rsidR="00015C8A" w:rsidRPr="004E55CE" w:rsidRDefault="00015C8A" w:rsidP="00015C8A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 xml:space="preserve">3. Мединский, В. Р. История. История России. 1914 –1945 годы. 10 класс. Базовый уровень : учебник / В. Р. Мединский, А. В. Торкунов.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Москва : Просвещение, 2023.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449 с. – ISBN 978-5-09-109827-3.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Текст : электронный.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URL: </w:t>
      </w:r>
      <w:hyperlink r:id="rId28" w:history="1">
        <w:r w:rsidRPr="004E55CE">
          <w:rPr>
            <w:rStyle w:val="a4"/>
            <w:kern w:val="22"/>
            <w:sz w:val="28"/>
            <w:szCs w:val="28"/>
            <w:lang w:eastAsia="ru-RU"/>
          </w:rPr>
          <w:t>https://znanium.ru/catalog/product/2104822</w:t>
        </w:r>
      </w:hyperlink>
      <w:r w:rsidRPr="004E55CE">
        <w:rPr>
          <w:kern w:val="22"/>
          <w:sz w:val="28"/>
          <w:szCs w:val="28"/>
          <w:lang w:eastAsia="ru-RU"/>
        </w:rPr>
        <w:t xml:space="preserve"> (дата обращения: 25.04.2024). – Режим доступа: по подписке.</w:t>
      </w:r>
    </w:p>
    <w:p w14:paraId="14AF1E59" w14:textId="77777777" w:rsidR="001F300B" w:rsidRPr="00015C8A" w:rsidRDefault="001F300B" w:rsidP="00015C8A">
      <w:pPr>
        <w:tabs>
          <w:tab w:val="left" w:pos="0"/>
        </w:tabs>
        <w:jc w:val="both"/>
        <w:rPr>
          <w:b/>
          <w:color w:val="FF0000"/>
          <w:sz w:val="28"/>
          <w:szCs w:val="28"/>
        </w:rPr>
      </w:pPr>
    </w:p>
    <w:p w14:paraId="1D2BF62E" w14:textId="77777777" w:rsidR="001F300B" w:rsidRPr="00015C8A" w:rsidRDefault="001F300B" w:rsidP="00015C8A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="00015C8A">
        <w:rPr>
          <w:b/>
          <w:sz w:val="28"/>
          <w:szCs w:val="28"/>
        </w:rPr>
        <w:t xml:space="preserve">1. </w:t>
      </w:r>
      <w:r w:rsidRPr="00015C8A">
        <w:rPr>
          <w:sz w:val="28"/>
          <w:szCs w:val="28"/>
        </w:rPr>
        <w:t>Работа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с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терминологическим</w:t>
      </w:r>
      <w:r w:rsidR="00A90A92" w:rsidRPr="00015C8A">
        <w:rPr>
          <w:sz w:val="28"/>
          <w:szCs w:val="28"/>
        </w:rPr>
        <w:t xml:space="preserve"> </w:t>
      </w:r>
      <w:r w:rsidRPr="00015C8A">
        <w:rPr>
          <w:sz w:val="28"/>
          <w:szCs w:val="28"/>
        </w:rPr>
        <w:t>словарем</w:t>
      </w:r>
    </w:p>
    <w:p w14:paraId="3A8FFEE1" w14:textId="77777777" w:rsidR="001F300B" w:rsidRPr="004E55CE" w:rsidRDefault="001F300B" w:rsidP="00015C8A">
      <w:pPr>
        <w:ind w:firstLine="709"/>
        <w:jc w:val="both"/>
        <w:rPr>
          <w:sz w:val="28"/>
          <w:szCs w:val="28"/>
          <w:bdr w:val="none" w:sz="0" w:space="0" w:color="auto" w:frame="1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Термины: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внешняя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политика,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революция,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антитоталитарный,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антикоммунистический,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демократический;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демократическое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общество,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рыночная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модель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экономики,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суверенитет,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«Пражская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весна».</w:t>
      </w:r>
    </w:p>
    <w:p w14:paraId="4131D21C" w14:textId="77777777" w:rsidR="001F300B" w:rsidRPr="004E55CE" w:rsidRDefault="001F300B" w:rsidP="00015C8A">
      <w:pPr>
        <w:rPr>
          <w:lang w:eastAsia="ru-RU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B4D76" w:rsidRPr="004E55CE" w14:paraId="1B76E210" w14:textId="77777777" w:rsidTr="00CB4D76">
        <w:tc>
          <w:tcPr>
            <w:tcW w:w="9638" w:type="dxa"/>
            <w:tcBorders>
              <w:bottom w:val="single" w:sz="4" w:space="0" w:color="auto"/>
            </w:tcBorders>
          </w:tcPr>
          <w:p w14:paraId="2F5643E1" w14:textId="77777777" w:rsidR="00CB4D76" w:rsidRPr="00CB4D76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B4D7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Внешняя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</w:t>
            </w:r>
            <w:r w:rsidRPr="00CB4D7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олитика</w:t>
            </w:r>
          </w:p>
        </w:tc>
      </w:tr>
      <w:tr w:rsidR="00CB4D76" w:rsidRPr="004E55CE" w14:paraId="20647097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ACB32B1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5FD28A6C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84024DA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683EB142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B153929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B4D7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Революция</w:t>
            </w:r>
          </w:p>
        </w:tc>
      </w:tr>
      <w:tr w:rsidR="00CB4D76" w:rsidRPr="004E55CE" w14:paraId="07F1D118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823293C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1099EC02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2EF4794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1EFA9083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BFFCA23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Антитоталитарный</w:t>
            </w:r>
          </w:p>
        </w:tc>
      </w:tr>
      <w:tr w:rsidR="00CB4D76" w:rsidRPr="004E55CE" w14:paraId="0182CE56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D86A55E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30F7FDBF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2325BCA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6A1B8984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4CE518E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B4D76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Антикоммунистический</w:t>
            </w:r>
          </w:p>
        </w:tc>
      </w:tr>
      <w:tr w:rsidR="00CB4D76" w:rsidRPr="004E55CE" w14:paraId="2AECC1A8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D7775BE" w14:textId="77777777" w:rsidR="00CB4D76" w:rsidRPr="004E55CE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183D8AF7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7CE1662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4C5EC275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C08E5A6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B4D76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Демократический</w:t>
            </w:r>
          </w:p>
        </w:tc>
      </w:tr>
      <w:tr w:rsidR="00CB4D76" w:rsidRPr="004E55CE" w14:paraId="2235E34C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A56E256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0A65598B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85D9D39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555B7AFD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D28E80F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B4D76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Демократическое Общество</w:t>
            </w:r>
          </w:p>
        </w:tc>
      </w:tr>
      <w:tr w:rsidR="00CB4D76" w:rsidRPr="004E55CE" w14:paraId="19FB3238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18A1959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3A6CB215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4C23B60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3DD7A344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6F8B228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B4D76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Рыночная </w:t>
            </w:r>
            <w:r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м</w:t>
            </w:r>
            <w:r w:rsidRPr="00CB4D76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одель </w:t>
            </w:r>
            <w:r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э</w:t>
            </w:r>
            <w:r w:rsidRPr="00CB4D76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кономики</w:t>
            </w:r>
          </w:p>
        </w:tc>
      </w:tr>
      <w:tr w:rsidR="00CB4D76" w:rsidRPr="004E55CE" w14:paraId="39F06235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49F2F90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1A83EAA7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5F45C40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6088FD24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1CDD59E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B4D76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Суверенитет</w:t>
            </w:r>
          </w:p>
        </w:tc>
      </w:tr>
      <w:tr w:rsidR="00CB4D76" w:rsidRPr="004E55CE" w14:paraId="5A085543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26439C1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1CF54274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CBBD55F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7BA2ADBA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80324AD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486E02D0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AEFB135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B4D76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«Пражская весна»</w:t>
            </w:r>
          </w:p>
        </w:tc>
      </w:tr>
      <w:tr w:rsidR="00CB4D76" w:rsidRPr="004E55CE" w14:paraId="17D9B6C6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F6EC71F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0278B580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6457A7C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4B99B6BA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BD7A9CB" w14:textId="77777777" w:rsidR="00CB4D76" w:rsidRPr="00015C8A" w:rsidRDefault="00CB4D76" w:rsidP="00CB4D76">
            <w:pPr>
              <w:tabs>
                <w:tab w:val="left" w:pos="0"/>
              </w:tabs>
              <w:rPr>
                <w:b/>
                <w:sz w:val="28"/>
                <w:szCs w:val="28"/>
                <w:lang w:eastAsia="ru-RU"/>
              </w:rPr>
            </w:pPr>
          </w:p>
        </w:tc>
      </w:tr>
    </w:tbl>
    <w:p w14:paraId="6303D037" w14:textId="77777777" w:rsidR="00CB4D76" w:rsidRDefault="001F300B" w:rsidP="00CB4D76">
      <w:pPr>
        <w:tabs>
          <w:tab w:val="left" w:pos="0"/>
        </w:tabs>
        <w:spacing w:before="240"/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2.</w:t>
      </w:r>
      <w:r w:rsidR="00CB4D76">
        <w:rPr>
          <w:b/>
          <w:sz w:val="28"/>
          <w:szCs w:val="28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На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основании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анализа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причин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революций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сформулируйте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их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основные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задачи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и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определите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характер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революций</w:t>
      </w:r>
      <w:r w:rsidR="00CB4D76">
        <w:rPr>
          <w:bCs/>
          <w:iCs/>
          <w:sz w:val="28"/>
          <w:szCs w:val="28"/>
          <w:bdr w:val="none" w:sz="0" w:space="0" w:color="auto" w:frame="1"/>
          <w:lang w:eastAsia="ru-RU"/>
        </w:rPr>
        <w:t>.</w:t>
      </w:r>
    </w:p>
    <w:p w14:paraId="2457B53C" w14:textId="77777777" w:rsidR="001F300B" w:rsidRPr="00CB4D76" w:rsidRDefault="001F300B" w:rsidP="00CB4D76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Причины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революций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Восточной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Европе:</w:t>
      </w:r>
    </w:p>
    <w:p w14:paraId="53D07DD0" w14:textId="77777777" w:rsidR="001F300B" w:rsidRPr="00CB4D76" w:rsidRDefault="001F300B" w:rsidP="00CB4D76">
      <w:pPr>
        <w:shd w:val="clear" w:color="auto" w:fill="FFFFFF"/>
        <w:ind w:firstLine="709"/>
        <w:jc w:val="both"/>
        <w:rPr>
          <w:b/>
          <w:i/>
          <w:lang w:eastAsia="ru-RU"/>
        </w:rPr>
      </w:pPr>
      <w:r w:rsidRPr="00CB4D76">
        <w:rPr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1)</w:t>
      </w:r>
      <w:r w:rsidR="00A90A92" w:rsidRPr="00CB4D76">
        <w:rPr>
          <w:b/>
          <w:bCs/>
          <w:i/>
          <w:iCs/>
          <w:sz w:val="14"/>
          <w:szCs w:val="14"/>
          <w:bdr w:val="none" w:sz="0" w:space="0" w:color="auto" w:frame="1"/>
          <w:lang w:eastAsia="ru-RU"/>
        </w:rPr>
        <w:t xml:space="preserve"> </w:t>
      </w:r>
      <w:r w:rsidRPr="00CB4D76">
        <w:rPr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Внутренние</w:t>
      </w:r>
      <w:r w:rsidR="00A90A92" w:rsidRPr="00CB4D76">
        <w:rPr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факторы:</w:t>
      </w:r>
    </w:p>
    <w:p w14:paraId="00776531" w14:textId="77777777" w:rsidR="001F300B" w:rsidRPr="004E55CE" w:rsidRDefault="001F300B" w:rsidP="00CB4D76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1.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Экономические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резкое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снижение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темпов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экономического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развития,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экстенсивный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характер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развития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экономики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большинстве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стран,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административно-командная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экономическая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модель,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отсутствие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структурных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изменений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экономике,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инфляционные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процессы,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резкое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отставание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от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стран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Запада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только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количественным,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качественным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показателям.</w:t>
      </w:r>
    </w:p>
    <w:p w14:paraId="7F71A6FE" w14:textId="77777777" w:rsidR="001F300B" w:rsidRPr="004E55CE" w:rsidRDefault="001F300B" w:rsidP="00CB4D76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2.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Накопление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социальных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проблем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падение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жизненного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уровня,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менее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заметное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только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ГДР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Чехословакии,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обострение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всех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противоречий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обществе,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том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числе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национальных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(в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Югославии,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Чехословакии,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Румынии,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Болгарии).</w:t>
      </w:r>
    </w:p>
    <w:p w14:paraId="46206632" w14:textId="77777777" w:rsidR="001F300B" w:rsidRPr="004E55CE" w:rsidRDefault="001F300B" w:rsidP="00CB4D76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3.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Протест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против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тоталитарных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политических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режимов,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политического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господства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коммунистических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партий.</w:t>
      </w:r>
    </w:p>
    <w:p w14:paraId="63FD5E35" w14:textId="77777777" w:rsidR="001F300B" w:rsidRPr="004E55CE" w:rsidRDefault="001F300B" w:rsidP="00CB4D76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4.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всех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странах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росло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недовольство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существующими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порядками,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которое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выражалось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массовом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забастовочном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движении,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формировании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оппозиционных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организаций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(«Хартия</w:t>
      </w:r>
      <w:r w:rsid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– </w:t>
      </w:r>
      <w:r w:rsidRPr="004E55CE">
        <w:rPr>
          <w:sz w:val="28"/>
          <w:szCs w:val="28"/>
          <w:bdr w:val="none" w:sz="0" w:space="0" w:color="auto" w:frame="1"/>
          <w:lang w:eastAsia="ru-RU"/>
        </w:rPr>
        <w:t>77»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Чехословакии,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«Солидарность»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Польше,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экологисты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Болгарии).</w:t>
      </w:r>
    </w:p>
    <w:p w14:paraId="0A14137D" w14:textId="77777777" w:rsidR="001F300B" w:rsidRPr="004E55CE" w:rsidRDefault="001F300B" w:rsidP="00CB4D76">
      <w:pPr>
        <w:shd w:val="clear" w:color="auto" w:fill="FFFFFF"/>
        <w:ind w:firstLine="709"/>
        <w:jc w:val="both"/>
        <w:rPr>
          <w:lang w:eastAsia="ru-RU"/>
        </w:rPr>
      </w:pPr>
      <w:r w:rsidRPr="00CB4D76">
        <w:rPr>
          <w:b/>
          <w:i/>
          <w:sz w:val="28"/>
          <w:szCs w:val="28"/>
          <w:bdr w:val="none" w:sz="0" w:space="0" w:color="auto" w:frame="1"/>
          <w:lang w:eastAsia="ru-RU"/>
        </w:rPr>
        <w:t>2)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Внешний</w:t>
      </w:r>
      <w:r w:rsidR="00A90A92" w:rsidRPr="004E55CE">
        <w:rPr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фактор: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Политические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преобразования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СССР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(перестройка).</w:t>
      </w:r>
    </w:p>
    <w:p w14:paraId="3F3C5C08" w14:textId="77777777" w:rsidR="001F300B" w:rsidRPr="004E55CE" w:rsidRDefault="00A90A92" w:rsidP="00F86D7F">
      <w:pPr>
        <w:shd w:val="clear" w:color="auto" w:fill="FFFFFF"/>
        <w:jc w:val="both"/>
        <w:rPr>
          <w:lang w:eastAsia="ru-RU"/>
        </w:rPr>
      </w:pPr>
      <w:r w:rsidRPr="004E55CE">
        <w:rPr>
          <w:b/>
          <w:bCs/>
          <w:spacing w:val="36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9A36C89" w14:textId="77777777" w:rsidR="001F300B" w:rsidRPr="00CB4D76" w:rsidRDefault="001F300B" w:rsidP="00CB4D76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3.</w:t>
      </w:r>
      <w:r w:rsidR="00CB4D76">
        <w:rPr>
          <w:b/>
          <w:sz w:val="28"/>
          <w:szCs w:val="28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Восстановите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последовательность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событий:</w:t>
      </w:r>
    </w:p>
    <w:p w14:paraId="5D877E23" w14:textId="77777777" w:rsidR="00CB4D76" w:rsidRPr="00CB4D76" w:rsidRDefault="001F300B" w:rsidP="00CB4D76">
      <w:pPr>
        <w:shd w:val="clear" w:color="auto" w:fill="FFFFFF"/>
        <w:spacing w:after="240"/>
        <w:ind w:firstLine="709"/>
        <w:jc w:val="both"/>
        <w:rPr>
          <w:sz w:val="28"/>
          <w:szCs w:val="28"/>
          <w:bdr w:val="none" w:sz="0" w:space="0" w:color="auto" w:frame="1"/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1.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«Пражская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весна».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2.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Создание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СЭВ.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3.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Народное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восстание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Болгарии.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4.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Нормализация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дипломатических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отношений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СССР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Югославии.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5.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Подавление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восстания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Венгрии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войсками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СССР.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6.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Создание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Организации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Варшавского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Договора.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7.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Народное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восстание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Румынии.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8.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Введение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военного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положения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Польше.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9.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Приход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коммунистических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партий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власти.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10.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Объединение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Германии.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B4D76" w:rsidRPr="004E55CE" w14:paraId="1C89BE48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1FEF1A9" w14:textId="77777777" w:rsidR="00CB4D76" w:rsidRPr="00015C8A" w:rsidRDefault="00CB4D76" w:rsidP="00CB4D76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4E146814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B559A7C" w14:textId="77777777" w:rsidR="00CB4D76" w:rsidRPr="00015C8A" w:rsidRDefault="00CB4D76" w:rsidP="00CB4D76">
            <w:pPr>
              <w:tabs>
                <w:tab w:val="left" w:pos="0"/>
              </w:tabs>
              <w:rPr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4223CB7B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FE9A9CB" w14:textId="77777777" w:rsidR="00CB4D76" w:rsidRPr="00015C8A" w:rsidRDefault="00CB4D76" w:rsidP="00CB4D76">
            <w:pPr>
              <w:tabs>
                <w:tab w:val="left" w:pos="0"/>
              </w:tabs>
              <w:rPr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67759063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241F589" w14:textId="77777777" w:rsidR="00CB4D76" w:rsidRPr="00015C8A" w:rsidRDefault="00CB4D76" w:rsidP="00CB4D76">
            <w:pPr>
              <w:tabs>
                <w:tab w:val="left" w:pos="0"/>
              </w:tabs>
              <w:rPr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0B44A04C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4311D7A" w14:textId="77777777" w:rsidR="00CB4D76" w:rsidRPr="00015C8A" w:rsidRDefault="00CB4D76" w:rsidP="00CB4D76">
            <w:pPr>
              <w:tabs>
                <w:tab w:val="left" w:pos="0"/>
              </w:tabs>
              <w:rPr>
                <w:b/>
                <w:sz w:val="28"/>
                <w:szCs w:val="28"/>
                <w:lang w:eastAsia="ru-RU"/>
              </w:rPr>
            </w:pPr>
          </w:p>
        </w:tc>
      </w:tr>
      <w:tr w:rsidR="00CB4D76" w:rsidRPr="004E55CE" w14:paraId="6BD13AEB" w14:textId="77777777" w:rsidTr="00CB4D76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2C64851" w14:textId="77777777" w:rsidR="00CB4D76" w:rsidRPr="00015C8A" w:rsidRDefault="00CB4D76" w:rsidP="00CB4D76">
            <w:pPr>
              <w:tabs>
                <w:tab w:val="left" w:pos="0"/>
              </w:tabs>
              <w:rPr>
                <w:b/>
                <w:sz w:val="28"/>
                <w:szCs w:val="28"/>
                <w:lang w:eastAsia="ru-RU"/>
              </w:rPr>
            </w:pPr>
          </w:p>
        </w:tc>
      </w:tr>
    </w:tbl>
    <w:p w14:paraId="54CE2E00" w14:textId="77777777" w:rsidR="001F300B" w:rsidRPr="00CB4D76" w:rsidRDefault="001F300B" w:rsidP="00CB4D76">
      <w:pPr>
        <w:shd w:val="clear" w:color="auto" w:fill="FFFFFF"/>
        <w:spacing w:before="240" w:after="240"/>
        <w:ind w:firstLine="709"/>
        <w:jc w:val="both"/>
        <w:rPr>
          <w:sz w:val="28"/>
          <w:szCs w:val="28"/>
          <w:bdr w:val="none" w:sz="0" w:space="0" w:color="auto" w:frame="1"/>
          <w:lang w:eastAsia="ru-RU"/>
        </w:rPr>
      </w:pPr>
      <w:r w:rsidRPr="004E55CE">
        <w:rPr>
          <w:b/>
          <w:bCs/>
          <w:sz w:val="28"/>
          <w:szCs w:val="28"/>
          <w:bdr w:val="none" w:sz="0" w:space="0" w:color="auto" w:frame="1"/>
          <w:lang w:eastAsia="ru-RU"/>
        </w:rPr>
        <w:t>3адание</w:t>
      </w:r>
      <w:r w:rsidR="00A90A92" w:rsidRPr="004E55CE">
        <w:rPr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b/>
          <w:bCs/>
          <w:sz w:val="28"/>
          <w:szCs w:val="28"/>
          <w:bdr w:val="none" w:sz="0" w:space="0" w:color="auto" w:frame="1"/>
          <w:lang w:eastAsia="ru-RU"/>
        </w:rPr>
        <w:t>4.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Соотнесите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название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страны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и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имя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политического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деятеля:</w:t>
      </w:r>
    </w:p>
    <w:tbl>
      <w:tblPr>
        <w:tblW w:w="4000" w:type="pct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2"/>
        <w:gridCol w:w="2507"/>
        <w:gridCol w:w="493"/>
        <w:gridCol w:w="4308"/>
      </w:tblGrid>
      <w:tr w:rsidR="000623DE" w:rsidRPr="004E55CE" w14:paraId="606BA2BE" w14:textId="77777777" w:rsidTr="00F86D7F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78DBF" w14:textId="77777777" w:rsidR="001F300B" w:rsidRPr="004E55CE" w:rsidRDefault="001F300B" w:rsidP="00CB4D76">
            <w:pPr>
              <w:jc w:val="both"/>
              <w:rPr>
                <w:b/>
                <w:i/>
                <w:lang w:eastAsia="ru-RU"/>
              </w:rPr>
            </w:pPr>
            <w:r w:rsidRPr="004E55CE">
              <w:rPr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Страна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58065" w14:textId="77777777" w:rsidR="001F300B" w:rsidRPr="004E55CE" w:rsidRDefault="001F300B" w:rsidP="00CB4D76">
            <w:pPr>
              <w:jc w:val="both"/>
              <w:rPr>
                <w:b/>
                <w:i/>
                <w:lang w:eastAsia="ru-RU"/>
              </w:rPr>
            </w:pPr>
            <w:r w:rsidRPr="004E55CE">
              <w:rPr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Государственный</w:t>
            </w:r>
            <w:r w:rsidR="00A90A92" w:rsidRPr="004E55CE">
              <w:rPr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55CE">
              <w:rPr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деятель</w:t>
            </w:r>
          </w:p>
        </w:tc>
      </w:tr>
      <w:tr w:rsidR="000623DE" w:rsidRPr="004E55CE" w14:paraId="7F1C4090" w14:textId="77777777" w:rsidTr="00CB4D7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F3D33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8FC4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Албания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71B8F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9101E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Т.</w:t>
            </w:r>
            <w:r w:rsidR="00A90A92"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Живков</w:t>
            </w:r>
          </w:p>
        </w:tc>
      </w:tr>
      <w:tr w:rsidR="000623DE" w:rsidRPr="004E55CE" w14:paraId="431EDDFD" w14:textId="77777777" w:rsidTr="00CB4D7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5C334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E9B7F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Болгария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04FD8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40349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В.</w:t>
            </w:r>
            <w:r w:rsidR="00A90A92"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Гавел</w:t>
            </w:r>
          </w:p>
        </w:tc>
      </w:tr>
      <w:tr w:rsidR="000623DE" w:rsidRPr="004E55CE" w14:paraId="7D006462" w14:textId="77777777" w:rsidTr="00CB4D7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DEB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7CD07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Венгрия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16946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707334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Н.</w:t>
            </w:r>
            <w:r w:rsidR="00A90A92"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Чаушеску</w:t>
            </w:r>
          </w:p>
        </w:tc>
      </w:tr>
      <w:tr w:rsidR="000623DE" w:rsidRPr="004E55CE" w14:paraId="62D1684B" w14:textId="77777777" w:rsidTr="00CB4D7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80348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2A86A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ГДР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3BA61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20D35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С.</w:t>
            </w:r>
            <w:r w:rsidR="00A90A92"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Милошевич</w:t>
            </w:r>
          </w:p>
        </w:tc>
      </w:tr>
      <w:tr w:rsidR="000623DE" w:rsidRPr="004E55CE" w14:paraId="2A71E8EF" w14:textId="77777777" w:rsidTr="00CB4D7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AEE60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78648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Польша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754D8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EB065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Э.</w:t>
            </w:r>
            <w:r w:rsidR="00A90A92"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Ходжа</w:t>
            </w:r>
          </w:p>
        </w:tc>
      </w:tr>
      <w:tr w:rsidR="000623DE" w:rsidRPr="004E55CE" w14:paraId="7A11AD4A" w14:textId="77777777" w:rsidTr="00CB4D7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1F548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BD0E7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Румыния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A1099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B9FE3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В.</w:t>
            </w:r>
            <w:r w:rsidR="00A90A92"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Пик</w:t>
            </w:r>
          </w:p>
        </w:tc>
      </w:tr>
      <w:tr w:rsidR="000623DE" w:rsidRPr="004E55CE" w14:paraId="0D044A90" w14:textId="77777777" w:rsidTr="00CB4D7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1EA65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9D790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Чехословакия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FBC55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8B6AA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И.</w:t>
            </w:r>
            <w:r w:rsidR="00A90A92"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Надь</w:t>
            </w:r>
          </w:p>
        </w:tc>
      </w:tr>
      <w:tr w:rsidR="000623DE" w:rsidRPr="004E55CE" w14:paraId="64C55164" w14:textId="77777777" w:rsidTr="00CB4D7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D2FA1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931F8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Югославия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EC1F3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34C5C" w14:textId="77777777" w:rsidR="001F300B" w:rsidRPr="004E55CE" w:rsidRDefault="001F300B" w:rsidP="00CB4D76">
            <w:pPr>
              <w:jc w:val="both"/>
              <w:rPr>
                <w:lang w:eastAsia="ru-RU"/>
              </w:rPr>
            </w:pP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В.</w:t>
            </w:r>
            <w:r w:rsidR="00A90A92"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55CE">
              <w:rPr>
                <w:sz w:val="28"/>
                <w:szCs w:val="28"/>
                <w:bdr w:val="none" w:sz="0" w:space="0" w:color="auto" w:frame="1"/>
                <w:lang w:eastAsia="ru-RU"/>
              </w:rPr>
              <w:t>Ярузельский</w:t>
            </w:r>
          </w:p>
        </w:tc>
      </w:tr>
    </w:tbl>
    <w:p w14:paraId="00D05FB8" w14:textId="77777777" w:rsidR="001F300B" w:rsidRDefault="001F300B" w:rsidP="00CB4D76">
      <w:pPr>
        <w:shd w:val="clear" w:color="auto" w:fill="FFFFFF"/>
        <w:spacing w:before="240"/>
        <w:ind w:firstLine="709"/>
        <w:jc w:val="both"/>
        <w:rPr>
          <w:sz w:val="28"/>
          <w:szCs w:val="28"/>
          <w:bdr w:val="none" w:sz="0" w:space="0" w:color="auto" w:frame="1"/>
          <w:lang w:eastAsia="ru-RU"/>
        </w:rPr>
      </w:pPr>
      <w:r w:rsidRPr="004E55CE">
        <w:rPr>
          <w:b/>
          <w:sz w:val="28"/>
          <w:szCs w:val="28"/>
          <w:bdr w:val="none" w:sz="0" w:space="0" w:color="auto" w:frame="1"/>
          <w:lang w:eastAsia="ru-RU"/>
        </w:rPr>
        <w:t>Задание</w:t>
      </w:r>
      <w:r w:rsidR="00A90A92" w:rsidRPr="004E55CE">
        <w:rPr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b/>
          <w:sz w:val="28"/>
          <w:szCs w:val="28"/>
          <w:bdr w:val="none" w:sz="0" w:space="0" w:color="auto" w:frame="1"/>
          <w:lang w:eastAsia="ru-RU"/>
        </w:rPr>
        <w:t>5.</w:t>
      </w:r>
      <w:r w:rsidR="00A90A92" w:rsidRPr="004E55CE">
        <w:rPr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Определите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роль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личностей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СССР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истории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стран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Восточной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Европы,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указав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хронологические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рамки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их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руководства,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к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каким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последствиям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привело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их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правление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странах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Восточной</w:t>
      </w:r>
      <w:r w:rsidR="00A90A92" w:rsidRPr="00CB4D76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sz w:val="28"/>
          <w:szCs w:val="28"/>
          <w:bdr w:val="none" w:sz="0" w:space="0" w:color="auto" w:frame="1"/>
          <w:lang w:eastAsia="ru-RU"/>
        </w:rPr>
        <w:t>Европы.</w:t>
      </w:r>
    </w:p>
    <w:p w14:paraId="54F4C905" w14:textId="77777777" w:rsidR="00CB4D76" w:rsidRDefault="00CB4D76" w:rsidP="00CB4D76">
      <w:pPr>
        <w:keepNext/>
        <w:shd w:val="clear" w:color="auto" w:fill="FFFFFF"/>
        <w:spacing w:before="240"/>
        <w:jc w:val="center"/>
      </w:pPr>
      <w:r>
        <w:rPr>
          <w:noProof/>
          <w:lang w:eastAsia="ru-RU"/>
        </w:rPr>
        <w:drawing>
          <wp:inline distT="0" distB="0" distL="0" distR="0" wp14:anchorId="671616D2" wp14:editId="55767464">
            <wp:extent cx="4211071" cy="18560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54090" cy="1875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0A0FB" w14:textId="78D56D76" w:rsidR="00CB4D76" w:rsidRPr="00CB4D76" w:rsidRDefault="00CB4D76" w:rsidP="0010769A">
      <w:pPr>
        <w:pStyle w:val="a8"/>
        <w:rPr>
          <w:b/>
          <w:szCs w:val="28"/>
          <w:bdr w:val="none" w:sz="0" w:space="0" w:color="auto" w:frame="1"/>
          <w:lang w:eastAsia="ru-RU"/>
        </w:rPr>
      </w:pPr>
      <w:r w:rsidRPr="00CB4D76">
        <w:rPr>
          <w:b/>
        </w:rPr>
        <w:t xml:space="preserve">Рис. </w:t>
      </w:r>
      <w:r w:rsidRPr="00CB4D76">
        <w:rPr>
          <w:b/>
        </w:rPr>
        <w:fldChar w:fldCharType="begin"/>
      </w:r>
      <w:r w:rsidRPr="00CB4D76">
        <w:rPr>
          <w:b/>
        </w:rPr>
        <w:instrText xml:space="preserve"> SEQ Рис. \* ARABIC </w:instrText>
      </w:r>
      <w:r w:rsidRPr="00CB4D76">
        <w:rPr>
          <w:b/>
        </w:rPr>
        <w:fldChar w:fldCharType="separate"/>
      </w:r>
      <w:r w:rsidR="0010769A">
        <w:rPr>
          <w:b/>
          <w:noProof/>
        </w:rPr>
        <w:t>12</w:t>
      </w:r>
      <w:r w:rsidRPr="00CB4D76">
        <w:rPr>
          <w:b/>
        </w:rPr>
        <w:fldChar w:fldCharType="end"/>
      </w:r>
      <w:r w:rsidRPr="00CB4D76">
        <w:rPr>
          <w:b/>
        </w:rPr>
        <w:t>.</w:t>
      </w:r>
      <w:r>
        <w:t xml:space="preserve"> </w:t>
      </w:r>
      <w:r w:rsidRPr="00CB4D76">
        <w:t>И.</w:t>
      </w:r>
      <w:r>
        <w:t xml:space="preserve"> </w:t>
      </w:r>
      <w:r w:rsidRPr="00CB4D76">
        <w:t>В. Сталин Н.</w:t>
      </w:r>
      <w:r>
        <w:t xml:space="preserve"> </w:t>
      </w:r>
      <w:r w:rsidRPr="00CB4D76">
        <w:t>С. Хрущёв Л.</w:t>
      </w:r>
      <w:r>
        <w:t xml:space="preserve"> </w:t>
      </w:r>
      <w:r w:rsidRPr="00CB4D76">
        <w:t>И. Брежнев</w:t>
      </w:r>
    </w:p>
    <w:p w14:paraId="57BC8C28" w14:textId="77777777" w:rsidR="001F300B" w:rsidRPr="004E55CE" w:rsidRDefault="001F300B" w:rsidP="00F86D7F">
      <w:pPr>
        <w:shd w:val="clear" w:color="auto" w:fill="FFFFFF"/>
        <w:jc w:val="both"/>
        <w:rPr>
          <w:b/>
          <w:sz w:val="28"/>
          <w:szCs w:val="28"/>
          <w:bdr w:val="none" w:sz="0" w:space="0" w:color="auto" w:frame="1"/>
          <w:lang w:eastAsia="ru-RU"/>
        </w:rPr>
      </w:pPr>
    </w:p>
    <w:p w14:paraId="7759C59A" w14:textId="77777777" w:rsidR="001F300B" w:rsidRPr="004E55CE" w:rsidRDefault="001F300B" w:rsidP="00F86D7F">
      <w:pPr>
        <w:shd w:val="clear" w:color="auto" w:fill="FFFFFF"/>
        <w:jc w:val="both"/>
        <w:rPr>
          <w:b/>
          <w:sz w:val="28"/>
          <w:szCs w:val="28"/>
          <w:bdr w:val="none" w:sz="0" w:space="0" w:color="auto" w:frame="1"/>
          <w:lang w:eastAsia="ru-RU"/>
        </w:rPr>
      </w:pPr>
    </w:p>
    <w:p w14:paraId="49FE9470" w14:textId="77777777" w:rsidR="001F300B" w:rsidRPr="00CB4D76" w:rsidRDefault="001F300B" w:rsidP="00CB4D76">
      <w:pPr>
        <w:shd w:val="clear" w:color="auto" w:fill="FFFFFF"/>
        <w:ind w:firstLine="709"/>
        <w:jc w:val="both"/>
        <w:rPr>
          <w:b/>
          <w:sz w:val="28"/>
          <w:szCs w:val="28"/>
          <w:bdr w:val="none" w:sz="0" w:space="0" w:color="auto" w:frame="1"/>
          <w:lang w:eastAsia="ru-RU"/>
        </w:rPr>
      </w:pPr>
      <w:r w:rsidRPr="004E55CE">
        <w:rPr>
          <w:b/>
          <w:sz w:val="28"/>
          <w:szCs w:val="28"/>
          <w:bdr w:val="none" w:sz="0" w:space="0" w:color="auto" w:frame="1"/>
          <w:lang w:eastAsia="ru-RU"/>
        </w:rPr>
        <w:t>Задание</w:t>
      </w:r>
      <w:r w:rsidR="00A90A92" w:rsidRPr="004E55CE">
        <w:rPr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b/>
          <w:sz w:val="28"/>
          <w:szCs w:val="28"/>
          <w:bdr w:val="none" w:sz="0" w:space="0" w:color="auto" w:frame="1"/>
          <w:lang w:eastAsia="ru-RU"/>
        </w:rPr>
        <w:t>6.</w:t>
      </w:r>
      <w:r w:rsidR="00A90A92" w:rsidRPr="004E55CE">
        <w:rPr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Изучите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текст.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Заполните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таблицу,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включив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в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нее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фактические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данные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о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революциях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в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восточноевропейских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странах,</w:t>
      </w:r>
      <w:r w:rsidR="00A90A92"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bCs/>
          <w:iCs/>
          <w:sz w:val="28"/>
          <w:szCs w:val="28"/>
          <w:bdr w:val="none" w:sz="0" w:space="0" w:color="auto" w:frame="1"/>
          <w:lang w:eastAsia="ru-RU"/>
        </w:rPr>
        <w:t>и</w:t>
      </w:r>
      <w:r w:rsidRPr="00CB4D76">
        <w:rPr>
          <w:sz w:val="28"/>
          <w:szCs w:val="28"/>
          <w:lang w:eastAsia="ru-RU"/>
        </w:rPr>
        <w:t>спользуя</w:t>
      </w:r>
      <w:r w:rsidR="00A90A92" w:rsidRPr="00CB4D76">
        <w:rPr>
          <w:sz w:val="28"/>
          <w:szCs w:val="28"/>
          <w:lang w:eastAsia="ru-RU"/>
        </w:rPr>
        <w:t xml:space="preserve"> </w:t>
      </w:r>
      <w:r w:rsidRPr="00CB4D76">
        <w:rPr>
          <w:sz w:val="28"/>
          <w:szCs w:val="28"/>
          <w:lang w:eastAsia="ru-RU"/>
        </w:rPr>
        <w:t>текст</w:t>
      </w:r>
      <w:r w:rsidR="00A90A92" w:rsidRPr="00CB4D76">
        <w:rPr>
          <w:sz w:val="28"/>
          <w:szCs w:val="28"/>
          <w:lang w:eastAsia="ru-RU"/>
        </w:rPr>
        <w:t xml:space="preserve"> </w:t>
      </w:r>
      <w:r w:rsidRPr="00CB4D76">
        <w:rPr>
          <w:sz w:val="28"/>
          <w:szCs w:val="28"/>
          <w:lang w:eastAsia="ru-RU"/>
        </w:rPr>
        <w:t>и</w:t>
      </w:r>
      <w:r w:rsidR="00A90A92" w:rsidRPr="00CB4D76">
        <w:rPr>
          <w:sz w:val="28"/>
          <w:szCs w:val="28"/>
          <w:lang w:eastAsia="ru-RU"/>
        </w:rPr>
        <w:t xml:space="preserve"> </w:t>
      </w:r>
      <w:r w:rsidRPr="00CB4D76">
        <w:rPr>
          <w:sz w:val="28"/>
          <w:szCs w:val="28"/>
          <w:lang w:eastAsia="ru-RU"/>
        </w:rPr>
        <w:t>исторический</w:t>
      </w:r>
      <w:r w:rsidR="00A90A92" w:rsidRPr="00CB4D76">
        <w:rPr>
          <w:sz w:val="28"/>
          <w:szCs w:val="28"/>
          <w:lang w:eastAsia="ru-RU"/>
        </w:rPr>
        <w:t xml:space="preserve"> </w:t>
      </w:r>
      <w:r w:rsidRPr="00CB4D76">
        <w:rPr>
          <w:sz w:val="28"/>
          <w:szCs w:val="28"/>
          <w:lang w:eastAsia="ru-RU"/>
        </w:rPr>
        <w:t>календарь</w:t>
      </w:r>
      <w:r w:rsidR="00A90A92" w:rsidRPr="00CB4D76">
        <w:rPr>
          <w:sz w:val="28"/>
          <w:szCs w:val="28"/>
          <w:lang w:eastAsia="ru-RU"/>
        </w:rPr>
        <w:t xml:space="preserve"> </w:t>
      </w:r>
      <w:r w:rsidRPr="00CB4D76">
        <w:rPr>
          <w:iCs/>
          <w:sz w:val="28"/>
          <w:szCs w:val="28"/>
          <w:bdr w:val="none" w:sz="0" w:space="0" w:color="auto" w:frame="1"/>
          <w:lang w:eastAsia="ru-RU"/>
        </w:rPr>
        <w:t>(Приложение</w:t>
      </w:r>
      <w:r w:rsidR="00A90A92" w:rsidRPr="00CB4D76">
        <w:rPr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iCs/>
          <w:sz w:val="28"/>
          <w:szCs w:val="28"/>
          <w:bdr w:val="none" w:sz="0" w:space="0" w:color="auto" w:frame="1"/>
          <w:lang w:eastAsia="ru-RU"/>
        </w:rPr>
        <w:t>к</w:t>
      </w:r>
      <w:r w:rsidR="00A90A92" w:rsidRPr="00CB4D76">
        <w:rPr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iCs/>
          <w:sz w:val="28"/>
          <w:szCs w:val="28"/>
          <w:bdr w:val="none" w:sz="0" w:space="0" w:color="auto" w:frame="1"/>
          <w:lang w:eastAsia="ru-RU"/>
        </w:rPr>
        <w:t>практической</w:t>
      </w:r>
      <w:r w:rsidR="00A90A92" w:rsidRPr="00CB4D76">
        <w:rPr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CB4D76">
        <w:rPr>
          <w:iCs/>
          <w:sz w:val="28"/>
          <w:szCs w:val="28"/>
          <w:bdr w:val="none" w:sz="0" w:space="0" w:color="auto" w:frame="1"/>
          <w:lang w:eastAsia="ru-RU"/>
        </w:rPr>
        <w:t>работе)</w:t>
      </w:r>
    </w:p>
    <w:p w14:paraId="46917151" w14:textId="482346E6" w:rsidR="00CB4D76" w:rsidRDefault="00CB4D76" w:rsidP="0010769A">
      <w:pPr>
        <w:pStyle w:val="a8"/>
      </w:pPr>
      <w:r w:rsidRPr="00CB4D76">
        <w:rPr>
          <w:b/>
        </w:rPr>
        <w:t xml:space="preserve">Таблица </w:t>
      </w:r>
      <w:r w:rsidRPr="00CB4D76">
        <w:rPr>
          <w:b/>
        </w:rPr>
        <w:fldChar w:fldCharType="begin"/>
      </w:r>
      <w:r w:rsidRPr="00CB4D76">
        <w:rPr>
          <w:b/>
        </w:rPr>
        <w:instrText xml:space="preserve"> SEQ Таблица \* ARABIC </w:instrText>
      </w:r>
      <w:r w:rsidRPr="00CB4D76">
        <w:rPr>
          <w:b/>
        </w:rPr>
        <w:fldChar w:fldCharType="separate"/>
      </w:r>
      <w:r w:rsidR="0010769A">
        <w:rPr>
          <w:b/>
          <w:noProof/>
        </w:rPr>
        <w:t>4</w:t>
      </w:r>
      <w:r w:rsidRPr="00CB4D76">
        <w:rPr>
          <w:b/>
        </w:rPr>
        <w:fldChar w:fldCharType="end"/>
      </w:r>
      <w:r>
        <w:t xml:space="preserve"> – </w:t>
      </w:r>
      <w:r w:rsidRPr="00CB4D76">
        <w:t>Политические события в Восточной Европе во второй половине 80-х гг.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4"/>
        <w:gridCol w:w="3115"/>
        <w:gridCol w:w="3115"/>
      </w:tblGrid>
      <w:tr w:rsidR="000623DE" w:rsidRPr="004E55CE" w14:paraId="298AA697" w14:textId="77777777" w:rsidTr="00CB4D76">
        <w:tc>
          <w:tcPr>
            <w:tcW w:w="3114" w:type="dxa"/>
            <w:vAlign w:val="center"/>
          </w:tcPr>
          <w:p w14:paraId="54B50817" w14:textId="77777777" w:rsidR="001F300B" w:rsidRPr="004E55CE" w:rsidRDefault="001F300B" w:rsidP="00CB4D76">
            <w:pPr>
              <w:tabs>
                <w:tab w:val="left" w:pos="1624"/>
              </w:tabs>
              <w:jc w:val="center"/>
              <w:rPr>
                <w:b/>
                <w:szCs w:val="24"/>
                <w:lang w:eastAsia="ru-RU"/>
              </w:rPr>
            </w:pPr>
            <w:r w:rsidRPr="004E55CE">
              <w:rPr>
                <w:b/>
                <w:szCs w:val="24"/>
                <w:lang w:eastAsia="ru-RU"/>
              </w:rPr>
              <w:t>Страна</w:t>
            </w:r>
          </w:p>
        </w:tc>
        <w:tc>
          <w:tcPr>
            <w:tcW w:w="3115" w:type="dxa"/>
            <w:vAlign w:val="center"/>
          </w:tcPr>
          <w:p w14:paraId="40044820" w14:textId="77777777" w:rsidR="001F300B" w:rsidRPr="004E55CE" w:rsidRDefault="001F300B" w:rsidP="00CB4D76">
            <w:pPr>
              <w:tabs>
                <w:tab w:val="left" w:pos="1624"/>
              </w:tabs>
              <w:jc w:val="center"/>
              <w:rPr>
                <w:b/>
                <w:szCs w:val="24"/>
                <w:lang w:eastAsia="ru-RU"/>
              </w:rPr>
            </w:pPr>
            <w:r w:rsidRPr="004E55CE">
              <w:rPr>
                <w:b/>
                <w:szCs w:val="24"/>
                <w:lang w:eastAsia="ru-RU"/>
              </w:rPr>
              <w:t>Даты</w:t>
            </w:r>
          </w:p>
          <w:p w14:paraId="7F4FD16F" w14:textId="77777777" w:rsidR="001F300B" w:rsidRPr="004E55CE" w:rsidRDefault="001F300B" w:rsidP="00CB4D76">
            <w:pPr>
              <w:tabs>
                <w:tab w:val="left" w:pos="1624"/>
              </w:tabs>
              <w:jc w:val="center"/>
              <w:rPr>
                <w:b/>
                <w:szCs w:val="24"/>
                <w:lang w:eastAsia="ru-RU"/>
              </w:rPr>
            </w:pPr>
            <w:r w:rsidRPr="004E55CE">
              <w:rPr>
                <w:b/>
                <w:szCs w:val="24"/>
                <w:lang w:eastAsia="ru-RU"/>
              </w:rPr>
              <w:t>Хронологические</w:t>
            </w:r>
            <w:r w:rsidR="00A90A92" w:rsidRPr="004E55CE">
              <w:rPr>
                <w:b/>
                <w:szCs w:val="24"/>
                <w:lang w:eastAsia="ru-RU"/>
              </w:rPr>
              <w:t xml:space="preserve"> </w:t>
            </w:r>
            <w:r w:rsidRPr="004E55CE">
              <w:rPr>
                <w:b/>
                <w:szCs w:val="24"/>
                <w:lang w:eastAsia="ru-RU"/>
              </w:rPr>
              <w:t>рамки</w:t>
            </w:r>
          </w:p>
        </w:tc>
        <w:tc>
          <w:tcPr>
            <w:tcW w:w="3115" w:type="dxa"/>
            <w:vAlign w:val="center"/>
          </w:tcPr>
          <w:p w14:paraId="3422790D" w14:textId="77777777" w:rsidR="001F300B" w:rsidRPr="004E55CE" w:rsidRDefault="001F300B" w:rsidP="00CB4D76">
            <w:pPr>
              <w:tabs>
                <w:tab w:val="left" w:pos="1624"/>
              </w:tabs>
              <w:jc w:val="center"/>
              <w:rPr>
                <w:b/>
                <w:szCs w:val="24"/>
                <w:lang w:eastAsia="ru-RU"/>
              </w:rPr>
            </w:pPr>
            <w:r w:rsidRPr="004E55CE">
              <w:rPr>
                <w:b/>
                <w:szCs w:val="24"/>
                <w:lang w:eastAsia="ru-RU"/>
              </w:rPr>
              <w:t>Краткая</w:t>
            </w:r>
            <w:r w:rsidR="00A90A92" w:rsidRPr="004E55CE">
              <w:rPr>
                <w:b/>
                <w:szCs w:val="24"/>
                <w:lang w:eastAsia="ru-RU"/>
              </w:rPr>
              <w:t xml:space="preserve"> </w:t>
            </w:r>
            <w:r w:rsidRPr="004E55CE">
              <w:rPr>
                <w:b/>
                <w:szCs w:val="24"/>
                <w:lang w:eastAsia="ru-RU"/>
              </w:rPr>
              <w:t>характеристика</w:t>
            </w:r>
            <w:r w:rsidR="00A90A92" w:rsidRPr="004E55CE">
              <w:rPr>
                <w:b/>
                <w:szCs w:val="24"/>
                <w:lang w:eastAsia="ru-RU"/>
              </w:rPr>
              <w:t xml:space="preserve"> </w:t>
            </w:r>
            <w:r w:rsidRPr="004E55CE">
              <w:rPr>
                <w:b/>
                <w:szCs w:val="24"/>
                <w:lang w:eastAsia="ru-RU"/>
              </w:rPr>
              <w:t>события</w:t>
            </w:r>
          </w:p>
        </w:tc>
      </w:tr>
      <w:tr w:rsidR="000623DE" w:rsidRPr="004E55CE" w14:paraId="064E686D" w14:textId="77777777" w:rsidTr="00BF7F5C">
        <w:tc>
          <w:tcPr>
            <w:tcW w:w="3114" w:type="dxa"/>
          </w:tcPr>
          <w:p w14:paraId="4725B18B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0C18EE4D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37ABA6B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</w:tr>
      <w:tr w:rsidR="000623DE" w:rsidRPr="004E55CE" w14:paraId="1A0CD8C5" w14:textId="77777777" w:rsidTr="00BF7F5C">
        <w:tc>
          <w:tcPr>
            <w:tcW w:w="3114" w:type="dxa"/>
          </w:tcPr>
          <w:p w14:paraId="0908D101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246B7B4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5E0251E6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</w:tr>
      <w:tr w:rsidR="000623DE" w:rsidRPr="004E55CE" w14:paraId="19A163EA" w14:textId="77777777" w:rsidTr="00BF7F5C">
        <w:tc>
          <w:tcPr>
            <w:tcW w:w="3114" w:type="dxa"/>
          </w:tcPr>
          <w:p w14:paraId="79E4CCD6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599334B0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7F592305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</w:tr>
      <w:tr w:rsidR="000623DE" w:rsidRPr="004E55CE" w14:paraId="44F2F5B0" w14:textId="77777777" w:rsidTr="00BF7F5C">
        <w:tc>
          <w:tcPr>
            <w:tcW w:w="3114" w:type="dxa"/>
          </w:tcPr>
          <w:p w14:paraId="5F82CD77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81136AE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076B92FF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</w:tr>
      <w:tr w:rsidR="000623DE" w:rsidRPr="004E55CE" w14:paraId="0036F020" w14:textId="77777777" w:rsidTr="00BF7F5C">
        <w:tc>
          <w:tcPr>
            <w:tcW w:w="3114" w:type="dxa"/>
          </w:tcPr>
          <w:p w14:paraId="37C82B7E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1539505A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52CC3C6C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</w:tr>
      <w:tr w:rsidR="001F300B" w:rsidRPr="004E55CE" w14:paraId="2BAA8397" w14:textId="77777777" w:rsidTr="00BF7F5C">
        <w:tc>
          <w:tcPr>
            <w:tcW w:w="3114" w:type="dxa"/>
          </w:tcPr>
          <w:p w14:paraId="56A6BCE3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55A93252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56FC648E" w14:textId="77777777" w:rsidR="001F300B" w:rsidRPr="004E55CE" w:rsidRDefault="001F300B" w:rsidP="00BF7F5C">
            <w:pPr>
              <w:tabs>
                <w:tab w:val="left" w:pos="1624"/>
              </w:tabs>
              <w:jc w:val="both"/>
              <w:rPr>
                <w:b/>
                <w:szCs w:val="24"/>
                <w:lang w:eastAsia="ru-RU"/>
              </w:rPr>
            </w:pPr>
          </w:p>
        </w:tc>
      </w:tr>
    </w:tbl>
    <w:p w14:paraId="4786EFD4" w14:textId="77777777" w:rsidR="001F300B" w:rsidRPr="004E55CE" w:rsidRDefault="001F300B" w:rsidP="00CB4D76">
      <w:pPr>
        <w:spacing w:before="240"/>
        <w:ind w:firstLine="709"/>
        <w:jc w:val="both"/>
        <w:rPr>
          <w:b/>
          <w:lang w:eastAsia="ru-RU"/>
        </w:rPr>
      </w:pPr>
      <w:r w:rsidRPr="004E55CE">
        <w:rPr>
          <w:b/>
        </w:rPr>
        <w:t>Революции</w:t>
      </w:r>
      <w:r w:rsidR="00A90A92" w:rsidRPr="004E55CE">
        <w:rPr>
          <w:b/>
        </w:rPr>
        <w:t xml:space="preserve"> </w:t>
      </w:r>
      <w:r w:rsidRPr="004E55CE">
        <w:rPr>
          <w:b/>
        </w:rPr>
        <w:t>1989–1991</w:t>
      </w:r>
      <w:r w:rsidR="00A90A92" w:rsidRPr="004E55CE">
        <w:rPr>
          <w:b/>
        </w:rPr>
        <w:t xml:space="preserve"> </w:t>
      </w:r>
      <w:r w:rsidRPr="004E55CE">
        <w:rPr>
          <w:b/>
        </w:rPr>
        <w:t>гг.</w:t>
      </w:r>
      <w:r w:rsidR="00A90A92" w:rsidRPr="004E55CE">
        <w:rPr>
          <w:b/>
        </w:rPr>
        <w:t xml:space="preserve"> </w:t>
      </w:r>
      <w:r w:rsidRPr="004E55CE">
        <w:rPr>
          <w:b/>
        </w:rPr>
        <w:t>и</w:t>
      </w:r>
      <w:r w:rsidR="00A90A92" w:rsidRPr="004E55CE">
        <w:rPr>
          <w:b/>
        </w:rPr>
        <w:t xml:space="preserve"> </w:t>
      </w:r>
      <w:r w:rsidRPr="004E55CE">
        <w:rPr>
          <w:b/>
        </w:rPr>
        <w:t>начало</w:t>
      </w:r>
      <w:r w:rsidR="00A90A92" w:rsidRPr="004E55CE">
        <w:rPr>
          <w:b/>
        </w:rPr>
        <w:t xml:space="preserve"> </w:t>
      </w:r>
      <w:r w:rsidRPr="004E55CE">
        <w:rPr>
          <w:b/>
        </w:rPr>
        <w:t>новой</w:t>
      </w:r>
      <w:r w:rsidR="00A90A92" w:rsidRPr="004E55CE">
        <w:rPr>
          <w:b/>
        </w:rPr>
        <w:t xml:space="preserve"> </w:t>
      </w:r>
      <w:r w:rsidRPr="004E55CE">
        <w:rPr>
          <w:b/>
        </w:rPr>
        <w:t>эпохи</w:t>
      </w:r>
      <w:r w:rsidR="00A90A92" w:rsidRPr="004E55CE">
        <w:rPr>
          <w:b/>
        </w:rPr>
        <w:t xml:space="preserve"> </w:t>
      </w:r>
      <w:r w:rsidRPr="004E55CE">
        <w:rPr>
          <w:b/>
        </w:rPr>
        <w:t>в</w:t>
      </w:r>
      <w:r w:rsidR="00A90A92" w:rsidRPr="004E55CE">
        <w:rPr>
          <w:b/>
        </w:rPr>
        <w:t xml:space="preserve"> </w:t>
      </w:r>
      <w:r w:rsidRPr="004E55CE">
        <w:rPr>
          <w:b/>
        </w:rPr>
        <w:t>истории</w:t>
      </w:r>
      <w:r w:rsidR="00A90A92" w:rsidRPr="004E55CE">
        <w:rPr>
          <w:b/>
        </w:rPr>
        <w:t xml:space="preserve"> </w:t>
      </w:r>
      <w:r w:rsidRPr="004E55CE">
        <w:rPr>
          <w:b/>
        </w:rPr>
        <w:t>стран</w:t>
      </w:r>
      <w:r w:rsidR="00A90A92" w:rsidRPr="004E55CE">
        <w:rPr>
          <w:b/>
        </w:rPr>
        <w:t xml:space="preserve"> </w:t>
      </w:r>
      <w:r w:rsidRPr="004E55CE">
        <w:rPr>
          <w:b/>
        </w:rPr>
        <w:t>Восточной</w:t>
      </w:r>
      <w:r w:rsidR="00A90A92" w:rsidRPr="004E55CE">
        <w:rPr>
          <w:b/>
        </w:rPr>
        <w:t xml:space="preserve"> </w:t>
      </w:r>
      <w:r w:rsidRPr="004E55CE">
        <w:rPr>
          <w:b/>
        </w:rPr>
        <w:t>Европы</w:t>
      </w:r>
    </w:p>
    <w:p w14:paraId="1EAB65CB" w14:textId="77777777" w:rsidR="001F300B" w:rsidRPr="004E55CE" w:rsidRDefault="001F300B" w:rsidP="00CB4D76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Кризисные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явления,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охватившие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1970-</w:t>
      </w:r>
      <w:r w:rsidR="00CB4D76" w:rsidRPr="004E55CE">
        <w:rPr>
          <w:sz w:val="28"/>
          <w:szCs w:val="28"/>
        </w:rPr>
        <w:t>х 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половине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реформам,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1985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приходом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Горбачёва.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Перестройка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мышление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внешней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открыли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глубоких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сфер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Восточной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Предпосылки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масштабных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формировались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несколько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десятилетий:</w:t>
      </w:r>
    </w:p>
    <w:p w14:paraId="306CE50E" w14:textId="77777777" w:rsidR="001F300B" w:rsidRPr="004E55CE" w:rsidRDefault="001F300B" w:rsidP="00FB1D67">
      <w:pPr>
        <w:pStyle w:val="af3"/>
        <w:numPr>
          <w:ilvl w:val="0"/>
          <w:numId w:val="11"/>
        </w:numPr>
        <w:shd w:val="clear" w:color="auto" w:fill="FFFFFF"/>
        <w:tabs>
          <w:tab w:val="clear" w:pos="720"/>
          <w:tab w:val="left" w:pos="993"/>
        </w:tabs>
        <w:spacing w:before="0" w:after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планово-директивная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тормозила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научно-технического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прогресса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модернизацию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уровень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значительно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отставал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капиталистических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держав,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вступивших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постиндустриальную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эпоху;</w:t>
      </w:r>
    </w:p>
    <w:p w14:paraId="5C9C086D" w14:textId="77777777" w:rsidR="001F300B" w:rsidRPr="004E55CE" w:rsidRDefault="001F300B" w:rsidP="00FB1D67">
      <w:pPr>
        <w:pStyle w:val="af3"/>
        <w:numPr>
          <w:ilvl w:val="0"/>
          <w:numId w:val="11"/>
        </w:numPr>
        <w:shd w:val="clear" w:color="auto" w:fill="FFFFFF"/>
        <w:tabs>
          <w:tab w:val="clear" w:pos="720"/>
          <w:tab w:val="left" w:pos="993"/>
        </w:tabs>
        <w:spacing w:before="0" w:after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восточноевропейское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перестало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демократизации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соблюдение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коммунистических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режимов;</w:t>
      </w:r>
    </w:p>
    <w:p w14:paraId="68FC1C3B" w14:textId="77777777" w:rsidR="001F300B" w:rsidRPr="004E55CE" w:rsidRDefault="001F300B" w:rsidP="00FB1D67">
      <w:pPr>
        <w:pStyle w:val="af3"/>
        <w:numPr>
          <w:ilvl w:val="0"/>
          <w:numId w:val="11"/>
        </w:numPr>
        <w:shd w:val="clear" w:color="auto" w:fill="FFFFFF"/>
        <w:tabs>
          <w:tab w:val="clear" w:pos="720"/>
          <w:tab w:val="left" w:pos="993"/>
        </w:tabs>
        <w:spacing w:before="0" w:after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население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восточноевропейских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недовольно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слишком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тесной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воспринимало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навязанный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извне,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выступало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сторонниками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независимости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государств.</w:t>
      </w:r>
    </w:p>
    <w:p w14:paraId="2AD3ED16" w14:textId="77777777" w:rsidR="001F300B" w:rsidRPr="004E55CE" w:rsidRDefault="001F300B" w:rsidP="00CB4D76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Первопроходцем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преобразований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Восточной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обычно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называют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Польшу.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Среди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поляков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социализма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глубоко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укоренены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католицизма,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создавал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альтернативу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идеологии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коммунизма.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Влияние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католицизма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ещё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возросло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избранием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1978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краковского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архиепископа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Кароля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Войтылы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папой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римским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(Иоанн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Павел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II).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ухудшение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ситуации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вызвало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массовое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разочарование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коммунистической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1970-е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Польше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формировались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защите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граждан.</w:t>
      </w:r>
      <w:r w:rsidR="00A90A92" w:rsidRPr="004E55CE">
        <w:rPr>
          <w:sz w:val="28"/>
          <w:szCs w:val="28"/>
        </w:rPr>
        <w:t xml:space="preserve"> </w:t>
      </w:r>
    </w:p>
    <w:p w14:paraId="1F3B1CD1" w14:textId="77777777" w:rsidR="001F300B" w:rsidRPr="004E55CE" w:rsidRDefault="001F300B" w:rsidP="00CB4D76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забастовочного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движения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оппозиционно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настроенные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рабочие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интеллигенция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объединились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независимый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профсоюз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«Солидарность»,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возглавил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рабочий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электрик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судоверфи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Гданьске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Лех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Валенса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1943).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движению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(профсоюзом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называлось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формально)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присоединилось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около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млн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поляков,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поддержала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католическая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церковь.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оппозиционеров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состояло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признании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«Солидарности»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независимых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профсоюзов,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означало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коренные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Массовые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демонстрации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протеста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дестабилизировали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ситуацию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Опасаясь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вооружённого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вмешательства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ОВД,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Чехословакии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1968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генерал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Войцех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Ярузельский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(1923–2014),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ставший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руководителем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ПОРП,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ввёл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военное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положение.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«Солидарность»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запрещена,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правящей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прошли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чистки.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усилена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предприятий,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частично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либерализованы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условия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иностранных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инвестиций.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мероприятия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улучшили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базу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последующих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преодолеть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кризис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смогли.</w:t>
      </w:r>
    </w:p>
    <w:p w14:paraId="39CD3DC4" w14:textId="77777777" w:rsidR="001F300B" w:rsidRPr="004E55CE" w:rsidRDefault="001F300B" w:rsidP="00CB4D76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Массовые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демонстрации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забастовки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возобновились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Польше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1988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когда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изменилась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международная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ситуация.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Горбачёв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июне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заявил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решать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судьбу.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возобновила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активную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деятельность.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ПОРП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решение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переходе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плюрализму.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Ярузельский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переговоры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«Солидарностью»,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предложив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участие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парламента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меньшинства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проведении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духе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«демократического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социализма».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ПОРП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сумела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удержать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январе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заявила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самороспуске.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выборах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победила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«Солидарность».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Президентом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Польши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Валенса.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ключевых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правительстве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играл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министр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Бальцерович,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быстрые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названные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«шоковой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терапией».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Эпоха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социализма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завершилась.</w:t>
      </w:r>
    </w:p>
    <w:p w14:paraId="11C758C1" w14:textId="77777777" w:rsidR="00CB4D76" w:rsidRDefault="00A90A92" w:rsidP="00CB4D76">
      <w:pPr>
        <w:pStyle w:val="af3"/>
        <w:keepNext/>
        <w:shd w:val="clear" w:color="auto" w:fill="FFFFFF"/>
        <w:spacing w:before="200" w:after="200"/>
        <w:jc w:val="center"/>
      </w:pPr>
      <w:r w:rsidRPr="004E55CE">
        <w:rPr>
          <w:noProof/>
          <w:lang w:eastAsia="ru-RU"/>
        </w:rPr>
        <w:drawing>
          <wp:inline distT="0" distB="0" distL="0" distR="0" wp14:anchorId="3C5C1511" wp14:editId="33A106DE">
            <wp:extent cx="3635375" cy="2855595"/>
            <wp:effectExtent l="0" t="0" r="3175" b="1905"/>
            <wp:docPr id="29" name="Рисунок 8" descr="https://u.foxford.ngcdn.ru/uploads/tinymce_file/file/35920/2b2d4f970c614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s://u.foxford.ngcdn.ru/uploads/tinymce_file/file/35920/2b2d4f970c61452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375" cy="2855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A4A1B5" w14:textId="0F028DA9" w:rsidR="00CB4D76" w:rsidRDefault="00CB4D76" w:rsidP="0010769A">
      <w:pPr>
        <w:pStyle w:val="a8"/>
        <w:rPr>
          <w:szCs w:val="28"/>
        </w:rPr>
      </w:pPr>
      <w:r w:rsidRPr="00CB4D76">
        <w:rPr>
          <w:b/>
        </w:rPr>
        <w:t xml:space="preserve">Рис. </w:t>
      </w:r>
      <w:r w:rsidRPr="00CB4D76">
        <w:rPr>
          <w:b/>
        </w:rPr>
        <w:fldChar w:fldCharType="begin"/>
      </w:r>
      <w:r w:rsidRPr="00CB4D76">
        <w:rPr>
          <w:b/>
        </w:rPr>
        <w:instrText xml:space="preserve"> SEQ Рис. \* ARABIC </w:instrText>
      </w:r>
      <w:r w:rsidRPr="00CB4D76">
        <w:rPr>
          <w:b/>
        </w:rPr>
        <w:fldChar w:fldCharType="separate"/>
      </w:r>
      <w:r w:rsidR="0010769A">
        <w:rPr>
          <w:b/>
          <w:noProof/>
        </w:rPr>
        <w:t>13</w:t>
      </w:r>
      <w:r w:rsidRPr="00CB4D76">
        <w:rPr>
          <w:b/>
        </w:rPr>
        <w:fldChar w:fldCharType="end"/>
      </w:r>
      <w:r w:rsidRPr="00CB4D76">
        <w:rPr>
          <w:b/>
        </w:rPr>
        <w:t>.</w:t>
      </w:r>
      <w:r>
        <w:t xml:space="preserve"> </w:t>
      </w:r>
      <w:r w:rsidRPr="00CB4D76">
        <w:t xml:space="preserve">Забастовка жителей Гданьска, организованная профсоюзом «Солидарность». Фотография Зенона </w:t>
      </w:r>
      <w:proofErr w:type="spellStart"/>
      <w:r w:rsidRPr="00CB4D76">
        <w:t>Мироты</w:t>
      </w:r>
      <w:proofErr w:type="spellEnd"/>
    </w:p>
    <w:p w14:paraId="71DC5C11" w14:textId="77777777" w:rsidR="001F300B" w:rsidRPr="004E55CE" w:rsidRDefault="001F300B" w:rsidP="00CB4D76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Чехословакии,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пережившей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Пражскую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весну,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продолжала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1970-е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ратификацией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Чехословакией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Заключительного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Совещания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безопасности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сотрудничеству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1977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группа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интеллигенции,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церкви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обратились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требуя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соблюдать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вывести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войска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освободить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политзаключённых.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Участники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движения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объединились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группу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«Хартия-77».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инициаторов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движения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драматург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Вацлав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Гавел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(1936–2011).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группа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приобрела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решились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её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запретить.</w:t>
      </w:r>
      <w:r w:rsidR="00A90A92" w:rsidRPr="004E55CE">
        <w:rPr>
          <w:sz w:val="28"/>
          <w:szCs w:val="28"/>
        </w:rPr>
        <w:t xml:space="preserve"> </w:t>
      </w:r>
    </w:p>
    <w:p w14:paraId="2DC4E4AC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ситуация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Чехословакии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неуклонно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ухудшалась.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Повышение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снижение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зарплат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падению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потребительского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спроса.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протяжении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наблюдался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антиправительственных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демонстраций,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подвергались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разгону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силовыми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структурами.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сентябре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общенациональная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забастовка,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поддержал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альянс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оппозиционных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форум,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стоял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Гавел.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давлением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восставших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президент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Густав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Гусак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досрочно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покинул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вместе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членами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правительства.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«бархатная»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революция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победила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Чехословакии.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Президентом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декабре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Гавел,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парламент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возглавил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Дубчек.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Статья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руководящей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КПЧ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отменена,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возрождена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реальная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многопартийность.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Противоречия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чешскими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словацкими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разделению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31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декабря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1992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появились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Чешская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Словацкая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Республика.</w:t>
      </w:r>
    </w:p>
    <w:p w14:paraId="758574EB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Венгрии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правительство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правящая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признали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наличие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серьёзного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кризиса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необходимость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глубоких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перемен.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Кадар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1988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добровольно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покинул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Компартия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реорганизована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Венгерскую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партию.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Всё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влияние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приобретали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независимые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профсоюзы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возродилась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многопартийность.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прошли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выборы,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пришла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коалиция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Венгерского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форума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Независимой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мелких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хозяев.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русле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привлекались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иностранные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инвестиции,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приватизация.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Венгрии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выведены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войска.</w:t>
      </w:r>
      <w:r w:rsidR="00A90A92" w:rsidRPr="004E55CE">
        <w:rPr>
          <w:sz w:val="28"/>
          <w:szCs w:val="28"/>
        </w:rPr>
        <w:t xml:space="preserve"> </w:t>
      </w:r>
    </w:p>
    <w:p w14:paraId="1BE364CB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находилась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Германии,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хотя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формально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существовала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многопартийность.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СЕПГ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сумела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обеспечить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относительно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стабильное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плане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настроения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подавлялись.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Лидер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Эрик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Хонеккер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(1912–1994)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скептически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воспринял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перестройку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СССР.</w:t>
      </w:r>
      <w:r w:rsidR="00A90A92" w:rsidRPr="004E55CE">
        <w:rPr>
          <w:sz w:val="28"/>
          <w:szCs w:val="28"/>
        </w:rPr>
        <w:t xml:space="preserve"> </w:t>
      </w:r>
    </w:p>
    <w:p w14:paraId="7D9E7850" w14:textId="09C8BC76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Главная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проблема,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столкнулись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ГДР,</w:t>
      </w:r>
      <w:r w:rsidR="00355E45">
        <w:rPr>
          <w:sz w:val="28"/>
          <w:szCs w:val="28"/>
        </w:rPr>
        <w:t xml:space="preserve"> </w:t>
      </w:r>
      <w:r w:rsidR="00A90A92" w:rsidRPr="004E55CE">
        <w:rPr>
          <w:sz w:val="28"/>
          <w:szCs w:val="28"/>
        </w:rPr>
        <w:t xml:space="preserve">– </w:t>
      </w:r>
      <w:r w:rsidRPr="004E55CE">
        <w:rPr>
          <w:sz w:val="28"/>
          <w:szCs w:val="28"/>
        </w:rPr>
        <w:t>стремление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восточных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немцев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эмигрировать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ФРГ.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Сотни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тысяч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немцев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подавали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документы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выезд,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пытались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перебраться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Западный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Берлин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через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Берлинскую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стену,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отправлялись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Венгрию,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открылась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граница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Австрией.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Попытки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перекрыть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каналы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вызывали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протеста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пересечения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границ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демократизации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найдя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поддержку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Хонеккер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вынужден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уйти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отставку.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пошло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навстречу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ноября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снос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Берлинской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стены.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СЕПГ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реорганизована.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выборах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победил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Христианско-демократический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пообещавший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скорейшее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воссоединение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немецких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земель.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вошла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состав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ФРГ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3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октября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</w:p>
    <w:p w14:paraId="437A9A96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Румыния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переживала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масштабный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кризис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перебоями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электроснабжения,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огромным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дефицитом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продуктов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питания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товаров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широкого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потребления.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сотрясали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забастовки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горняков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выступления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меньшинств.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Румынии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намного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жёстче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Президент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Николае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Чаушеску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(1918–1989)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отказался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поддержать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перестройки.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протеста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жестоко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подавлялись.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городов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армия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открыла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огонь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протестующим.</w:t>
      </w:r>
      <w:r w:rsidR="00A90A92" w:rsidRPr="004E55CE">
        <w:rPr>
          <w:sz w:val="28"/>
          <w:szCs w:val="28"/>
        </w:rPr>
        <w:t xml:space="preserve"> </w:t>
      </w:r>
    </w:p>
    <w:p w14:paraId="51893A58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декабре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проправительственная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демонстрация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Бухаресте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неожиданно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превратилась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антиправительственную.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бежал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столицы,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развернулись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тайной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полицией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армией,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перешедшей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сторону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временное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правительство.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Арестованный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низложенный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президент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казнён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«преступления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народа».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президентских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парламентских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выборов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перешла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Фронта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спасения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Ионом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Илиеску.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Румынская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компартия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прекратила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существование,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установилась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многопартийность.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отличие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«шоковой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терапии»,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Румынии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приступили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постепенным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преобразованиям,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чтобы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избежать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резкого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ухудшения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бедного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населения.</w:t>
      </w:r>
    </w:p>
    <w:p w14:paraId="1890113F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Болгарии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разворачивалось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оппозиционное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движение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правозащитников,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клубов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поддержку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гласности,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турецкого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меньшинства.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Внутри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Болгарской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компартии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усилились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сторонники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образцу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перестройки.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условиях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нарастания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массовых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протестов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Софии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коммунистов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сместила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должности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лидера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Тодора</w:t>
      </w:r>
      <w:r w:rsidR="00A90A92" w:rsidRPr="004E55CE">
        <w:rPr>
          <w:rStyle w:val="a6"/>
          <w:bCs/>
          <w:sz w:val="28"/>
          <w:szCs w:val="28"/>
        </w:rPr>
        <w:t xml:space="preserve"> </w:t>
      </w:r>
      <w:r w:rsidRPr="004E55CE">
        <w:rPr>
          <w:rStyle w:val="a6"/>
          <w:bCs/>
          <w:sz w:val="28"/>
          <w:szCs w:val="28"/>
        </w:rPr>
        <w:t>Живкова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(1911–1998).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Компартия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переименована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утратила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руководящую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роль.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соперником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Болгарской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блок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августе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президентом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избран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лидер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СДС</w:t>
      </w:r>
      <w:r w:rsidR="00A90A92" w:rsidRPr="004E55CE">
        <w:rPr>
          <w:sz w:val="28"/>
          <w:szCs w:val="28"/>
        </w:rPr>
        <w:t xml:space="preserve"> </w:t>
      </w:r>
      <w:proofErr w:type="spellStart"/>
      <w:r w:rsidRPr="004E55CE">
        <w:rPr>
          <w:sz w:val="28"/>
          <w:szCs w:val="28"/>
        </w:rPr>
        <w:t>Желю</w:t>
      </w:r>
      <w:proofErr w:type="spellEnd"/>
      <w:r w:rsidR="00A90A92" w:rsidRPr="004E55CE">
        <w:rPr>
          <w:sz w:val="28"/>
          <w:szCs w:val="28"/>
        </w:rPr>
        <w:t xml:space="preserve"> </w:t>
      </w:r>
      <w:proofErr w:type="spellStart"/>
      <w:r w:rsidRPr="004E55CE">
        <w:rPr>
          <w:sz w:val="28"/>
          <w:szCs w:val="28"/>
        </w:rPr>
        <w:t>Желев</w:t>
      </w:r>
      <w:proofErr w:type="spellEnd"/>
      <w:r w:rsidRPr="004E55CE">
        <w:rPr>
          <w:sz w:val="28"/>
          <w:szCs w:val="28"/>
        </w:rPr>
        <w:t>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Произошёл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переход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плановой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экономике.</w:t>
      </w:r>
    </w:p>
    <w:p w14:paraId="69F2581B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Сложнее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драматичнее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события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Югославии.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Кроме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глубокого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кризиса,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охватившего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здесь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развернулись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противоречия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республиками,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составлявшими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Федеративную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Югославию.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потребовала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Словения.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Лидеры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взяли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курс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выборов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Словении,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Хорватии,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Македонии,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Боснии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победили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националистические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коммунистов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Югославии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январе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прекратил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Сербии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Черногории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(бывших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коммунистов),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вышел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вопрос.</w:t>
      </w:r>
    </w:p>
    <w:p w14:paraId="112AE2D2" w14:textId="0423FA12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июле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решение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суверенитете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Словении,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суверенитете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заявили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Македония,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Хорватия,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Босния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Герцеговина.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1992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Сербия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Черногория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названием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Югославия.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СФРЮ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распалось.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вышли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этнические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противоречия,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вылившиеся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кровавые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конфликты: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1992–1995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355E45">
        <w:rPr>
          <w:sz w:val="28"/>
          <w:szCs w:val="28"/>
        </w:rPr>
        <w:t xml:space="preserve"> </w:t>
      </w:r>
      <w:r w:rsidR="00A90A92" w:rsidRPr="004E55CE">
        <w:rPr>
          <w:sz w:val="28"/>
          <w:szCs w:val="28"/>
        </w:rPr>
        <w:t xml:space="preserve">–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Боснии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Герцеговине,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1998–1999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355E45">
        <w:rPr>
          <w:sz w:val="28"/>
          <w:szCs w:val="28"/>
        </w:rPr>
        <w:t xml:space="preserve"> </w:t>
      </w:r>
      <w:r w:rsidR="00A90A92" w:rsidRPr="004E55CE">
        <w:rPr>
          <w:sz w:val="28"/>
          <w:szCs w:val="28"/>
        </w:rPr>
        <w:t xml:space="preserve">–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крае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Косово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Сербии.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2006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Черногория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Сербия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независимыми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государствами.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Югославия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перестала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мира.</w:t>
      </w:r>
      <w:r w:rsidR="00A90A92" w:rsidRPr="004E55CE">
        <w:rPr>
          <w:sz w:val="28"/>
          <w:szCs w:val="28"/>
        </w:rPr>
        <w:t xml:space="preserve"> </w:t>
      </w:r>
    </w:p>
    <w:p w14:paraId="354C520E" w14:textId="0DC04CF5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Таким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Восточной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рубеже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1980-х</w:t>
      </w:r>
      <w:r w:rsidR="00355E45">
        <w:rPr>
          <w:sz w:val="28"/>
          <w:szCs w:val="28"/>
        </w:rPr>
        <w:t xml:space="preserve"> </w:t>
      </w:r>
      <w:r w:rsidR="00A90A92" w:rsidRPr="004E55CE">
        <w:rPr>
          <w:sz w:val="28"/>
          <w:szCs w:val="28"/>
        </w:rPr>
        <w:t xml:space="preserve">– </w:t>
      </w:r>
      <w:r w:rsidRPr="004E55CE">
        <w:rPr>
          <w:sz w:val="28"/>
          <w:szCs w:val="28"/>
        </w:rPr>
        <w:t>1990-х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произошли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коренные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революционный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революции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называть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«бархатными»,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потому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чаще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бескровный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отстранение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коммунистов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проведение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выборов.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черты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революционных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процессов:</w:t>
      </w:r>
    </w:p>
    <w:p w14:paraId="4BF4ACAA" w14:textId="77777777" w:rsidR="001F300B" w:rsidRPr="004E55CE" w:rsidRDefault="001F300B" w:rsidP="00FB1D67">
      <w:pPr>
        <w:pStyle w:val="af3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spacing w:before="0" w:after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антиправительственные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движения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массовый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основывались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неприятии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командно-административной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авторитаризма,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нарушений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требованиях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ликвидировать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социальную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несправедливость,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установить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плюрализм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эффективную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экономику;</w:t>
      </w:r>
    </w:p>
    <w:p w14:paraId="0490DDD6" w14:textId="77777777" w:rsidR="001F300B" w:rsidRPr="004E55CE" w:rsidRDefault="001F300B" w:rsidP="00FB1D67">
      <w:pPr>
        <w:pStyle w:val="af3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spacing w:before="0" w:after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местные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коммунистические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режимы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оказались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ослаблены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ввиду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отказа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руководства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вмешиваться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внутренние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Восточной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подавлять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силовыми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методами;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компартии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либо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диалог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оппозицией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(Венгрия,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Польша),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либо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теряли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напором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массовых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выступлений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(Чехословакия,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ГДР);</w:t>
      </w:r>
      <w:r w:rsidR="00A90A92" w:rsidRPr="004E55CE">
        <w:rPr>
          <w:sz w:val="28"/>
          <w:szCs w:val="28"/>
        </w:rPr>
        <w:t xml:space="preserve"> </w:t>
      </w:r>
    </w:p>
    <w:p w14:paraId="449B19AF" w14:textId="77777777" w:rsidR="001F300B" w:rsidRPr="004E55CE" w:rsidRDefault="001F300B" w:rsidP="00FB1D67">
      <w:pPr>
        <w:pStyle w:val="af3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spacing w:before="0" w:after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везде,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кроме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Румынии,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революции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прошли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мирно;</w:t>
      </w:r>
    </w:p>
    <w:p w14:paraId="0D35183B" w14:textId="77777777" w:rsidR="001F300B" w:rsidRPr="004E55CE" w:rsidRDefault="001F300B" w:rsidP="00FB1D67">
      <w:pPr>
        <w:pStyle w:val="af3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spacing w:before="0" w:after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чаще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события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1989–1991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начинались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лозунгами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совершенствования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социализма,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идеями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«демократического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социализма»,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«социализма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человеческим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лицом»,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вышли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рамки;</w:t>
      </w:r>
    </w:p>
    <w:p w14:paraId="48EF581D" w14:textId="77777777" w:rsidR="001F300B" w:rsidRPr="004E55CE" w:rsidRDefault="001F300B" w:rsidP="00FB1D67">
      <w:pPr>
        <w:pStyle w:val="af3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spacing w:before="0" w:after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революции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1989–1991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карты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исчезновение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ГДР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результате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объединения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Германии,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разделение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Чехословакии,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распад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Югославии.</w:t>
      </w:r>
    </w:p>
    <w:p w14:paraId="211431B8" w14:textId="77777777" w:rsidR="001F300B" w:rsidRPr="004E55CE" w:rsidRDefault="001F300B" w:rsidP="00FB1D67">
      <w:pPr>
        <w:pStyle w:val="af3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spacing w:before="0" w:after="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После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отстранения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коммунистов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процессы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происходили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примерно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одинаково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Возрождалась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многопартийность.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организовывали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выборы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парламент.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Принимались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закреплялись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устанавливалось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разделение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независимость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суда.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устанавливалась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неприкосновенность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собственности.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словами,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закреплялись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принципы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буржуазной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демократии.</w:t>
      </w:r>
      <w:r w:rsidR="00A90A92" w:rsidRPr="004E55CE">
        <w:rPr>
          <w:sz w:val="28"/>
          <w:szCs w:val="28"/>
        </w:rPr>
        <w:t xml:space="preserve"> </w:t>
      </w:r>
    </w:p>
    <w:p w14:paraId="1EC429E0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Практически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переживших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период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социализма,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сформировался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сильный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институт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парламентской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Несмотря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всенародное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избрание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президента,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чаще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ослаблена.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Попытки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усилить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укрепить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роль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президента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воспринимаются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негативно.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правило,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осуществляют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правительства.</w:t>
      </w:r>
    </w:p>
    <w:p w14:paraId="66873B88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большинстве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коммунисты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продолжили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деятельность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условиях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плюрализма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качестве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социал-демократической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ориентации.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Вместо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широких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форумов,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блоков,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объединявших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революций,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сформировались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христианские,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консервативные,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либеральные,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социал-либеральные.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Запада,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принципу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маятника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приходят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правоцентристские,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левоцентристские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силы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вариантами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моделями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развития.</w:t>
      </w:r>
    </w:p>
    <w:p w14:paraId="6D03C358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Рыночные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трансформации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включали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себя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отказ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плановой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управления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экономикой,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признание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освобождение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приватизацию,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поощрение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конкуренции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рынка,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ограничение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расходов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Резкий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переход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мерам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первоначально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негативные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последствия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населения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назван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«шоковой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терапией»,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вызвал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спад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производства,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безработицы,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инфляцию,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падение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низкого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уровня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расслоение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сокращение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рождаемости,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преступности.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проходили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быстро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радикально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(Польша),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радикально,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последовательно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(Чехия,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Венгрия,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Словения),</w:t>
      </w:r>
      <w:r w:rsidR="00A90A92" w:rsidRPr="004E55CE">
        <w:rPr>
          <w:sz w:val="28"/>
          <w:szCs w:val="28"/>
        </w:rPr>
        <w:t xml:space="preserve"> </w:t>
      </w:r>
      <w:r w:rsidR="00CB4D76" w:rsidRPr="004E55CE">
        <w:rPr>
          <w:sz w:val="28"/>
          <w:szCs w:val="28"/>
        </w:rPr>
        <w:t>в-третьих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переход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частичным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(Румыния).</w:t>
      </w:r>
    </w:p>
    <w:p w14:paraId="4469F93C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Проблемы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переходного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периода,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связанные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трудностями,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остро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стояли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середине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1990-х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наблюдались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позитивные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социально-экономическом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Остановить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безработицы,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преодолеть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инфляцию,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повысить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ВВП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быстрее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удалось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Польше,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Венгрии,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Чехии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Словении.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Тяжелее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проходили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Словакии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Болгарии,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доведены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Непоследовательность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Румынии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привела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социальным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кризисам,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оказались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преодолены.</w:t>
      </w:r>
    </w:p>
    <w:p w14:paraId="308B4CC9" w14:textId="77777777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Одной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бедных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остаётся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Албания,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тяжело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пережившая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трудности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преобразований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из-за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отсутствия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Острый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кризис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1997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вверг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состояние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хаоса,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привёл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разрушению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институтов.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Приход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Албанской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ориентирующейся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завершение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интеграцию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НАТО,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помогли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стабилизировать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ситуацию,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финансовую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поддержку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преодоления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кризиса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разрухи.</w:t>
      </w:r>
    </w:p>
    <w:p w14:paraId="6B0D9AA0" w14:textId="4ACC6402" w:rsidR="001F300B" w:rsidRPr="004E55CE" w:rsidRDefault="001F300B" w:rsidP="00F86D7F">
      <w:pPr>
        <w:pStyle w:val="af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Большинство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1990-е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стремились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членами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Европейского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(ЕС).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1993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выдвинул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условия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приёма.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Внутренняя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Центральной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Восточной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(ЦВЕ)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ориентироваться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демократизации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законодательство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конкретную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вносилось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множество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поправок.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результате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2004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Венгрия,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Польша,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Чехия,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Словакия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членами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Евросоюза.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2007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присоединились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Болгария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Румыния,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2013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355E45">
        <w:rPr>
          <w:sz w:val="28"/>
          <w:szCs w:val="28"/>
        </w:rPr>
        <w:t xml:space="preserve"> </w:t>
      </w:r>
      <w:r w:rsidR="00A90A92" w:rsidRPr="004E55CE">
        <w:rPr>
          <w:sz w:val="28"/>
          <w:szCs w:val="28"/>
        </w:rPr>
        <w:t xml:space="preserve">– </w:t>
      </w:r>
      <w:r w:rsidRPr="004E55CE">
        <w:rPr>
          <w:sz w:val="28"/>
          <w:szCs w:val="28"/>
        </w:rPr>
        <w:t>Хорватия.</w:t>
      </w:r>
      <w:r w:rsidR="00A90A92" w:rsidRPr="004E55CE">
        <w:rPr>
          <w:sz w:val="28"/>
          <w:szCs w:val="28"/>
        </w:rPr>
        <w:t xml:space="preserve"> </w:t>
      </w:r>
    </w:p>
    <w:p w14:paraId="03F1E3A4" w14:textId="77777777" w:rsidR="001F300B" w:rsidRPr="004E55CE" w:rsidRDefault="001F300B" w:rsidP="00391835">
      <w:pPr>
        <w:pStyle w:val="af3"/>
        <w:shd w:val="clear" w:color="auto" w:fill="FFFFFF"/>
        <w:spacing w:before="0" w:after="20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ОВД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СЭВ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прекратили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деятельность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внешней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следовать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курсом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США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блока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НАТО,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сделавшего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ставку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расширение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восток.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Польша,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Чехия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Венгрия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вошли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Словакия,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Румыния,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Болгария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Словения</w:t>
      </w:r>
      <w:r w:rsidR="00CB4D76">
        <w:rPr>
          <w:sz w:val="28"/>
          <w:szCs w:val="28"/>
        </w:rPr>
        <w:t xml:space="preserve"> </w:t>
      </w:r>
      <w:r w:rsidR="00A90A92" w:rsidRPr="004E55CE">
        <w:rPr>
          <w:sz w:val="28"/>
          <w:szCs w:val="28"/>
        </w:rPr>
        <w:t xml:space="preserve">– </w:t>
      </w:r>
      <w:r w:rsidRPr="004E55CE">
        <w:rPr>
          <w:sz w:val="28"/>
          <w:szCs w:val="28"/>
        </w:rPr>
        <w:t>2003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Албания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Хорватия</w:t>
      </w:r>
      <w:r w:rsidR="00A90A92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2009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г.,</w:t>
      </w:r>
      <w:r w:rsidR="00A90A92" w:rsidRPr="004E55CE">
        <w:rPr>
          <w:sz w:val="28"/>
          <w:szCs w:val="28"/>
        </w:rPr>
        <w:t xml:space="preserve"> </w:t>
      </w:r>
      <w:r w:rsidR="00391835" w:rsidRPr="004E55CE">
        <w:rPr>
          <w:sz w:val="28"/>
          <w:szCs w:val="28"/>
        </w:rPr>
        <w:t>Черногория 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2017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</w:t>
      </w:r>
    </w:p>
    <w:p w14:paraId="71B6B343" w14:textId="77777777" w:rsidR="001F300B" w:rsidRPr="004E55CE" w:rsidRDefault="00A90A92" w:rsidP="00CB4D76">
      <w:pPr>
        <w:shd w:val="clear" w:color="auto" w:fill="FFFFFF"/>
        <w:jc w:val="both"/>
        <w:rPr>
          <w:sz w:val="28"/>
          <w:szCs w:val="28"/>
          <w:lang w:eastAsia="ru-RU"/>
        </w:rPr>
      </w:pPr>
      <w:r w:rsidRPr="004E55CE">
        <w:rPr>
          <w:noProof/>
          <w:lang w:eastAsia="ru-RU"/>
        </w:rPr>
        <w:drawing>
          <wp:inline distT="0" distB="0" distL="0" distR="0" wp14:anchorId="43913662" wp14:editId="34E02F3C">
            <wp:extent cx="6337300" cy="3903980"/>
            <wp:effectExtent l="0" t="0" r="6350" b="1270"/>
            <wp:docPr id="30" name="Рисунок 15" descr="Восточная Европа во второй половине XX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Восточная Европа во второй половине XX век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390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080362" w14:textId="77777777" w:rsidR="001F300B" w:rsidRPr="004E55CE" w:rsidRDefault="001F300B" w:rsidP="00F86D7F">
      <w:pPr>
        <w:shd w:val="clear" w:color="auto" w:fill="FFFFFF"/>
        <w:tabs>
          <w:tab w:val="left" w:pos="1624"/>
        </w:tabs>
        <w:jc w:val="right"/>
        <w:rPr>
          <w:sz w:val="28"/>
          <w:szCs w:val="28"/>
          <w:lang w:eastAsia="ru-RU"/>
        </w:rPr>
      </w:pPr>
    </w:p>
    <w:p w14:paraId="13768BC3" w14:textId="77777777" w:rsidR="001F300B" w:rsidRPr="004E55CE" w:rsidRDefault="001F300B" w:rsidP="00F86D7F">
      <w:pPr>
        <w:shd w:val="clear" w:color="auto" w:fill="FFFFFF"/>
        <w:tabs>
          <w:tab w:val="left" w:pos="1624"/>
        </w:tabs>
        <w:jc w:val="right"/>
        <w:rPr>
          <w:sz w:val="28"/>
          <w:szCs w:val="28"/>
          <w:lang w:eastAsia="ru-RU"/>
        </w:rPr>
      </w:pPr>
      <w:r w:rsidRPr="004E55CE">
        <w:rPr>
          <w:sz w:val="28"/>
          <w:szCs w:val="28"/>
          <w:lang w:eastAsia="ru-RU"/>
        </w:rPr>
        <w:t>Приложение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1.</w:t>
      </w:r>
      <w:r w:rsidR="00A90A92" w:rsidRPr="004E55CE">
        <w:rPr>
          <w:sz w:val="28"/>
          <w:szCs w:val="28"/>
          <w:lang w:eastAsia="ru-RU"/>
        </w:rPr>
        <w:t xml:space="preserve"> </w:t>
      </w:r>
    </w:p>
    <w:p w14:paraId="45DC846B" w14:textId="77777777" w:rsidR="001F300B" w:rsidRPr="004E55CE" w:rsidRDefault="001F300B" w:rsidP="00F86D7F">
      <w:pPr>
        <w:shd w:val="clear" w:color="auto" w:fill="FFFFFF"/>
        <w:tabs>
          <w:tab w:val="left" w:pos="1624"/>
        </w:tabs>
        <w:jc w:val="center"/>
        <w:rPr>
          <w:b/>
          <w:sz w:val="28"/>
          <w:szCs w:val="28"/>
          <w:lang w:eastAsia="ru-RU"/>
        </w:rPr>
      </w:pPr>
      <w:r w:rsidRPr="004E55CE">
        <w:rPr>
          <w:b/>
          <w:sz w:val="28"/>
          <w:szCs w:val="28"/>
          <w:lang w:eastAsia="ru-RU"/>
        </w:rPr>
        <w:t>Исторический</w:t>
      </w:r>
      <w:r w:rsidR="00A90A92" w:rsidRPr="004E55CE">
        <w:rPr>
          <w:b/>
          <w:sz w:val="28"/>
          <w:szCs w:val="28"/>
          <w:lang w:eastAsia="ru-RU"/>
        </w:rPr>
        <w:t xml:space="preserve"> </w:t>
      </w:r>
      <w:r w:rsidRPr="004E55CE">
        <w:rPr>
          <w:b/>
          <w:sz w:val="28"/>
          <w:szCs w:val="28"/>
          <w:lang w:eastAsia="ru-RU"/>
        </w:rPr>
        <w:t>календарь</w:t>
      </w:r>
    </w:p>
    <w:p w14:paraId="5FB32DD8" w14:textId="77777777" w:rsidR="001F300B" w:rsidRPr="004E55CE" w:rsidRDefault="001F300B" w:rsidP="00355E45">
      <w:pPr>
        <w:spacing w:before="240" w:after="240"/>
        <w:jc w:val="center"/>
        <w:rPr>
          <w:b/>
          <w:sz w:val="28"/>
          <w:szCs w:val="28"/>
          <w:lang w:eastAsia="ru-RU"/>
        </w:rPr>
      </w:pPr>
      <w:r w:rsidRPr="004E55CE">
        <w:rPr>
          <w:b/>
          <w:sz w:val="28"/>
          <w:szCs w:val="28"/>
          <w:lang w:eastAsia="ru-RU"/>
        </w:rPr>
        <w:t>АЛБАНИЯ</w:t>
      </w:r>
    </w:p>
    <w:p w14:paraId="77F2901B" w14:textId="2120843A" w:rsidR="001F300B" w:rsidRPr="004E55CE" w:rsidRDefault="001F300B" w:rsidP="00FB1D67">
      <w:pPr>
        <w:pStyle w:val="afc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апрель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1985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смерть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Ходжи.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Первым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секретарем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Албанской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труда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избран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председатель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президиума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Народного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Собрания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Албании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Алия</w:t>
      </w:r>
    </w:p>
    <w:p w14:paraId="2F8F5771" w14:textId="20643165" w:rsidR="001F300B" w:rsidRPr="004E55CE" w:rsidRDefault="001F300B" w:rsidP="00FB1D67">
      <w:pPr>
        <w:pStyle w:val="afc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апрель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1987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пленум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ЦК.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АПТ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признал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ошибочной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линию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ограничению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личного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подсобного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хозяйства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крестьян,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изменил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политику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сельском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хозяйстве</w:t>
      </w:r>
    </w:p>
    <w:p w14:paraId="291A58CD" w14:textId="0C557417" w:rsidR="001F300B" w:rsidRPr="004E55CE" w:rsidRDefault="001F300B" w:rsidP="00FB1D67">
      <w:pPr>
        <w:pStyle w:val="afc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осень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албанское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заявило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проведении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</w:t>
      </w:r>
    </w:p>
    <w:p w14:paraId="72CD86A3" w14:textId="264D0D2D" w:rsidR="001F300B" w:rsidRPr="004E55CE" w:rsidRDefault="001F300B" w:rsidP="00FB1D67">
      <w:pPr>
        <w:pStyle w:val="afc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декабрь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создание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Демократической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Албании,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фактически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возникает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многопартийность.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Сейчас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располагает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большинством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мест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парламенте</w:t>
      </w:r>
    </w:p>
    <w:p w14:paraId="07D0FBC0" w14:textId="77777777" w:rsidR="00355E45" w:rsidRDefault="001F300B" w:rsidP="00FB1D67">
      <w:pPr>
        <w:pStyle w:val="afc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февраль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время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демонстрации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студентов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столкновении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силами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охраны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порядка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убито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четверо</w:t>
      </w:r>
    </w:p>
    <w:p w14:paraId="5A01CB8B" w14:textId="7D682352" w:rsidR="00355E45" w:rsidRDefault="001F300B" w:rsidP="00FB1D67">
      <w:pPr>
        <w:pStyle w:val="afc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март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355E45">
        <w:rPr>
          <w:sz w:val="28"/>
          <w:szCs w:val="28"/>
          <w:lang w:eastAsia="ru-RU"/>
        </w:rPr>
        <w:t xml:space="preserve">– </w:t>
      </w:r>
      <w:r w:rsidRPr="00355E45">
        <w:rPr>
          <w:sz w:val="28"/>
          <w:szCs w:val="28"/>
          <w:lang w:eastAsia="ru-RU"/>
        </w:rPr>
        <w:t>первые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парламентские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выборы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на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многопартийной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основе</w:t>
      </w:r>
    </w:p>
    <w:p w14:paraId="59F63537" w14:textId="2721010F" w:rsidR="00355E45" w:rsidRDefault="001F300B" w:rsidP="00FB1D67">
      <w:pPr>
        <w:pStyle w:val="afc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апрель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355E45">
        <w:rPr>
          <w:sz w:val="28"/>
          <w:szCs w:val="28"/>
          <w:lang w:eastAsia="ru-RU"/>
        </w:rPr>
        <w:t xml:space="preserve">– </w:t>
      </w:r>
      <w:r w:rsidRPr="00355E45">
        <w:rPr>
          <w:sz w:val="28"/>
          <w:szCs w:val="28"/>
          <w:lang w:eastAsia="ru-RU"/>
        </w:rPr>
        <w:t>провозглашение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Республики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Албания</w:t>
      </w:r>
    </w:p>
    <w:p w14:paraId="28459AD2" w14:textId="02A8E9CB" w:rsidR="001F300B" w:rsidRPr="00355E45" w:rsidRDefault="001F300B" w:rsidP="00FB1D67">
      <w:pPr>
        <w:pStyle w:val="afc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июнь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355E45">
        <w:rPr>
          <w:sz w:val="28"/>
          <w:szCs w:val="28"/>
          <w:lang w:eastAsia="ru-RU"/>
        </w:rPr>
        <w:t xml:space="preserve">– </w:t>
      </w:r>
      <w:r w:rsidRPr="00355E45">
        <w:rPr>
          <w:sz w:val="28"/>
          <w:szCs w:val="28"/>
          <w:lang w:eastAsia="ru-RU"/>
        </w:rPr>
        <w:t>АПТ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преобразована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в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Социалистическую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партию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Албании.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Сейчас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партия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находится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в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оппозиции</w:t>
      </w:r>
    </w:p>
    <w:p w14:paraId="757E99DB" w14:textId="77777777" w:rsidR="001F300B" w:rsidRPr="004E55CE" w:rsidRDefault="001F300B" w:rsidP="00355E45">
      <w:pPr>
        <w:spacing w:before="240" w:after="240"/>
        <w:jc w:val="center"/>
        <w:rPr>
          <w:b/>
          <w:sz w:val="28"/>
          <w:szCs w:val="28"/>
          <w:lang w:eastAsia="ru-RU"/>
        </w:rPr>
      </w:pPr>
      <w:r w:rsidRPr="004E55CE">
        <w:rPr>
          <w:b/>
          <w:sz w:val="28"/>
          <w:szCs w:val="28"/>
          <w:lang w:eastAsia="ru-RU"/>
        </w:rPr>
        <w:t>БОЛГАРИЯ</w:t>
      </w:r>
    </w:p>
    <w:p w14:paraId="251F04CD" w14:textId="001D85FC" w:rsidR="001F300B" w:rsidRPr="004E55CE" w:rsidRDefault="001F300B" w:rsidP="00FB1D67">
      <w:pPr>
        <w:pStyle w:val="afc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ноября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пленум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БКП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отстранил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Живкова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занимаемых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должностей</w:t>
      </w:r>
    </w:p>
    <w:p w14:paraId="3207E75E" w14:textId="29B88DD8" w:rsidR="001F300B" w:rsidRPr="004E55CE" w:rsidRDefault="001F300B" w:rsidP="00FB1D67">
      <w:pPr>
        <w:pStyle w:val="afc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декабрь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образование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Союза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демократических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главе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Ж.</w:t>
      </w:r>
      <w:r w:rsidR="00A90A92" w:rsidRPr="004E55CE">
        <w:rPr>
          <w:sz w:val="28"/>
          <w:szCs w:val="28"/>
          <w:lang w:eastAsia="ru-RU"/>
        </w:rPr>
        <w:t xml:space="preserve"> </w:t>
      </w:r>
      <w:proofErr w:type="spellStart"/>
      <w:r w:rsidRPr="004E55CE">
        <w:rPr>
          <w:sz w:val="28"/>
          <w:szCs w:val="28"/>
          <w:lang w:eastAsia="ru-RU"/>
        </w:rPr>
        <w:t>Желевым</w:t>
      </w:r>
      <w:proofErr w:type="spellEnd"/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>–</w:t>
      </w:r>
      <w:r w:rsidRPr="004E55CE">
        <w:rPr>
          <w:sz w:val="28"/>
          <w:szCs w:val="28"/>
          <w:lang w:eastAsia="ru-RU"/>
        </w:rPr>
        <w:t>движения,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оппозиционного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БКП</w:t>
      </w:r>
    </w:p>
    <w:p w14:paraId="68E1BCD7" w14:textId="29E5A134" w:rsidR="001F300B" w:rsidRPr="00355E45" w:rsidRDefault="001F300B" w:rsidP="00FB1D67">
      <w:pPr>
        <w:pStyle w:val="afc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апрель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создание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Болгарской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социалистической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основе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БКП.</w:t>
      </w:r>
      <w:r w:rsid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Лидер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355E45">
        <w:rPr>
          <w:sz w:val="28"/>
          <w:szCs w:val="28"/>
          <w:lang w:eastAsia="ru-RU"/>
        </w:rPr>
        <w:t xml:space="preserve">– </w:t>
      </w:r>
      <w:r w:rsidRPr="00355E45">
        <w:rPr>
          <w:sz w:val="28"/>
          <w:szCs w:val="28"/>
          <w:lang w:eastAsia="ru-RU"/>
        </w:rPr>
        <w:t>П.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Младенов</w:t>
      </w:r>
    </w:p>
    <w:p w14:paraId="3716776C" w14:textId="0DB8B9A7" w:rsidR="001F300B" w:rsidRPr="004E55CE" w:rsidRDefault="001F300B" w:rsidP="00FB1D67">
      <w:pPr>
        <w:pStyle w:val="afc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весна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Младенов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избран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президентом</w:t>
      </w:r>
    </w:p>
    <w:p w14:paraId="73F0329D" w14:textId="4006C458" w:rsidR="001F300B" w:rsidRPr="004E55CE" w:rsidRDefault="001F300B" w:rsidP="00FB1D67">
      <w:pPr>
        <w:pStyle w:val="afc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август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</w:t>
      </w:r>
      <w:r w:rsidRPr="004E55CE">
        <w:rPr>
          <w:sz w:val="28"/>
          <w:szCs w:val="28"/>
          <w:lang w:eastAsia="ru-RU"/>
        </w:rPr>
        <w:t>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отставка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Младенова,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парламент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избирает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Ж.</w:t>
      </w:r>
      <w:r w:rsidR="00A90A92" w:rsidRPr="004E55CE">
        <w:rPr>
          <w:sz w:val="28"/>
          <w:szCs w:val="28"/>
          <w:lang w:eastAsia="ru-RU"/>
        </w:rPr>
        <w:t xml:space="preserve"> </w:t>
      </w:r>
      <w:proofErr w:type="spellStart"/>
      <w:r w:rsidRPr="004E55CE">
        <w:rPr>
          <w:sz w:val="28"/>
          <w:szCs w:val="28"/>
          <w:lang w:eastAsia="ru-RU"/>
        </w:rPr>
        <w:t>Желева</w:t>
      </w:r>
      <w:proofErr w:type="spellEnd"/>
    </w:p>
    <w:p w14:paraId="60D29CB5" w14:textId="523468C7" w:rsidR="001F300B" w:rsidRPr="004E55CE" w:rsidRDefault="001F300B" w:rsidP="00FB1D67">
      <w:pPr>
        <w:pStyle w:val="afc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декабрь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сформировано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первое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многопартийное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правительство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Болгарии</w:t>
      </w:r>
    </w:p>
    <w:p w14:paraId="0AD2A659" w14:textId="27B2F4BA" w:rsidR="001F300B" w:rsidRPr="004E55CE" w:rsidRDefault="001F300B" w:rsidP="00FB1D67">
      <w:pPr>
        <w:pStyle w:val="afc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январь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1992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прямые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всенародные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президентские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выборы.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Ж.</w:t>
      </w:r>
      <w:r w:rsidR="00A90A92" w:rsidRPr="004E55CE">
        <w:rPr>
          <w:sz w:val="28"/>
          <w:szCs w:val="28"/>
          <w:lang w:eastAsia="ru-RU"/>
        </w:rPr>
        <w:t xml:space="preserve"> </w:t>
      </w:r>
      <w:proofErr w:type="spellStart"/>
      <w:r w:rsidRPr="004E55CE">
        <w:rPr>
          <w:sz w:val="28"/>
          <w:szCs w:val="28"/>
          <w:lang w:eastAsia="ru-RU"/>
        </w:rPr>
        <w:t>Желев</w:t>
      </w:r>
      <w:proofErr w:type="spellEnd"/>
    </w:p>
    <w:p w14:paraId="4E444899" w14:textId="57CA3BEC" w:rsidR="001F300B" w:rsidRPr="004E55CE" w:rsidRDefault="001F300B" w:rsidP="00FB1D67">
      <w:pPr>
        <w:pStyle w:val="afc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1996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избрание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Стоянова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(Союз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демократических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сил)</w:t>
      </w:r>
    </w:p>
    <w:p w14:paraId="5AEC5998" w14:textId="77777777" w:rsidR="001F300B" w:rsidRPr="004E55CE" w:rsidRDefault="001F300B" w:rsidP="00355E45">
      <w:pPr>
        <w:spacing w:before="240" w:after="240"/>
        <w:jc w:val="center"/>
        <w:rPr>
          <w:b/>
          <w:sz w:val="28"/>
          <w:szCs w:val="28"/>
          <w:lang w:eastAsia="ru-RU"/>
        </w:rPr>
      </w:pPr>
      <w:r w:rsidRPr="004E55CE">
        <w:rPr>
          <w:b/>
          <w:sz w:val="28"/>
          <w:szCs w:val="28"/>
          <w:lang w:eastAsia="ru-RU"/>
        </w:rPr>
        <w:t>ВЕНГРИЯ</w:t>
      </w:r>
    </w:p>
    <w:p w14:paraId="0D497FCB" w14:textId="67D58CC1" w:rsidR="001F300B" w:rsidRPr="004E55CE" w:rsidRDefault="001F300B" w:rsidP="00FB1D67">
      <w:pPr>
        <w:pStyle w:val="afc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июнь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1987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сформировано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правительство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Гросса.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Предложение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радикальной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реформы,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критика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застойных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явлений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обществе</w:t>
      </w:r>
    </w:p>
    <w:p w14:paraId="57B835A2" w14:textId="53216CF1" w:rsidR="001F300B" w:rsidRPr="004E55CE" w:rsidRDefault="001F300B" w:rsidP="00FB1D67">
      <w:pPr>
        <w:pStyle w:val="afc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июнь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1987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создание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альтернативного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движения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либеральной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интеллигенции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Венгерский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демократический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форум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(летом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1989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преобразован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партию)</w:t>
      </w:r>
    </w:p>
    <w:p w14:paraId="50EE6C1B" w14:textId="4A018D0A" w:rsidR="001F300B" w:rsidRPr="004E55CE" w:rsidRDefault="001F300B" w:rsidP="00FB1D67">
      <w:pPr>
        <w:pStyle w:val="afc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май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1988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proofErr w:type="spellStart"/>
      <w:r w:rsidRPr="004E55CE">
        <w:rPr>
          <w:sz w:val="28"/>
          <w:szCs w:val="28"/>
          <w:lang w:eastAsia="ru-RU"/>
        </w:rPr>
        <w:t>Всевенгерская</w:t>
      </w:r>
      <w:proofErr w:type="spellEnd"/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конференция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ВСРП.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Смена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старого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партийного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(отставка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Я.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Кадара).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Новое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политбюро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</w:t>
      </w:r>
      <w:proofErr w:type="spellStart"/>
      <w:r w:rsidRPr="004E55CE">
        <w:rPr>
          <w:sz w:val="28"/>
          <w:szCs w:val="28"/>
          <w:lang w:eastAsia="ru-RU"/>
        </w:rPr>
        <w:t>К.Гросс</w:t>
      </w:r>
      <w:proofErr w:type="spellEnd"/>
      <w:r w:rsidRPr="004E55CE">
        <w:rPr>
          <w:sz w:val="28"/>
          <w:szCs w:val="28"/>
          <w:lang w:eastAsia="ru-RU"/>
        </w:rPr>
        <w:t>,</w:t>
      </w:r>
      <w:r w:rsidR="00A90A92" w:rsidRPr="004E55CE">
        <w:rPr>
          <w:sz w:val="28"/>
          <w:szCs w:val="28"/>
          <w:lang w:eastAsia="ru-RU"/>
        </w:rPr>
        <w:t xml:space="preserve"> </w:t>
      </w:r>
      <w:proofErr w:type="spellStart"/>
      <w:r w:rsidRPr="004E55CE">
        <w:rPr>
          <w:sz w:val="28"/>
          <w:szCs w:val="28"/>
          <w:lang w:eastAsia="ru-RU"/>
        </w:rPr>
        <w:t>И.Пожгаи</w:t>
      </w:r>
      <w:proofErr w:type="spellEnd"/>
      <w:r w:rsidRPr="004E55CE">
        <w:rPr>
          <w:sz w:val="28"/>
          <w:szCs w:val="28"/>
          <w:lang w:eastAsia="ru-RU"/>
        </w:rPr>
        <w:t>,</w:t>
      </w:r>
      <w:r w:rsidR="00A90A92" w:rsidRPr="004E55CE">
        <w:rPr>
          <w:sz w:val="28"/>
          <w:szCs w:val="28"/>
          <w:lang w:eastAsia="ru-RU"/>
        </w:rPr>
        <w:t xml:space="preserve"> </w:t>
      </w:r>
      <w:proofErr w:type="spellStart"/>
      <w:r w:rsidRPr="004E55CE">
        <w:rPr>
          <w:sz w:val="28"/>
          <w:szCs w:val="28"/>
          <w:lang w:eastAsia="ru-RU"/>
        </w:rPr>
        <w:t>Р.Ньерш</w:t>
      </w:r>
      <w:proofErr w:type="spellEnd"/>
      <w:r w:rsidRPr="004E55CE">
        <w:rPr>
          <w:sz w:val="28"/>
          <w:szCs w:val="28"/>
          <w:lang w:eastAsia="ru-RU"/>
        </w:rPr>
        <w:t>)</w:t>
      </w:r>
    </w:p>
    <w:p w14:paraId="65B622FF" w14:textId="02AE2B36" w:rsidR="001F300B" w:rsidRPr="004E55CE" w:rsidRDefault="001F300B" w:rsidP="00FB1D67">
      <w:pPr>
        <w:pStyle w:val="afc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конец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1988</w:t>
      </w:r>
      <w:r w:rsidR="00A90A92" w:rsidRPr="00355E45">
        <w:rPr>
          <w:b/>
          <w:bCs/>
          <w:sz w:val="28"/>
          <w:szCs w:val="28"/>
          <w:lang w:eastAsia="ru-RU"/>
        </w:rPr>
        <w:t xml:space="preserve"> –</w:t>
      </w:r>
      <w:r w:rsidR="00355E45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обсуждение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парламенте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вопроса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введении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многопартийной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системы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стране</w:t>
      </w:r>
    </w:p>
    <w:p w14:paraId="17696CA7" w14:textId="44FBC6AA" w:rsidR="001F300B" w:rsidRPr="004E55CE" w:rsidRDefault="001F300B" w:rsidP="00FB1D67">
      <w:pPr>
        <w:pStyle w:val="afc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февраль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пленум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ВСРП.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Переоценка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событий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1956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отказ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руководящей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роли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ВСРП</w:t>
      </w:r>
    </w:p>
    <w:p w14:paraId="6FFA6E19" w14:textId="77777777" w:rsidR="00355E45" w:rsidRDefault="001F300B" w:rsidP="00FB1D67">
      <w:pPr>
        <w:pStyle w:val="afc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весна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начало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заседаний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«круглого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стола».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Выработка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соглашения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создании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парламентской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демократии,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правового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коренной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реорганизации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ВСРП</w:t>
      </w:r>
    </w:p>
    <w:p w14:paraId="180EF502" w14:textId="77777777" w:rsidR="00355E45" w:rsidRDefault="001F300B" w:rsidP="00FB1D67">
      <w:pPr>
        <w:pStyle w:val="afc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лето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A90A92" w:rsidRPr="00355E45">
        <w:rPr>
          <w:sz w:val="28"/>
          <w:szCs w:val="28"/>
          <w:lang w:eastAsia="ru-RU"/>
        </w:rPr>
        <w:t xml:space="preserve"> – </w:t>
      </w:r>
      <w:r w:rsidRPr="00355E45">
        <w:rPr>
          <w:sz w:val="28"/>
          <w:szCs w:val="28"/>
          <w:lang w:eastAsia="ru-RU"/>
        </w:rPr>
        <w:t>отставка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ряда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депутатов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Государственного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собрания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Венгрии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(парламента),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начало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работы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в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Парламенте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представителей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оппозиционных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партий.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Провозглашение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Венгерской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Республики,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многопартийности</w:t>
      </w:r>
    </w:p>
    <w:p w14:paraId="02A393CA" w14:textId="77777777" w:rsidR="00355E45" w:rsidRDefault="001F300B" w:rsidP="00FB1D67">
      <w:pPr>
        <w:pStyle w:val="afc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октябрь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A90A92" w:rsidRPr="00355E45">
        <w:rPr>
          <w:sz w:val="28"/>
          <w:szCs w:val="28"/>
          <w:lang w:eastAsia="ru-RU"/>
        </w:rPr>
        <w:t xml:space="preserve"> – </w:t>
      </w:r>
      <w:r w:rsidRPr="00355E45">
        <w:rPr>
          <w:sz w:val="28"/>
          <w:szCs w:val="28"/>
          <w:lang w:eastAsia="ru-RU"/>
        </w:rPr>
        <w:t>решение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чрезвычайного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съезда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ВСРП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о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создании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Венгерской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социалистической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партии</w:t>
      </w:r>
    </w:p>
    <w:p w14:paraId="63B3B800" w14:textId="7C9BDE14" w:rsidR="001F300B" w:rsidRPr="00355E45" w:rsidRDefault="001F300B" w:rsidP="00FB1D67">
      <w:pPr>
        <w:pStyle w:val="afc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весна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 w:rsidRPr="00355E45">
        <w:rPr>
          <w:sz w:val="28"/>
          <w:szCs w:val="28"/>
          <w:lang w:eastAsia="ru-RU"/>
        </w:rPr>
        <w:t xml:space="preserve"> </w:t>
      </w:r>
      <w:r w:rsidR="00A90A92" w:rsidRPr="00355E45">
        <w:rPr>
          <w:sz w:val="28"/>
          <w:szCs w:val="28"/>
          <w:lang w:eastAsia="ru-RU"/>
        </w:rPr>
        <w:t xml:space="preserve">– </w:t>
      </w:r>
      <w:r w:rsidRPr="00355E45">
        <w:rPr>
          <w:sz w:val="28"/>
          <w:szCs w:val="28"/>
          <w:lang w:eastAsia="ru-RU"/>
        </w:rPr>
        <w:t>выборы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в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Государственное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собрание.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Формирование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коалиционного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правительства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без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коммунистов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и</w:t>
      </w:r>
      <w:r w:rsidR="00A90A92" w:rsidRPr="00355E45">
        <w:rPr>
          <w:sz w:val="28"/>
          <w:szCs w:val="28"/>
          <w:lang w:eastAsia="ru-RU"/>
        </w:rPr>
        <w:t xml:space="preserve"> </w:t>
      </w:r>
      <w:r w:rsidRPr="00355E45">
        <w:rPr>
          <w:sz w:val="28"/>
          <w:szCs w:val="28"/>
          <w:lang w:eastAsia="ru-RU"/>
        </w:rPr>
        <w:t>социалистов</w:t>
      </w:r>
      <w:r w:rsidR="00A90A92" w:rsidRPr="00355E45">
        <w:rPr>
          <w:sz w:val="28"/>
          <w:szCs w:val="28"/>
          <w:lang w:eastAsia="ru-RU"/>
        </w:rPr>
        <w:t xml:space="preserve"> </w:t>
      </w:r>
    </w:p>
    <w:p w14:paraId="165D5E1B" w14:textId="77777777" w:rsidR="001F300B" w:rsidRPr="004E55CE" w:rsidRDefault="001F300B" w:rsidP="00355E45">
      <w:pPr>
        <w:tabs>
          <w:tab w:val="left" w:pos="922"/>
        </w:tabs>
        <w:spacing w:before="240" w:after="240"/>
        <w:jc w:val="center"/>
        <w:rPr>
          <w:b/>
          <w:sz w:val="28"/>
          <w:szCs w:val="28"/>
          <w:lang w:eastAsia="ru-RU"/>
        </w:rPr>
      </w:pPr>
      <w:r w:rsidRPr="004E55CE">
        <w:rPr>
          <w:b/>
          <w:sz w:val="28"/>
          <w:szCs w:val="28"/>
          <w:lang w:eastAsia="ru-RU"/>
        </w:rPr>
        <w:t>ГДР</w:t>
      </w:r>
    </w:p>
    <w:p w14:paraId="0E330810" w14:textId="0BCF7226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7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октября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массовые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антиправительственные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демонстрации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Лейпциге,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Дрездене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других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городах.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Разгон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демонстраций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аресты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участников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вызвали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рост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протеста</w:t>
      </w:r>
    </w:p>
    <w:p w14:paraId="56C91734" w14:textId="2741C9A8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18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октября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пленум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СЕПГ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освободил</w:t>
      </w:r>
      <w:r w:rsidR="00A90A92" w:rsidRPr="004E55CE">
        <w:rPr>
          <w:sz w:val="28"/>
          <w:szCs w:val="28"/>
          <w:lang w:eastAsia="ru-RU"/>
        </w:rPr>
        <w:t xml:space="preserve"> </w:t>
      </w:r>
      <w:proofErr w:type="spellStart"/>
      <w:r w:rsidRPr="004E55CE">
        <w:rPr>
          <w:sz w:val="28"/>
          <w:szCs w:val="28"/>
          <w:lang w:eastAsia="ru-RU"/>
        </w:rPr>
        <w:t>Э.Хонеккера</w:t>
      </w:r>
      <w:proofErr w:type="spellEnd"/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Генерального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секретаря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состоянию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здоровья»</w:t>
      </w:r>
    </w:p>
    <w:p w14:paraId="7B8C0FB9" w14:textId="7628101D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4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ноября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демонстрация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Берлине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(500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тыс.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человек)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требует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отставки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правительства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проведения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свободных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выборов</w:t>
      </w:r>
    </w:p>
    <w:p w14:paraId="47442F08" w14:textId="4C912EFE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ноябрь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отставка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Политбюро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СЕПГ</w:t>
      </w:r>
    </w:p>
    <w:p w14:paraId="1DCD2571" w14:textId="2C16B500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ноябрь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падение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Берлинской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стены</w:t>
      </w:r>
    </w:p>
    <w:p w14:paraId="62222A3A" w14:textId="29D0B8A8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декабрь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съезд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СЕПГ.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Образование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ее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основе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демократического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социализма.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дальнейшем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попытка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созвать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«круглый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стол»</w:t>
      </w:r>
    </w:p>
    <w:p w14:paraId="53BAEC87" w14:textId="506A3064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март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свободные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демократические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выборы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парламента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ГДР.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Победа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объединения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«Альянс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Германию»</w:t>
      </w:r>
    </w:p>
    <w:p w14:paraId="4510E1BE" w14:textId="70EB9876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31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августа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договор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между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ФРГ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ГДР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объединении</w:t>
      </w:r>
    </w:p>
    <w:p w14:paraId="33B102AD" w14:textId="7FB85971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3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октября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Договор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объединении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вступил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силу,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ГДР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стала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частью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ФРГ</w:t>
      </w:r>
    </w:p>
    <w:p w14:paraId="28C079B8" w14:textId="2FFA16BE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ноябрь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общегерманские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выборы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бундестаг</w:t>
      </w:r>
    </w:p>
    <w:p w14:paraId="7B0A5DA2" w14:textId="7A50AB7A" w:rsidR="001F300B" w:rsidRPr="004E55CE" w:rsidRDefault="001F300B" w:rsidP="00FB1D67">
      <w:pPr>
        <w:pStyle w:val="afc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17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марта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</w:t>
      </w:r>
      <w:r w:rsidR="00355E45" w:rsidRPr="00355E45">
        <w:rPr>
          <w:b/>
          <w:bCs/>
          <w:sz w:val="28"/>
          <w:szCs w:val="28"/>
          <w:lang w:eastAsia="ru-RU"/>
        </w:rPr>
        <w:t>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вступление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действие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Договора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целостности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Германии</w:t>
      </w:r>
      <w:r w:rsidR="00355E45">
        <w:rPr>
          <w:sz w:val="28"/>
          <w:szCs w:val="28"/>
          <w:lang w:eastAsia="ru-RU"/>
        </w:rPr>
        <w:t>.</w:t>
      </w:r>
    </w:p>
    <w:p w14:paraId="508E09A4" w14:textId="77777777" w:rsidR="001F300B" w:rsidRPr="004E55CE" w:rsidRDefault="001F300B" w:rsidP="00355E45">
      <w:pPr>
        <w:spacing w:before="240" w:after="240"/>
        <w:jc w:val="center"/>
        <w:rPr>
          <w:b/>
          <w:sz w:val="28"/>
          <w:szCs w:val="28"/>
          <w:lang w:eastAsia="ru-RU"/>
        </w:rPr>
      </w:pPr>
      <w:r w:rsidRPr="004E55CE">
        <w:rPr>
          <w:b/>
          <w:sz w:val="28"/>
          <w:szCs w:val="28"/>
          <w:lang w:eastAsia="ru-RU"/>
        </w:rPr>
        <w:t>ПОЛЬША</w:t>
      </w:r>
    </w:p>
    <w:p w14:paraId="5CBF39FE" w14:textId="77777777" w:rsidR="001F300B" w:rsidRPr="004E55CE" w:rsidRDefault="001F300B" w:rsidP="00FB1D67">
      <w:pPr>
        <w:pStyle w:val="afc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весна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«круглый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стол».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Соглашение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между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ПОРП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«Солидарностью»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проведении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парламентских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выборов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многопартийной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основе</w:t>
      </w:r>
    </w:p>
    <w:p w14:paraId="2F20B7FD" w14:textId="12DDD73E" w:rsidR="001F300B" w:rsidRPr="004E55CE" w:rsidRDefault="001F300B" w:rsidP="00FB1D67">
      <w:pPr>
        <w:pStyle w:val="afc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июнь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парламентские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выборы,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формирование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правительства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Т.</w:t>
      </w:r>
      <w:r w:rsidR="00355E45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Мазовецким.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Представители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ПОРП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меньшинстве</w:t>
      </w:r>
    </w:p>
    <w:p w14:paraId="153F4246" w14:textId="32C9829B" w:rsidR="001F300B" w:rsidRPr="004E55CE" w:rsidRDefault="001F300B" w:rsidP="00FB1D67">
      <w:pPr>
        <w:pStyle w:val="afc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январь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решение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самороспуске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ПОРП.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Образование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партий: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Социал-демократия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республики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Польша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Социал-демократического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союза</w:t>
      </w:r>
    </w:p>
    <w:p w14:paraId="36DE3758" w14:textId="72997907" w:rsidR="001F300B" w:rsidRPr="004E55CE" w:rsidRDefault="001F300B" w:rsidP="00FB1D67">
      <w:pPr>
        <w:pStyle w:val="afc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январь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начало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экономической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реформы.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«Шоковая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терапия»</w:t>
      </w:r>
    </w:p>
    <w:p w14:paraId="05FE027D" w14:textId="41FE3163" w:rsidR="001F300B" w:rsidRPr="004E55CE" w:rsidRDefault="001F300B" w:rsidP="00FB1D67">
      <w:pPr>
        <w:pStyle w:val="afc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декабрь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отставка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В.</w:t>
      </w:r>
      <w:r w:rsidR="00355E45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Ярузельского.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Победа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выборах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Л.</w:t>
      </w:r>
      <w:r w:rsidR="00355E45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Валенсы</w:t>
      </w:r>
    </w:p>
    <w:p w14:paraId="7CB22EE0" w14:textId="35ACD1ED" w:rsidR="001F300B" w:rsidRPr="004E55CE" w:rsidRDefault="001F300B" w:rsidP="00FB1D67">
      <w:pPr>
        <w:pStyle w:val="afc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1996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поражение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Л.</w:t>
      </w:r>
      <w:r w:rsidR="00355E45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Валенсы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очередных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выборах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Победа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кандидата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социалистов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Квасьневского</w:t>
      </w:r>
    </w:p>
    <w:p w14:paraId="54912FFF" w14:textId="77777777" w:rsidR="001F300B" w:rsidRPr="004E55CE" w:rsidRDefault="001F300B" w:rsidP="00355E45">
      <w:pPr>
        <w:tabs>
          <w:tab w:val="left" w:pos="1878"/>
        </w:tabs>
        <w:spacing w:before="240" w:after="240"/>
        <w:jc w:val="center"/>
        <w:rPr>
          <w:b/>
          <w:sz w:val="28"/>
          <w:szCs w:val="28"/>
          <w:lang w:eastAsia="ru-RU"/>
        </w:rPr>
      </w:pPr>
      <w:r w:rsidRPr="004E55CE">
        <w:rPr>
          <w:b/>
          <w:sz w:val="28"/>
          <w:szCs w:val="28"/>
          <w:lang w:eastAsia="ru-RU"/>
        </w:rPr>
        <w:t>РУМЫНИЯ</w:t>
      </w:r>
    </w:p>
    <w:p w14:paraId="382A0C14" w14:textId="1404DC79" w:rsidR="001F300B" w:rsidRPr="004E55CE" w:rsidRDefault="001F300B" w:rsidP="00FB1D67">
      <w:pPr>
        <w:pStyle w:val="afc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декабрь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расстрел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демонстрации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proofErr w:type="spellStart"/>
      <w:r w:rsidRPr="004E55CE">
        <w:rPr>
          <w:sz w:val="28"/>
          <w:szCs w:val="28"/>
          <w:lang w:eastAsia="ru-RU"/>
        </w:rPr>
        <w:t>Тимишоаре</w:t>
      </w:r>
      <w:proofErr w:type="spellEnd"/>
    </w:p>
    <w:p w14:paraId="401E3182" w14:textId="35FB2301" w:rsidR="001F300B" w:rsidRPr="004E55CE" w:rsidRDefault="001F300B" w:rsidP="00FB1D67">
      <w:pPr>
        <w:pStyle w:val="afc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21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декабря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попытка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властей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провести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митинг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поддержку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политики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Чаушеску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Бухаресте.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Выступление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против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власти,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разгон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демонстрантов,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введение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особого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положения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Начало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восстания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Бухаресте.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Переход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армии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сторону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народа.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Вооруженная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борьба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«Секуритате»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(служба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государственной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безопасности)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продолжалась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течение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недели.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Создание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Фронта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национального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спасения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главе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И.</w:t>
      </w:r>
      <w:r w:rsidR="00355E45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Илиеску</w:t>
      </w:r>
    </w:p>
    <w:p w14:paraId="615E24B0" w14:textId="0DAB1DAF" w:rsidR="001F300B" w:rsidRPr="004E55CE" w:rsidRDefault="001F300B" w:rsidP="00FB1D67">
      <w:pPr>
        <w:pStyle w:val="afc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22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декабря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арест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Николае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Елены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Чаушеску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(25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декабря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расстреляны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приговору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чрезвычайного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военного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трибунала)</w:t>
      </w:r>
    </w:p>
    <w:p w14:paraId="73B25352" w14:textId="752E9F58" w:rsidR="001F300B" w:rsidRPr="004E55CE" w:rsidRDefault="001F300B" w:rsidP="00FB1D67">
      <w:pPr>
        <w:pStyle w:val="afc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23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декабря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Совет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Фронта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национального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спасения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взял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государственную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власть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свои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руки</w:t>
      </w:r>
    </w:p>
    <w:p w14:paraId="1B335366" w14:textId="640278BF" w:rsidR="001F300B" w:rsidRPr="004E55CE" w:rsidRDefault="001F300B" w:rsidP="00FB1D67">
      <w:pPr>
        <w:pStyle w:val="afc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февраль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ходе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работы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«круглого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стола»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участием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всех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оппозиционных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создан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Временный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совет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национального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согласия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</w:t>
      </w:r>
      <w:proofErr w:type="spellStart"/>
      <w:r w:rsidRPr="004E55CE">
        <w:rPr>
          <w:sz w:val="28"/>
          <w:szCs w:val="28"/>
          <w:lang w:eastAsia="ru-RU"/>
        </w:rPr>
        <w:t>И.Илиеску</w:t>
      </w:r>
      <w:proofErr w:type="spellEnd"/>
      <w:r w:rsidRPr="004E55CE">
        <w:rPr>
          <w:sz w:val="28"/>
          <w:szCs w:val="28"/>
          <w:lang w:eastAsia="ru-RU"/>
        </w:rPr>
        <w:t>)</w:t>
      </w:r>
    </w:p>
    <w:p w14:paraId="1B132508" w14:textId="7E7AB1BB" w:rsidR="001F300B" w:rsidRPr="004E55CE" w:rsidRDefault="001F300B" w:rsidP="00FB1D67">
      <w:pPr>
        <w:pStyle w:val="afc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май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выборы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парламента.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Победа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И.</w:t>
      </w:r>
      <w:r w:rsidR="00355E45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Илиеску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ФНС.</w:t>
      </w:r>
    </w:p>
    <w:p w14:paraId="4880677E" w14:textId="057D07EA" w:rsidR="001F300B" w:rsidRPr="004E55CE" w:rsidRDefault="001F300B" w:rsidP="00FB1D67">
      <w:pPr>
        <w:pStyle w:val="afc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ноябрь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принятие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конституции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Румынии</w:t>
      </w:r>
    </w:p>
    <w:p w14:paraId="010F2079" w14:textId="44014101" w:rsidR="001F300B" w:rsidRPr="004E55CE" w:rsidRDefault="001F300B" w:rsidP="00FB1D67">
      <w:pPr>
        <w:pStyle w:val="afc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1996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президентом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Румынии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избран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Э.</w:t>
      </w:r>
      <w:r w:rsidR="00355E45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Константинеску</w:t>
      </w:r>
    </w:p>
    <w:p w14:paraId="67D0DC1C" w14:textId="77777777" w:rsidR="001F300B" w:rsidRPr="004E55CE" w:rsidRDefault="001F300B" w:rsidP="00355E45">
      <w:pPr>
        <w:spacing w:before="240" w:after="240"/>
        <w:jc w:val="center"/>
        <w:rPr>
          <w:b/>
          <w:sz w:val="28"/>
          <w:szCs w:val="28"/>
          <w:lang w:eastAsia="ru-RU"/>
        </w:rPr>
      </w:pPr>
      <w:r w:rsidRPr="004E55CE">
        <w:rPr>
          <w:b/>
          <w:sz w:val="28"/>
          <w:szCs w:val="28"/>
          <w:lang w:eastAsia="ru-RU"/>
        </w:rPr>
        <w:t>ЧЕХОСЛОВАКИЯ</w:t>
      </w:r>
    </w:p>
    <w:p w14:paraId="528ECFD4" w14:textId="66B692EF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17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ноября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митинг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студентов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(15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тыс.)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память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расстреле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антифашистского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выступления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пражских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студентов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1939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перерос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антиправительственную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демонстрацию.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разгоне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демонстрации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раненые</w:t>
      </w:r>
    </w:p>
    <w:p w14:paraId="4BC7DB4C" w14:textId="1793917C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ноября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демонстрация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протеста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Праге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других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городах</w:t>
      </w:r>
    </w:p>
    <w:p w14:paraId="4D34BFEF" w14:textId="4128A40C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ноября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продолжение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демонстраций,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учреждение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«Гражданского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форума»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Чехии</w:t>
      </w:r>
    </w:p>
    <w:p w14:paraId="7BB41F0B" w14:textId="20163E93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20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ноября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демонстрация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Праге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(150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тыс.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человек),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учреждение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организации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«Общественность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против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насилия»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Словакии</w:t>
      </w:r>
    </w:p>
    <w:p w14:paraId="4817E66D" w14:textId="00EF0386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24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ноября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отставка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руководства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КПЧ</w:t>
      </w:r>
    </w:p>
    <w:p w14:paraId="57EFC022" w14:textId="3EC01368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начало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декабря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заседания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«круглого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стола»,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формировании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коалиционного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правительства</w:t>
      </w:r>
    </w:p>
    <w:p w14:paraId="23AABEB5" w14:textId="1B1C539E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декабря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начало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работы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коалиционного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правительства,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> </w:t>
      </w:r>
      <w:r w:rsidRPr="004E55CE">
        <w:rPr>
          <w:sz w:val="28"/>
          <w:szCs w:val="28"/>
          <w:lang w:eastAsia="ru-RU"/>
        </w:rPr>
        <w:t>Гусак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объявил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отставке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поста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президента</w:t>
      </w:r>
    </w:p>
    <w:p w14:paraId="6862DDE0" w14:textId="6477F268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29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декабря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1989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выборы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Федеральное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собрание.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Председателем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Федерального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собрания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избран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А.</w:t>
      </w:r>
      <w:r w:rsidR="00355E45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Дубчек,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президентом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страны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В.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Гавел</w:t>
      </w:r>
    </w:p>
    <w:p w14:paraId="33E6B617" w14:textId="25E89327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Чехословакия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преобразована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Чешскую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Словацкую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Федеративную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Республику</w:t>
      </w:r>
    </w:p>
    <w:p w14:paraId="34E4506C" w14:textId="59BA122D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декабрь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1992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Федеральное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собрание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ЧСФР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приняло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закон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разделении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федерации</w:t>
      </w:r>
    </w:p>
    <w:p w14:paraId="35EDFE53" w14:textId="52B71664" w:rsidR="001F300B" w:rsidRPr="004E55CE" w:rsidRDefault="001F300B" w:rsidP="00FB1D67">
      <w:pPr>
        <w:pStyle w:val="af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января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1993</w:t>
      </w:r>
      <w:r w:rsid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провозглашение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суверенных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Чешской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Республики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Словацкой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Республики</w:t>
      </w:r>
    </w:p>
    <w:p w14:paraId="424498D3" w14:textId="77777777" w:rsidR="001F300B" w:rsidRPr="004E55CE" w:rsidRDefault="001F300B" w:rsidP="00355E45">
      <w:pPr>
        <w:spacing w:before="240" w:after="240"/>
        <w:jc w:val="center"/>
        <w:rPr>
          <w:b/>
          <w:sz w:val="28"/>
          <w:szCs w:val="28"/>
          <w:lang w:eastAsia="ru-RU"/>
        </w:rPr>
      </w:pPr>
      <w:r w:rsidRPr="004E55CE">
        <w:rPr>
          <w:b/>
          <w:sz w:val="28"/>
          <w:szCs w:val="28"/>
          <w:lang w:eastAsia="ru-RU"/>
        </w:rPr>
        <w:t>ЮГОСЛАВИЯ</w:t>
      </w:r>
    </w:p>
    <w:p w14:paraId="2961157B" w14:textId="62D4601F" w:rsidR="001F300B" w:rsidRPr="004E55CE" w:rsidRDefault="001F300B" w:rsidP="00FB1D67">
      <w:pPr>
        <w:pStyle w:val="afc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1988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обострение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отношений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между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албанцами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сербами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автономном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крае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Косово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(Сербия),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автономия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Косова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была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упразднена,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мусульманское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(албанское)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большинство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Косова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стремится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решению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национального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вопроса</w:t>
      </w:r>
    </w:p>
    <w:p w14:paraId="0C81D200" w14:textId="102114E0" w:rsidR="001F300B" w:rsidRPr="004E55CE" w:rsidRDefault="001F300B" w:rsidP="00FB1D67">
      <w:pPr>
        <w:pStyle w:val="afc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январь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чрезвычайный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съезд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СКЮ,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жесткое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противостояние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между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республиканскими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союзами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коммунистов.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Распад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самостоятельные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республиканские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организации</w:t>
      </w:r>
    </w:p>
    <w:p w14:paraId="6B61F3F5" w14:textId="5B1BA181" w:rsidR="001F300B" w:rsidRPr="004E55CE" w:rsidRDefault="001F300B" w:rsidP="00FB1D67">
      <w:pPr>
        <w:pStyle w:val="afc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1990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первые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многопартийные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выборы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парламенты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республик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Югославии.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Приход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к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власти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партий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лидеров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националистическими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лозунгами</w:t>
      </w:r>
    </w:p>
    <w:p w14:paraId="27D8F36B" w14:textId="4B5A5D21" w:rsidR="001F300B" w:rsidRPr="004E55CE" w:rsidRDefault="001F300B" w:rsidP="00FB1D67">
      <w:pPr>
        <w:pStyle w:val="afc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25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июня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выход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из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состава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Югославии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Словении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Хорватии.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Обострение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«сербского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вопроса»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Хорватии,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начало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гражданской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войны</w:t>
      </w:r>
    </w:p>
    <w:p w14:paraId="48FF1BA0" w14:textId="59CB8A64" w:rsidR="001F300B" w:rsidRPr="004E55CE" w:rsidRDefault="001F300B" w:rsidP="00FB1D67">
      <w:pPr>
        <w:pStyle w:val="afc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17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ноября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1991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провозглашение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суверенитета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Македонии</w:t>
      </w:r>
    </w:p>
    <w:p w14:paraId="7DD39519" w14:textId="54403D4A" w:rsidR="001F300B" w:rsidRPr="004E55CE" w:rsidRDefault="001F300B" w:rsidP="00FB1D67">
      <w:pPr>
        <w:pStyle w:val="afc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январь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1992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направление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миротворцев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ООН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Хорватию</w:t>
      </w:r>
    </w:p>
    <w:p w14:paraId="390BE754" w14:textId="175B1B3A" w:rsidR="001F300B" w:rsidRPr="004E55CE" w:rsidRDefault="001F300B" w:rsidP="00FB1D67">
      <w:pPr>
        <w:pStyle w:val="afc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апрель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1992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провозглашение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суверенитета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Боснии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Герцеговины</w:t>
      </w:r>
    </w:p>
    <w:p w14:paraId="18B6561D" w14:textId="5DE88B83" w:rsidR="001F300B" w:rsidRPr="004E55CE" w:rsidRDefault="001F300B" w:rsidP="00FB1D67">
      <w:pPr>
        <w:pStyle w:val="afc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1992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Сербия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Черногория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образовали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Союзную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республику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Югославию</w:t>
      </w:r>
    </w:p>
    <w:p w14:paraId="26124CC9" w14:textId="694309E7" w:rsidR="001F300B" w:rsidRPr="004E55CE" w:rsidRDefault="001F300B" w:rsidP="00FB1D67">
      <w:pPr>
        <w:pStyle w:val="afc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355E45">
        <w:rPr>
          <w:b/>
          <w:bCs/>
          <w:sz w:val="28"/>
          <w:szCs w:val="28"/>
          <w:lang w:eastAsia="ru-RU"/>
        </w:rPr>
        <w:t>1999</w:t>
      </w:r>
      <w:r w:rsidR="00A90A92" w:rsidRPr="00355E45">
        <w:rPr>
          <w:b/>
          <w:bCs/>
          <w:sz w:val="28"/>
          <w:szCs w:val="28"/>
          <w:lang w:eastAsia="ru-RU"/>
        </w:rPr>
        <w:t xml:space="preserve"> </w:t>
      </w:r>
      <w:r w:rsidRPr="00355E45">
        <w:rPr>
          <w:b/>
          <w:bCs/>
          <w:sz w:val="28"/>
          <w:szCs w:val="28"/>
          <w:lang w:eastAsia="ru-RU"/>
        </w:rPr>
        <w:t>г.</w:t>
      </w:r>
      <w:r w:rsidR="00355E45">
        <w:rPr>
          <w:sz w:val="28"/>
          <w:szCs w:val="28"/>
          <w:lang w:eastAsia="ru-RU"/>
        </w:rPr>
        <w:t xml:space="preserve"> </w:t>
      </w:r>
      <w:r w:rsidR="00A90A92" w:rsidRPr="004E55CE">
        <w:rPr>
          <w:sz w:val="28"/>
          <w:szCs w:val="28"/>
          <w:lang w:eastAsia="ru-RU"/>
        </w:rPr>
        <w:t xml:space="preserve">– </w:t>
      </w:r>
      <w:r w:rsidRPr="004E55CE">
        <w:rPr>
          <w:sz w:val="28"/>
          <w:szCs w:val="28"/>
          <w:lang w:eastAsia="ru-RU"/>
        </w:rPr>
        <w:t>военные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действия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США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их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союзников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против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СРЮ</w:t>
      </w:r>
    </w:p>
    <w:p w14:paraId="102910E1" w14:textId="72DC088E" w:rsidR="001F300B" w:rsidRPr="00355E45" w:rsidRDefault="001F300B" w:rsidP="00355E45">
      <w:pPr>
        <w:shd w:val="clear" w:color="auto" w:fill="FFFFFF"/>
        <w:spacing w:before="240"/>
        <w:ind w:firstLine="709"/>
        <w:jc w:val="both"/>
        <w:rPr>
          <w:b/>
          <w:sz w:val="28"/>
          <w:szCs w:val="28"/>
          <w:bdr w:val="none" w:sz="0" w:space="0" w:color="auto" w:frame="1"/>
          <w:lang w:eastAsia="ru-RU"/>
        </w:rPr>
      </w:pPr>
      <w:r w:rsidRPr="004E55CE">
        <w:rPr>
          <w:b/>
          <w:sz w:val="28"/>
          <w:szCs w:val="28"/>
          <w:bdr w:val="none" w:sz="0" w:space="0" w:color="auto" w:frame="1"/>
          <w:lang w:eastAsia="ru-RU"/>
        </w:rPr>
        <w:t>Задание</w:t>
      </w:r>
      <w:r w:rsidR="00A90A92" w:rsidRPr="004E55CE">
        <w:rPr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b/>
          <w:sz w:val="28"/>
          <w:szCs w:val="28"/>
          <w:bdr w:val="none" w:sz="0" w:space="0" w:color="auto" w:frame="1"/>
          <w:lang w:eastAsia="ru-RU"/>
        </w:rPr>
        <w:t>7.</w:t>
      </w:r>
      <w:r w:rsidR="00A90A92" w:rsidRPr="004E55CE">
        <w:rPr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="00355E45">
        <w:rPr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355E45">
        <w:rPr>
          <w:bCs/>
          <w:iCs/>
          <w:sz w:val="28"/>
          <w:szCs w:val="28"/>
          <w:bdr w:val="none" w:sz="0" w:space="0" w:color="auto" w:frame="1"/>
          <w:lang w:eastAsia="ru-RU"/>
        </w:rPr>
        <w:t>Письменно</w:t>
      </w:r>
      <w:r w:rsidR="00A90A92" w:rsidRPr="00355E45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355E45">
        <w:rPr>
          <w:bCs/>
          <w:iCs/>
          <w:sz w:val="28"/>
          <w:szCs w:val="28"/>
          <w:bdr w:val="none" w:sz="0" w:space="0" w:color="auto" w:frame="1"/>
          <w:lang w:eastAsia="ru-RU"/>
        </w:rPr>
        <w:t>ответьте</w:t>
      </w:r>
      <w:r w:rsidR="00A90A92" w:rsidRPr="00355E45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355E45">
        <w:rPr>
          <w:bCs/>
          <w:iCs/>
          <w:sz w:val="28"/>
          <w:szCs w:val="28"/>
          <w:bdr w:val="none" w:sz="0" w:space="0" w:color="auto" w:frame="1"/>
          <w:lang w:eastAsia="ru-RU"/>
        </w:rPr>
        <w:t>на</w:t>
      </w:r>
      <w:r w:rsidR="00A90A92" w:rsidRPr="00355E45">
        <w:rPr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355E45">
        <w:rPr>
          <w:bCs/>
          <w:iCs/>
          <w:sz w:val="28"/>
          <w:szCs w:val="28"/>
          <w:bdr w:val="none" w:sz="0" w:space="0" w:color="auto" w:frame="1"/>
          <w:lang w:eastAsia="ru-RU"/>
        </w:rPr>
        <w:t>вопросы:</w:t>
      </w:r>
    </w:p>
    <w:p w14:paraId="12793945" w14:textId="77777777" w:rsidR="001F300B" w:rsidRPr="004E55CE" w:rsidRDefault="001F300B" w:rsidP="00355E45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1.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Каким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было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положение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странах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Восточной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Европы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после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окончания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Второй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мировой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войны?</w:t>
      </w:r>
    </w:p>
    <w:p w14:paraId="4F96C204" w14:textId="77777777" w:rsidR="001F300B" w:rsidRPr="004E55CE" w:rsidRDefault="001F300B" w:rsidP="00355E45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2.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Какими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методами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происходит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создание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новой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общественной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системы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странах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Восточной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Центральной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Европы?</w:t>
      </w:r>
    </w:p>
    <w:p w14:paraId="659DE4E6" w14:textId="77777777" w:rsidR="001F300B" w:rsidRPr="004E55CE" w:rsidRDefault="001F300B" w:rsidP="00355E45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3.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Каковы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были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общие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черты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демократических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преобразований?</w:t>
      </w:r>
    </w:p>
    <w:p w14:paraId="75633666" w14:textId="77777777" w:rsidR="001F300B" w:rsidRPr="004E55CE" w:rsidRDefault="001F300B" w:rsidP="00355E45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4.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После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распада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Восточного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блока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были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разорваны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политические,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экономические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связи,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действующие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рамках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СЭВ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Варшавского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Договора.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Выскажите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свою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точку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зрения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(+)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(-)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на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стороны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этого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процесса.</w:t>
      </w:r>
    </w:p>
    <w:p w14:paraId="0B908D99" w14:textId="77777777" w:rsidR="00355E45" w:rsidRDefault="001F300B" w:rsidP="00355E45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sz w:val="28"/>
          <w:szCs w:val="28"/>
          <w:bdr w:val="none" w:sz="0" w:space="0" w:color="auto" w:frame="1"/>
          <w:lang w:eastAsia="ru-RU"/>
        </w:rPr>
        <w:t>5.</w:t>
      </w:r>
      <w:r w:rsidR="00A90A92" w:rsidRPr="004E55CE">
        <w:rPr>
          <w:sz w:val="14"/>
          <w:szCs w:val="14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Каковы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глобальные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последствия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крушения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коммунистических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режимов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странах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Восточной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и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Центральной</w:t>
      </w:r>
      <w:r w:rsidR="00A90A92" w:rsidRPr="004E55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4E55CE">
        <w:rPr>
          <w:sz w:val="28"/>
          <w:szCs w:val="28"/>
          <w:bdr w:val="none" w:sz="0" w:space="0" w:color="auto" w:frame="1"/>
          <w:lang w:eastAsia="ru-RU"/>
        </w:rPr>
        <w:t>Европы?</w:t>
      </w:r>
    </w:p>
    <w:p w14:paraId="42B76984" w14:textId="77777777" w:rsidR="00355E45" w:rsidRDefault="00355E45" w:rsidP="00355E45">
      <w:pPr>
        <w:shd w:val="clear" w:color="auto" w:fill="FFFFFF"/>
        <w:ind w:firstLine="709"/>
        <w:jc w:val="both"/>
        <w:rPr>
          <w:lang w:eastAsia="ru-RU"/>
        </w:rPr>
      </w:pPr>
    </w:p>
    <w:p w14:paraId="1140DC8D" w14:textId="4394E8E5" w:rsidR="001F300B" w:rsidRPr="00355E45" w:rsidRDefault="001F300B" w:rsidP="00355E45">
      <w:pPr>
        <w:shd w:val="clear" w:color="auto" w:fill="FFFFFF"/>
        <w:ind w:firstLine="709"/>
        <w:jc w:val="both"/>
        <w:rPr>
          <w:lang w:eastAsia="ru-RU"/>
        </w:rPr>
      </w:pPr>
      <w:r w:rsidRPr="004E55CE">
        <w:rPr>
          <w:i/>
          <w:iCs/>
          <w:sz w:val="28"/>
          <w:szCs w:val="28"/>
        </w:rPr>
        <w:t>Форма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контроля: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устный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опрос,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заполнение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таблицы,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письменные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ответы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на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вопросы,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политический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портрет.</w:t>
      </w:r>
    </w:p>
    <w:p w14:paraId="0059BBAF" w14:textId="77777777" w:rsidR="001F300B" w:rsidRPr="004E55CE" w:rsidRDefault="001F300B">
      <w:pPr>
        <w:tabs>
          <w:tab w:val="left" w:pos="0"/>
        </w:tabs>
        <w:jc w:val="center"/>
        <w:rPr>
          <w:b/>
          <w:sz w:val="28"/>
          <w:szCs w:val="28"/>
          <w:u w:val="single"/>
        </w:rPr>
      </w:pPr>
    </w:p>
    <w:p w14:paraId="0D81CD5E" w14:textId="77777777" w:rsidR="001F300B" w:rsidRPr="004E55CE" w:rsidRDefault="001F300B">
      <w:pPr>
        <w:tabs>
          <w:tab w:val="left" w:pos="0"/>
        </w:tabs>
        <w:jc w:val="center"/>
        <w:rPr>
          <w:b/>
          <w:sz w:val="28"/>
          <w:szCs w:val="28"/>
          <w:u w:val="single"/>
        </w:rPr>
      </w:pPr>
    </w:p>
    <w:p w14:paraId="6DD43E0A" w14:textId="77777777" w:rsidR="00355E45" w:rsidRDefault="00355E4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47B049BE" w14:textId="5555F677" w:rsidR="001F300B" w:rsidRPr="00355E45" w:rsidRDefault="001F300B" w:rsidP="00355E45">
      <w:pPr>
        <w:pStyle w:val="1"/>
        <w:rPr>
          <w:b/>
          <w:sz w:val="28"/>
          <w:szCs w:val="28"/>
        </w:rPr>
      </w:pPr>
      <w:bookmarkStart w:id="10" w:name="_Toc170919653"/>
      <w:r w:rsidRPr="00355E45">
        <w:rPr>
          <w:b/>
          <w:sz w:val="28"/>
          <w:szCs w:val="28"/>
        </w:rPr>
        <w:t>П</w:t>
      </w:r>
      <w:r w:rsidR="00355E45" w:rsidRPr="00355E45">
        <w:rPr>
          <w:b/>
          <w:sz w:val="28"/>
          <w:szCs w:val="28"/>
        </w:rPr>
        <w:t xml:space="preserve">рактическое занятие </w:t>
      </w:r>
      <w:r w:rsidRPr="00355E45">
        <w:rPr>
          <w:b/>
          <w:sz w:val="28"/>
          <w:szCs w:val="28"/>
        </w:rPr>
        <w:t>№</w:t>
      </w:r>
      <w:r w:rsidR="00A90A92" w:rsidRPr="00355E45">
        <w:rPr>
          <w:b/>
          <w:sz w:val="28"/>
          <w:szCs w:val="28"/>
        </w:rPr>
        <w:t xml:space="preserve"> </w:t>
      </w:r>
      <w:r w:rsidRPr="00355E45">
        <w:rPr>
          <w:b/>
          <w:sz w:val="28"/>
          <w:szCs w:val="28"/>
        </w:rPr>
        <w:t>5.</w:t>
      </w:r>
      <w:r w:rsidR="00355E45" w:rsidRPr="00355E45">
        <w:rPr>
          <w:b/>
          <w:bCs/>
          <w:sz w:val="28"/>
          <w:szCs w:val="28"/>
        </w:rPr>
        <w:t xml:space="preserve"> </w:t>
      </w:r>
      <w:r w:rsidR="00355E45" w:rsidRPr="00355E45">
        <w:rPr>
          <w:sz w:val="28"/>
          <w:szCs w:val="28"/>
        </w:rPr>
        <w:t>Распад СССР и образование СНГ</w:t>
      </w:r>
      <w:bookmarkEnd w:id="10"/>
    </w:p>
    <w:p w14:paraId="5109E7E1" w14:textId="77777777" w:rsidR="001F300B" w:rsidRPr="004E55CE" w:rsidRDefault="001F300B" w:rsidP="00B50D3F">
      <w:pPr>
        <w:widowControl w:val="0"/>
        <w:autoSpaceDE w:val="0"/>
        <w:rPr>
          <w:b/>
          <w:bCs/>
          <w:sz w:val="28"/>
          <w:szCs w:val="28"/>
        </w:rPr>
      </w:pPr>
      <w:bookmarkStart w:id="11" w:name="_Hlk146568264"/>
    </w:p>
    <w:p w14:paraId="04117756" w14:textId="77777777" w:rsidR="001F300B" w:rsidRPr="004E55CE" w:rsidRDefault="001F300B" w:rsidP="00355E45">
      <w:pPr>
        <w:widowControl w:val="0"/>
        <w:autoSpaceDE w:val="0"/>
        <w:ind w:firstLine="709"/>
        <w:rPr>
          <w:b/>
          <w:sz w:val="28"/>
          <w:szCs w:val="28"/>
          <w:u w:val="single"/>
        </w:rPr>
      </w:pPr>
      <w:r w:rsidRPr="004E55CE">
        <w:rPr>
          <w:b/>
          <w:bCs/>
          <w:sz w:val="28"/>
          <w:szCs w:val="28"/>
        </w:rPr>
        <w:t>Раздел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3.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Россия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как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правопреемница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СССР</w:t>
      </w:r>
    </w:p>
    <w:p w14:paraId="683FABB2" w14:textId="77777777" w:rsidR="001F300B" w:rsidRPr="004E55CE" w:rsidRDefault="001F300B" w:rsidP="00355E45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Цели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занятия:</w:t>
      </w:r>
      <w:r w:rsidR="00A90A92" w:rsidRPr="004E55CE">
        <w:rPr>
          <w:b/>
          <w:sz w:val="28"/>
          <w:szCs w:val="28"/>
        </w:rPr>
        <w:t xml:space="preserve"> </w:t>
      </w:r>
    </w:p>
    <w:p w14:paraId="6DAAAE91" w14:textId="5DDD0A85" w:rsidR="001F300B" w:rsidRPr="00355E45" w:rsidRDefault="001F300B" w:rsidP="00FB1D67">
      <w:pPr>
        <w:pStyle w:val="afc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55E45">
        <w:rPr>
          <w:sz w:val="28"/>
          <w:szCs w:val="28"/>
        </w:rPr>
        <w:t>и</w:t>
      </w:r>
      <w:r w:rsidRPr="00355E45">
        <w:rPr>
          <w:bCs/>
          <w:sz w:val="28"/>
          <w:szCs w:val="28"/>
        </w:rPr>
        <w:t>зучение</w:t>
      </w:r>
      <w:r w:rsidR="00A90A92" w:rsidRPr="00355E45">
        <w:rPr>
          <w:bCs/>
          <w:sz w:val="28"/>
          <w:szCs w:val="28"/>
        </w:rPr>
        <w:t xml:space="preserve"> </w:t>
      </w:r>
      <w:r w:rsidRPr="00355E45">
        <w:rPr>
          <w:bCs/>
          <w:sz w:val="28"/>
          <w:szCs w:val="28"/>
        </w:rPr>
        <w:t>материала</w:t>
      </w:r>
      <w:r w:rsidR="00A90A92" w:rsidRPr="00355E45">
        <w:rPr>
          <w:bCs/>
          <w:sz w:val="28"/>
          <w:szCs w:val="28"/>
        </w:rPr>
        <w:t xml:space="preserve"> </w:t>
      </w:r>
      <w:r w:rsidRPr="00355E45">
        <w:rPr>
          <w:bCs/>
          <w:sz w:val="28"/>
          <w:szCs w:val="28"/>
        </w:rPr>
        <w:t>по</w:t>
      </w:r>
      <w:r w:rsidR="00A90A92" w:rsidRPr="00355E45">
        <w:rPr>
          <w:bCs/>
          <w:sz w:val="28"/>
          <w:szCs w:val="28"/>
        </w:rPr>
        <w:t xml:space="preserve"> </w:t>
      </w:r>
      <w:r w:rsidRPr="00355E45">
        <w:rPr>
          <w:bCs/>
          <w:sz w:val="28"/>
          <w:szCs w:val="28"/>
        </w:rPr>
        <w:t>теме;</w:t>
      </w:r>
    </w:p>
    <w:p w14:paraId="47F7E7E3" w14:textId="04C8CBCB" w:rsidR="001F300B" w:rsidRPr="00355E45" w:rsidRDefault="001F300B" w:rsidP="00FB1D67">
      <w:pPr>
        <w:pStyle w:val="afc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55E45">
        <w:rPr>
          <w:sz w:val="28"/>
          <w:szCs w:val="28"/>
        </w:rPr>
        <w:t>рассмотрение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и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анализ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событий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вязанных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с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распадом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СССР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и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образованием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СНГ.</w:t>
      </w:r>
    </w:p>
    <w:p w14:paraId="0C87C902" w14:textId="263EEC29" w:rsidR="001F300B" w:rsidRPr="00355E45" w:rsidRDefault="001F300B" w:rsidP="00FB1D67">
      <w:pPr>
        <w:pStyle w:val="afc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55E45">
        <w:rPr>
          <w:bCs/>
          <w:sz w:val="28"/>
          <w:szCs w:val="28"/>
        </w:rPr>
        <w:t>приобретение</w:t>
      </w:r>
      <w:r w:rsidR="00A90A92" w:rsidRPr="00355E45">
        <w:rPr>
          <w:bCs/>
          <w:sz w:val="28"/>
          <w:szCs w:val="28"/>
        </w:rPr>
        <w:t xml:space="preserve"> </w:t>
      </w:r>
      <w:r w:rsidRPr="00355E45">
        <w:rPr>
          <w:bCs/>
          <w:sz w:val="28"/>
          <w:szCs w:val="28"/>
        </w:rPr>
        <w:t>навыков</w:t>
      </w:r>
      <w:r w:rsidR="00A90A92" w:rsidRPr="00355E45">
        <w:rPr>
          <w:bCs/>
          <w:sz w:val="28"/>
          <w:szCs w:val="28"/>
        </w:rPr>
        <w:t xml:space="preserve"> </w:t>
      </w:r>
      <w:r w:rsidRPr="00355E45">
        <w:rPr>
          <w:sz w:val="28"/>
          <w:szCs w:val="28"/>
        </w:rPr>
        <w:t>работы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sz w:val="28"/>
          <w:szCs w:val="28"/>
        </w:rPr>
        <w:t>с</w:t>
      </w:r>
      <w:r w:rsidR="00A90A92" w:rsidRPr="00355E45">
        <w:rPr>
          <w:sz w:val="28"/>
          <w:szCs w:val="28"/>
        </w:rPr>
        <w:t xml:space="preserve"> </w:t>
      </w:r>
      <w:r w:rsidRPr="00355E45">
        <w:rPr>
          <w:bCs/>
          <w:sz w:val="28"/>
          <w:szCs w:val="28"/>
        </w:rPr>
        <w:t>историческими</w:t>
      </w:r>
      <w:r w:rsidR="00A90A92" w:rsidRPr="00355E45">
        <w:rPr>
          <w:bCs/>
          <w:sz w:val="28"/>
          <w:szCs w:val="28"/>
        </w:rPr>
        <w:t xml:space="preserve"> </w:t>
      </w:r>
      <w:r w:rsidRPr="00355E45">
        <w:rPr>
          <w:bCs/>
          <w:sz w:val="28"/>
          <w:szCs w:val="28"/>
        </w:rPr>
        <w:t>источниками.</w:t>
      </w:r>
    </w:p>
    <w:p w14:paraId="6A28898D" w14:textId="77777777" w:rsidR="001F300B" w:rsidRPr="004E55CE" w:rsidRDefault="001F300B" w:rsidP="00355E45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Обеспечение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занятия:</w:t>
      </w:r>
    </w:p>
    <w:p w14:paraId="3031D950" w14:textId="77777777" w:rsidR="001F300B" w:rsidRPr="004E55CE" w:rsidRDefault="001F300B" w:rsidP="00355E45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работы.</w:t>
      </w:r>
    </w:p>
    <w:p w14:paraId="036AABE8" w14:textId="77777777" w:rsidR="001F300B" w:rsidRPr="004E55CE" w:rsidRDefault="001F300B" w:rsidP="00355E45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источники.</w:t>
      </w:r>
    </w:p>
    <w:p w14:paraId="2E518E97" w14:textId="77777777" w:rsidR="001F300B" w:rsidRPr="004E55CE" w:rsidRDefault="001F300B">
      <w:pPr>
        <w:widowControl w:val="0"/>
        <w:autoSpaceDE w:val="0"/>
        <w:jc w:val="both"/>
        <w:rPr>
          <w:sz w:val="28"/>
          <w:szCs w:val="28"/>
          <w:highlight w:val="yellow"/>
        </w:rPr>
      </w:pPr>
    </w:p>
    <w:p w14:paraId="09D81040" w14:textId="77777777" w:rsidR="001F300B" w:rsidRPr="004E55CE" w:rsidRDefault="001F300B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Основная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литература:</w:t>
      </w:r>
    </w:p>
    <w:p w14:paraId="7A07F706" w14:textId="6CDCFC2E" w:rsidR="00355E45" w:rsidRPr="004E55CE" w:rsidRDefault="0010769A" w:rsidP="00355E45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>
        <w:rPr>
          <w:kern w:val="22"/>
          <w:sz w:val="28"/>
          <w:szCs w:val="28"/>
          <w:lang w:eastAsia="ru-RU"/>
        </w:rPr>
        <w:t xml:space="preserve">1. </w:t>
      </w:r>
      <w:r w:rsidR="00355E45" w:rsidRPr="004E55CE">
        <w:rPr>
          <w:kern w:val="22"/>
          <w:sz w:val="28"/>
          <w:szCs w:val="28"/>
          <w:lang w:eastAsia="ru-RU"/>
        </w:rPr>
        <w:t xml:space="preserve">Артемов В. В. История: учебник для студ. учреждений сред. проф. образования / В. В. Артемов, Ю. Н. </w:t>
      </w:r>
      <w:proofErr w:type="spellStart"/>
      <w:r w:rsidR="00355E45" w:rsidRPr="004E55CE">
        <w:rPr>
          <w:kern w:val="22"/>
          <w:sz w:val="28"/>
          <w:szCs w:val="28"/>
          <w:lang w:eastAsia="ru-RU"/>
        </w:rPr>
        <w:t>Лубченков</w:t>
      </w:r>
      <w:proofErr w:type="spellEnd"/>
      <w:r w:rsidR="00355E45" w:rsidRPr="004E55CE">
        <w:rPr>
          <w:kern w:val="22"/>
          <w:sz w:val="28"/>
          <w:szCs w:val="28"/>
          <w:lang w:eastAsia="ru-RU"/>
        </w:rPr>
        <w:t xml:space="preserve">. – 21-е изд., стер. – М.: ИЦ «Академия», 2021. – 448 с. – </w:t>
      </w:r>
      <w:r w:rsidR="00355E45" w:rsidRPr="004E55CE">
        <w:rPr>
          <w:kern w:val="22"/>
          <w:sz w:val="28"/>
          <w:szCs w:val="28"/>
          <w:lang w:val="en-US" w:eastAsia="ru-RU"/>
        </w:rPr>
        <w:t>ISBN</w:t>
      </w:r>
      <w:r w:rsidR="00355E45" w:rsidRPr="004E55CE">
        <w:rPr>
          <w:kern w:val="22"/>
          <w:sz w:val="28"/>
          <w:szCs w:val="28"/>
          <w:lang w:eastAsia="ru-RU"/>
        </w:rPr>
        <w:t xml:space="preserve"> 978-5-0054-0330-8. – Текст : электронный // ЭБС «Академия»: [сайт]. </w:t>
      </w:r>
      <w:r w:rsidR="00355E45" w:rsidRPr="004E55CE">
        <w:rPr>
          <w:bCs/>
          <w:sz w:val="28"/>
          <w:szCs w:val="28"/>
        </w:rPr>
        <w:t>–</w:t>
      </w:r>
      <w:r w:rsidR="00355E45" w:rsidRPr="004E55CE">
        <w:rPr>
          <w:kern w:val="22"/>
          <w:sz w:val="28"/>
          <w:szCs w:val="28"/>
          <w:lang w:eastAsia="ru-RU"/>
        </w:rPr>
        <w:t xml:space="preserve"> </w:t>
      </w:r>
      <w:r w:rsidR="00355E45" w:rsidRPr="004E55CE">
        <w:rPr>
          <w:kern w:val="22"/>
          <w:sz w:val="28"/>
          <w:szCs w:val="28"/>
          <w:lang w:val="en-US" w:eastAsia="ru-RU"/>
        </w:rPr>
        <w:t>URL</w:t>
      </w:r>
      <w:r w:rsidR="00355E45" w:rsidRPr="004E55CE">
        <w:rPr>
          <w:kern w:val="22"/>
          <w:sz w:val="28"/>
          <w:szCs w:val="28"/>
          <w:lang w:eastAsia="ru-RU"/>
        </w:rPr>
        <w:t xml:space="preserve">: </w:t>
      </w:r>
      <w:hyperlink r:id="rId32" w:history="1">
        <w:r w:rsidR="00355E45" w:rsidRPr="004E55CE">
          <w:rPr>
            <w:rStyle w:val="a4"/>
            <w:kern w:val="22"/>
            <w:sz w:val="28"/>
            <w:szCs w:val="28"/>
            <w:lang w:eastAsia="ru-RU"/>
          </w:rPr>
          <w:t>https://www.academia-moscow.ru/reader/?id=553669</w:t>
        </w:r>
      </w:hyperlink>
      <w:r w:rsidR="00355E45" w:rsidRPr="004E55CE">
        <w:rPr>
          <w:kern w:val="22"/>
          <w:sz w:val="28"/>
          <w:szCs w:val="28"/>
          <w:lang w:eastAsia="ru-RU"/>
        </w:rPr>
        <w:t xml:space="preserve"> </w:t>
      </w:r>
    </w:p>
    <w:p w14:paraId="1E9C9B17" w14:textId="77777777" w:rsidR="00355E45" w:rsidRPr="004E55CE" w:rsidRDefault="00355E45" w:rsidP="00355E45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2. Касьянов, В. В. История: учебное пособие / В. В. Касьянов, П. С. Самыгин, С. И. Самыгин. – 2-е изд., испр</w:t>
      </w:r>
      <w:proofErr w:type="gramStart"/>
      <w:r w:rsidRPr="004E55CE">
        <w:rPr>
          <w:iCs/>
          <w:sz w:val="28"/>
          <w:szCs w:val="28"/>
          <w:lang w:eastAsia="ru-RU"/>
        </w:rPr>
        <w:t>.</w:t>
      </w:r>
      <w:proofErr w:type="gramEnd"/>
      <w:r w:rsidRPr="004E55CE">
        <w:rPr>
          <w:iCs/>
          <w:sz w:val="28"/>
          <w:szCs w:val="28"/>
          <w:lang w:eastAsia="ru-RU"/>
        </w:rPr>
        <w:t xml:space="preserve"> и доп. – М.: НИЦ ИНФРА-М, 2020. </w:t>
      </w:r>
      <w:r w:rsidRPr="004E55CE">
        <w:rPr>
          <w:bCs/>
          <w:sz w:val="28"/>
          <w:szCs w:val="28"/>
        </w:rPr>
        <w:t>–</w:t>
      </w:r>
      <w:r w:rsidRPr="004E55CE">
        <w:rPr>
          <w:iCs/>
          <w:sz w:val="28"/>
          <w:szCs w:val="28"/>
          <w:lang w:eastAsia="ru-RU"/>
        </w:rPr>
        <w:t xml:space="preserve"> 528 с. </w:t>
      </w:r>
      <w:r w:rsidRPr="004E55CE">
        <w:rPr>
          <w:bCs/>
          <w:sz w:val="28"/>
          <w:szCs w:val="28"/>
        </w:rPr>
        <w:t>–</w:t>
      </w:r>
      <w:r w:rsidRPr="004E55CE">
        <w:rPr>
          <w:iCs/>
          <w:sz w:val="28"/>
          <w:szCs w:val="28"/>
          <w:lang w:eastAsia="ru-RU"/>
        </w:rPr>
        <w:t xml:space="preserve"> (Среднее профессиональное образование). </w:t>
      </w:r>
    </w:p>
    <w:p w14:paraId="78F68935" w14:textId="77777777" w:rsidR="00355E45" w:rsidRPr="004E55CE" w:rsidRDefault="00355E45" w:rsidP="00355E45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 xml:space="preserve">3. Мединский, В. Р. История. История России. 1914 –1945 годы. 10 класс. Базовый уровень : учебник / В. Р. Мединский, А. В. Торкунов.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Москва : Просвещение, 2023.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449 с. – ISBN 978-5-09-109827-3.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Текст : электронный. </w:t>
      </w:r>
      <w:r w:rsidRPr="004E55CE">
        <w:rPr>
          <w:bCs/>
          <w:sz w:val="28"/>
          <w:szCs w:val="28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URL: </w:t>
      </w:r>
      <w:hyperlink r:id="rId33" w:history="1">
        <w:r w:rsidRPr="004E55CE">
          <w:rPr>
            <w:rStyle w:val="a4"/>
            <w:kern w:val="22"/>
            <w:sz w:val="28"/>
            <w:szCs w:val="28"/>
            <w:lang w:eastAsia="ru-RU"/>
          </w:rPr>
          <w:t>https://znanium.ru/catalog/product/2104822</w:t>
        </w:r>
      </w:hyperlink>
      <w:r w:rsidRPr="004E55CE">
        <w:rPr>
          <w:kern w:val="22"/>
          <w:sz w:val="28"/>
          <w:szCs w:val="28"/>
          <w:lang w:eastAsia="ru-RU"/>
        </w:rPr>
        <w:t xml:space="preserve"> (дата обращения: 25.04.2024). – Режим доступа: по подписке.</w:t>
      </w:r>
    </w:p>
    <w:p w14:paraId="42530B86" w14:textId="77777777" w:rsidR="00355E45" w:rsidRDefault="00355E45" w:rsidP="00074896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43FCA031" w14:textId="6F1D0BBD" w:rsidR="001F300B" w:rsidRPr="00355E45" w:rsidRDefault="001F300B" w:rsidP="00074896">
      <w:pPr>
        <w:tabs>
          <w:tab w:val="left" w:pos="0"/>
        </w:tabs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1.</w:t>
      </w:r>
      <w:r w:rsidR="00355E45">
        <w:rPr>
          <w:b/>
          <w:sz w:val="28"/>
          <w:szCs w:val="28"/>
        </w:rPr>
        <w:t xml:space="preserve"> </w:t>
      </w:r>
      <w:r w:rsidRPr="00355E45">
        <w:rPr>
          <w:bCs/>
          <w:iCs/>
          <w:sz w:val="28"/>
          <w:szCs w:val="28"/>
        </w:rPr>
        <w:t>Работа</w:t>
      </w:r>
      <w:r w:rsidR="00A90A92" w:rsidRPr="00355E45">
        <w:rPr>
          <w:bCs/>
          <w:iCs/>
          <w:sz w:val="28"/>
          <w:szCs w:val="28"/>
        </w:rPr>
        <w:t xml:space="preserve"> </w:t>
      </w:r>
      <w:r w:rsidRPr="00355E45">
        <w:rPr>
          <w:bCs/>
          <w:iCs/>
          <w:sz w:val="28"/>
          <w:szCs w:val="28"/>
        </w:rPr>
        <w:t>с</w:t>
      </w:r>
      <w:r w:rsidR="00A90A92" w:rsidRPr="00355E45">
        <w:rPr>
          <w:bCs/>
          <w:iCs/>
          <w:sz w:val="28"/>
          <w:szCs w:val="28"/>
        </w:rPr>
        <w:t xml:space="preserve"> </w:t>
      </w:r>
      <w:r w:rsidRPr="00355E45">
        <w:rPr>
          <w:bCs/>
          <w:iCs/>
          <w:sz w:val="28"/>
          <w:szCs w:val="28"/>
        </w:rPr>
        <w:t>терминологическим</w:t>
      </w:r>
      <w:r w:rsidR="00A90A92" w:rsidRPr="00355E45">
        <w:rPr>
          <w:bCs/>
          <w:iCs/>
          <w:sz w:val="28"/>
          <w:szCs w:val="28"/>
        </w:rPr>
        <w:t xml:space="preserve"> </w:t>
      </w:r>
      <w:r w:rsidRPr="00355E45">
        <w:rPr>
          <w:bCs/>
          <w:iCs/>
          <w:sz w:val="28"/>
          <w:szCs w:val="28"/>
        </w:rPr>
        <w:t>словарем.</w:t>
      </w:r>
    </w:p>
    <w:p w14:paraId="4D9A5071" w14:textId="58CBCDF7" w:rsidR="001F300B" w:rsidRPr="004E55CE" w:rsidRDefault="001F300B" w:rsidP="000F38F5">
      <w:pPr>
        <w:rPr>
          <w:sz w:val="28"/>
          <w:szCs w:val="28"/>
          <w:lang w:eastAsia="ru-RU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55E45" w:rsidRPr="004E55CE" w14:paraId="5327CD73" w14:textId="77777777" w:rsidTr="00751F54">
        <w:tc>
          <w:tcPr>
            <w:tcW w:w="9638" w:type="dxa"/>
            <w:tcBorders>
              <w:bottom w:val="single" w:sz="4" w:space="0" w:color="auto"/>
            </w:tcBorders>
          </w:tcPr>
          <w:p w14:paraId="737E664F" w14:textId="1BE6FB70" w:rsidR="00355E45" w:rsidRPr="00CB4D76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55E45">
              <w:rPr>
                <w:rFonts w:ascii="Times New Roman" w:hAnsi="Times New Roman"/>
                <w:sz w:val="28"/>
                <w:szCs w:val="28"/>
              </w:rPr>
              <w:t>ерестройка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Pr="00355E4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55E45" w:rsidRPr="004E55CE" w14:paraId="0B6D1936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9018C38" w14:textId="77777777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35506E3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36CF06D" w14:textId="77777777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4924A846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9A063E1" w14:textId="66A3EB19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355E45">
              <w:rPr>
                <w:rFonts w:ascii="Times New Roman" w:hAnsi="Times New Roman"/>
                <w:sz w:val="28"/>
                <w:szCs w:val="28"/>
              </w:rPr>
              <w:t>ласность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</w:t>
            </w:r>
          </w:p>
        </w:tc>
      </w:tr>
      <w:tr w:rsidR="00355E45" w:rsidRPr="004E55CE" w14:paraId="3D1E04D4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E5850BC" w14:textId="77777777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3A5F389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3AC0C43" w14:textId="77777777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438A2009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20BA371" w14:textId="39491AE4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55E45">
              <w:rPr>
                <w:rFonts w:ascii="Times New Roman" w:hAnsi="Times New Roman"/>
                <w:sz w:val="28"/>
                <w:szCs w:val="28"/>
              </w:rPr>
              <w:t>Плюрализм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Pr="00355E4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55E45" w:rsidRPr="004E55CE" w14:paraId="6A353DFB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4FBC805" w14:textId="77777777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33FBDD2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797C20B" w14:textId="77777777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477047C6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05F69F2" w14:textId="4EEE89D8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55E45">
              <w:rPr>
                <w:rFonts w:ascii="Times New Roman" w:hAnsi="Times New Roman"/>
                <w:sz w:val="28"/>
                <w:szCs w:val="28"/>
              </w:rPr>
              <w:t>Путч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</w:p>
        </w:tc>
      </w:tr>
      <w:tr w:rsidR="00355E45" w:rsidRPr="004E55CE" w14:paraId="3DAE2A15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97E4F1F" w14:textId="77777777" w:rsidR="00355E45" w:rsidRPr="004E55CE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2A8ED2F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D914EF4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0CB9A77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4410069" w14:textId="15535711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55E45">
              <w:rPr>
                <w:rFonts w:ascii="Times New Roman" w:hAnsi="Times New Roman"/>
                <w:sz w:val="28"/>
                <w:szCs w:val="28"/>
              </w:rPr>
              <w:t>арад суверенитетов</w:t>
            </w:r>
          </w:p>
        </w:tc>
      </w:tr>
      <w:tr w:rsidR="00355E45" w:rsidRPr="004E55CE" w14:paraId="0860BC4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9597816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15142A69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22308C5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759E68D8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1ABC481" w14:textId="719C24A2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355E45">
              <w:rPr>
                <w:rFonts w:ascii="Times New Roman" w:hAnsi="Times New Roman"/>
                <w:sz w:val="28"/>
                <w:szCs w:val="28"/>
              </w:rPr>
              <w:t>емократизация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</w:p>
        </w:tc>
      </w:tr>
      <w:tr w:rsidR="00355E45" w:rsidRPr="004E55CE" w14:paraId="18E8DB3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9291A75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105E4BE9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82F79BE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7CA6787C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C92F3FA" w14:textId="0504E053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355E45">
              <w:rPr>
                <w:rFonts w:ascii="Times New Roman" w:hAnsi="Times New Roman"/>
                <w:sz w:val="28"/>
                <w:szCs w:val="28"/>
              </w:rPr>
              <w:t>ногопартийность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</w:p>
        </w:tc>
      </w:tr>
      <w:tr w:rsidR="00355E45" w:rsidRPr="004E55CE" w14:paraId="7444533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96935DE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2429F91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C38A54A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123749E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9461F9A" w14:textId="5BDEA58E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55E45">
              <w:rPr>
                <w:rFonts w:ascii="Times New Roman" w:hAnsi="Times New Roman"/>
                <w:sz w:val="28"/>
                <w:szCs w:val="28"/>
              </w:rPr>
              <w:t>равовое государство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</w:t>
            </w:r>
          </w:p>
        </w:tc>
      </w:tr>
      <w:tr w:rsidR="00355E45" w:rsidRPr="004E55CE" w14:paraId="034F90C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E1A5584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3CBC368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E72FF63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7A462E21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B85E245" w14:textId="074CCC8C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355E45">
              <w:rPr>
                <w:rFonts w:ascii="Times New Roman" w:hAnsi="Times New Roman"/>
                <w:sz w:val="28"/>
                <w:szCs w:val="28"/>
              </w:rPr>
              <w:t>адикализм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</w:p>
        </w:tc>
      </w:tr>
      <w:tr w:rsidR="00355E45" w:rsidRPr="004E55CE" w14:paraId="3DCBCF2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164A99D" w14:textId="4F4CBB1F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55E45" w:rsidRPr="004E55CE" w14:paraId="38277410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ED76416" w14:textId="77777777" w:rsidR="00355E45" w:rsidRPr="00015C8A" w:rsidRDefault="00355E45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441CB55" w14:textId="381EECCC" w:rsidR="001F300B" w:rsidRPr="0010769A" w:rsidRDefault="001F300B" w:rsidP="0010769A">
      <w:pPr>
        <w:tabs>
          <w:tab w:val="left" w:pos="0"/>
        </w:tabs>
        <w:spacing w:before="240"/>
        <w:ind w:firstLine="709"/>
        <w:rPr>
          <w:sz w:val="28"/>
          <w:szCs w:val="28"/>
          <w:lang w:eastAsia="ru-RU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2.</w:t>
      </w:r>
      <w:r w:rsidR="0010769A">
        <w:rPr>
          <w:b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Заполнение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хронологической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таблицы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«Периодизация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распада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СССР»</w:t>
      </w:r>
    </w:p>
    <w:p w14:paraId="1043870D" w14:textId="77777777" w:rsidR="0010769A" w:rsidRPr="0010769A" w:rsidRDefault="0010769A" w:rsidP="0010769A">
      <w:pPr>
        <w:widowControl w:val="0"/>
        <w:autoSpaceDE w:val="0"/>
        <w:spacing w:before="240" w:after="240"/>
        <w:ind w:firstLine="709"/>
        <w:jc w:val="both"/>
        <w:rPr>
          <w:b/>
          <w:sz w:val="28"/>
          <w:szCs w:val="28"/>
        </w:rPr>
      </w:pPr>
      <w:r w:rsidRPr="0010769A">
        <w:rPr>
          <w:b/>
          <w:bCs/>
          <w:sz w:val="28"/>
          <w:szCs w:val="28"/>
        </w:rPr>
        <w:t xml:space="preserve">Таблица </w:t>
      </w:r>
      <w:r w:rsidRPr="0010769A">
        <w:rPr>
          <w:b/>
          <w:bCs/>
          <w:sz w:val="28"/>
          <w:szCs w:val="28"/>
        </w:rPr>
        <w:fldChar w:fldCharType="begin"/>
      </w:r>
      <w:r w:rsidRPr="0010769A">
        <w:rPr>
          <w:b/>
          <w:bCs/>
          <w:sz w:val="28"/>
          <w:szCs w:val="28"/>
        </w:rPr>
        <w:instrText xml:space="preserve"> SEQ Таблица \* ARABIC </w:instrText>
      </w:r>
      <w:r w:rsidRPr="0010769A">
        <w:rPr>
          <w:b/>
          <w:bCs/>
          <w:sz w:val="28"/>
          <w:szCs w:val="28"/>
        </w:rPr>
        <w:fldChar w:fldCharType="separate"/>
      </w:r>
      <w:r w:rsidRPr="0010769A">
        <w:rPr>
          <w:b/>
          <w:bCs/>
          <w:noProof/>
          <w:sz w:val="28"/>
          <w:szCs w:val="28"/>
        </w:rPr>
        <w:t>5</w:t>
      </w:r>
      <w:r w:rsidRPr="0010769A">
        <w:rPr>
          <w:b/>
          <w:bCs/>
          <w:sz w:val="28"/>
          <w:szCs w:val="28"/>
        </w:rPr>
        <w:fldChar w:fldCharType="end"/>
      </w:r>
      <w:r w:rsidRPr="0010769A">
        <w:rPr>
          <w:sz w:val="28"/>
          <w:szCs w:val="28"/>
        </w:rPr>
        <w:t xml:space="preserve"> – </w:t>
      </w:r>
      <w:r w:rsidRPr="0010769A">
        <w:rPr>
          <w:bCs/>
          <w:sz w:val="28"/>
          <w:szCs w:val="28"/>
        </w:rPr>
        <w:t>Периодизация распада СССР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68"/>
        <w:gridCol w:w="1869"/>
        <w:gridCol w:w="1869"/>
        <w:gridCol w:w="2186"/>
        <w:gridCol w:w="1842"/>
      </w:tblGrid>
      <w:tr w:rsidR="000623DE" w:rsidRPr="004E55CE" w14:paraId="14F5061F" w14:textId="77777777" w:rsidTr="0010769A">
        <w:trPr>
          <w:trHeight w:val="454"/>
        </w:trPr>
        <w:tc>
          <w:tcPr>
            <w:tcW w:w="1868" w:type="dxa"/>
            <w:vAlign w:val="center"/>
          </w:tcPr>
          <w:p w14:paraId="6E97E300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b/>
                <w:sz w:val="28"/>
                <w:szCs w:val="28"/>
              </w:rPr>
            </w:pPr>
            <w:r w:rsidRPr="004E55CE">
              <w:rPr>
                <w:b/>
                <w:sz w:val="28"/>
                <w:szCs w:val="28"/>
              </w:rPr>
              <w:t>Этапы</w:t>
            </w:r>
          </w:p>
        </w:tc>
        <w:tc>
          <w:tcPr>
            <w:tcW w:w="1869" w:type="dxa"/>
            <w:vAlign w:val="center"/>
          </w:tcPr>
          <w:p w14:paraId="53EC76FA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b/>
                <w:sz w:val="28"/>
                <w:szCs w:val="28"/>
              </w:rPr>
            </w:pPr>
            <w:r w:rsidRPr="004E55CE">
              <w:rPr>
                <w:b/>
                <w:sz w:val="28"/>
                <w:szCs w:val="28"/>
              </w:rPr>
              <w:t>Цели</w:t>
            </w:r>
          </w:p>
        </w:tc>
        <w:tc>
          <w:tcPr>
            <w:tcW w:w="1869" w:type="dxa"/>
            <w:vAlign w:val="center"/>
          </w:tcPr>
          <w:p w14:paraId="319D37F4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b/>
                <w:sz w:val="28"/>
                <w:szCs w:val="28"/>
              </w:rPr>
            </w:pPr>
            <w:r w:rsidRPr="004E55CE">
              <w:rPr>
                <w:b/>
                <w:sz w:val="28"/>
                <w:szCs w:val="28"/>
              </w:rPr>
              <w:t>Задачи</w:t>
            </w:r>
          </w:p>
        </w:tc>
        <w:tc>
          <w:tcPr>
            <w:tcW w:w="2186" w:type="dxa"/>
            <w:vAlign w:val="center"/>
          </w:tcPr>
          <w:p w14:paraId="77784B07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b/>
                <w:sz w:val="28"/>
                <w:szCs w:val="28"/>
              </w:rPr>
            </w:pPr>
            <w:r w:rsidRPr="004E55CE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42" w:type="dxa"/>
            <w:vAlign w:val="center"/>
          </w:tcPr>
          <w:p w14:paraId="5CE33F02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b/>
                <w:sz w:val="28"/>
                <w:szCs w:val="28"/>
              </w:rPr>
            </w:pPr>
            <w:r w:rsidRPr="004E55CE">
              <w:rPr>
                <w:b/>
                <w:sz w:val="28"/>
                <w:szCs w:val="28"/>
              </w:rPr>
              <w:t>Результаты</w:t>
            </w:r>
          </w:p>
        </w:tc>
      </w:tr>
      <w:tr w:rsidR="000623DE" w:rsidRPr="004E55CE" w14:paraId="3621404D" w14:textId="77777777" w:rsidTr="0010769A">
        <w:trPr>
          <w:trHeight w:val="454"/>
        </w:trPr>
        <w:tc>
          <w:tcPr>
            <w:tcW w:w="1868" w:type="dxa"/>
            <w:vAlign w:val="center"/>
          </w:tcPr>
          <w:p w14:paraId="16F8974D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59D115C0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453C4A1B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34F3C21B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066A468D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10769A" w:rsidRPr="004E55CE" w14:paraId="60FB1EC7" w14:textId="77777777" w:rsidTr="0010769A">
        <w:trPr>
          <w:trHeight w:val="454"/>
        </w:trPr>
        <w:tc>
          <w:tcPr>
            <w:tcW w:w="1868" w:type="dxa"/>
            <w:vAlign w:val="center"/>
          </w:tcPr>
          <w:p w14:paraId="69452BA6" w14:textId="77777777" w:rsidR="0010769A" w:rsidRPr="004E55CE" w:rsidRDefault="0010769A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1DA87219" w14:textId="77777777" w:rsidR="0010769A" w:rsidRPr="004E55CE" w:rsidRDefault="0010769A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622DE70C" w14:textId="77777777" w:rsidR="0010769A" w:rsidRPr="004E55CE" w:rsidRDefault="0010769A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16059985" w14:textId="77777777" w:rsidR="0010769A" w:rsidRPr="004E55CE" w:rsidRDefault="0010769A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FDF34D7" w14:textId="77777777" w:rsidR="0010769A" w:rsidRPr="004E55CE" w:rsidRDefault="0010769A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0623DE" w:rsidRPr="004E55CE" w14:paraId="63AAF6C8" w14:textId="77777777" w:rsidTr="0010769A">
        <w:trPr>
          <w:trHeight w:val="454"/>
        </w:trPr>
        <w:tc>
          <w:tcPr>
            <w:tcW w:w="1868" w:type="dxa"/>
            <w:vAlign w:val="center"/>
          </w:tcPr>
          <w:p w14:paraId="34ACA2D7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5DEFD5EA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54EE5A9B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5716DC07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303CBB7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1F300B" w:rsidRPr="004E55CE" w14:paraId="31B98F4A" w14:textId="77777777" w:rsidTr="0010769A">
        <w:trPr>
          <w:trHeight w:val="454"/>
        </w:trPr>
        <w:tc>
          <w:tcPr>
            <w:tcW w:w="1868" w:type="dxa"/>
            <w:vAlign w:val="center"/>
          </w:tcPr>
          <w:p w14:paraId="30CA458D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5ADB0577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1F6D9EDE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4B746F0F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4CD56612" w14:textId="77777777" w:rsidR="001F300B" w:rsidRPr="004E55CE" w:rsidRDefault="001F300B" w:rsidP="0010769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</w:tbl>
    <w:p w14:paraId="36BAE00D" w14:textId="77777777" w:rsidR="001F300B" w:rsidRPr="004E55CE" w:rsidRDefault="001F300B">
      <w:pPr>
        <w:widowControl w:val="0"/>
        <w:autoSpaceDE w:val="0"/>
        <w:jc w:val="both"/>
        <w:rPr>
          <w:sz w:val="28"/>
          <w:szCs w:val="28"/>
        </w:rPr>
      </w:pPr>
    </w:p>
    <w:p w14:paraId="259BDC48" w14:textId="225F53C2" w:rsidR="001F300B" w:rsidRPr="0010769A" w:rsidRDefault="001F300B" w:rsidP="0010769A">
      <w:pPr>
        <w:widowControl w:val="0"/>
        <w:autoSpaceDE w:val="0"/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3.</w:t>
      </w:r>
      <w:r w:rsidR="00A90A92" w:rsidRPr="004E55CE">
        <w:rPr>
          <w:b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Анализ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исторических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документов,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ответы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на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поставленные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вопросы,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выполнение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заданий:</w:t>
      </w:r>
    </w:p>
    <w:p w14:paraId="675E6EA6" w14:textId="77777777" w:rsidR="001F300B" w:rsidRPr="004E55CE" w:rsidRDefault="001F300B">
      <w:pPr>
        <w:widowControl w:val="0"/>
        <w:autoSpaceDE w:val="0"/>
        <w:jc w:val="both"/>
      </w:pPr>
    </w:p>
    <w:p w14:paraId="2CC7D4DC" w14:textId="06CD9029" w:rsidR="001F300B" w:rsidRPr="004E55CE" w:rsidRDefault="001F300B" w:rsidP="0010769A">
      <w:pPr>
        <w:shd w:val="clear" w:color="auto" w:fill="FFFFFF"/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Декларация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I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съезда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народных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депутатов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РСФСР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о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государственном</w:t>
      </w:r>
      <w:r w:rsidR="0010769A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суверенитете</w:t>
      </w:r>
    </w:p>
    <w:p w14:paraId="093DCDBF" w14:textId="77777777" w:rsidR="001F300B" w:rsidRPr="004E55CE" w:rsidRDefault="001F300B" w:rsidP="00074896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обеспечения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гарантий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суверенитета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устанавливается:</w:t>
      </w:r>
      <w:r w:rsidR="00A90A92" w:rsidRPr="004E55CE">
        <w:rPr>
          <w:sz w:val="28"/>
          <w:szCs w:val="28"/>
        </w:rPr>
        <w:t xml:space="preserve"> </w:t>
      </w:r>
    </w:p>
    <w:p w14:paraId="230AD95A" w14:textId="77777777" w:rsidR="001F300B" w:rsidRPr="004E55CE" w:rsidRDefault="001F300B" w:rsidP="00FB1D67">
      <w:pPr>
        <w:pStyle w:val="afc"/>
        <w:numPr>
          <w:ilvl w:val="0"/>
          <w:numId w:val="21"/>
        </w:numPr>
        <w:shd w:val="clear" w:color="auto" w:fill="FFFFFF"/>
        <w:tabs>
          <w:tab w:val="left" w:pos="993"/>
        </w:tabs>
        <w:ind w:left="0" w:firstLine="709"/>
        <w:jc w:val="both"/>
        <w:rPr>
          <w:b/>
          <w:bCs/>
          <w:sz w:val="28"/>
          <w:szCs w:val="28"/>
          <w:u w:val="single"/>
        </w:rPr>
      </w:pPr>
      <w:r w:rsidRPr="004E55CE">
        <w:rPr>
          <w:sz w:val="28"/>
          <w:szCs w:val="28"/>
        </w:rPr>
        <w:t>полнота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решении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исключением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добровольно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передаются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ведение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ССР;</w:t>
      </w:r>
      <w:r w:rsidR="00A90A92" w:rsidRPr="004E55CE">
        <w:rPr>
          <w:sz w:val="28"/>
          <w:szCs w:val="28"/>
        </w:rPr>
        <w:t xml:space="preserve"> </w:t>
      </w:r>
    </w:p>
    <w:p w14:paraId="724117AD" w14:textId="77777777" w:rsidR="001F300B" w:rsidRPr="004E55CE" w:rsidRDefault="001F300B" w:rsidP="00FB1D67">
      <w:pPr>
        <w:pStyle w:val="afc"/>
        <w:numPr>
          <w:ilvl w:val="0"/>
          <w:numId w:val="21"/>
        </w:numPr>
        <w:shd w:val="clear" w:color="auto" w:fill="FFFFFF"/>
        <w:tabs>
          <w:tab w:val="left" w:pos="993"/>
        </w:tabs>
        <w:ind w:left="0" w:firstLine="709"/>
        <w:jc w:val="both"/>
        <w:rPr>
          <w:b/>
          <w:bCs/>
          <w:sz w:val="28"/>
          <w:szCs w:val="28"/>
          <w:u w:val="single"/>
        </w:rPr>
      </w:pPr>
      <w:r w:rsidRPr="004E55CE">
        <w:rPr>
          <w:sz w:val="28"/>
          <w:szCs w:val="28"/>
        </w:rPr>
        <w:t>верховенство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территории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РСФСР;</w:t>
      </w:r>
      <w:r w:rsidR="00A90A92" w:rsidRPr="004E55CE">
        <w:rPr>
          <w:sz w:val="28"/>
          <w:szCs w:val="28"/>
        </w:rPr>
        <w:t xml:space="preserve"> </w:t>
      </w:r>
    </w:p>
    <w:p w14:paraId="46363AB6" w14:textId="77777777" w:rsidR="001F300B" w:rsidRPr="004E55CE" w:rsidRDefault="001F300B" w:rsidP="00FB1D67">
      <w:pPr>
        <w:pStyle w:val="afc"/>
        <w:numPr>
          <w:ilvl w:val="0"/>
          <w:numId w:val="21"/>
        </w:numPr>
        <w:shd w:val="clear" w:color="auto" w:fill="FFFFFF"/>
        <w:tabs>
          <w:tab w:val="left" w:pos="993"/>
        </w:tabs>
        <w:ind w:left="0" w:firstLine="709"/>
        <w:jc w:val="both"/>
        <w:rPr>
          <w:b/>
          <w:bCs/>
          <w:sz w:val="28"/>
          <w:szCs w:val="28"/>
          <w:u w:val="single"/>
        </w:rPr>
      </w:pPr>
      <w:r w:rsidRPr="004E55CE">
        <w:rPr>
          <w:sz w:val="28"/>
          <w:szCs w:val="28"/>
        </w:rPr>
        <w:t>действие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актов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вступающих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противоречие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суверенными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приостанавливается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территории.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Разногласия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разрешаются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порядке,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устанавливаемом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договором;</w:t>
      </w:r>
      <w:r w:rsidR="00A90A92" w:rsidRPr="004E55CE">
        <w:rPr>
          <w:sz w:val="28"/>
          <w:szCs w:val="28"/>
        </w:rPr>
        <w:t xml:space="preserve"> </w:t>
      </w:r>
    </w:p>
    <w:p w14:paraId="2977437E" w14:textId="77777777" w:rsidR="001F300B" w:rsidRPr="004E55CE" w:rsidRDefault="001F300B" w:rsidP="00FB1D67">
      <w:pPr>
        <w:pStyle w:val="afc"/>
        <w:numPr>
          <w:ilvl w:val="0"/>
          <w:numId w:val="21"/>
        </w:numPr>
        <w:shd w:val="clear" w:color="auto" w:fill="FFFFFF"/>
        <w:tabs>
          <w:tab w:val="left" w:pos="993"/>
        </w:tabs>
        <w:ind w:left="0" w:firstLine="709"/>
        <w:jc w:val="both"/>
        <w:rPr>
          <w:b/>
          <w:bCs/>
          <w:sz w:val="28"/>
          <w:szCs w:val="28"/>
          <w:u w:val="single"/>
        </w:rPr>
      </w:pPr>
      <w:r w:rsidRPr="004E55CE">
        <w:rPr>
          <w:sz w:val="28"/>
          <w:szCs w:val="28"/>
        </w:rPr>
        <w:t>исключительное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владение,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пользование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распоряжение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богатством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России;</w:t>
      </w:r>
      <w:r w:rsidR="00A90A92" w:rsidRPr="004E55CE">
        <w:rPr>
          <w:sz w:val="28"/>
          <w:szCs w:val="28"/>
        </w:rPr>
        <w:t xml:space="preserve"> </w:t>
      </w:r>
    </w:p>
    <w:p w14:paraId="5F64F769" w14:textId="77777777" w:rsidR="001F300B" w:rsidRPr="004E55CE" w:rsidRDefault="001F300B" w:rsidP="00FB1D67">
      <w:pPr>
        <w:pStyle w:val="afc"/>
        <w:numPr>
          <w:ilvl w:val="0"/>
          <w:numId w:val="21"/>
        </w:numPr>
        <w:shd w:val="clear" w:color="auto" w:fill="FFFFFF"/>
        <w:tabs>
          <w:tab w:val="left" w:pos="993"/>
        </w:tabs>
        <w:ind w:left="0" w:firstLine="709"/>
        <w:jc w:val="both"/>
        <w:rPr>
          <w:b/>
          <w:bCs/>
          <w:sz w:val="28"/>
          <w:szCs w:val="28"/>
          <w:u w:val="single"/>
        </w:rPr>
      </w:pPr>
      <w:r w:rsidRPr="004E55CE">
        <w:rPr>
          <w:sz w:val="28"/>
          <w:szCs w:val="28"/>
        </w:rPr>
        <w:t>полномочное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представительство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зарубежных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странах;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участвовать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осуществлении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полномочий,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переданных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ССР.</w:t>
      </w:r>
      <w:r w:rsidR="00A90A92" w:rsidRPr="004E55CE">
        <w:rPr>
          <w:sz w:val="28"/>
          <w:szCs w:val="28"/>
        </w:rPr>
        <w:t xml:space="preserve"> </w:t>
      </w:r>
    </w:p>
    <w:p w14:paraId="3F7471A7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6.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Федеративная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Социалистическая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объединяется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Договора.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признает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уважает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суверенные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ССР.</w:t>
      </w:r>
      <w:r w:rsidR="00A90A92" w:rsidRPr="004E55CE">
        <w:rPr>
          <w:sz w:val="28"/>
          <w:szCs w:val="28"/>
        </w:rPr>
        <w:t xml:space="preserve"> </w:t>
      </w:r>
    </w:p>
    <w:p w14:paraId="7138ECD4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7.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выхода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порядке,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устанавливаемом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договором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основанным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законодательством.</w:t>
      </w:r>
      <w:r w:rsidR="00A90A92" w:rsidRPr="004E55CE">
        <w:rPr>
          <w:sz w:val="28"/>
          <w:szCs w:val="28"/>
        </w:rPr>
        <w:t xml:space="preserve"> </w:t>
      </w:r>
    </w:p>
    <w:p w14:paraId="2FE28710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8.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Территория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может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изменена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волеизъявления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выраженного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путем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референдума.</w:t>
      </w:r>
      <w:r w:rsidR="00A90A92" w:rsidRPr="004E55CE">
        <w:rPr>
          <w:sz w:val="28"/>
          <w:szCs w:val="28"/>
        </w:rPr>
        <w:t xml:space="preserve"> </w:t>
      </w:r>
    </w:p>
    <w:p w14:paraId="20644901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9.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Съезд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депутатов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подтверждает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необходимость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существенного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расширения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автономных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автономных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областей,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автономных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округов,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равно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краев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областей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Конкретные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осуществления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должны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определяться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законодательством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национально-государственном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административно-территориальном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устройстве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Федерации.</w:t>
      </w:r>
      <w:r w:rsidR="00A90A92" w:rsidRPr="004E55CE">
        <w:rPr>
          <w:sz w:val="28"/>
          <w:szCs w:val="28"/>
        </w:rPr>
        <w:t xml:space="preserve"> </w:t>
      </w:r>
    </w:p>
    <w:p w14:paraId="42517D2F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10.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лицам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гражданства,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проживающим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территории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гарантируются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предусмотренные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общепризнанными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нормами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международного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Представителям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народностей,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проживающим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пределами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национально-государственных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образований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имеющим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территории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обеспечиваются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этнические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пределами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находятся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защитой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покровительством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РСФСР.</w:t>
      </w:r>
      <w:r w:rsidR="00A90A92" w:rsidRPr="004E55CE">
        <w:rPr>
          <w:sz w:val="28"/>
          <w:szCs w:val="28"/>
        </w:rPr>
        <w:t xml:space="preserve"> </w:t>
      </w:r>
    </w:p>
    <w:p w14:paraId="4B3C5B66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территории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устанавливается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республиканское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каждым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гражданином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СССР.</w:t>
      </w:r>
      <w:r w:rsidR="00A90A92" w:rsidRPr="004E55CE">
        <w:rPr>
          <w:sz w:val="28"/>
          <w:szCs w:val="28"/>
        </w:rPr>
        <w:t xml:space="preserve"> </w:t>
      </w:r>
    </w:p>
    <w:p w14:paraId="658B4466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гарантирует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гражданам,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партиям,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общественным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организациям,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массовым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движениям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организациям,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действующим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рамках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участвовать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управлении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государственными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общественными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делами.</w:t>
      </w:r>
      <w:r w:rsidR="00A90A92" w:rsidRPr="004E55CE">
        <w:rPr>
          <w:sz w:val="28"/>
          <w:szCs w:val="28"/>
        </w:rPr>
        <w:t xml:space="preserve"> </w:t>
      </w:r>
    </w:p>
    <w:p w14:paraId="2ACBEFEC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13.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Разделение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законодательной,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исполнительной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судебной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важнейшим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принципом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функционирования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правового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государства.</w:t>
      </w:r>
      <w:r w:rsidR="00A90A92" w:rsidRPr="004E55CE">
        <w:rPr>
          <w:sz w:val="28"/>
          <w:szCs w:val="28"/>
        </w:rPr>
        <w:t xml:space="preserve"> </w:t>
      </w:r>
    </w:p>
    <w:p w14:paraId="6CBFF5AA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14.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заявляет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приверженности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общепризнанным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принципам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международного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готовности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согласии,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принимать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недопущению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конфронтации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международных,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межреспубликанских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межнациональных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отношениях,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отстаивая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интересы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России.</w:t>
      </w:r>
      <w:r w:rsidR="00A90A92" w:rsidRPr="004E55CE">
        <w:rPr>
          <w:sz w:val="28"/>
          <w:szCs w:val="28"/>
        </w:rPr>
        <w:t xml:space="preserve"> </w:t>
      </w:r>
    </w:p>
    <w:p w14:paraId="1B407F29" w14:textId="77777777" w:rsidR="001F300B" w:rsidRPr="004E55CE" w:rsidRDefault="001F300B" w:rsidP="0010769A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15.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Настоящая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Декларация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разработки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заключения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договора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совершенствования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республиканского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законодательства.</w:t>
      </w:r>
      <w:r w:rsidR="00A90A92" w:rsidRPr="004E55CE">
        <w:rPr>
          <w:sz w:val="28"/>
          <w:szCs w:val="28"/>
        </w:rPr>
        <w:t xml:space="preserve"> </w:t>
      </w:r>
    </w:p>
    <w:p w14:paraId="145AF9E0" w14:textId="77777777" w:rsidR="001F300B" w:rsidRPr="004E55CE" w:rsidRDefault="001F300B" w:rsidP="00074896">
      <w:pPr>
        <w:shd w:val="clear" w:color="auto" w:fill="FFFFFF"/>
        <w:ind w:left="360"/>
        <w:jc w:val="both"/>
        <w:rPr>
          <w:sz w:val="28"/>
          <w:szCs w:val="28"/>
        </w:rPr>
      </w:pPr>
    </w:p>
    <w:p w14:paraId="0130BFC6" w14:textId="77777777" w:rsidR="001F300B" w:rsidRPr="0010769A" w:rsidRDefault="001F300B" w:rsidP="00074896">
      <w:pPr>
        <w:shd w:val="clear" w:color="auto" w:fill="FFFFFF"/>
        <w:ind w:left="360"/>
        <w:jc w:val="both"/>
        <w:rPr>
          <w:b/>
          <w:iCs/>
          <w:sz w:val="28"/>
          <w:szCs w:val="28"/>
        </w:rPr>
      </w:pPr>
      <w:r w:rsidRPr="0010769A">
        <w:rPr>
          <w:b/>
          <w:iCs/>
          <w:sz w:val="28"/>
          <w:szCs w:val="28"/>
        </w:rPr>
        <w:t>Ответить</w:t>
      </w:r>
      <w:r w:rsidR="00A90A92" w:rsidRPr="0010769A">
        <w:rPr>
          <w:b/>
          <w:iCs/>
          <w:sz w:val="28"/>
          <w:szCs w:val="28"/>
        </w:rPr>
        <w:t xml:space="preserve"> </w:t>
      </w:r>
      <w:r w:rsidRPr="0010769A">
        <w:rPr>
          <w:b/>
          <w:iCs/>
          <w:sz w:val="28"/>
          <w:szCs w:val="28"/>
        </w:rPr>
        <w:t>на</w:t>
      </w:r>
      <w:r w:rsidR="00A90A92" w:rsidRPr="0010769A">
        <w:rPr>
          <w:b/>
          <w:iCs/>
          <w:sz w:val="28"/>
          <w:szCs w:val="28"/>
        </w:rPr>
        <w:t xml:space="preserve"> </w:t>
      </w:r>
      <w:r w:rsidRPr="0010769A">
        <w:rPr>
          <w:b/>
          <w:iCs/>
          <w:sz w:val="28"/>
          <w:szCs w:val="28"/>
        </w:rPr>
        <w:t>вопросы:</w:t>
      </w:r>
      <w:r w:rsidR="00A90A92" w:rsidRPr="0010769A">
        <w:rPr>
          <w:b/>
          <w:iCs/>
          <w:sz w:val="28"/>
          <w:szCs w:val="28"/>
        </w:rPr>
        <w:t xml:space="preserve"> </w:t>
      </w:r>
    </w:p>
    <w:p w14:paraId="4639C7A6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чём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необходимость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документа?</w:t>
      </w:r>
      <w:r w:rsidR="00A90A92" w:rsidRPr="004E55CE">
        <w:rPr>
          <w:sz w:val="28"/>
          <w:szCs w:val="28"/>
        </w:rPr>
        <w:t xml:space="preserve"> </w:t>
      </w:r>
    </w:p>
    <w:p w14:paraId="31AD1867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предполагалось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строить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РСФСР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ССР?</w:t>
      </w:r>
      <w:r w:rsidR="00A90A92" w:rsidRPr="004E55CE">
        <w:rPr>
          <w:sz w:val="28"/>
          <w:szCs w:val="28"/>
        </w:rPr>
        <w:t xml:space="preserve"> </w:t>
      </w:r>
    </w:p>
    <w:p w14:paraId="588DF857" w14:textId="77777777" w:rsidR="001F300B" w:rsidRPr="004E55CE" w:rsidRDefault="001F300B" w:rsidP="00074896">
      <w:pPr>
        <w:shd w:val="clear" w:color="auto" w:fill="FFFFFF"/>
        <w:ind w:left="360"/>
        <w:jc w:val="both"/>
        <w:rPr>
          <w:sz w:val="28"/>
          <w:szCs w:val="28"/>
        </w:rPr>
      </w:pPr>
    </w:p>
    <w:p w14:paraId="2BC40AB5" w14:textId="5DD7AB2C" w:rsidR="001F300B" w:rsidRPr="0010769A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4.</w:t>
      </w:r>
      <w:r w:rsidR="00A90A92" w:rsidRPr="004E55CE">
        <w:rPr>
          <w:b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Прочитайте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документы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и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выполните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задания.</w:t>
      </w:r>
      <w:r w:rsidR="00A90A92" w:rsidRPr="004E55CE">
        <w:rPr>
          <w:b/>
          <w:i/>
          <w:sz w:val="28"/>
          <w:szCs w:val="28"/>
        </w:rPr>
        <w:t xml:space="preserve"> </w:t>
      </w:r>
    </w:p>
    <w:p w14:paraId="1ADB89C3" w14:textId="77777777" w:rsidR="001F300B" w:rsidRPr="004E55CE" w:rsidRDefault="001F300B" w:rsidP="00074896">
      <w:pPr>
        <w:shd w:val="clear" w:color="auto" w:fill="FFFFFF"/>
        <w:ind w:left="360"/>
        <w:jc w:val="both"/>
        <w:rPr>
          <w:b/>
          <w:sz w:val="28"/>
          <w:szCs w:val="28"/>
        </w:rPr>
      </w:pPr>
    </w:p>
    <w:p w14:paraId="7340C6AB" w14:textId="77777777" w:rsidR="001F300B" w:rsidRPr="004E55CE" w:rsidRDefault="001F300B" w:rsidP="0010769A">
      <w:pPr>
        <w:shd w:val="clear" w:color="auto" w:fill="FFFFFF"/>
        <w:jc w:val="center"/>
        <w:rPr>
          <w:sz w:val="28"/>
          <w:szCs w:val="28"/>
        </w:rPr>
      </w:pPr>
      <w:r w:rsidRPr="004E55CE">
        <w:rPr>
          <w:b/>
          <w:sz w:val="28"/>
          <w:szCs w:val="28"/>
        </w:rPr>
        <w:t>Л.А.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Пономарев,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сопредседатель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общественно-политического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движения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«Демократическая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Россия»:</w:t>
      </w:r>
    </w:p>
    <w:p w14:paraId="17127D3E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«В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революционном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темпе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раздать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землю,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провести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приватизацию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промышленности,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торговле….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Действовать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действовал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Ельцин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переворота.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ряд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обстановке,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носит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антиконституционный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назвал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гениальными.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абсолютно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отвечали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потребности».</w:t>
      </w:r>
    </w:p>
    <w:p w14:paraId="3B5B7563" w14:textId="77777777" w:rsidR="001F300B" w:rsidRPr="004E55CE" w:rsidRDefault="00A90A92" w:rsidP="00074896">
      <w:pPr>
        <w:shd w:val="clear" w:color="auto" w:fill="FFFFFF"/>
        <w:ind w:left="360"/>
        <w:jc w:val="both"/>
        <w:rPr>
          <w:sz w:val="28"/>
          <w:szCs w:val="28"/>
        </w:rPr>
      </w:pPr>
      <w:r w:rsidRPr="004E55CE">
        <w:rPr>
          <w:sz w:val="28"/>
          <w:szCs w:val="28"/>
        </w:rPr>
        <w:t xml:space="preserve"> </w:t>
      </w:r>
    </w:p>
    <w:p w14:paraId="3EB323D7" w14:textId="77777777" w:rsidR="001F300B" w:rsidRPr="004E55CE" w:rsidRDefault="001F300B" w:rsidP="0010769A">
      <w:pPr>
        <w:shd w:val="clear" w:color="auto" w:fill="FFFFFF"/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А.И.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Вольский,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президент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Российского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союза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промышленников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предпринимателей:</w:t>
      </w:r>
    </w:p>
    <w:p w14:paraId="7972D6E1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«…Предлагаемы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курс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реформированию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управления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замене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почившей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административно-командной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государственно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регулируемую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плавным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переходом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саморегулированию.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«плавный»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просил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обратить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внимание».</w:t>
      </w:r>
      <w:r w:rsidR="00A90A92" w:rsidRPr="004E55CE">
        <w:rPr>
          <w:sz w:val="28"/>
          <w:szCs w:val="28"/>
        </w:rPr>
        <w:t xml:space="preserve"> </w:t>
      </w:r>
    </w:p>
    <w:p w14:paraId="45AA6588" w14:textId="77777777" w:rsidR="001F300B" w:rsidRPr="004E55CE" w:rsidRDefault="001F300B" w:rsidP="00074896">
      <w:pPr>
        <w:shd w:val="clear" w:color="auto" w:fill="FFFFFF"/>
        <w:ind w:left="360"/>
        <w:jc w:val="both"/>
        <w:rPr>
          <w:b/>
          <w:sz w:val="28"/>
          <w:szCs w:val="28"/>
        </w:rPr>
      </w:pPr>
    </w:p>
    <w:p w14:paraId="3505EC8C" w14:textId="77777777" w:rsidR="001F300B" w:rsidRPr="0010769A" w:rsidRDefault="001F300B" w:rsidP="0010769A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 w:rsidRPr="0010769A">
        <w:rPr>
          <w:b/>
          <w:i/>
          <w:sz w:val="28"/>
          <w:szCs w:val="28"/>
        </w:rPr>
        <w:t>Выполнить</w:t>
      </w:r>
      <w:r w:rsidR="00A90A92" w:rsidRPr="0010769A">
        <w:rPr>
          <w:b/>
          <w:i/>
          <w:sz w:val="28"/>
          <w:szCs w:val="28"/>
        </w:rPr>
        <w:t xml:space="preserve"> </w:t>
      </w:r>
      <w:r w:rsidRPr="0010769A">
        <w:rPr>
          <w:b/>
          <w:i/>
          <w:sz w:val="28"/>
          <w:szCs w:val="28"/>
        </w:rPr>
        <w:t>задания</w:t>
      </w:r>
      <w:r w:rsidR="00A90A92" w:rsidRPr="0010769A">
        <w:rPr>
          <w:b/>
          <w:i/>
          <w:sz w:val="28"/>
          <w:szCs w:val="28"/>
        </w:rPr>
        <w:t xml:space="preserve"> </w:t>
      </w:r>
    </w:p>
    <w:p w14:paraId="3F507E0B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Сравните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подхода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проведению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сделайте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вывод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предлагаемых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последствий.</w:t>
      </w:r>
      <w:r w:rsidR="00A90A92" w:rsidRPr="004E55CE">
        <w:rPr>
          <w:sz w:val="28"/>
          <w:szCs w:val="28"/>
        </w:rPr>
        <w:t xml:space="preserve"> </w:t>
      </w:r>
    </w:p>
    <w:p w14:paraId="0E0034E8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Выберите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подходящий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вариант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аргументируйте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выбор.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Представьте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вариант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развития.</w:t>
      </w:r>
      <w:r w:rsidR="00A90A92" w:rsidRPr="004E55CE">
        <w:rPr>
          <w:sz w:val="28"/>
          <w:szCs w:val="28"/>
        </w:rPr>
        <w:t xml:space="preserve"> </w:t>
      </w:r>
    </w:p>
    <w:p w14:paraId="38FA51A4" w14:textId="77777777" w:rsidR="001F300B" w:rsidRPr="004E55CE" w:rsidRDefault="001F300B" w:rsidP="00074896">
      <w:pPr>
        <w:shd w:val="clear" w:color="auto" w:fill="FFFFFF"/>
        <w:ind w:left="360"/>
        <w:jc w:val="both"/>
        <w:rPr>
          <w:sz w:val="28"/>
          <w:szCs w:val="28"/>
        </w:rPr>
      </w:pPr>
    </w:p>
    <w:p w14:paraId="00C0FAF5" w14:textId="67D4EB93" w:rsidR="001F300B" w:rsidRPr="0010769A" w:rsidRDefault="001F300B" w:rsidP="0010769A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5.</w:t>
      </w:r>
      <w:r w:rsidR="0010769A">
        <w:rPr>
          <w:b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Прочитайте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документ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и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ответьте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на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вопросы:</w:t>
      </w:r>
      <w:r w:rsidR="00A90A92" w:rsidRPr="0010769A">
        <w:rPr>
          <w:bCs/>
          <w:iCs/>
          <w:sz w:val="28"/>
          <w:szCs w:val="28"/>
        </w:rPr>
        <w:t xml:space="preserve"> </w:t>
      </w:r>
    </w:p>
    <w:p w14:paraId="06684B2B" w14:textId="77777777" w:rsidR="001F300B" w:rsidRPr="004E55CE" w:rsidRDefault="001F300B" w:rsidP="00074896">
      <w:pPr>
        <w:shd w:val="clear" w:color="auto" w:fill="FFFFFF"/>
        <w:ind w:left="360"/>
        <w:jc w:val="both"/>
        <w:rPr>
          <w:sz w:val="28"/>
          <w:szCs w:val="28"/>
        </w:rPr>
      </w:pPr>
    </w:p>
    <w:p w14:paraId="4700F684" w14:textId="77777777" w:rsidR="001F300B" w:rsidRPr="004E55CE" w:rsidRDefault="001F300B" w:rsidP="0010769A">
      <w:pPr>
        <w:shd w:val="clear" w:color="auto" w:fill="FFFFFF"/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Из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указа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Президента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РСФСР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«О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мерах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по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либерализации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цен».</w:t>
      </w:r>
      <w:r w:rsidR="00A90A92" w:rsidRPr="004E55CE">
        <w:rPr>
          <w:b/>
          <w:sz w:val="28"/>
          <w:szCs w:val="28"/>
        </w:rPr>
        <w:t xml:space="preserve"> </w:t>
      </w:r>
    </w:p>
    <w:p w14:paraId="0AFDF7EE" w14:textId="77777777" w:rsidR="001F300B" w:rsidRPr="004E55CE" w:rsidRDefault="001F300B" w:rsidP="0010769A">
      <w:pPr>
        <w:shd w:val="clear" w:color="auto" w:fill="FFFFFF"/>
        <w:jc w:val="center"/>
        <w:rPr>
          <w:sz w:val="28"/>
          <w:szCs w:val="28"/>
        </w:rPr>
      </w:pPr>
      <w:r w:rsidRPr="004E55CE">
        <w:rPr>
          <w:b/>
          <w:sz w:val="28"/>
          <w:szCs w:val="28"/>
        </w:rPr>
        <w:t>3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декабря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1991г.</w:t>
      </w:r>
      <w:r w:rsidR="00A90A92" w:rsidRPr="004E55CE">
        <w:rPr>
          <w:sz w:val="28"/>
          <w:szCs w:val="28"/>
        </w:rPr>
        <w:t xml:space="preserve"> </w:t>
      </w:r>
    </w:p>
    <w:p w14:paraId="4C1D0DFF" w14:textId="16F5E656" w:rsidR="001F300B" w:rsidRPr="004E55CE" w:rsidRDefault="0010769A" w:rsidP="0010769A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F300B" w:rsidRPr="004E55CE">
        <w:rPr>
          <w:sz w:val="28"/>
          <w:szCs w:val="28"/>
        </w:rPr>
        <w:t>Осуществить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января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1992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года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переход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применение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свободных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(рыночных)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тарифов,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складывающихся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влиянием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спроса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предложения,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товары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народного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потребления,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работы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услуги…</w:t>
      </w:r>
      <w:r w:rsidR="00A90A92" w:rsidRPr="004E55CE">
        <w:rPr>
          <w:sz w:val="28"/>
          <w:szCs w:val="28"/>
        </w:rPr>
        <w:t xml:space="preserve"> </w:t>
      </w:r>
    </w:p>
    <w:p w14:paraId="7AFDED45" w14:textId="7012837B" w:rsidR="001F300B" w:rsidRPr="004E55CE" w:rsidRDefault="0010769A" w:rsidP="0010769A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Правительству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РСФСР:</w:t>
      </w:r>
      <w:r w:rsidR="00A90A92" w:rsidRPr="004E55CE">
        <w:rPr>
          <w:sz w:val="28"/>
          <w:szCs w:val="28"/>
        </w:rPr>
        <w:t xml:space="preserve"> </w:t>
      </w:r>
    </w:p>
    <w:p w14:paraId="06062421" w14:textId="77777777" w:rsidR="0010769A" w:rsidRDefault="001F300B" w:rsidP="00FB1D67">
      <w:pPr>
        <w:pStyle w:val="afc"/>
        <w:numPr>
          <w:ilvl w:val="0"/>
          <w:numId w:val="22"/>
        </w:numPr>
        <w:shd w:val="clear" w:color="auto" w:fill="FFFFFF"/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10769A">
        <w:rPr>
          <w:sz w:val="28"/>
          <w:szCs w:val="28"/>
        </w:rPr>
        <w:t>Определить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предельный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уровень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цен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тарифов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на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конкретные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виды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продукции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производственно-технического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назначения,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основные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потребительские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товары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услуги,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порядок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их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регулирования.</w:t>
      </w:r>
    </w:p>
    <w:p w14:paraId="33FE33BC" w14:textId="77777777" w:rsidR="0010769A" w:rsidRDefault="001F300B" w:rsidP="00FB1D67">
      <w:pPr>
        <w:pStyle w:val="afc"/>
        <w:numPr>
          <w:ilvl w:val="0"/>
          <w:numId w:val="22"/>
        </w:numPr>
        <w:shd w:val="clear" w:color="auto" w:fill="FFFFFF"/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10769A">
        <w:rPr>
          <w:sz w:val="28"/>
          <w:szCs w:val="28"/>
        </w:rPr>
        <w:t>Ввести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в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действие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в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1992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году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порядок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регулирования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цен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на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продукцию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предприятий-монополистов.</w:t>
      </w:r>
    </w:p>
    <w:p w14:paraId="476366E9" w14:textId="1001E6C1" w:rsidR="001F300B" w:rsidRPr="0010769A" w:rsidRDefault="001F300B" w:rsidP="00FB1D67">
      <w:pPr>
        <w:pStyle w:val="afc"/>
        <w:numPr>
          <w:ilvl w:val="0"/>
          <w:numId w:val="22"/>
        </w:numPr>
        <w:shd w:val="clear" w:color="auto" w:fill="FFFFFF"/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10769A">
        <w:rPr>
          <w:sz w:val="28"/>
          <w:szCs w:val="28"/>
        </w:rPr>
        <w:t>Осуществить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в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1992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году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во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взаимодействии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с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суверенными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государствами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–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бывшими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союзными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республиками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–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переход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на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расчеты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по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согласованной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межгосударственной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номенклатуре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поставок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товаров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продукции,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как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правило,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по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мировым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ценам.</w:t>
      </w:r>
      <w:r w:rsidR="00A90A92" w:rsidRPr="0010769A">
        <w:rPr>
          <w:sz w:val="28"/>
          <w:szCs w:val="28"/>
        </w:rPr>
        <w:t xml:space="preserve"> </w:t>
      </w:r>
    </w:p>
    <w:p w14:paraId="4B6FE2AB" w14:textId="77777777" w:rsidR="001F300B" w:rsidRPr="004E55CE" w:rsidRDefault="001F300B" w:rsidP="00340132">
      <w:pPr>
        <w:shd w:val="clear" w:color="auto" w:fill="FFFFFF"/>
        <w:ind w:left="360"/>
        <w:jc w:val="both"/>
        <w:rPr>
          <w:sz w:val="28"/>
          <w:szCs w:val="28"/>
        </w:rPr>
      </w:pPr>
    </w:p>
    <w:p w14:paraId="4064E3D2" w14:textId="77777777" w:rsidR="001F300B" w:rsidRPr="0010769A" w:rsidRDefault="001F300B" w:rsidP="00340132">
      <w:pPr>
        <w:shd w:val="clear" w:color="auto" w:fill="FFFFFF"/>
        <w:ind w:left="360"/>
        <w:jc w:val="both"/>
        <w:rPr>
          <w:b/>
          <w:i/>
          <w:sz w:val="28"/>
          <w:szCs w:val="28"/>
        </w:rPr>
      </w:pPr>
      <w:r w:rsidRPr="0010769A">
        <w:rPr>
          <w:b/>
          <w:i/>
          <w:sz w:val="28"/>
          <w:szCs w:val="28"/>
        </w:rPr>
        <w:t>Ответить</w:t>
      </w:r>
      <w:r w:rsidR="00A90A92" w:rsidRPr="0010769A">
        <w:rPr>
          <w:b/>
          <w:i/>
          <w:sz w:val="28"/>
          <w:szCs w:val="28"/>
        </w:rPr>
        <w:t xml:space="preserve"> </w:t>
      </w:r>
      <w:r w:rsidRPr="0010769A">
        <w:rPr>
          <w:b/>
          <w:i/>
          <w:sz w:val="28"/>
          <w:szCs w:val="28"/>
        </w:rPr>
        <w:t>на</w:t>
      </w:r>
      <w:r w:rsidR="00A90A92" w:rsidRPr="0010769A">
        <w:rPr>
          <w:b/>
          <w:i/>
          <w:sz w:val="28"/>
          <w:szCs w:val="28"/>
        </w:rPr>
        <w:t xml:space="preserve"> </w:t>
      </w:r>
      <w:r w:rsidRPr="0010769A">
        <w:rPr>
          <w:b/>
          <w:i/>
          <w:sz w:val="28"/>
          <w:szCs w:val="28"/>
        </w:rPr>
        <w:t>вопросы:</w:t>
      </w:r>
      <w:r w:rsidR="00A90A92" w:rsidRPr="0010769A">
        <w:rPr>
          <w:b/>
          <w:i/>
          <w:sz w:val="28"/>
          <w:szCs w:val="28"/>
        </w:rPr>
        <w:t xml:space="preserve"> </w:t>
      </w:r>
    </w:p>
    <w:p w14:paraId="7984C1A2" w14:textId="77777777" w:rsidR="001F300B" w:rsidRPr="004E55CE" w:rsidRDefault="001F300B" w:rsidP="00340132">
      <w:pPr>
        <w:shd w:val="clear" w:color="auto" w:fill="FFFFFF"/>
        <w:ind w:left="360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чём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заключается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новизна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мероприятий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точки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зрения.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Сделайте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вывод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объективных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результатах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последствиях.</w:t>
      </w:r>
      <w:r w:rsidR="00A90A92" w:rsidRPr="004E55CE">
        <w:rPr>
          <w:sz w:val="28"/>
          <w:szCs w:val="28"/>
        </w:rPr>
        <w:t xml:space="preserve"> </w:t>
      </w:r>
    </w:p>
    <w:p w14:paraId="75055597" w14:textId="77777777" w:rsidR="001F300B" w:rsidRPr="004E55CE" w:rsidRDefault="001F300B" w:rsidP="00340132">
      <w:pPr>
        <w:shd w:val="clear" w:color="auto" w:fill="FFFFFF"/>
        <w:ind w:left="360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3.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Каковы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причины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неудач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мероприятий</w:t>
      </w:r>
      <w:r w:rsidR="00A90A92" w:rsidRPr="004E55CE">
        <w:rPr>
          <w:sz w:val="28"/>
          <w:szCs w:val="28"/>
        </w:rPr>
        <w:t xml:space="preserve"> </w:t>
      </w:r>
    </w:p>
    <w:p w14:paraId="68B177DE" w14:textId="77777777" w:rsidR="001F300B" w:rsidRPr="004E55CE" w:rsidRDefault="001F300B" w:rsidP="00340132">
      <w:pPr>
        <w:shd w:val="clear" w:color="auto" w:fill="FFFFFF"/>
        <w:ind w:left="360"/>
        <w:jc w:val="both"/>
        <w:rPr>
          <w:sz w:val="28"/>
          <w:szCs w:val="28"/>
        </w:rPr>
      </w:pPr>
    </w:p>
    <w:p w14:paraId="55045C64" w14:textId="5BE152F7" w:rsidR="001F300B" w:rsidRPr="0010769A" w:rsidRDefault="001F300B" w:rsidP="0010769A">
      <w:pPr>
        <w:shd w:val="clear" w:color="auto" w:fill="FFFFFF"/>
        <w:ind w:left="426"/>
        <w:jc w:val="both"/>
        <w:rPr>
          <w:bCs/>
          <w:iCs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6.</w:t>
      </w:r>
      <w:r w:rsidR="00A90A92" w:rsidRPr="004E55CE">
        <w:rPr>
          <w:b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Прочитайте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документ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и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ответьте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на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вопросы:</w:t>
      </w:r>
      <w:r w:rsidR="00A90A92" w:rsidRPr="0010769A">
        <w:rPr>
          <w:bCs/>
          <w:iCs/>
          <w:sz w:val="28"/>
          <w:szCs w:val="28"/>
        </w:rPr>
        <w:t xml:space="preserve"> </w:t>
      </w:r>
    </w:p>
    <w:p w14:paraId="23594C5C" w14:textId="77777777" w:rsidR="001F300B" w:rsidRPr="004E55CE" w:rsidRDefault="001F300B" w:rsidP="00340132">
      <w:pPr>
        <w:shd w:val="clear" w:color="auto" w:fill="FFFFFF"/>
        <w:ind w:left="360"/>
        <w:jc w:val="center"/>
        <w:rPr>
          <w:b/>
          <w:sz w:val="28"/>
          <w:szCs w:val="28"/>
        </w:rPr>
      </w:pPr>
    </w:p>
    <w:p w14:paraId="33D32BB5" w14:textId="77777777" w:rsidR="001F300B" w:rsidRPr="004E55CE" w:rsidRDefault="001F300B" w:rsidP="0010769A">
      <w:pPr>
        <w:shd w:val="clear" w:color="auto" w:fill="FFFFFF"/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Из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статьи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Председателя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Госкомимущества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РФ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А.Б.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Чубайса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(1992)</w:t>
      </w:r>
    </w:p>
    <w:p w14:paraId="1098BA05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Рыночная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основанная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собственности…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Если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раздроблена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множеством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владельцев,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исключительного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физической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командовать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остальными,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определять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размеры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доходов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уровень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общественного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положения…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Ничьи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взгляды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доминирующими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обязательными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окружающих.</w:t>
      </w:r>
      <w:r w:rsidR="00A90A92" w:rsidRPr="004E55CE">
        <w:rPr>
          <w:sz w:val="28"/>
          <w:szCs w:val="28"/>
        </w:rPr>
        <w:t xml:space="preserve"> </w:t>
      </w:r>
    </w:p>
    <w:p w14:paraId="4E250AFC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E235616" w14:textId="77777777" w:rsidR="001F300B" w:rsidRPr="004E55CE" w:rsidRDefault="001F300B" w:rsidP="0010769A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 w:rsidRPr="004E55CE">
        <w:rPr>
          <w:b/>
          <w:i/>
          <w:sz w:val="28"/>
          <w:szCs w:val="28"/>
        </w:rPr>
        <w:t>Ответить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на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вопросы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и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выполнить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задания:</w:t>
      </w:r>
      <w:r w:rsidR="00A90A92" w:rsidRPr="004E55CE">
        <w:rPr>
          <w:b/>
          <w:i/>
          <w:sz w:val="28"/>
          <w:szCs w:val="28"/>
        </w:rPr>
        <w:t xml:space="preserve"> </w:t>
      </w:r>
    </w:p>
    <w:p w14:paraId="2CAA8374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экономика?</w:t>
      </w:r>
      <w:r w:rsidR="00A90A92" w:rsidRPr="004E55CE">
        <w:rPr>
          <w:sz w:val="28"/>
          <w:szCs w:val="28"/>
        </w:rPr>
        <w:t xml:space="preserve"> </w:t>
      </w:r>
    </w:p>
    <w:p w14:paraId="2481BD8D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вывод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сделать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методах,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проблемах,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итогах,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последствиях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становления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России.</w:t>
      </w:r>
      <w:r w:rsidR="00A90A92" w:rsidRPr="004E55CE">
        <w:rPr>
          <w:sz w:val="28"/>
          <w:szCs w:val="28"/>
        </w:rPr>
        <w:t xml:space="preserve"> </w:t>
      </w:r>
    </w:p>
    <w:p w14:paraId="20519DD8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3.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Представьте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особенностях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становления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рыночной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России.</w:t>
      </w:r>
    </w:p>
    <w:p w14:paraId="76213637" w14:textId="77777777" w:rsidR="001F300B" w:rsidRPr="004E55CE" w:rsidRDefault="001F300B" w:rsidP="0010769A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7329D882" w14:textId="77777777" w:rsidR="001F300B" w:rsidRPr="004E55CE" w:rsidRDefault="001F300B" w:rsidP="0010769A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 w:rsidRPr="004E55CE">
        <w:rPr>
          <w:b/>
          <w:i/>
          <w:sz w:val="28"/>
          <w:szCs w:val="28"/>
        </w:rPr>
        <w:t>Выполнить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задание:</w:t>
      </w:r>
    </w:p>
    <w:p w14:paraId="59E6F8AF" w14:textId="77777777" w:rsidR="0010769A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Изучите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продуктов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питания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населения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реформ</w:t>
      </w:r>
      <w:r w:rsidR="00A90A92" w:rsidRPr="004E55CE">
        <w:rPr>
          <w:sz w:val="28"/>
          <w:szCs w:val="28"/>
        </w:rPr>
        <w:t xml:space="preserve"> </w:t>
      </w:r>
    </w:p>
    <w:p w14:paraId="72DE4E4D" w14:textId="77777777" w:rsidR="0010769A" w:rsidRDefault="0010769A" w:rsidP="0010769A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458C0CA3" w14:textId="28CD9BCA" w:rsidR="0010769A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Потребление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продуктов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питания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1992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г.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от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уровня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1991г.</w:t>
      </w:r>
      <w:r w:rsidR="00A90A92" w:rsidRPr="004E55CE">
        <w:rPr>
          <w:b/>
          <w:sz w:val="28"/>
          <w:szCs w:val="28"/>
        </w:rPr>
        <w:t xml:space="preserve"> </w:t>
      </w:r>
    </w:p>
    <w:p w14:paraId="328DCB49" w14:textId="69D9046F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Мясо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81%;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Молоко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56%;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Овощи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84%;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Рыба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56%</w:t>
      </w:r>
      <w:r w:rsidR="00A90A92" w:rsidRPr="004E55CE">
        <w:rPr>
          <w:sz w:val="28"/>
          <w:szCs w:val="28"/>
        </w:rPr>
        <w:t xml:space="preserve"> </w:t>
      </w:r>
    </w:p>
    <w:p w14:paraId="4EAF4E73" w14:textId="77777777" w:rsidR="001F300B" w:rsidRPr="004E55CE" w:rsidRDefault="001F300B" w:rsidP="0010769A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3661683F" w14:textId="77777777" w:rsidR="001F300B" w:rsidRPr="004E55CE" w:rsidRDefault="001F300B" w:rsidP="0010769A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 w:rsidRPr="004E55CE">
        <w:rPr>
          <w:b/>
          <w:i/>
          <w:sz w:val="28"/>
          <w:szCs w:val="28"/>
        </w:rPr>
        <w:t>Выполнить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задания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и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ответить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на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вопросы:</w:t>
      </w:r>
      <w:r w:rsidR="00A90A92" w:rsidRPr="004E55CE">
        <w:rPr>
          <w:b/>
          <w:i/>
          <w:sz w:val="28"/>
          <w:szCs w:val="28"/>
        </w:rPr>
        <w:t xml:space="preserve"> </w:t>
      </w:r>
    </w:p>
    <w:p w14:paraId="51E903E4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найдите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статистику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положении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Учитывайте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критерии: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смертность,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безработицу,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заработную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плату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т.д.</w:t>
      </w:r>
      <w:r w:rsidR="00A90A92" w:rsidRPr="004E55CE">
        <w:rPr>
          <w:sz w:val="28"/>
          <w:szCs w:val="28"/>
        </w:rPr>
        <w:t xml:space="preserve"> </w:t>
      </w:r>
    </w:p>
    <w:p w14:paraId="734714D9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категориям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населения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пришлось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труднее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всего?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Представьте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вашу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версию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причин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положения.</w:t>
      </w:r>
      <w:r w:rsidR="00A90A92" w:rsidRPr="004E55CE">
        <w:rPr>
          <w:sz w:val="28"/>
          <w:szCs w:val="28"/>
        </w:rPr>
        <w:t xml:space="preserve"> </w:t>
      </w:r>
    </w:p>
    <w:p w14:paraId="08F7AC91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3.Что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предложить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предотвращения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подобной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ситуации?</w:t>
      </w:r>
      <w:r w:rsidR="00A90A92" w:rsidRPr="004E55CE">
        <w:rPr>
          <w:sz w:val="28"/>
          <w:szCs w:val="28"/>
        </w:rPr>
        <w:t xml:space="preserve"> </w:t>
      </w:r>
    </w:p>
    <w:p w14:paraId="20A3E12A" w14:textId="77777777" w:rsidR="001F300B" w:rsidRPr="004E55CE" w:rsidRDefault="001F300B" w:rsidP="0010769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A01BB5C" w14:textId="77777777" w:rsidR="001F300B" w:rsidRPr="004E55CE" w:rsidRDefault="001F300B" w:rsidP="00340132">
      <w:pPr>
        <w:shd w:val="clear" w:color="auto" w:fill="FFFFFF"/>
        <w:ind w:left="360" w:firstLine="349"/>
        <w:jc w:val="both"/>
        <w:rPr>
          <w:b/>
          <w:i/>
          <w:sz w:val="28"/>
          <w:szCs w:val="28"/>
        </w:rPr>
      </w:pPr>
      <w:r w:rsidRPr="004E55CE">
        <w:rPr>
          <w:b/>
          <w:i/>
          <w:sz w:val="28"/>
          <w:szCs w:val="28"/>
        </w:rPr>
        <w:t>Выполнить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задание:</w:t>
      </w:r>
    </w:p>
    <w:p w14:paraId="3F7D8D9E" w14:textId="77777777" w:rsidR="001F300B" w:rsidRPr="004E55CE" w:rsidRDefault="001F300B" w:rsidP="00340132">
      <w:pPr>
        <w:shd w:val="clear" w:color="auto" w:fill="FFFFFF"/>
        <w:ind w:left="360" w:firstLine="34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Продолжите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мысль.</w:t>
      </w:r>
      <w:r w:rsidR="00A90A92" w:rsidRPr="004E55CE">
        <w:rPr>
          <w:sz w:val="28"/>
          <w:szCs w:val="28"/>
        </w:rPr>
        <w:t xml:space="preserve"> </w:t>
      </w:r>
    </w:p>
    <w:p w14:paraId="4EAEAE08" w14:textId="77777777" w:rsidR="001F300B" w:rsidRPr="004E55CE" w:rsidRDefault="001F300B" w:rsidP="00340132">
      <w:pPr>
        <w:shd w:val="clear" w:color="auto" w:fill="FFFFFF"/>
        <w:ind w:left="360" w:firstLine="34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«После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распада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предстояло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решить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следующие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стратегические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задачи:……………………………………………...................</w:t>
      </w:r>
    </w:p>
    <w:p w14:paraId="1E573543" w14:textId="77777777" w:rsidR="001F300B" w:rsidRPr="004E55CE" w:rsidRDefault="00A90A92" w:rsidP="00340132">
      <w:pPr>
        <w:shd w:val="clear" w:color="auto" w:fill="FFFFFF"/>
        <w:jc w:val="both"/>
        <w:rPr>
          <w:b/>
          <w:bCs/>
          <w:sz w:val="28"/>
          <w:szCs w:val="28"/>
          <w:u w:val="single"/>
        </w:rPr>
      </w:pPr>
      <w:r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…………………………………………………………………………………..</w:t>
      </w:r>
    </w:p>
    <w:p w14:paraId="12A30257" w14:textId="77777777" w:rsidR="001F300B" w:rsidRPr="004E55CE" w:rsidRDefault="001F300B" w:rsidP="00323D9D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3FCB5CD5" w14:textId="0FC6C302" w:rsidR="001F300B" w:rsidRPr="0010769A" w:rsidRDefault="001F300B" w:rsidP="0010769A">
      <w:pPr>
        <w:ind w:left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7.</w:t>
      </w:r>
      <w:r w:rsidR="00A90A92" w:rsidRPr="004E55CE">
        <w:rPr>
          <w:b/>
          <w:sz w:val="28"/>
          <w:szCs w:val="28"/>
        </w:rPr>
        <w:t xml:space="preserve"> </w:t>
      </w:r>
      <w:r w:rsidR="0010769A">
        <w:rPr>
          <w:b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Изучите,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законспектируйте,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прокомментируйте.</w:t>
      </w:r>
    </w:p>
    <w:p w14:paraId="77B53736" w14:textId="77777777" w:rsidR="001F300B" w:rsidRPr="004E55CE" w:rsidRDefault="001F300B" w:rsidP="00E93DCF">
      <w:pPr>
        <w:ind w:left="709"/>
        <w:jc w:val="center"/>
        <w:rPr>
          <w:b/>
          <w:sz w:val="28"/>
          <w:szCs w:val="28"/>
          <w:u w:val="single"/>
        </w:rPr>
      </w:pPr>
    </w:p>
    <w:p w14:paraId="0D03F0D0" w14:textId="77777777" w:rsidR="0010769A" w:rsidRDefault="00A90A92" w:rsidP="0010769A">
      <w:pPr>
        <w:keepNext/>
        <w:jc w:val="center"/>
      </w:pPr>
      <w:r w:rsidRPr="004E55CE">
        <w:rPr>
          <w:noProof/>
          <w:lang w:eastAsia="ru-RU"/>
        </w:rPr>
        <w:drawing>
          <wp:inline distT="0" distB="0" distL="0" distR="0" wp14:anchorId="1780DE47" wp14:editId="13716D9E">
            <wp:extent cx="1917065" cy="2425700"/>
            <wp:effectExtent l="0" t="0" r="6985" b="0"/>
            <wp:docPr id="3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065" cy="242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491439" w14:textId="478AF4FC" w:rsidR="0010769A" w:rsidRDefault="0010769A" w:rsidP="0010769A">
      <w:pPr>
        <w:pStyle w:val="a8"/>
        <w:rPr>
          <w:szCs w:val="28"/>
        </w:rPr>
      </w:pPr>
      <w:r w:rsidRPr="0010769A">
        <w:t xml:space="preserve">Рис. </w:t>
      </w:r>
      <w:r w:rsidRPr="0010769A">
        <w:fldChar w:fldCharType="begin"/>
      </w:r>
      <w:r w:rsidRPr="0010769A">
        <w:instrText xml:space="preserve"> SEQ Рис. \* ARABIC </w:instrText>
      </w:r>
      <w:r w:rsidRPr="0010769A">
        <w:fldChar w:fldCharType="separate"/>
      </w:r>
      <w:r>
        <w:rPr>
          <w:noProof/>
        </w:rPr>
        <w:t>14</w:t>
      </w:r>
      <w:r w:rsidRPr="0010769A">
        <w:fldChar w:fldCharType="end"/>
      </w:r>
      <w:r>
        <w:t xml:space="preserve"> – Конституция РФ</w:t>
      </w:r>
    </w:p>
    <w:p w14:paraId="1AE8570B" w14:textId="01870EA2" w:rsidR="0010769A" w:rsidRDefault="001F300B" w:rsidP="0010769A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1993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Федерации.</w:t>
      </w:r>
    </w:p>
    <w:p w14:paraId="5F37A13E" w14:textId="74A28C2C" w:rsidR="001F300B" w:rsidRPr="004E55CE" w:rsidRDefault="001F300B" w:rsidP="0010769A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Россия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объявила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себя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продолжателем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признано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почти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остальными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государствами.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Остальные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постсоветские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(за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исключением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прибалтийских)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правопреемниками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обязательств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международным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договорам)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соответствующих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союзных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Латвия,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Эстония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объявили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себя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продолжателями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соответствующих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существовавших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1918-1940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Грузия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объявила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себя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продолжателем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Республики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Грузия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1918-1921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Молдова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продолжателем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МССР,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поскольку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назван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незаконным,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воспринимается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юридическое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обоснование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претензий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ПМР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независимость.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Азербайджан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объявил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себя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продолжателем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АДР,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сохраняя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соглашения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договоры,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Азербайджанской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ССР.</w:t>
      </w:r>
    </w:p>
    <w:p w14:paraId="7431C1BB" w14:textId="77777777" w:rsidR="001F300B" w:rsidRPr="004E55CE" w:rsidRDefault="001F300B" w:rsidP="00323D9D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012398D0" w14:textId="22F60ED6" w:rsidR="001F300B" w:rsidRPr="0010769A" w:rsidRDefault="001F300B" w:rsidP="0010769A">
      <w:pPr>
        <w:ind w:left="567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8.</w:t>
      </w:r>
      <w:r w:rsidR="0010769A">
        <w:rPr>
          <w:b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Изучите,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прокомментируйте.</w:t>
      </w:r>
    </w:p>
    <w:p w14:paraId="4DAA21C1" w14:textId="77777777" w:rsidR="001F300B" w:rsidRPr="004E55CE" w:rsidRDefault="001F300B" w:rsidP="00081B03">
      <w:pPr>
        <w:ind w:left="567"/>
        <w:jc w:val="center"/>
        <w:rPr>
          <w:b/>
          <w:sz w:val="28"/>
          <w:szCs w:val="28"/>
          <w:u w:val="single"/>
        </w:rPr>
      </w:pPr>
    </w:p>
    <w:p w14:paraId="364AC324" w14:textId="77777777" w:rsidR="0010769A" w:rsidRDefault="001F300B" w:rsidP="0010769A">
      <w:pPr>
        <w:ind w:firstLine="709"/>
        <w:jc w:val="both"/>
        <w:rPr>
          <w:noProof/>
          <w:lang w:eastAsia="ru-RU"/>
        </w:rPr>
      </w:pPr>
      <w:r w:rsidRPr="004E55CE">
        <w:rPr>
          <w:b/>
          <w:sz w:val="28"/>
          <w:szCs w:val="28"/>
        </w:rPr>
        <w:t>Оценки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распада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СССР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неоднозначны</w:t>
      </w:r>
      <w:r w:rsidRPr="004E55CE">
        <w:rPr>
          <w:sz w:val="28"/>
          <w:szCs w:val="28"/>
        </w:rPr>
        <w:t>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Противники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холодной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войне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восприняли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коллапс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победу.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США,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например,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услышать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разочарование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победе: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проигравшие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войну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«русские»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по-прежнему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ядерной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державой,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защищают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интересы,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вмешиваются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внешнеполитические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далее.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«Проигравший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не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проиграл…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проигравший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не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считает,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что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проиграл…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и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не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ведёт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себя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так,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как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потерпевший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поражение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с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самого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1991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года»,</w:t>
      </w:r>
      <w:r w:rsidR="00355E45">
        <w:rPr>
          <w:sz w:val="28"/>
          <w:szCs w:val="28"/>
        </w:rPr>
        <w:t xml:space="preserve"> </w:t>
      </w:r>
      <w:r w:rsidR="00A90A92" w:rsidRPr="004E55CE">
        <w:rPr>
          <w:sz w:val="28"/>
          <w:szCs w:val="28"/>
        </w:rPr>
        <w:t xml:space="preserve">– </w:t>
      </w:r>
      <w:r w:rsidRPr="004E55CE">
        <w:rPr>
          <w:sz w:val="28"/>
          <w:szCs w:val="28"/>
        </w:rPr>
        <w:t>сказал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бывший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командующий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стратегическими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ядерными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США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генерал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Юджин</w:t>
      </w:r>
      <w:r w:rsidR="00A90A92" w:rsidRPr="004E55CE">
        <w:rPr>
          <w:sz w:val="28"/>
          <w:szCs w:val="28"/>
        </w:rPr>
        <w:t xml:space="preserve"> </w:t>
      </w:r>
      <w:proofErr w:type="spellStart"/>
      <w:r w:rsidRPr="004E55CE">
        <w:rPr>
          <w:sz w:val="28"/>
          <w:szCs w:val="28"/>
        </w:rPr>
        <w:t>Хабигер</w:t>
      </w:r>
      <w:proofErr w:type="spellEnd"/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интервью,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показанном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телепередаче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«Репетиция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света»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канала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CNN.</w:t>
      </w:r>
    </w:p>
    <w:p w14:paraId="3DBD1639" w14:textId="77777777" w:rsidR="0010769A" w:rsidRDefault="0010769A" w:rsidP="0010769A">
      <w:pPr>
        <w:keepNext/>
        <w:spacing w:before="240" w:after="240"/>
        <w:jc w:val="center"/>
      </w:pPr>
      <w:r w:rsidRPr="004E55CE">
        <w:rPr>
          <w:noProof/>
          <w:lang w:eastAsia="ru-RU"/>
        </w:rPr>
        <w:drawing>
          <wp:inline distT="0" distB="0" distL="0" distR="0" wp14:anchorId="2539E331" wp14:editId="38CD9AA1">
            <wp:extent cx="2633345" cy="1967865"/>
            <wp:effectExtent l="0" t="0" r="0" b="0"/>
            <wp:docPr id="33" name="Рисунок 21" descr="http://www.sovsport.ru/s/preview/cf43_512/537406.jpg?t=1341927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www.sovsport.ru/s/preview/cf43_512/537406.jpg?t=134192706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196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FAAE3F" w14:textId="01ECFEA0" w:rsidR="0010769A" w:rsidRPr="0010769A" w:rsidRDefault="0010769A" w:rsidP="0010769A">
      <w:pPr>
        <w:jc w:val="center"/>
        <w:rPr>
          <w:sz w:val="28"/>
          <w:szCs w:val="28"/>
        </w:rPr>
      </w:pPr>
      <w:r w:rsidRPr="0010769A">
        <w:rPr>
          <w:b/>
          <w:bCs/>
          <w:sz w:val="28"/>
          <w:szCs w:val="28"/>
        </w:rPr>
        <w:t xml:space="preserve">Рис. </w:t>
      </w:r>
      <w:r w:rsidRPr="0010769A">
        <w:rPr>
          <w:b/>
          <w:bCs/>
          <w:sz w:val="28"/>
          <w:szCs w:val="28"/>
        </w:rPr>
        <w:fldChar w:fldCharType="begin"/>
      </w:r>
      <w:r w:rsidRPr="0010769A">
        <w:rPr>
          <w:b/>
          <w:bCs/>
          <w:sz w:val="28"/>
          <w:szCs w:val="28"/>
        </w:rPr>
        <w:instrText xml:space="preserve"> SEQ Рис. \* ARABIC </w:instrText>
      </w:r>
      <w:r w:rsidRPr="0010769A">
        <w:rPr>
          <w:b/>
          <w:bCs/>
          <w:sz w:val="28"/>
          <w:szCs w:val="28"/>
        </w:rPr>
        <w:fldChar w:fldCharType="separate"/>
      </w:r>
      <w:r w:rsidRPr="0010769A">
        <w:rPr>
          <w:b/>
          <w:bCs/>
          <w:noProof/>
          <w:sz w:val="28"/>
          <w:szCs w:val="28"/>
        </w:rPr>
        <w:t>15</w:t>
      </w:r>
      <w:r w:rsidRPr="0010769A">
        <w:rPr>
          <w:b/>
          <w:bCs/>
          <w:sz w:val="28"/>
          <w:szCs w:val="28"/>
        </w:rPr>
        <w:fldChar w:fldCharType="end"/>
      </w:r>
      <w:r w:rsidRPr="0010769A">
        <w:rPr>
          <w:sz w:val="28"/>
          <w:szCs w:val="28"/>
        </w:rPr>
        <w:t xml:space="preserve"> – </w:t>
      </w:r>
      <w:r w:rsidRPr="0010769A">
        <w:rPr>
          <w:sz w:val="28"/>
          <w:szCs w:val="28"/>
        </w:rPr>
        <w:t>Президент Российской Федерации В.В. Путин</w:t>
      </w:r>
    </w:p>
    <w:p w14:paraId="12DDB9D1" w14:textId="7A979533" w:rsidR="001F300B" w:rsidRDefault="0010769A" w:rsidP="0010769A">
      <w:pPr>
        <w:pStyle w:val="a8"/>
      </w:pPr>
      <w:r w:rsidRPr="004E55CE">
        <w:t>25 апреля 2005 года Президент России В.В. Путин в послании Федеральному Собранию Российской Федерации заявил: «Прежде всего, следует признать, что крушение Советского Союза было крупнейшей геополитической катастрофой века. Для российского же народа оно стало настоящей драмой. Десятки миллионов наших сограждан и соотечественников оказались за пределами российской территории. Эпидемия распада к тому же перекинулась на саму Россию».</w:t>
      </w:r>
    </w:p>
    <w:p w14:paraId="344E1C07" w14:textId="50D1CE80" w:rsidR="0010769A" w:rsidRDefault="0010769A" w:rsidP="0010769A">
      <w:pPr>
        <w:pStyle w:val="a8"/>
      </w:pPr>
      <w:r w:rsidRPr="004E55CE">
        <w:t>Аналогичное мнение в 2008 году высказал президент Белоруссии А.</w:t>
      </w:r>
      <w:r>
        <w:t xml:space="preserve"> </w:t>
      </w:r>
      <w:r w:rsidRPr="004E55CE">
        <w:t>Г. Лукашенко: «Развал Советского Союза был величайшей геополитической катастрофой 20 века, в первую очередь, из-за разрушения существовавшей системы биполярного мира. Многие надеялись, что окончание «холодной войны» станет избавлением от больших военных расходов, а высвободившиеся ресурсы будут направлены на решение глобальных задач – продовольственных, энергетических, экологических и других. Но эти ожидания не оправдались. На смену «холодной войне» пришла еще более ожесточенная борьба за энергоресурсы. По сути, начался новый передел мира. В ход идут любые средства, вплоть до оккупации независимых государств».</w:t>
      </w:r>
    </w:p>
    <w:p w14:paraId="7AED15C6" w14:textId="55D7BF46" w:rsidR="001F300B" w:rsidRPr="0010769A" w:rsidRDefault="0010769A" w:rsidP="0010769A">
      <w:pPr>
        <w:pStyle w:val="a8"/>
      </w:pPr>
      <w:r w:rsidRPr="004E55CE">
        <w:rPr>
          <w:szCs w:val="28"/>
        </w:rPr>
        <w:t>Первый президент России Б.Н. Ельцин в 2006 г. подчёркивал неизбежность распада СССР и отмечал, что, наряду с отрицательными, нельзя забывать о его положительных сторонах: «</w:t>
      </w:r>
      <w:r w:rsidRPr="004E55CE">
        <w:rPr>
          <w:i/>
          <w:szCs w:val="28"/>
        </w:rPr>
        <w:t>Но все-таки не стоит забывать, что в последние годы в СССР людям жилось очень тяжело. И материально, и духовно,</w:t>
      </w:r>
      <w:r w:rsidRPr="004E55CE">
        <w:rPr>
          <w:szCs w:val="28"/>
        </w:rPr>
        <w:t xml:space="preserve"> –</w:t>
      </w:r>
      <w:r w:rsidRPr="004E55CE">
        <w:rPr>
          <w:i/>
          <w:szCs w:val="28"/>
        </w:rPr>
        <w:t xml:space="preserve"> добавил он. </w:t>
      </w:r>
      <w:r w:rsidRPr="004E55CE">
        <w:rPr>
          <w:szCs w:val="28"/>
        </w:rPr>
        <w:t>–</w:t>
      </w:r>
      <w:r w:rsidRPr="004E55CE">
        <w:rPr>
          <w:i/>
          <w:szCs w:val="28"/>
        </w:rPr>
        <w:t xml:space="preserve"> Все сейчас как-то забыли, что такое пустые прилавки. Забыли, каково это – бояться высказать собственные мысли, идущие вразрез с «генеральной линией партии». А забывать это ни в коем случае нельзя».</w:t>
      </w:r>
    </w:p>
    <w:p w14:paraId="74694AE2" w14:textId="77777777" w:rsidR="001F300B" w:rsidRPr="004E55CE" w:rsidRDefault="001F300B" w:rsidP="00E93DCF">
      <w:pPr>
        <w:ind w:left="567"/>
        <w:jc w:val="both"/>
        <w:rPr>
          <w:b/>
          <w:sz w:val="28"/>
          <w:szCs w:val="28"/>
        </w:rPr>
      </w:pPr>
    </w:p>
    <w:p w14:paraId="0A36DBBE" w14:textId="77777777" w:rsidR="0010769A" w:rsidRDefault="001F300B" w:rsidP="0010769A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9.</w:t>
      </w:r>
      <w:r w:rsidR="0010769A">
        <w:rPr>
          <w:b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Напишите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Эссе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на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тему: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«Политический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портрет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В.В.</w:t>
      </w:r>
      <w:r w:rsidR="00A90A92" w:rsidRPr="0010769A">
        <w:rPr>
          <w:bCs/>
          <w:iCs/>
          <w:sz w:val="28"/>
          <w:szCs w:val="28"/>
        </w:rPr>
        <w:t xml:space="preserve"> </w:t>
      </w:r>
      <w:r w:rsidRPr="0010769A">
        <w:rPr>
          <w:bCs/>
          <w:iCs/>
          <w:sz w:val="28"/>
          <w:szCs w:val="28"/>
        </w:rPr>
        <w:t>Путина»</w:t>
      </w:r>
      <w:r w:rsidR="00A90A92" w:rsidRPr="0010769A">
        <w:rPr>
          <w:bCs/>
          <w:iCs/>
          <w:sz w:val="28"/>
          <w:szCs w:val="28"/>
        </w:rPr>
        <w:t xml:space="preserve"> </w:t>
      </w:r>
    </w:p>
    <w:p w14:paraId="7DE2803D" w14:textId="77777777" w:rsidR="0010769A" w:rsidRDefault="0010769A" w:rsidP="0010769A">
      <w:pPr>
        <w:ind w:firstLine="709"/>
        <w:jc w:val="both"/>
        <w:rPr>
          <w:b/>
          <w:sz w:val="28"/>
          <w:szCs w:val="28"/>
        </w:rPr>
      </w:pPr>
    </w:p>
    <w:p w14:paraId="184E727B" w14:textId="7598B19B" w:rsidR="001F300B" w:rsidRPr="0010769A" w:rsidRDefault="001F300B" w:rsidP="0010769A">
      <w:pPr>
        <w:ind w:firstLine="709"/>
        <w:jc w:val="both"/>
        <w:rPr>
          <w:b/>
          <w:sz w:val="28"/>
          <w:szCs w:val="28"/>
        </w:rPr>
      </w:pPr>
      <w:r w:rsidRPr="004E55CE">
        <w:rPr>
          <w:i/>
          <w:iCs/>
          <w:sz w:val="28"/>
          <w:szCs w:val="28"/>
        </w:rPr>
        <w:t>Форма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контроля: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устный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опрос,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заполнение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таблицы,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политический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портрет.</w:t>
      </w:r>
    </w:p>
    <w:bookmarkEnd w:id="11"/>
    <w:p w14:paraId="4BD14A27" w14:textId="77777777" w:rsidR="0010769A" w:rsidRDefault="0010769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4E6F77DF" w14:textId="1A229A3E" w:rsidR="001F300B" w:rsidRPr="004E55CE" w:rsidRDefault="001F300B" w:rsidP="0010769A">
      <w:pPr>
        <w:pStyle w:val="1"/>
        <w:rPr>
          <w:b/>
          <w:bCs/>
          <w:sz w:val="28"/>
          <w:szCs w:val="28"/>
          <w:u w:val="single"/>
        </w:rPr>
      </w:pPr>
      <w:bookmarkStart w:id="12" w:name="_Toc170919654"/>
      <w:r w:rsidRPr="0010769A">
        <w:rPr>
          <w:b/>
          <w:bCs/>
          <w:sz w:val="28"/>
          <w:szCs w:val="28"/>
        </w:rPr>
        <w:t>П</w:t>
      </w:r>
      <w:r w:rsidR="0010769A" w:rsidRPr="0010769A">
        <w:rPr>
          <w:b/>
          <w:bCs/>
          <w:sz w:val="28"/>
          <w:szCs w:val="28"/>
        </w:rPr>
        <w:t xml:space="preserve">рактическое занятие </w:t>
      </w:r>
      <w:r w:rsidRPr="0010769A">
        <w:rPr>
          <w:b/>
          <w:bCs/>
          <w:sz w:val="28"/>
          <w:szCs w:val="28"/>
        </w:rPr>
        <w:t>№</w:t>
      </w:r>
      <w:r w:rsidR="00A90A92" w:rsidRPr="0010769A">
        <w:rPr>
          <w:b/>
          <w:bCs/>
          <w:sz w:val="28"/>
          <w:szCs w:val="28"/>
        </w:rPr>
        <w:t xml:space="preserve"> </w:t>
      </w:r>
      <w:r w:rsidRPr="0010769A">
        <w:rPr>
          <w:b/>
          <w:bCs/>
          <w:sz w:val="28"/>
          <w:szCs w:val="28"/>
        </w:rPr>
        <w:t>6</w:t>
      </w:r>
      <w:r w:rsidR="0010769A" w:rsidRPr="0010769A">
        <w:rPr>
          <w:b/>
          <w:bCs/>
          <w:sz w:val="28"/>
          <w:szCs w:val="28"/>
        </w:rPr>
        <w:t xml:space="preserve">. </w:t>
      </w:r>
      <w:r w:rsidR="0010769A" w:rsidRPr="0010769A">
        <w:rPr>
          <w:sz w:val="28"/>
          <w:szCs w:val="28"/>
        </w:rPr>
        <w:t xml:space="preserve">Сохранение традиционных нравственных ценностей и индивидуальных свобод человека </w:t>
      </w:r>
      <w:r w:rsidR="0010769A">
        <w:rPr>
          <w:sz w:val="28"/>
          <w:szCs w:val="28"/>
        </w:rPr>
        <w:t xml:space="preserve">– </w:t>
      </w:r>
      <w:r w:rsidR="0010769A" w:rsidRPr="0010769A">
        <w:rPr>
          <w:sz w:val="28"/>
          <w:szCs w:val="28"/>
        </w:rPr>
        <w:t>основа</w:t>
      </w:r>
      <w:r w:rsidR="0010769A">
        <w:rPr>
          <w:sz w:val="28"/>
          <w:szCs w:val="28"/>
        </w:rPr>
        <w:t xml:space="preserve"> </w:t>
      </w:r>
      <w:r w:rsidR="0010769A" w:rsidRPr="0010769A">
        <w:rPr>
          <w:sz w:val="28"/>
          <w:szCs w:val="28"/>
        </w:rPr>
        <w:t>развития культуры в Российской Федерации</w:t>
      </w:r>
      <w:bookmarkEnd w:id="12"/>
    </w:p>
    <w:p w14:paraId="0211E445" w14:textId="77777777" w:rsidR="001F300B" w:rsidRPr="004E55CE" w:rsidRDefault="001F300B" w:rsidP="0010769A">
      <w:pPr>
        <w:shd w:val="clear" w:color="auto" w:fill="FFFFFF"/>
        <w:spacing w:before="240"/>
        <w:ind w:firstLine="709"/>
        <w:jc w:val="both"/>
        <w:rPr>
          <w:b/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Раздел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5.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Перспективы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развития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Российской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Федерации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в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современном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мире</w:t>
      </w:r>
    </w:p>
    <w:p w14:paraId="1A5DA34B" w14:textId="77777777" w:rsidR="001F300B" w:rsidRPr="004E55CE" w:rsidRDefault="001F300B" w:rsidP="0010769A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Цели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занятия:</w:t>
      </w:r>
      <w:r w:rsidR="00A90A92" w:rsidRPr="004E55CE">
        <w:rPr>
          <w:b/>
          <w:sz w:val="28"/>
          <w:szCs w:val="28"/>
        </w:rPr>
        <w:t xml:space="preserve"> </w:t>
      </w:r>
    </w:p>
    <w:p w14:paraId="154E3A88" w14:textId="06569DA3" w:rsidR="001F300B" w:rsidRPr="0010769A" w:rsidRDefault="001F300B" w:rsidP="00FB1D67">
      <w:pPr>
        <w:pStyle w:val="afc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0769A">
        <w:rPr>
          <w:sz w:val="28"/>
          <w:szCs w:val="28"/>
        </w:rPr>
        <w:t>и</w:t>
      </w:r>
      <w:r w:rsidRPr="0010769A">
        <w:rPr>
          <w:bCs/>
          <w:sz w:val="28"/>
          <w:szCs w:val="28"/>
        </w:rPr>
        <w:t>зучение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материала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по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теме;</w:t>
      </w:r>
    </w:p>
    <w:p w14:paraId="7528356A" w14:textId="43EA35FB" w:rsidR="001F300B" w:rsidRPr="0010769A" w:rsidRDefault="001F300B" w:rsidP="00FB1D67">
      <w:pPr>
        <w:pStyle w:val="afc"/>
        <w:numPr>
          <w:ilvl w:val="0"/>
          <w:numId w:val="2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0769A">
        <w:rPr>
          <w:sz w:val="28"/>
          <w:szCs w:val="28"/>
        </w:rPr>
        <w:t>рассмотрение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и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анализ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процесса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сохранения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традиционных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нравственных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ценностей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и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индивидуальных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свобод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человека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-основа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развития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культуры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в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Российской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Федерации;</w:t>
      </w:r>
    </w:p>
    <w:p w14:paraId="229624B0" w14:textId="0B25A7C4" w:rsidR="001F300B" w:rsidRPr="0010769A" w:rsidRDefault="001F300B" w:rsidP="00FB1D67">
      <w:pPr>
        <w:pStyle w:val="afc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0769A">
        <w:rPr>
          <w:bCs/>
          <w:sz w:val="28"/>
          <w:szCs w:val="28"/>
        </w:rPr>
        <w:t>приобретение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навыков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sz w:val="28"/>
          <w:szCs w:val="28"/>
        </w:rPr>
        <w:t>работы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sz w:val="28"/>
          <w:szCs w:val="28"/>
        </w:rPr>
        <w:t>с</w:t>
      </w:r>
      <w:r w:rsidR="00A90A92" w:rsidRPr="0010769A">
        <w:rPr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историческими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источниками.</w:t>
      </w:r>
    </w:p>
    <w:p w14:paraId="2271555A" w14:textId="77777777" w:rsidR="001F300B" w:rsidRPr="004E55CE" w:rsidRDefault="001F300B" w:rsidP="0010769A">
      <w:pPr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Обеспечение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занятия:</w:t>
      </w:r>
    </w:p>
    <w:p w14:paraId="70E430F0" w14:textId="77777777" w:rsidR="001F300B" w:rsidRPr="004E55CE" w:rsidRDefault="001F300B" w:rsidP="0010769A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работы.</w:t>
      </w:r>
    </w:p>
    <w:p w14:paraId="7D365FD2" w14:textId="77777777" w:rsidR="001F300B" w:rsidRPr="004E55CE" w:rsidRDefault="001F300B" w:rsidP="0010769A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источники.</w:t>
      </w:r>
    </w:p>
    <w:p w14:paraId="65BA873F" w14:textId="77777777" w:rsidR="001F300B" w:rsidRPr="004E55CE" w:rsidRDefault="001F300B" w:rsidP="0010769A">
      <w:pPr>
        <w:spacing w:before="240" w:line="360" w:lineRule="auto"/>
        <w:jc w:val="center"/>
        <w:rPr>
          <w:b/>
          <w:bCs/>
          <w:sz w:val="28"/>
          <w:szCs w:val="28"/>
          <w:lang w:eastAsia="ru-RU"/>
        </w:rPr>
      </w:pPr>
      <w:r w:rsidRPr="004E55CE">
        <w:rPr>
          <w:b/>
          <w:bCs/>
          <w:sz w:val="28"/>
          <w:szCs w:val="28"/>
          <w:lang w:eastAsia="ru-RU"/>
        </w:rPr>
        <w:t>Основная</w:t>
      </w:r>
      <w:r w:rsidR="00A90A92" w:rsidRPr="004E55CE">
        <w:rPr>
          <w:b/>
          <w:bCs/>
          <w:sz w:val="28"/>
          <w:szCs w:val="28"/>
          <w:lang w:eastAsia="ru-RU"/>
        </w:rPr>
        <w:t xml:space="preserve"> </w:t>
      </w:r>
      <w:r w:rsidRPr="004E55CE">
        <w:rPr>
          <w:b/>
          <w:bCs/>
          <w:sz w:val="28"/>
          <w:szCs w:val="28"/>
          <w:lang w:eastAsia="ru-RU"/>
        </w:rPr>
        <w:t>литература:</w:t>
      </w:r>
    </w:p>
    <w:p w14:paraId="3745BE3D" w14:textId="77777777" w:rsidR="0010769A" w:rsidRPr="004E55CE" w:rsidRDefault="001F300B" w:rsidP="0010769A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1.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0769A" w:rsidRPr="004E55CE">
        <w:rPr>
          <w:kern w:val="22"/>
          <w:sz w:val="28"/>
          <w:szCs w:val="28"/>
          <w:lang w:eastAsia="ru-RU"/>
        </w:rPr>
        <w:t xml:space="preserve">Артемов В. В. История: учебник для студ. учреждений сред. проф. образования / В. В. Артемов, Ю. Н. </w:t>
      </w:r>
      <w:proofErr w:type="spellStart"/>
      <w:r w:rsidR="0010769A" w:rsidRPr="004E55CE">
        <w:rPr>
          <w:kern w:val="22"/>
          <w:sz w:val="28"/>
          <w:szCs w:val="28"/>
          <w:lang w:eastAsia="ru-RU"/>
        </w:rPr>
        <w:t>Лубченков</w:t>
      </w:r>
      <w:proofErr w:type="spellEnd"/>
      <w:r w:rsidR="0010769A" w:rsidRPr="004E55CE">
        <w:rPr>
          <w:kern w:val="22"/>
          <w:sz w:val="28"/>
          <w:szCs w:val="28"/>
          <w:lang w:eastAsia="ru-RU"/>
        </w:rPr>
        <w:t xml:space="preserve">. – 21-е изд., стер. – М.: ИЦ «Академия», 2021. – 448 с. – </w:t>
      </w:r>
      <w:r w:rsidR="0010769A" w:rsidRPr="004E55CE">
        <w:rPr>
          <w:kern w:val="22"/>
          <w:sz w:val="28"/>
          <w:szCs w:val="28"/>
          <w:lang w:val="en-US" w:eastAsia="ru-RU"/>
        </w:rPr>
        <w:t>ISBN</w:t>
      </w:r>
      <w:r w:rsidR="0010769A" w:rsidRPr="004E55CE">
        <w:rPr>
          <w:kern w:val="22"/>
          <w:sz w:val="28"/>
          <w:szCs w:val="28"/>
          <w:lang w:eastAsia="ru-RU"/>
        </w:rPr>
        <w:t xml:space="preserve"> 978-5-0054-0330-8. – Текст : электронный // ЭБС «Академия»: [сайт]. </w:t>
      </w:r>
      <w:r w:rsidR="0010769A" w:rsidRPr="004E55CE">
        <w:rPr>
          <w:bCs/>
          <w:sz w:val="28"/>
          <w:szCs w:val="28"/>
        </w:rPr>
        <w:t>–</w:t>
      </w:r>
      <w:r w:rsidR="0010769A" w:rsidRPr="004E55CE">
        <w:rPr>
          <w:kern w:val="22"/>
          <w:sz w:val="28"/>
          <w:szCs w:val="28"/>
          <w:lang w:eastAsia="ru-RU"/>
        </w:rPr>
        <w:t xml:space="preserve"> </w:t>
      </w:r>
      <w:r w:rsidR="0010769A" w:rsidRPr="004E55CE">
        <w:rPr>
          <w:kern w:val="22"/>
          <w:sz w:val="28"/>
          <w:szCs w:val="28"/>
          <w:lang w:val="en-US" w:eastAsia="ru-RU"/>
        </w:rPr>
        <w:t>URL</w:t>
      </w:r>
      <w:r w:rsidR="0010769A" w:rsidRPr="004E55CE">
        <w:rPr>
          <w:kern w:val="22"/>
          <w:sz w:val="28"/>
          <w:szCs w:val="28"/>
          <w:lang w:eastAsia="ru-RU"/>
        </w:rPr>
        <w:t xml:space="preserve">: </w:t>
      </w:r>
      <w:hyperlink r:id="rId36" w:history="1">
        <w:r w:rsidR="0010769A" w:rsidRPr="004E55CE">
          <w:rPr>
            <w:rStyle w:val="a4"/>
            <w:kern w:val="22"/>
            <w:sz w:val="28"/>
            <w:szCs w:val="28"/>
            <w:lang w:eastAsia="ru-RU"/>
          </w:rPr>
          <w:t>https://www.academia-moscow.ru/reader/?id=553669</w:t>
        </w:r>
      </w:hyperlink>
      <w:r w:rsidR="0010769A" w:rsidRPr="004E55CE">
        <w:rPr>
          <w:kern w:val="22"/>
          <w:sz w:val="28"/>
          <w:szCs w:val="28"/>
          <w:lang w:eastAsia="ru-RU"/>
        </w:rPr>
        <w:t xml:space="preserve"> </w:t>
      </w:r>
    </w:p>
    <w:p w14:paraId="4B28A322" w14:textId="77777777" w:rsidR="0010769A" w:rsidRDefault="0010769A" w:rsidP="0010769A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2. Касьянов, В. В. История: учебное пособие / В. В. Касьянов, П. С. Самыгин, С. И. Самыгин. – 2-е изд., испр</w:t>
      </w:r>
      <w:proofErr w:type="gramStart"/>
      <w:r w:rsidRPr="004E55CE">
        <w:rPr>
          <w:iCs/>
          <w:sz w:val="28"/>
          <w:szCs w:val="28"/>
          <w:lang w:eastAsia="ru-RU"/>
        </w:rPr>
        <w:t>.</w:t>
      </w:r>
      <w:proofErr w:type="gramEnd"/>
      <w:r w:rsidRPr="004E55CE">
        <w:rPr>
          <w:iCs/>
          <w:sz w:val="28"/>
          <w:szCs w:val="28"/>
          <w:lang w:eastAsia="ru-RU"/>
        </w:rPr>
        <w:t xml:space="preserve"> и доп. – М.: НИЦ ИНФРА-М, 2020. </w:t>
      </w:r>
      <w:r w:rsidRPr="004E55CE">
        <w:rPr>
          <w:bCs/>
          <w:sz w:val="28"/>
          <w:szCs w:val="28"/>
        </w:rPr>
        <w:t>–</w:t>
      </w:r>
      <w:r w:rsidRPr="004E55CE">
        <w:rPr>
          <w:iCs/>
          <w:sz w:val="28"/>
          <w:szCs w:val="28"/>
          <w:lang w:eastAsia="ru-RU"/>
        </w:rPr>
        <w:t xml:space="preserve"> 528 с. </w:t>
      </w:r>
      <w:r w:rsidRPr="004E55CE">
        <w:rPr>
          <w:bCs/>
          <w:sz w:val="28"/>
          <w:szCs w:val="28"/>
        </w:rPr>
        <w:t>–</w:t>
      </w:r>
      <w:r w:rsidRPr="004E55CE">
        <w:rPr>
          <w:iCs/>
          <w:sz w:val="28"/>
          <w:szCs w:val="28"/>
          <w:lang w:eastAsia="ru-RU"/>
        </w:rPr>
        <w:t xml:space="preserve"> (Среднее профессиональное образование).</w:t>
      </w:r>
    </w:p>
    <w:p w14:paraId="0A7F2C31" w14:textId="5F402D02" w:rsidR="0010769A" w:rsidRDefault="001F300B" w:rsidP="0010769A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3.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Сахаров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древнейших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времён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конца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XIX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века: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учебник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для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10</w:t>
      </w:r>
      <w:r w:rsidR="00A90A92" w:rsidRPr="004E55CE">
        <w:rPr>
          <w:iCs/>
          <w:sz w:val="28"/>
          <w:szCs w:val="28"/>
          <w:lang w:eastAsia="ru-RU"/>
        </w:rPr>
        <w:t>–</w:t>
      </w:r>
      <w:r w:rsidRPr="004E55CE">
        <w:rPr>
          <w:iCs/>
          <w:sz w:val="28"/>
          <w:szCs w:val="28"/>
          <w:lang w:eastAsia="ru-RU"/>
        </w:rPr>
        <w:t>11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классов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общеобразовательных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организаций.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Базовый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углубленный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уровни: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ч.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Ч.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Сахаров,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Н.В.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Загладин</w:t>
      </w:r>
      <w:proofErr w:type="spellEnd"/>
      <w:r w:rsidRPr="004E55CE">
        <w:rPr>
          <w:iCs/>
          <w:sz w:val="28"/>
          <w:szCs w:val="28"/>
          <w:lang w:eastAsia="ru-RU"/>
        </w:rPr>
        <w:t>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Ю.А.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Петров.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Москва: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ООО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«Русское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слово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учебник»,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2021.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448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ил.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(ФГОС.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Инновационная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школа).</w:t>
      </w:r>
    </w:p>
    <w:p w14:paraId="0955EE99" w14:textId="4BCF0002" w:rsidR="001F300B" w:rsidRPr="004E55CE" w:rsidRDefault="001F300B" w:rsidP="0010769A">
      <w:pPr>
        <w:pStyle w:val="afc"/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4.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Сахаров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Конец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XIX-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начало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XXI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века: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учебник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для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10</w:t>
      </w:r>
      <w:r w:rsidR="00A90A92" w:rsidRPr="004E55CE">
        <w:rPr>
          <w:iCs/>
          <w:sz w:val="28"/>
          <w:szCs w:val="28"/>
          <w:lang w:eastAsia="ru-RU"/>
        </w:rPr>
        <w:t>–</w:t>
      </w:r>
      <w:r w:rsidRPr="004E55CE">
        <w:rPr>
          <w:iCs/>
          <w:sz w:val="28"/>
          <w:szCs w:val="28"/>
          <w:lang w:eastAsia="ru-RU"/>
        </w:rPr>
        <w:t>11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классов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общеобразовательных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организаций.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Базовый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углубленный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уровни: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ч.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Ч.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Сахаров,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Н.В.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Загладин</w:t>
      </w:r>
      <w:proofErr w:type="spellEnd"/>
      <w:r w:rsidRPr="004E55CE">
        <w:rPr>
          <w:iCs/>
          <w:sz w:val="28"/>
          <w:szCs w:val="28"/>
          <w:lang w:eastAsia="ru-RU"/>
        </w:rPr>
        <w:t>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Ю.А.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Петров.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3-е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изд.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Москва: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ООО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«Русское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слово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учебник»,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2021.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448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ил.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(ФГОС.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Инновационная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школа).</w:t>
      </w:r>
    </w:p>
    <w:p w14:paraId="40AF0E97" w14:textId="77777777" w:rsidR="001F300B" w:rsidRPr="004E55CE" w:rsidRDefault="001F300B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5A71C976" w14:textId="77777777" w:rsidR="001F300B" w:rsidRPr="004E55CE" w:rsidRDefault="001F300B" w:rsidP="00507598">
      <w:pPr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1.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Современная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Россия</w:t>
      </w:r>
      <w:r w:rsidR="00A90A92" w:rsidRPr="004E55CE">
        <w:rPr>
          <w:b/>
          <w:sz w:val="28"/>
          <w:szCs w:val="28"/>
        </w:rPr>
        <w:t xml:space="preserve"> </w:t>
      </w:r>
    </w:p>
    <w:p w14:paraId="5A4AA741" w14:textId="77777777" w:rsidR="001F300B" w:rsidRPr="004E55CE" w:rsidRDefault="001F300B" w:rsidP="00507598">
      <w:pPr>
        <w:jc w:val="center"/>
        <w:rPr>
          <w:b/>
          <w:sz w:val="28"/>
          <w:szCs w:val="28"/>
        </w:rPr>
      </w:pPr>
    </w:p>
    <w:p w14:paraId="25CFD979" w14:textId="77777777" w:rsidR="0010769A" w:rsidRDefault="001F300B" w:rsidP="0010769A">
      <w:pPr>
        <w:ind w:firstLine="709"/>
        <w:jc w:val="both"/>
        <w:rPr>
          <w:b/>
          <w:bCs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1.</w:t>
      </w:r>
      <w:r w:rsidR="00A90A92" w:rsidRPr="004E55CE">
        <w:rPr>
          <w:b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Используя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информационные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источники,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перечислите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перспективные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направления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и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основные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проблемы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развития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Российской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Федерации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на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современном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этапе.</w:t>
      </w:r>
    </w:p>
    <w:p w14:paraId="685E96A6" w14:textId="77777777" w:rsidR="0010769A" w:rsidRDefault="001F300B" w:rsidP="0010769A">
      <w:pPr>
        <w:spacing w:before="240"/>
        <w:ind w:firstLine="709"/>
        <w:jc w:val="both"/>
        <w:rPr>
          <w:bCs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2.</w:t>
      </w:r>
      <w:r w:rsidR="00A90A92" w:rsidRPr="004E55CE">
        <w:rPr>
          <w:b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Охарактеризуйте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внутреннюю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политику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России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на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Северном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Кавказе.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Геополитика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на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Северном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Кавказе</w:t>
      </w:r>
    </w:p>
    <w:p w14:paraId="36871F63" w14:textId="6EB4326E" w:rsidR="0010769A" w:rsidRPr="0010769A" w:rsidRDefault="001F300B" w:rsidP="0010769A">
      <w:pPr>
        <w:spacing w:before="240"/>
        <w:ind w:firstLine="709"/>
        <w:jc w:val="both"/>
        <w:rPr>
          <w:b/>
          <w:bCs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3.</w:t>
      </w:r>
      <w:r w:rsidR="00A90A92" w:rsidRPr="004E55CE">
        <w:rPr>
          <w:b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Основные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направления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современной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внешней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политики</w:t>
      </w:r>
      <w:r w:rsidR="00A90A92" w:rsidRPr="0010769A">
        <w:rPr>
          <w:bCs/>
          <w:sz w:val="28"/>
          <w:szCs w:val="28"/>
        </w:rPr>
        <w:t xml:space="preserve"> </w:t>
      </w:r>
      <w:r w:rsidRPr="0010769A">
        <w:rPr>
          <w:bCs/>
          <w:sz w:val="28"/>
          <w:szCs w:val="28"/>
        </w:rPr>
        <w:t>России.</w:t>
      </w:r>
      <w:r w:rsidRPr="004E55CE">
        <w:rPr>
          <w:b/>
          <w:sz w:val="28"/>
          <w:szCs w:val="28"/>
        </w:rPr>
        <w:t>___________________________________________________</w:t>
      </w:r>
    </w:p>
    <w:p w14:paraId="73765C9B" w14:textId="1315CD4F" w:rsidR="001F300B" w:rsidRPr="004E55CE" w:rsidRDefault="001F300B" w:rsidP="00CD6E49">
      <w:pPr>
        <w:pStyle w:val="af3"/>
        <w:spacing w:after="0"/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2.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Расширение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Евросоюза,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формирование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мирового</w:t>
      </w:r>
      <w:r w:rsidR="00CD6E49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«рынка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труда»</w:t>
      </w:r>
    </w:p>
    <w:p w14:paraId="3E0F5BF2" w14:textId="178FCA1D" w:rsidR="001F300B" w:rsidRPr="00CD6E49" w:rsidRDefault="001F300B" w:rsidP="00CD6E49">
      <w:pPr>
        <w:spacing w:before="240" w:after="240"/>
        <w:ind w:firstLine="709"/>
        <w:jc w:val="both"/>
        <w:rPr>
          <w:b/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Задание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1.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CD6E49">
        <w:rPr>
          <w:spacing w:val="-1"/>
          <w:sz w:val="28"/>
          <w:szCs w:val="28"/>
        </w:rPr>
        <w:t>Дайте</w:t>
      </w:r>
      <w:r w:rsidR="00A90A92" w:rsidRPr="00CD6E49">
        <w:rPr>
          <w:spacing w:val="-1"/>
          <w:sz w:val="28"/>
          <w:szCs w:val="28"/>
        </w:rPr>
        <w:t xml:space="preserve"> </w:t>
      </w:r>
      <w:r w:rsidRPr="00CD6E49">
        <w:rPr>
          <w:spacing w:val="-1"/>
          <w:sz w:val="28"/>
          <w:szCs w:val="28"/>
        </w:rPr>
        <w:t>краткое</w:t>
      </w:r>
      <w:r w:rsidR="00A90A92" w:rsidRPr="00CD6E49">
        <w:rPr>
          <w:spacing w:val="-1"/>
          <w:sz w:val="28"/>
          <w:szCs w:val="28"/>
        </w:rPr>
        <w:t xml:space="preserve"> </w:t>
      </w:r>
      <w:r w:rsidRPr="00CD6E49">
        <w:rPr>
          <w:spacing w:val="-1"/>
          <w:sz w:val="28"/>
          <w:szCs w:val="28"/>
        </w:rPr>
        <w:t>описание.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D6E49" w:rsidRPr="00CD6E49" w14:paraId="73E37162" w14:textId="77777777" w:rsidTr="00751F54">
        <w:tc>
          <w:tcPr>
            <w:tcW w:w="9638" w:type="dxa"/>
            <w:tcBorders>
              <w:bottom w:val="single" w:sz="4" w:space="0" w:color="auto"/>
            </w:tcBorders>
          </w:tcPr>
          <w:p w14:paraId="00DB3095" w14:textId="7EA04E2F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D6E49">
              <w:rPr>
                <w:rFonts w:ascii="Times New Roman" w:hAnsi="Times New Roman"/>
                <w:sz w:val="28"/>
                <w:szCs w:val="28"/>
              </w:rPr>
              <w:t>Евросоюз</w:t>
            </w:r>
            <w:r w:rsidRPr="00CD6E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6E49">
              <w:rPr>
                <w:rFonts w:ascii="Times New Roman" w:hAnsi="Times New Roman"/>
                <w:sz w:val="28"/>
                <w:szCs w:val="28"/>
              </w:rPr>
              <w:t>–</w:t>
            </w:r>
            <w:r w:rsidRPr="00CD6E4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D6E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это</w:t>
            </w:r>
          </w:p>
        </w:tc>
      </w:tr>
      <w:tr w:rsidR="00CD6E49" w:rsidRPr="00CD6E49" w14:paraId="458B9B4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781B1B6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D6E49" w:rsidRPr="00CD6E49" w14:paraId="29877A8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7D034D4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173DB93E" w14:textId="77777777" w:rsidR="001F300B" w:rsidRPr="004E55CE" w:rsidRDefault="001F300B" w:rsidP="00CD6E49">
      <w:pPr>
        <w:spacing w:before="240" w:after="240"/>
        <w:ind w:firstLine="709"/>
        <w:jc w:val="both"/>
        <w:rPr>
          <w:b/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Задание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2.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CD6E49">
        <w:rPr>
          <w:sz w:val="28"/>
          <w:szCs w:val="28"/>
        </w:rPr>
        <w:t>Дайте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определение</w:t>
      </w:r>
      <w:r w:rsidR="00A90A92" w:rsidRPr="004E55CE">
        <w:rPr>
          <w:b/>
          <w:bCs/>
          <w:sz w:val="28"/>
          <w:szCs w:val="28"/>
        </w:rPr>
        <w:t xml:space="preserve">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D6E49" w:rsidRPr="00CD6E49" w14:paraId="35B3D865" w14:textId="77777777" w:rsidTr="00751F54">
        <w:tc>
          <w:tcPr>
            <w:tcW w:w="9638" w:type="dxa"/>
            <w:tcBorders>
              <w:bottom w:val="single" w:sz="4" w:space="0" w:color="auto"/>
            </w:tcBorders>
          </w:tcPr>
          <w:p w14:paraId="4200D9E4" w14:textId="3D2B968C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Мировой рынок труда</w:t>
            </w:r>
            <w:r w:rsidRPr="00CD6E49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Pr="00CD6E4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D6E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это</w:t>
            </w:r>
          </w:p>
        </w:tc>
      </w:tr>
      <w:tr w:rsidR="00CD6E49" w:rsidRPr="00CD6E49" w14:paraId="32A5AAF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F8168FE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D6E49" w:rsidRPr="00CD6E49" w14:paraId="76EE8307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89DC07F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F86E4A1" w14:textId="3A626635" w:rsidR="001F300B" w:rsidRPr="00CD6E49" w:rsidRDefault="001F300B" w:rsidP="00CD6E49">
      <w:pPr>
        <w:shd w:val="clear" w:color="auto" w:fill="FFFFFF"/>
        <w:spacing w:before="240" w:after="240"/>
        <w:ind w:firstLine="709"/>
        <w:rPr>
          <w:bCs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3.</w:t>
      </w:r>
      <w:r w:rsidR="00A90A92" w:rsidRPr="004E55CE">
        <w:rPr>
          <w:b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Перечислите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основные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черты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мирового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рынка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труда: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D6E49" w:rsidRPr="00CD6E49" w14:paraId="34A9C742" w14:textId="77777777" w:rsidTr="00751F54">
        <w:tc>
          <w:tcPr>
            <w:tcW w:w="9638" w:type="dxa"/>
            <w:tcBorders>
              <w:bottom w:val="single" w:sz="4" w:space="0" w:color="auto"/>
            </w:tcBorders>
          </w:tcPr>
          <w:p w14:paraId="7E26E19A" w14:textId="0A4F01EA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D6E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</w:t>
            </w:r>
          </w:p>
        </w:tc>
      </w:tr>
      <w:tr w:rsidR="00CD6E49" w:rsidRPr="00CD6E49" w14:paraId="7BA1180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04E019F" w14:textId="3D78E22B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D6E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2.</w:t>
            </w:r>
          </w:p>
        </w:tc>
      </w:tr>
      <w:tr w:rsidR="00CD6E49" w:rsidRPr="00CD6E49" w14:paraId="52415C08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E23109D" w14:textId="6D4B8574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D6E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</w:t>
            </w:r>
          </w:p>
        </w:tc>
      </w:tr>
      <w:tr w:rsidR="00CD6E49" w:rsidRPr="00CD6E49" w14:paraId="0653EF15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17A27C1" w14:textId="2BE4BCEF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D6E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4.</w:t>
            </w:r>
          </w:p>
        </w:tc>
      </w:tr>
    </w:tbl>
    <w:p w14:paraId="1F105B44" w14:textId="3103D3CB" w:rsidR="001F300B" w:rsidRPr="00CD6E49" w:rsidRDefault="001F300B" w:rsidP="00CD6E49">
      <w:pPr>
        <w:shd w:val="clear" w:color="auto" w:fill="FFFFFF"/>
        <w:spacing w:before="240" w:after="240"/>
        <w:ind w:firstLine="709"/>
        <w:rPr>
          <w:b/>
          <w:bCs/>
          <w:spacing w:val="-1"/>
          <w:sz w:val="28"/>
          <w:szCs w:val="28"/>
        </w:rPr>
      </w:pPr>
      <w:r w:rsidRPr="004E55CE">
        <w:rPr>
          <w:b/>
          <w:bCs/>
          <w:sz w:val="28"/>
          <w:szCs w:val="28"/>
        </w:rPr>
        <w:t>Задание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4.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CD6E49">
        <w:rPr>
          <w:sz w:val="28"/>
          <w:szCs w:val="28"/>
        </w:rPr>
        <w:t>Дайте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определение</w:t>
      </w:r>
      <w:r w:rsidR="00A90A92" w:rsidRPr="004E55CE">
        <w:rPr>
          <w:b/>
          <w:bCs/>
          <w:sz w:val="28"/>
          <w:szCs w:val="28"/>
        </w:rPr>
        <w:t xml:space="preserve">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D6E49" w:rsidRPr="00CD6E49" w14:paraId="0DDEDC9F" w14:textId="77777777" w:rsidTr="00751F54">
        <w:tc>
          <w:tcPr>
            <w:tcW w:w="9638" w:type="dxa"/>
            <w:tcBorders>
              <w:bottom w:val="single" w:sz="4" w:space="0" w:color="auto"/>
            </w:tcBorders>
          </w:tcPr>
          <w:p w14:paraId="3CF7EA28" w14:textId="35EBD72B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CD6E49">
              <w:rPr>
                <w:rFonts w:ascii="Times New Roman" w:hAnsi="Times New Roman"/>
                <w:iCs/>
                <w:sz w:val="28"/>
                <w:szCs w:val="28"/>
              </w:rPr>
              <w:t xml:space="preserve">Международная организация труда (МОТ) </w:t>
            </w:r>
            <w:r w:rsidRPr="00CD6E49">
              <w:rPr>
                <w:rFonts w:ascii="Times New Roman" w:hAnsi="Times New Roman"/>
                <w:iCs/>
                <w:sz w:val="28"/>
                <w:szCs w:val="28"/>
              </w:rPr>
              <w:t>–</w:t>
            </w:r>
          </w:p>
        </w:tc>
      </w:tr>
      <w:tr w:rsidR="00CD6E49" w:rsidRPr="00CD6E49" w14:paraId="75278D2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9C27C4E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E49" w:rsidRPr="00CD6E49" w14:paraId="475A0C7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9601D8B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14:paraId="10F85992" w14:textId="77777777" w:rsidR="001F300B" w:rsidRPr="004E55CE" w:rsidRDefault="001F300B" w:rsidP="00CD6E49">
      <w:pPr>
        <w:pStyle w:val="af3"/>
        <w:spacing w:after="0"/>
        <w:jc w:val="center"/>
        <w:rPr>
          <w:b/>
          <w:bCs/>
          <w:sz w:val="28"/>
          <w:szCs w:val="28"/>
        </w:rPr>
      </w:pPr>
      <w:r w:rsidRPr="004E55CE">
        <w:rPr>
          <w:b/>
          <w:sz w:val="28"/>
          <w:szCs w:val="28"/>
        </w:rPr>
        <w:t>3.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Глобальная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программа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НАТО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политические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ориентиры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России</w:t>
      </w:r>
    </w:p>
    <w:p w14:paraId="2290F129" w14:textId="77777777" w:rsidR="001F300B" w:rsidRPr="004E55CE" w:rsidRDefault="001F300B" w:rsidP="00507598">
      <w:pPr>
        <w:shd w:val="clear" w:color="auto" w:fill="FFFFFF"/>
        <w:rPr>
          <w:b/>
          <w:bCs/>
          <w:spacing w:val="-1"/>
          <w:sz w:val="28"/>
          <w:szCs w:val="28"/>
        </w:rPr>
      </w:pPr>
    </w:p>
    <w:p w14:paraId="2D80716F" w14:textId="77777777" w:rsidR="001F300B" w:rsidRPr="004E55CE" w:rsidRDefault="001F300B" w:rsidP="00CD6E49">
      <w:pPr>
        <w:spacing w:after="240"/>
        <w:ind w:firstLine="709"/>
        <w:jc w:val="both"/>
        <w:rPr>
          <w:b/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t>Задание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1.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CD6E49">
        <w:rPr>
          <w:sz w:val="28"/>
          <w:szCs w:val="28"/>
        </w:rPr>
        <w:t>Дайте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определение</w:t>
      </w:r>
      <w:r w:rsidR="00A90A92" w:rsidRPr="004E55CE">
        <w:rPr>
          <w:b/>
          <w:bCs/>
          <w:sz w:val="28"/>
          <w:szCs w:val="28"/>
        </w:rPr>
        <w:t xml:space="preserve">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D6E49" w:rsidRPr="00CD6E49" w14:paraId="12638144" w14:textId="77777777" w:rsidTr="00751F54">
        <w:tc>
          <w:tcPr>
            <w:tcW w:w="9638" w:type="dxa"/>
            <w:tcBorders>
              <w:bottom w:val="single" w:sz="4" w:space="0" w:color="auto"/>
            </w:tcBorders>
          </w:tcPr>
          <w:p w14:paraId="48DE4756" w14:textId="2E4CA0F8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НАТО – </w:t>
            </w:r>
          </w:p>
        </w:tc>
      </w:tr>
      <w:tr w:rsidR="00CD6E49" w:rsidRPr="00CD6E49" w14:paraId="7F15424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E62CB13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E49" w:rsidRPr="00CD6E49" w14:paraId="594A4C56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D9DC98E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14:paraId="5D77BCAA" w14:textId="77777777" w:rsidR="001F300B" w:rsidRPr="00CD6E49" w:rsidRDefault="001F300B" w:rsidP="00CD6E49">
      <w:pPr>
        <w:spacing w:before="240"/>
        <w:ind w:firstLine="709"/>
        <w:jc w:val="both"/>
        <w:rPr>
          <w:b/>
          <w:sz w:val="28"/>
          <w:szCs w:val="28"/>
        </w:rPr>
      </w:pPr>
      <w:r w:rsidRPr="00CD6E49">
        <w:rPr>
          <w:b/>
          <w:sz w:val="28"/>
          <w:szCs w:val="28"/>
        </w:rPr>
        <w:t>Задание</w:t>
      </w:r>
      <w:r w:rsidR="00A90A92" w:rsidRPr="00CD6E49">
        <w:rPr>
          <w:b/>
          <w:sz w:val="28"/>
          <w:szCs w:val="28"/>
        </w:rPr>
        <w:t xml:space="preserve"> </w:t>
      </w:r>
      <w:r w:rsidRPr="00CD6E49">
        <w:rPr>
          <w:b/>
          <w:sz w:val="28"/>
          <w:szCs w:val="28"/>
        </w:rPr>
        <w:t>2.</w:t>
      </w:r>
      <w:r w:rsidR="00A90A92" w:rsidRPr="00CD6E49">
        <w:rPr>
          <w:b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Выберите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напишите,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используя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информационные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источники,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краткое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сообщение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по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теме:</w:t>
      </w:r>
    </w:p>
    <w:p w14:paraId="558DA5E4" w14:textId="77777777" w:rsidR="001F300B" w:rsidRPr="00CD6E49" w:rsidRDefault="001F300B" w:rsidP="00CD6E49">
      <w:pPr>
        <w:ind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«Евросоюз: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история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создания,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функции,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основные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направления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деятельности»</w:t>
      </w:r>
    </w:p>
    <w:p w14:paraId="3621F764" w14:textId="77777777" w:rsidR="001F300B" w:rsidRPr="00CD6E49" w:rsidRDefault="001F300B" w:rsidP="00CD6E49">
      <w:pPr>
        <w:ind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«НАТО: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история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создания,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функции,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основные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направления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деятельности»</w:t>
      </w:r>
    </w:p>
    <w:p w14:paraId="501C8FD1" w14:textId="77777777" w:rsidR="001F300B" w:rsidRPr="00CD6E49" w:rsidRDefault="001F300B" w:rsidP="00CD6E49">
      <w:pPr>
        <w:ind w:firstLine="709"/>
        <w:jc w:val="both"/>
        <w:rPr>
          <w:bCs/>
          <w:sz w:val="28"/>
          <w:szCs w:val="28"/>
        </w:rPr>
      </w:pPr>
      <w:r w:rsidRPr="00CD6E49">
        <w:rPr>
          <w:bCs/>
          <w:sz w:val="28"/>
          <w:szCs w:val="28"/>
        </w:rPr>
        <w:t>«Глобальная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программа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НАТО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политические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ориентиры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России»</w:t>
      </w:r>
    </w:p>
    <w:p w14:paraId="72C6329E" w14:textId="77777777" w:rsidR="001F300B" w:rsidRPr="00CD6E49" w:rsidRDefault="001F300B" w:rsidP="00CD6E49">
      <w:pPr>
        <w:ind w:firstLine="709"/>
        <w:jc w:val="both"/>
        <w:rPr>
          <w:sz w:val="28"/>
          <w:szCs w:val="28"/>
        </w:rPr>
      </w:pPr>
      <w:r w:rsidRPr="00CD6E49">
        <w:rPr>
          <w:bCs/>
          <w:sz w:val="28"/>
          <w:szCs w:val="28"/>
        </w:rPr>
        <w:t>«Россия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мировые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интеграционные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процессы»</w:t>
      </w:r>
    </w:p>
    <w:p w14:paraId="3890D49B" w14:textId="77777777" w:rsidR="001F300B" w:rsidRPr="00CD6E49" w:rsidRDefault="001F300B" w:rsidP="00507598">
      <w:pPr>
        <w:ind w:firstLine="567"/>
        <w:rPr>
          <w:b/>
          <w:color w:val="FF0000"/>
          <w:sz w:val="28"/>
          <w:szCs w:val="28"/>
        </w:rPr>
      </w:pPr>
    </w:p>
    <w:p w14:paraId="273905DE" w14:textId="77777777" w:rsidR="001F300B" w:rsidRPr="00CD6E49" w:rsidRDefault="001F300B" w:rsidP="00507598">
      <w:pPr>
        <w:ind w:firstLine="567"/>
        <w:rPr>
          <w:b/>
          <w:color w:val="FF0000"/>
          <w:sz w:val="28"/>
          <w:szCs w:val="28"/>
        </w:rPr>
      </w:pPr>
    </w:p>
    <w:p w14:paraId="6FB9A363" w14:textId="77777777" w:rsidR="001F300B" w:rsidRPr="00CD6E49" w:rsidRDefault="001F300B" w:rsidP="00CD6E49">
      <w:pPr>
        <w:jc w:val="center"/>
        <w:rPr>
          <w:b/>
          <w:bCs/>
          <w:sz w:val="28"/>
          <w:szCs w:val="28"/>
        </w:rPr>
      </w:pPr>
      <w:r w:rsidRPr="00CD6E49">
        <w:rPr>
          <w:b/>
          <w:bCs/>
          <w:sz w:val="28"/>
          <w:szCs w:val="28"/>
        </w:rPr>
        <w:t>4.Формирование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единого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образовательного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и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культурного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пространства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в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Европе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и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отдельных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регионах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мира</w:t>
      </w:r>
    </w:p>
    <w:p w14:paraId="3FBDF2DE" w14:textId="77777777" w:rsidR="001F300B" w:rsidRPr="00CD6E49" w:rsidRDefault="001F300B" w:rsidP="00CD6E49">
      <w:pPr>
        <w:rPr>
          <w:b/>
          <w:sz w:val="28"/>
          <w:szCs w:val="28"/>
        </w:rPr>
      </w:pPr>
    </w:p>
    <w:p w14:paraId="751B09AF" w14:textId="77777777" w:rsidR="001F300B" w:rsidRPr="00CD6E49" w:rsidRDefault="001F300B" w:rsidP="00CD6E49">
      <w:pPr>
        <w:spacing w:after="240"/>
        <w:ind w:firstLine="709"/>
        <w:jc w:val="both"/>
        <w:rPr>
          <w:b/>
          <w:bCs/>
          <w:sz w:val="28"/>
          <w:szCs w:val="28"/>
        </w:rPr>
      </w:pPr>
      <w:r w:rsidRPr="00CD6E49">
        <w:rPr>
          <w:b/>
          <w:bCs/>
          <w:sz w:val="28"/>
          <w:szCs w:val="28"/>
        </w:rPr>
        <w:t>Задание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b/>
          <w:bCs/>
          <w:sz w:val="28"/>
          <w:szCs w:val="28"/>
        </w:rPr>
        <w:t>1.</w:t>
      </w:r>
      <w:r w:rsidR="00A90A92" w:rsidRPr="00CD6E49">
        <w:rPr>
          <w:b/>
          <w:bCs/>
          <w:sz w:val="28"/>
          <w:szCs w:val="28"/>
        </w:rPr>
        <w:t xml:space="preserve"> </w:t>
      </w:r>
      <w:r w:rsidRPr="00CD6E49">
        <w:rPr>
          <w:sz w:val="28"/>
          <w:szCs w:val="28"/>
        </w:rPr>
        <w:t>Дайте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определение</w:t>
      </w:r>
      <w:r w:rsidR="00A90A92" w:rsidRPr="00CD6E49">
        <w:rPr>
          <w:b/>
          <w:bCs/>
          <w:sz w:val="28"/>
          <w:szCs w:val="28"/>
        </w:rPr>
        <w:t xml:space="preserve">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D6E49" w:rsidRPr="00CD6E49" w14:paraId="6D5FEE33" w14:textId="77777777" w:rsidTr="00751F54">
        <w:tc>
          <w:tcPr>
            <w:tcW w:w="9638" w:type="dxa"/>
            <w:tcBorders>
              <w:bottom w:val="single" w:sz="4" w:space="0" w:color="auto"/>
            </w:tcBorders>
          </w:tcPr>
          <w:p w14:paraId="759B9995" w14:textId="38111069" w:rsidR="00CD6E49" w:rsidRPr="00CD6E49" w:rsidRDefault="00CD6E49" w:rsidP="00CD6E49">
            <w:pPr>
              <w:ind w:left="360" w:hanging="360"/>
              <w:jc w:val="both"/>
              <w:rPr>
                <w:rFonts w:ascii="Times New Roman" w:hAnsi="Times New Roman"/>
                <w:iCs/>
                <w:color w:val="FF0000"/>
                <w:sz w:val="28"/>
                <w:szCs w:val="28"/>
              </w:rPr>
            </w:pPr>
            <w:r w:rsidRPr="00CD6E49">
              <w:rPr>
                <w:rFonts w:ascii="Times New Roman" w:hAnsi="Times New Roman"/>
                <w:bCs/>
                <w:iCs/>
                <w:color w:val="auto"/>
                <w:sz w:val="28"/>
                <w:szCs w:val="28"/>
              </w:rPr>
              <w:t>Единое образовательное и культурное пространство</w:t>
            </w:r>
            <w:r w:rsidRPr="00CD6E49">
              <w:rPr>
                <w:rFonts w:ascii="Times New Roman" w:hAnsi="Times New Roman"/>
                <w:iCs/>
                <w:color w:val="auto"/>
                <w:sz w:val="28"/>
                <w:szCs w:val="28"/>
              </w:rPr>
              <w:t xml:space="preserve"> – </w:t>
            </w:r>
          </w:p>
        </w:tc>
      </w:tr>
      <w:tr w:rsidR="00CD6E49" w:rsidRPr="00CD6E49" w14:paraId="44B26495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4420B26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E49" w:rsidRPr="00CD6E49" w14:paraId="6CC018F7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AC96F50" w14:textId="77777777" w:rsidR="00CD6E49" w:rsidRPr="00CD6E49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E49" w:rsidRPr="00CD6E49" w14:paraId="7D73D164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E0E1620" w14:textId="77777777" w:rsidR="00CD6E49" w:rsidRPr="00CD6E49" w:rsidRDefault="00CD6E49" w:rsidP="00751F54">
            <w:pPr>
              <w:tabs>
                <w:tab w:val="left" w:pos="0"/>
              </w:tabs>
              <w:rPr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E49" w:rsidRPr="00CD6E49" w14:paraId="55F85117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CB34F5D" w14:textId="77777777" w:rsidR="00CD6E49" w:rsidRPr="00CD6E49" w:rsidRDefault="00CD6E49" w:rsidP="00751F54">
            <w:pPr>
              <w:tabs>
                <w:tab w:val="left" w:pos="0"/>
              </w:tabs>
              <w:rPr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14:paraId="40862739" w14:textId="77777777" w:rsidR="00CD6E49" w:rsidRDefault="00CD6E49" w:rsidP="00507598">
      <w:pPr>
        <w:ind w:left="360" w:hanging="360"/>
        <w:jc w:val="both"/>
        <w:rPr>
          <w:bCs/>
          <w:i/>
          <w:color w:val="FF0000"/>
          <w:sz w:val="28"/>
          <w:szCs w:val="28"/>
        </w:rPr>
      </w:pPr>
    </w:p>
    <w:p w14:paraId="688AD16F" w14:textId="77777777" w:rsidR="001F300B" w:rsidRPr="00CD6E49" w:rsidRDefault="001F300B" w:rsidP="00CD6E49">
      <w:pPr>
        <w:spacing w:after="240"/>
        <w:ind w:firstLine="709"/>
        <w:jc w:val="both"/>
        <w:rPr>
          <w:bCs/>
          <w:sz w:val="28"/>
          <w:szCs w:val="28"/>
        </w:rPr>
      </w:pPr>
      <w:r w:rsidRPr="00CD6E49">
        <w:rPr>
          <w:b/>
          <w:sz w:val="28"/>
          <w:szCs w:val="28"/>
        </w:rPr>
        <w:t>Задание</w:t>
      </w:r>
      <w:r w:rsidR="00A90A92" w:rsidRPr="00CD6E49">
        <w:rPr>
          <w:b/>
          <w:sz w:val="28"/>
          <w:szCs w:val="28"/>
        </w:rPr>
        <w:t xml:space="preserve"> </w:t>
      </w:r>
      <w:r w:rsidRPr="00CD6E49">
        <w:rPr>
          <w:b/>
          <w:sz w:val="28"/>
          <w:szCs w:val="28"/>
        </w:rPr>
        <w:t>2.</w:t>
      </w:r>
      <w:r w:rsidR="00A90A92" w:rsidRPr="00CD6E49">
        <w:rPr>
          <w:b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Изучите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прокомментируйте.</w:t>
      </w:r>
    </w:p>
    <w:p w14:paraId="30916BA3" w14:textId="77777777" w:rsidR="001F300B" w:rsidRPr="00CD6E49" w:rsidRDefault="001F300B" w:rsidP="00CD6E49">
      <w:pPr>
        <w:ind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В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мировой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системе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образования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завершающегося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XX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века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выделяют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опреде</w:t>
      </w:r>
      <w:r w:rsidRPr="00CD6E49">
        <w:rPr>
          <w:sz w:val="28"/>
          <w:szCs w:val="28"/>
        </w:rPr>
        <w:softHyphen/>
        <w:t>ленные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глобальные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тенденции:</w:t>
      </w:r>
    </w:p>
    <w:p w14:paraId="58CE1BC9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стремление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к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демократической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системе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образования,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то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есть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доступность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</w:t>
      </w:r>
      <w:r w:rsidRPr="00CD6E49">
        <w:rPr>
          <w:sz w:val="28"/>
          <w:szCs w:val="28"/>
        </w:rPr>
        <w:softHyphen/>
        <w:t>разования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всему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населению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страны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преемственность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его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ступеней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уров</w:t>
      </w:r>
      <w:r w:rsidRPr="00CD6E49">
        <w:rPr>
          <w:sz w:val="28"/>
          <w:szCs w:val="28"/>
        </w:rPr>
        <w:softHyphen/>
        <w:t>ней,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предоставление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автономности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самостоятельно</w:t>
      </w:r>
      <w:r w:rsidRPr="00CD6E49">
        <w:rPr>
          <w:sz w:val="28"/>
          <w:szCs w:val="28"/>
        </w:rPr>
        <w:softHyphen/>
        <w:t>сти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учебным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заведениям;</w:t>
      </w:r>
    </w:p>
    <w:p w14:paraId="6C87C6E6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обеспечение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права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всем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желающим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(возможность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равные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шансы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для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каждого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человека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получить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учебном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заведении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любого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типа,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независимо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от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национальной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расовой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принадлежности);</w:t>
      </w:r>
      <w:r w:rsidR="00A90A92" w:rsidRPr="00CD6E49">
        <w:rPr>
          <w:sz w:val="28"/>
          <w:szCs w:val="28"/>
        </w:rPr>
        <w:t xml:space="preserve"> </w:t>
      </w:r>
    </w:p>
    <w:p w14:paraId="69B289F2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значительное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влияние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социально-экономических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фак</w:t>
      </w:r>
      <w:r w:rsidRPr="00CD6E49">
        <w:rPr>
          <w:sz w:val="28"/>
          <w:szCs w:val="28"/>
        </w:rPr>
        <w:softHyphen/>
        <w:t>торов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получение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образования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(культурно-образовательная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монополия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от</w:t>
      </w:r>
      <w:r w:rsidRPr="00CD6E49">
        <w:rPr>
          <w:sz w:val="28"/>
          <w:szCs w:val="28"/>
        </w:rPr>
        <w:softHyphen/>
        <w:t>дельных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этнических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меньшинств,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платные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формы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обучения,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проявление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шо</w:t>
      </w:r>
      <w:r w:rsidRPr="00CD6E49">
        <w:rPr>
          <w:sz w:val="28"/>
          <w:szCs w:val="28"/>
        </w:rPr>
        <w:softHyphen/>
        <w:t>винизма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расизма);</w:t>
      </w:r>
    </w:p>
    <w:p w14:paraId="6041B69C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увеличение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спектра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учебно-организационных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мероприятий,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направленных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как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удовлетворение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разносторонних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интересов,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так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развитие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способ</w:t>
      </w:r>
      <w:r w:rsidRPr="00CD6E49">
        <w:rPr>
          <w:sz w:val="28"/>
          <w:szCs w:val="28"/>
        </w:rPr>
        <w:softHyphen/>
        <w:t>ностей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учащихся;</w:t>
      </w:r>
    </w:p>
    <w:p w14:paraId="04D0B66A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разрастание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рынка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образовательных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услуг;</w:t>
      </w:r>
    </w:p>
    <w:p w14:paraId="40F4DB2F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расширение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сети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высшего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образования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изменение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социального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состава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сту</w:t>
      </w:r>
      <w:r w:rsidRPr="00CD6E49">
        <w:rPr>
          <w:sz w:val="28"/>
          <w:szCs w:val="28"/>
        </w:rPr>
        <w:softHyphen/>
        <w:t>денчества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(становится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более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демократическим);</w:t>
      </w:r>
    </w:p>
    <w:p w14:paraId="1844C4DD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в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сфере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управления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образованием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поиск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компромисса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между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жесткой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центра</w:t>
      </w:r>
      <w:r w:rsidRPr="00CD6E49">
        <w:rPr>
          <w:sz w:val="28"/>
          <w:szCs w:val="28"/>
        </w:rPr>
        <w:softHyphen/>
        <w:t>лизацией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полной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автономией;</w:t>
      </w:r>
    </w:p>
    <w:p w14:paraId="0BA2F485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образование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становится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приоритетным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объектом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финансирования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развитых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странах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мира;</w:t>
      </w:r>
    </w:p>
    <w:p w14:paraId="713B5B17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постоянное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обновление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корректировка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школьных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вузовских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образователь</w:t>
      </w:r>
      <w:r w:rsidRPr="00CD6E49">
        <w:rPr>
          <w:sz w:val="28"/>
          <w:szCs w:val="28"/>
        </w:rPr>
        <w:softHyphen/>
        <w:t>ных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программ;</w:t>
      </w:r>
    </w:p>
    <w:p w14:paraId="06FF2CCB" w14:textId="77777777" w:rsid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отход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от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ориентации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на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«среднего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ученика»,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повышенный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интерес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к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одарен</w:t>
      </w:r>
      <w:r w:rsidRPr="00CD6E49">
        <w:rPr>
          <w:sz w:val="28"/>
          <w:szCs w:val="28"/>
        </w:rPr>
        <w:softHyphen/>
        <w:t>ным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детям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молодым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людям,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к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особенностям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раскрытия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развития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спо</w:t>
      </w:r>
      <w:r w:rsidRPr="00CD6E49">
        <w:rPr>
          <w:sz w:val="28"/>
          <w:szCs w:val="28"/>
        </w:rPr>
        <w:softHyphen/>
        <w:t>собностей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процессе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средствами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образования;</w:t>
      </w:r>
    </w:p>
    <w:p w14:paraId="0C811FC4" w14:textId="368427FF" w:rsidR="001F300B" w:rsidRPr="00CD6E49" w:rsidRDefault="001F300B" w:rsidP="00FB1D67">
      <w:pPr>
        <w:pStyle w:val="afc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6E49">
        <w:rPr>
          <w:sz w:val="28"/>
          <w:szCs w:val="28"/>
        </w:rPr>
        <w:t>поиск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дополнительных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ресурсов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для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образования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детей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с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отклонениями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в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раз</w:t>
      </w:r>
      <w:r w:rsidRPr="00CD6E49">
        <w:rPr>
          <w:sz w:val="28"/>
          <w:szCs w:val="28"/>
        </w:rPr>
        <w:softHyphen/>
        <w:t>витии,</w:t>
      </w:r>
      <w:r w:rsidR="00A90A92" w:rsidRPr="00CD6E49">
        <w:rPr>
          <w:sz w:val="28"/>
          <w:szCs w:val="28"/>
        </w:rPr>
        <w:t xml:space="preserve"> </w:t>
      </w:r>
      <w:r w:rsidRPr="00CD6E49">
        <w:rPr>
          <w:sz w:val="28"/>
          <w:szCs w:val="28"/>
        </w:rPr>
        <w:t>детей-инвалидов.</w:t>
      </w:r>
    </w:p>
    <w:p w14:paraId="50AC53BB" w14:textId="77777777" w:rsidR="001F300B" w:rsidRPr="00CD6E49" w:rsidRDefault="001F300B" w:rsidP="00507598">
      <w:pPr>
        <w:jc w:val="both"/>
        <w:rPr>
          <w:sz w:val="28"/>
          <w:szCs w:val="28"/>
        </w:rPr>
      </w:pPr>
    </w:p>
    <w:p w14:paraId="7D24B2CC" w14:textId="06662258" w:rsidR="001F300B" w:rsidRPr="00CD6E49" w:rsidRDefault="001F300B" w:rsidP="00CD6E49">
      <w:pPr>
        <w:spacing w:after="240"/>
        <w:ind w:firstLine="709"/>
        <w:jc w:val="both"/>
        <w:rPr>
          <w:b/>
          <w:sz w:val="28"/>
          <w:szCs w:val="28"/>
        </w:rPr>
      </w:pPr>
      <w:r w:rsidRPr="00CD6E49">
        <w:rPr>
          <w:b/>
          <w:sz w:val="28"/>
          <w:szCs w:val="28"/>
        </w:rPr>
        <w:t>Задание</w:t>
      </w:r>
      <w:r w:rsidR="00A90A92" w:rsidRPr="00CD6E49">
        <w:rPr>
          <w:b/>
          <w:sz w:val="28"/>
          <w:szCs w:val="28"/>
        </w:rPr>
        <w:t xml:space="preserve"> </w:t>
      </w:r>
      <w:r w:rsidRPr="00CD6E49">
        <w:rPr>
          <w:b/>
          <w:sz w:val="28"/>
          <w:szCs w:val="28"/>
        </w:rPr>
        <w:t>3.</w:t>
      </w:r>
      <w:r w:rsidR="00A90A92" w:rsidRPr="00CD6E49">
        <w:rPr>
          <w:b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Какие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международные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проекты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вам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известны.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Дайте</w:t>
      </w:r>
      <w:r w:rsidR="00A90A92" w:rsidRPr="00CD6E49">
        <w:rPr>
          <w:bCs/>
          <w:sz w:val="28"/>
          <w:szCs w:val="28"/>
        </w:rPr>
        <w:t xml:space="preserve"> </w:t>
      </w:r>
      <w:r w:rsidRPr="00CD6E49">
        <w:rPr>
          <w:bCs/>
          <w:sz w:val="28"/>
          <w:szCs w:val="28"/>
        </w:rPr>
        <w:t>определение: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D6E49" w:rsidRPr="00B85A64" w14:paraId="1FE5CC2D" w14:textId="77777777" w:rsidTr="00751F54">
        <w:tc>
          <w:tcPr>
            <w:tcW w:w="9638" w:type="dxa"/>
            <w:tcBorders>
              <w:bottom w:val="single" w:sz="4" w:space="0" w:color="auto"/>
            </w:tcBorders>
          </w:tcPr>
          <w:p w14:paraId="1A288793" w14:textId="13CE32FF" w:rsidR="00CD6E49" w:rsidRPr="00B85A64" w:rsidRDefault="00CD6E49" w:rsidP="00751F54">
            <w:pPr>
              <w:ind w:left="360" w:hanging="360"/>
              <w:jc w:val="both"/>
              <w:rPr>
                <w:rFonts w:ascii="Times New Roman" w:hAnsi="Times New Roman"/>
                <w:iCs/>
                <w:color w:val="FF0000"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ЭРАЗМУС</w:t>
            </w:r>
            <w:r w:rsidRPr="00B85A6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проект цель</w:t>
            </w:r>
            <w:r w:rsidRPr="00B85A64">
              <w:rPr>
                <w:rFonts w:ascii="Times New Roman" w:hAnsi="Times New Roman"/>
                <w:iCs/>
                <w:color w:val="auto"/>
                <w:sz w:val="28"/>
                <w:szCs w:val="28"/>
              </w:rPr>
              <w:t xml:space="preserve"> </w:t>
            </w:r>
          </w:p>
        </w:tc>
      </w:tr>
      <w:tr w:rsidR="00CD6E49" w:rsidRPr="00B85A64" w14:paraId="3B4DC65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DD68F8C" w14:textId="77777777" w:rsidR="00CD6E49" w:rsidRPr="00B85A64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E49" w:rsidRPr="00B85A64" w14:paraId="0EEF0D6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1BF3207" w14:textId="77777777" w:rsidR="00CD6E49" w:rsidRPr="00B85A64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E49" w:rsidRPr="00B85A64" w14:paraId="76BE3831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3E15673" w14:textId="77777777" w:rsidR="00CD6E49" w:rsidRPr="00B85A64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E49" w:rsidRPr="00B85A64" w14:paraId="653675F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A7E9566" w14:textId="77777777" w:rsidR="00CD6E49" w:rsidRPr="00B85A64" w:rsidRDefault="00CD6E49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E49" w:rsidRPr="00B85A64" w14:paraId="7F13E134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1DEE56A" w14:textId="13E2EFDC" w:rsidR="00CD6E49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 xml:space="preserve">ЛИНГВА – </w:t>
            </w:r>
            <w:r w:rsidRPr="00B85A64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это программа</w:t>
            </w:r>
          </w:p>
        </w:tc>
      </w:tr>
      <w:tr w:rsidR="00B85A64" w:rsidRPr="00B85A64" w14:paraId="7ADBD24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5D5EC6D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05AB210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D5F2214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6DCD8105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25BFB89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6B22C65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2AE1330" w14:textId="55CAE46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>ЭВРИКА</w:t>
            </w:r>
            <w:r w:rsidRPr="00B85A64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, задача</w:t>
            </w:r>
          </w:p>
        </w:tc>
      </w:tr>
      <w:tr w:rsidR="00B85A64" w:rsidRPr="00B85A64" w14:paraId="66C38449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72C3A41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0594D067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5771CB3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2439D826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92AA647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47B317A0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A591CCF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46E54EC0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D3CF73B" w14:textId="7CE369A8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ЭСПРИТ</w:t>
            </w:r>
            <w:r w:rsidRPr="00B85A6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проект</w:t>
            </w:r>
          </w:p>
        </w:tc>
      </w:tr>
      <w:tr w:rsidR="00B85A64" w:rsidRPr="00B85A64" w14:paraId="677D991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EC144EA" w14:textId="69B5C214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1AA1BE3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B75A0AB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33ED796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70E1FFA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13227EF0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5337BD6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626E0DB0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2CC4B35" w14:textId="4EB02F66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ЕИПДАС</w:t>
            </w:r>
            <w:r w:rsidRPr="00B85A64">
              <w:rPr>
                <w:rFonts w:ascii="Times New Roman" w:hAnsi="Times New Roman"/>
                <w:sz w:val="28"/>
                <w:szCs w:val="28"/>
              </w:rPr>
              <w:t xml:space="preserve"> – это программа</w:t>
            </w:r>
          </w:p>
        </w:tc>
      </w:tr>
      <w:tr w:rsidR="00B85A64" w:rsidRPr="00B85A64" w14:paraId="4A4D37C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8CA0C79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6D0E1635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EC31520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24E998C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092A5A5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3FE8B9A5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4DDE6B7" w14:textId="21EF97E0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ТЕМПУС</w:t>
            </w:r>
            <w:r w:rsidRPr="00B85A64">
              <w:rPr>
                <w:rFonts w:ascii="Times New Roman" w:hAnsi="Times New Roman"/>
                <w:sz w:val="28"/>
                <w:szCs w:val="28"/>
              </w:rPr>
              <w:t xml:space="preserve"> – общеевропейская программа</w:t>
            </w:r>
          </w:p>
        </w:tc>
      </w:tr>
      <w:tr w:rsidR="00B85A64" w:rsidRPr="00B85A64" w14:paraId="7AA29115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CB659DE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0AF642F9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1837397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54D4CBE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1D5DEE6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1593738C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4BA992F" w14:textId="72E2623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ИРИС</w:t>
            </w:r>
            <w:r w:rsidRPr="00B85A64">
              <w:rPr>
                <w:rFonts w:ascii="Times New Roman" w:hAnsi="Times New Roman"/>
                <w:sz w:val="28"/>
                <w:szCs w:val="28"/>
              </w:rPr>
              <w:t xml:space="preserve"> – это система проектов</w:t>
            </w:r>
          </w:p>
        </w:tc>
      </w:tr>
      <w:tr w:rsidR="00B85A64" w:rsidRPr="00B85A64" w14:paraId="625353AB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C7E3F69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0F438DD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5CD47AC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182C99B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EB9C7A3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7B18FA8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727C0B6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10D437C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99694B9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14:paraId="4570C15B" w14:textId="77777777" w:rsidR="001F300B" w:rsidRPr="004E55CE" w:rsidRDefault="001F300B" w:rsidP="00B85A64">
      <w:pPr>
        <w:spacing w:before="240"/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4.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Современное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образование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России</w:t>
      </w:r>
    </w:p>
    <w:p w14:paraId="11B690C2" w14:textId="77777777" w:rsidR="001F300B" w:rsidRPr="004E55CE" w:rsidRDefault="001F300B" w:rsidP="00507598">
      <w:pPr>
        <w:ind w:left="360" w:hanging="360"/>
        <w:jc w:val="both"/>
        <w:rPr>
          <w:b/>
          <w:sz w:val="28"/>
          <w:szCs w:val="28"/>
        </w:rPr>
      </w:pPr>
    </w:p>
    <w:p w14:paraId="7CADA557" w14:textId="77777777" w:rsidR="00B85A64" w:rsidRDefault="001F300B" w:rsidP="00B85A64">
      <w:pPr>
        <w:ind w:firstLine="709"/>
        <w:jc w:val="both"/>
        <w:rPr>
          <w:bCs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1.</w:t>
      </w:r>
      <w:r w:rsidR="00A90A92" w:rsidRPr="004E55CE">
        <w:rPr>
          <w:b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Дайте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краткую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характеристику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современному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образованию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в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России</w:t>
      </w:r>
    </w:p>
    <w:p w14:paraId="5C057459" w14:textId="48410828" w:rsidR="001F300B" w:rsidRPr="00B85A64" w:rsidRDefault="001F300B" w:rsidP="00B85A64">
      <w:pPr>
        <w:spacing w:before="240"/>
        <w:ind w:firstLine="709"/>
        <w:jc w:val="both"/>
        <w:rPr>
          <w:bCs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2.</w:t>
      </w:r>
      <w:r w:rsid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Охарактеризуйте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современное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профессиональное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образование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в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России,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уделив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внимание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подготовке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специалистов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строительной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отрасли.</w:t>
      </w:r>
    </w:p>
    <w:p w14:paraId="10B5516D" w14:textId="77777777" w:rsidR="001F300B" w:rsidRPr="004E55CE" w:rsidRDefault="001F300B" w:rsidP="00507598">
      <w:pPr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5.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Тенденции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сохранения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национальных,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религиозных,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культурных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традиций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«свобода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совести»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России</w:t>
      </w:r>
    </w:p>
    <w:p w14:paraId="36F1D2CF" w14:textId="77777777" w:rsidR="00B85A64" w:rsidRDefault="001F300B" w:rsidP="00B85A64">
      <w:pPr>
        <w:tabs>
          <w:tab w:val="left" w:pos="0"/>
        </w:tabs>
        <w:spacing w:after="240"/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1.</w:t>
      </w:r>
      <w:r w:rsidR="00B85A64">
        <w:rPr>
          <w:b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Работа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с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терминологическим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словарем.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85A64" w:rsidRPr="00B85A64" w14:paraId="0604455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40BDC03" w14:textId="590CF6C5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 xml:space="preserve">Религия – </w:t>
            </w:r>
          </w:p>
        </w:tc>
      </w:tr>
      <w:tr w:rsidR="00B85A64" w:rsidRPr="00B85A64" w14:paraId="4E6A7F76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CE5FEBD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71068275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6A8B3CC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03FED41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1C7AB2E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44A5264C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A51F15C" w14:textId="010D486D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 xml:space="preserve">Традиция – </w:t>
            </w:r>
          </w:p>
        </w:tc>
      </w:tr>
      <w:tr w:rsidR="00B85A64" w:rsidRPr="00B85A64" w14:paraId="6FAED9F0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690E506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1C3819F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D24149F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402CF4A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D4CA399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5415D959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FD045E2" w14:textId="31CA2B5E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овесть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3C820CB7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754D526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512CD99B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96134A0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59337677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38B11B8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3561B4B8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71901AB" w14:textId="33EE737D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Национальные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6781B23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AAE9B1F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114406C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8FCB1F5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228D71B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F30E9FD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B85A64" w:rsidRPr="00B85A64" w14:paraId="139B4AB1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79B15AB" w14:textId="5DD1610B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еидеологизация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43F30F2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3E71A91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455D575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A1C93C2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6B1097F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D199FB4" w14:textId="35ABB421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енденция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37C1B26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5CF2B6C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4FC6E87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9D9B379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05996BE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6333587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2316DDC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28C1539" w14:textId="172A15D4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Культура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682E94A0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21C712D" w14:textId="1542A749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7DDC44A9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350CD2E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4D0F5BA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5669FDC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7345C0E6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6CA204B" w14:textId="44943690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Патриотизм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5AC697B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E2B3614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7CEE1589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531A75B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6EBF3BA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EA22DAE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6410A2E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8EF6C0B" w14:textId="04FE1645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Гражданственность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0F94C31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767AE40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244A6598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2A08CE8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4699145B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378A686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32E79E7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9789B38" w14:textId="22A91462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 xml:space="preserve">Гражданское </w:t>
            </w: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бщество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2CC4E977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52EBAE6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3066BE5C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89D2A26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49DCCA74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8EF27F6" w14:textId="2EF2C05B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Справедливость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 </w:t>
            </w: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B85A64" w:rsidRPr="00B85A64" w14:paraId="478111A6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400629DE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4F4B879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804E82A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7703CCD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79E17CD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25A174C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3A0A9DD" w14:textId="17BF72F0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Милосердие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2C0E341E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5AE5561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3C1549D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7A1FA8A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328953F6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187D1D2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2A40F35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23D06F6" w14:textId="3F32A996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Честь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0D2065A4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F7F2E4F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0C5AA68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41D8A97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3F5EE422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2F3D5D3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49C81093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C9E2397" w14:textId="3BE0EEB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</w:rPr>
              <w:t>Достоинство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</w:t>
            </w:r>
          </w:p>
        </w:tc>
      </w:tr>
      <w:tr w:rsidR="00B85A64" w:rsidRPr="00B85A64" w14:paraId="2FCB366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95F1591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44690FCA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78D57AB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7F3092BB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76BE5785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5A64" w:rsidRPr="00B85A64" w14:paraId="3B10F4FF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5DEF2951" w14:textId="617E703A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Патриотизм</w:t>
            </w:r>
            <w:r w:rsidRPr="00B85A6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– </w:t>
            </w:r>
          </w:p>
        </w:tc>
      </w:tr>
      <w:tr w:rsidR="00B85A64" w:rsidRPr="00B85A64" w14:paraId="34B84334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089E238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85A64" w:rsidRPr="00B85A64" w14:paraId="34B663DD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204C932A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85A64" w:rsidRPr="00B85A64" w14:paraId="7A54299C" w14:textId="77777777" w:rsidTr="00751F54"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FACFC35" w14:textId="77777777" w:rsidR="00B85A64" w:rsidRPr="00B85A64" w:rsidRDefault="00B85A64" w:rsidP="00751F54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68774A33" w14:textId="650176FA" w:rsidR="001F300B" w:rsidRPr="004E55CE" w:rsidRDefault="001F300B" w:rsidP="00B85A64">
      <w:pPr>
        <w:spacing w:before="240"/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2.</w:t>
      </w:r>
      <w:r w:rsidR="00A90A92" w:rsidRPr="004E55CE">
        <w:rPr>
          <w:b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Изучите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текст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и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ответьте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на</w:t>
      </w:r>
      <w:r w:rsidR="00A90A92" w:rsidRPr="00B85A64">
        <w:rPr>
          <w:bCs/>
          <w:sz w:val="28"/>
          <w:szCs w:val="28"/>
        </w:rPr>
        <w:t xml:space="preserve"> </w:t>
      </w:r>
      <w:r w:rsidRPr="00B85A64">
        <w:rPr>
          <w:bCs/>
          <w:sz w:val="28"/>
          <w:szCs w:val="28"/>
        </w:rPr>
        <w:t>вопросы</w:t>
      </w:r>
    </w:p>
    <w:p w14:paraId="436674F9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Сохранение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традиционных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индивидуальных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весьма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важным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духовной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сферах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богатство,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вместе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являясь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неиссякаемым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резервом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необходимым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чтобы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происходило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воспроизводство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признанных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общечеловеческих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равно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народов.</w:t>
      </w:r>
    </w:p>
    <w:p w14:paraId="4CA24441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сегодняшний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существует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самовыражения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проистекают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конкретно-исторических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биосоциальной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сущности.</w:t>
      </w:r>
    </w:p>
    <w:p w14:paraId="08215C9D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Важнейшие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любого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заключается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самобытности,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разнообразие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неповторимости.</w:t>
      </w:r>
    </w:p>
    <w:p w14:paraId="02EAB533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Процессу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способствует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своеобразных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помогает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избежать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подражания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копирования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обладающая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особенностями,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сравнима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безликим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человеком.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застывшим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явлением,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самобытность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возрастает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обогащается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одновременно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расцветом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уверенности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будущем,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укреплением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места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цивилизации.</w:t>
      </w:r>
    </w:p>
    <w:p w14:paraId="013627EB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входят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базовые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элементы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хранит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культурных,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семейных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социально-исторических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традициях,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передавая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поколения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поколение,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обеспечивая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современных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условиях.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Необходимо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человечности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сфере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основополагающими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того,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чтобы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противостоять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разрушительному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влиянию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плодотворно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развиваться,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совершенствуя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сознание,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целом.</w:t>
      </w:r>
    </w:p>
    <w:p w14:paraId="15A6134E" w14:textId="4E2B89F3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Традиционно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считать,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относятся</w:t>
      </w:r>
      <w:r w:rsidR="004E55CE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многонациональный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семья,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труд,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искусство,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наука,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природа,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человечество.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традиционных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определить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базовые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очередь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необходимо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отнести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патриотизм,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проявляющийся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любви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малой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родине,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служение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Отечеству.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важна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социальная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солидарность,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выражающаяся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личной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доверии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людям,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институтам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справедливость,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милосердие,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достоинство.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Гражданственность,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заключается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служении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Отечеству,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укреплении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правового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правопорядка,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поликультурного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вероисповедания.</w:t>
      </w:r>
      <w:r w:rsidR="00A90A92" w:rsidRPr="004E55CE">
        <w:rPr>
          <w:sz w:val="28"/>
          <w:szCs w:val="28"/>
        </w:rPr>
        <w:t xml:space="preserve"> </w:t>
      </w:r>
      <w:r w:rsidR="00B85A64" w:rsidRPr="004E55CE">
        <w:rPr>
          <w:sz w:val="28"/>
          <w:szCs w:val="28"/>
        </w:rPr>
        <w:t>Кроме того,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необходимо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отнести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семью,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труд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науку,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искусство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литературу,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природу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человечество.</w:t>
      </w:r>
    </w:p>
    <w:p w14:paraId="1F3F52E7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современном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сильнее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становятся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процессы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глобализации,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растет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важность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наследия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нередко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случается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усилиям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укреплению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противостоят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общественные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силы.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Необходимо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отметить,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современная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обстановка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весьма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сложна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противоречива.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ряд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тенденций,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характеризуют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процессы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современной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России:</w:t>
      </w:r>
    </w:p>
    <w:p w14:paraId="5595DBC7" w14:textId="77777777" w:rsidR="00B85A64" w:rsidRDefault="00B85A64" w:rsidP="00FB1D67">
      <w:pPr>
        <w:pStyle w:val="afc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у</w:t>
      </w:r>
      <w:r w:rsidR="001F300B" w:rsidRPr="00B85A64">
        <w:rPr>
          <w:b/>
          <w:sz w:val="28"/>
          <w:szCs w:val="28"/>
        </w:rPr>
        <w:t>странение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монополии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государства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на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культуру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и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ее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деидеологизация.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Данная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тенденция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способствует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как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росту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свободы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творчества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выбора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в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культурной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сфере,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однако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вместе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с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тем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произошла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потеря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контроля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над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качеством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уровнем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той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культурной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продукции,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которая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предлагается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потребителю,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например,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в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литературе,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музыке,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образование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т.д.</w:t>
      </w:r>
    </w:p>
    <w:p w14:paraId="09346FA0" w14:textId="77777777" w:rsidR="00B85A64" w:rsidRDefault="00B85A64" w:rsidP="00FB1D67">
      <w:pPr>
        <w:pStyle w:val="afc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4">
        <w:rPr>
          <w:b/>
          <w:sz w:val="28"/>
          <w:szCs w:val="28"/>
        </w:rPr>
        <w:t>п</w:t>
      </w:r>
      <w:r w:rsidR="001F300B" w:rsidRPr="00B85A64">
        <w:rPr>
          <w:b/>
          <w:sz w:val="28"/>
          <w:szCs w:val="28"/>
        </w:rPr>
        <w:t>роникновение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коммерческих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структур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в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культуру</w:t>
      </w:r>
      <w:r w:rsidR="001F300B" w:rsidRPr="00B85A64">
        <w:rPr>
          <w:sz w:val="28"/>
          <w:szCs w:val="28"/>
        </w:rPr>
        <w:t>,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которое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характеризуется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преимущественным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вложением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капитала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по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большей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части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в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высокодоходные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области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культуры</w:t>
      </w:r>
      <w:r w:rsidR="004E55CE" w:rsidRPr="00B85A64">
        <w:rPr>
          <w:sz w:val="28"/>
          <w:szCs w:val="28"/>
        </w:rPr>
        <w:t xml:space="preserve"> – </w:t>
      </w:r>
      <w:r w:rsidR="001F300B" w:rsidRPr="00B85A64">
        <w:rPr>
          <w:sz w:val="28"/>
          <w:szCs w:val="28"/>
        </w:rPr>
        <w:t>в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зрелища,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развлекательную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эротическую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индустрию.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В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качестве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еще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одного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последствия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коммерциализации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можно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назвать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недоступность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многих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учреждений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культуры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для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значительной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части</w:t>
      </w:r>
      <w:r w:rsidR="00A90A92" w:rsidRPr="00B85A64">
        <w:rPr>
          <w:sz w:val="28"/>
          <w:szCs w:val="28"/>
        </w:rPr>
        <w:t xml:space="preserve"> </w:t>
      </w:r>
      <w:r w:rsidR="001F300B" w:rsidRPr="00B85A64">
        <w:rPr>
          <w:sz w:val="28"/>
          <w:szCs w:val="28"/>
        </w:rPr>
        <w:t>населения.</w:t>
      </w:r>
    </w:p>
    <w:p w14:paraId="3233715A" w14:textId="77777777" w:rsidR="00B85A64" w:rsidRPr="00B85A64" w:rsidRDefault="00B85A64" w:rsidP="00FB1D67">
      <w:pPr>
        <w:pStyle w:val="afc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4">
        <w:rPr>
          <w:b/>
          <w:sz w:val="28"/>
          <w:szCs w:val="28"/>
        </w:rPr>
        <w:t>п</w:t>
      </w:r>
      <w:r w:rsidR="001F300B" w:rsidRPr="00B85A64">
        <w:rPr>
          <w:b/>
          <w:sz w:val="28"/>
          <w:szCs w:val="28"/>
        </w:rPr>
        <w:t>оложительной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тенденцией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необходимо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назвать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возрождающийся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интерес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к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дореволюционному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культурному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наследию,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в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частности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к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религии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и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церкви.</w:t>
      </w:r>
    </w:p>
    <w:p w14:paraId="410F2969" w14:textId="44A2BCD8" w:rsidR="001F300B" w:rsidRPr="00B85A64" w:rsidRDefault="00B85A64" w:rsidP="00FB1D67">
      <w:pPr>
        <w:pStyle w:val="afc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4">
        <w:rPr>
          <w:b/>
          <w:sz w:val="28"/>
          <w:szCs w:val="28"/>
        </w:rPr>
        <w:t>р</w:t>
      </w:r>
      <w:r w:rsidR="001F300B" w:rsidRPr="00B85A64">
        <w:rPr>
          <w:b/>
          <w:sz w:val="28"/>
          <w:szCs w:val="28"/>
        </w:rPr>
        <w:t>ост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культурно-коммуникативной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пассивности,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выражающийся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в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ослаблении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интереса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к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чтению,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которое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заменяют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визуальные,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зрелищные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формы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искусства,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снижение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посещаемости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театров,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музеев,</w:t>
      </w:r>
      <w:r w:rsidR="00A90A92" w:rsidRPr="00B85A64">
        <w:rPr>
          <w:b/>
          <w:sz w:val="28"/>
          <w:szCs w:val="28"/>
        </w:rPr>
        <w:t xml:space="preserve"> </w:t>
      </w:r>
      <w:r w:rsidR="001F300B" w:rsidRPr="00B85A64">
        <w:rPr>
          <w:b/>
          <w:sz w:val="28"/>
          <w:szCs w:val="28"/>
        </w:rPr>
        <w:t>библиотек</w:t>
      </w:r>
      <w:r w:rsidR="001F300B" w:rsidRPr="00B85A64">
        <w:rPr>
          <w:sz w:val="28"/>
          <w:szCs w:val="28"/>
        </w:rPr>
        <w:t>.</w:t>
      </w:r>
    </w:p>
    <w:p w14:paraId="7DB48B64" w14:textId="77777777" w:rsidR="001F300B" w:rsidRPr="004E55CE" w:rsidRDefault="001F300B" w:rsidP="00B85A64">
      <w:pPr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Религия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современной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России</w:t>
      </w:r>
    </w:p>
    <w:p w14:paraId="4B95BEDD" w14:textId="77777777" w:rsidR="001F300B" w:rsidRPr="004E55CE" w:rsidRDefault="001F300B" w:rsidP="00B85A64">
      <w:pPr>
        <w:spacing w:before="24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Религия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осознания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обусловлена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сверхъестественное,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включает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себя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моральных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норм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типов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повеления,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обрядов,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культовых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действий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объединение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людей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организации,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например,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церковь,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общину.</w:t>
      </w:r>
    </w:p>
    <w:p w14:paraId="4AC7FECC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Религия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представлена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совокупностью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течений,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утвердились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территории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Федерации.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мировым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необходимо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отнести: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христианство,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ислам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буддизм.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988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принято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Христианство,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ряд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исследователей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полагает,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крещение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Руси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состоялось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несколько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позже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990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991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году),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Христианство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единственной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территории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сегодняшний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религиями,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выступают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христианство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православие,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католики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протестанты),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ислам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буддизм.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Вместе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населения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РФ</w:t>
      </w:r>
      <w:r w:rsidR="004E55CE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это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неверующие.</w:t>
      </w:r>
    </w:p>
    <w:p w14:paraId="7586C221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Сохранение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традиций</w:t>
      </w:r>
      <w:r w:rsidR="004E55CE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одна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важнейших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задач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вместе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должно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носить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светский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лучших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вообще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традиций</w:t>
      </w:r>
      <w:r w:rsidR="004E55CE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одна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важнейших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задач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многонациональной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многоконфессиональной,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только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исключительно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православной.</w:t>
      </w:r>
    </w:p>
    <w:p w14:paraId="4DD26D04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ослабленной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многолетней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модернизацией,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традиционного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уклада,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существуют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доминирующие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малые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традиционные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субкультуры,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выживания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качестве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очевидно,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всякое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многообразие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держится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толерантном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доминант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проблемам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малых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субкультур.</w:t>
      </w:r>
    </w:p>
    <w:p w14:paraId="3486F8E3" w14:textId="77777777" w:rsidR="001F300B" w:rsidRPr="004E55CE" w:rsidRDefault="001F300B" w:rsidP="00B85A64">
      <w:pPr>
        <w:spacing w:before="240" w:after="240"/>
        <w:ind w:firstLine="709"/>
        <w:jc w:val="center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Свобода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совести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России</w:t>
      </w:r>
    </w:p>
    <w:p w14:paraId="58C83B2A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согласно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Конституции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1993</w:t>
      </w:r>
      <w:r w:rsidR="00A90A92" w:rsidRPr="004E55CE">
        <w:rPr>
          <w:b/>
          <w:i/>
          <w:sz w:val="28"/>
          <w:szCs w:val="28"/>
        </w:rPr>
        <w:t xml:space="preserve"> </w:t>
      </w:r>
      <w:r w:rsidRPr="004E55CE">
        <w:rPr>
          <w:b/>
          <w:i/>
          <w:sz w:val="28"/>
          <w:szCs w:val="28"/>
        </w:rPr>
        <w:t>года</w:t>
      </w:r>
      <w:r w:rsidRPr="004E55CE">
        <w:rPr>
          <w:sz w:val="28"/>
          <w:szCs w:val="28"/>
        </w:rPr>
        <w:t>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совести</w:t>
      </w:r>
      <w:r w:rsidR="004E55CE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это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каждого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Бога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согласно</w:t>
      </w:r>
      <w:r w:rsidR="00A90A92" w:rsidRPr="004E55CE">
        <w:rPr>
          <w:sz w:val="28"/>
          <w:szCs w:val="28"/>
        </w:rPr>
        <w:t xml:space="preserve"> </w:t>
      </w:r>
      <w:r w:rsidR="00BA211C" w:rsidRPr="004E55CE">
        <w:rPr>
          <w:sz w:val="28"/>
          <w:szCs w:val="28"/>
        </w:rPr>
        <w:t>учению,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выбранной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атеистом,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совсем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него.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философии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означает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внутренний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критерий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оценке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действий,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регулирует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действия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высказываемые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мысли,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ограничивает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определенными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моральными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рамками.</w:t>
      </w:r>
    </w:p>
    <w:p w14:paraId="1492A914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Современные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исследователи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определяют,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способность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индивидуума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осуществлять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действиях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самоконтроль,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формулировать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себя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моральные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обязанности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выполнения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себя,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производить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оценку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поступков,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совершены.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подчеркиваются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личностные,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индивидуальные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начала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каждого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конкретного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человека.</w:t>
      </w:r>
    </w:p>
    <w:p w14:paraId="596D308B" w14:textId="77777777" w:rsidR="001F300B" w:rsidRPr="004E55CE" w:rsidRDefault="001F300B" w:rsidP="00507598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Понятие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«свобода»</w:t>
      </w:r>
      <w:r w:rsidR="00A90A92" w:rsidRPr="004E55CE">
        <w:rPr>
          <w:sz w:val="28"/>
          <w:szCs w:val="28"/>
        </w:rPr>
        <w:t xml:space="preserve"> </w:t>
      </w:r>
      <w:r w:rsidR="00BA211C" w:rsidRPr="004E55CE">
        <w:rPr>
          <w:sz w:val="28"/>
          <w:szCs w:val="28"/>
        </w:rPr>
        <w:t>можно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выделить,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рассматривая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интересующее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понятие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"свобода",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подходы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осмыслению.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Декарт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считал,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автономность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произвольность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воли.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может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рассмотрена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идеальном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материальном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смыслах.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Материальная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сторона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означает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действий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ограниченной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физическими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возможностями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людей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воздействием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природы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каждую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личность.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Идеальная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сторона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зависит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большей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степени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ограничивается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позицией.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свободой,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подразумевается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поступать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соответствии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целями,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волей,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внешнему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ограничению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принуждению.</w:t>
      </w:r>
    </w:p>
    <w:p w14:paraId="4CEC1AE3" w14:textId="77777777" w:rsidR="001F300B" w:rsidRPr="004E55CE" w:rsidRDefault="001F300B" w:rsidP="00B85A64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В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статье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28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Конституции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характеристике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употребляется,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кроме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понятия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"свобода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совести",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термин,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«свобода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вероисповедания».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«Свобода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религии»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встречается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нормах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международного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28-й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статье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РФ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понятие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"свобода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вероисповедания"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оценено,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proofErr w:type="spellStart"/>
      <w:r w:rsidRPr="004E55CE">
        <w:rPr>
          <w:sz w:val="28"/>
          <w:szCs w:val="28"/>
        </w:rPr>
        <w:t>равнопорядковое</w:t>
      </w:r>
      <w:proofErr w:type="spellEnd"/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рассмотренному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выше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понятию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"свободы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совести",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равнозначное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ему.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сделать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вывод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вероисповедания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соотносятся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видовое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родовое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понятие,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общее.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предполагают,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никакая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власть</w:t>
      </w:r>
      <w:r w:rsidR="004E55CE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духовенство,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государство</w:t>
      </w:r>
      <w:r w:rsidR="004E55CE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вмешиваться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религиозную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отдельного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человека.</w:t>
      </w:r>
    </w:p>
    <w:p w14:paraId="18D060DE" w14:textId="77777777" w:rsidR="001F300B" w:rsidRPr="004E55CE" w:rsidRDefault="001F300B" w:rsidP="00B85A64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Ответить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на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вопросы:</w:t>
      </w:r>
    </w:p>
    <w:p w14:paraId="0D20D56E" w14:textId="77777777" w:rsidR="001F300B" w:rsidRPr="004E55CE" w:rsidRDefault="001F300B" w:rsidP="00FB1D67">
      <w:pPr>
        <w:pStyle w:val="afc"/>
        <w:numPr>
          <w:ilvl w:val="0"/>
          <w:numId w:val="5"/>
        </w:numPr>
        <w:tabs>
          <w:tab w:val="left" w:pos="993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Охарактеризуйте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религию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современной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России.</w:t>
      </w:r>
    </w:p>
    <w:p w14:paraId="3FA899F4" w14:textId="77777777" w:rsidR="001F300B" w:rsidRPr="004E55CE" w:rsidRDefault="001F300B" w:rsidP="00FB1D67">
      <w:pPr>
        <w:pStyle w:val="afc"/>
        <w:numPr>
          <w:ilvl w:val="0"/>
          <w:numId w:val="5"/>
        </w:numPr>
        <w:tabs>
          <w:tab w:val="left" w:pos="993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относим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базовым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национальным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ценностям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России?</w:t>
      </w:r>
    </w:p>
    <w:p w14:paraId="4226F9EF" w14:textId="77777777" w:rsidR="001F300B" w:rsidRPr="004E55CE" w:rsidRDefault="001F300B" w:rsidP="00FB1D67">
      <w:pPr>
        <w:pStyle w:val="afc"/>
        <w:numPr>
          <w:ilvl w:val="0"/>
          <w:numId w:val="5"/>
        </w:numPr>
        <w:tabs>
          <w:tab w:val="left" w:pos="993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согласно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Конституции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РФ?</w:t>
      </w:r>
    </w:p>
    <w:p w14:paraId="347B578A" w14:textId="1424EB79" w:rsidR="001F300B" w:rsidRDefault="001F300B" w:rsidP="00B85A64">
      <w:pPr>
        <w:tabs>
          <w:tab w:val="left" w:pos="993"/>
        </w:tabs>
        <w:ind w:firstLine="709"/>
        <w:jc w:val="both"/>
        <w:rPr>
          <w:bCs/>
          <w:iCs/>
          <w:sz w:val="28"/>
          <w:szCs w:val="28"/>
        </w:rPr>
      </w:pPr>
      <w:r w:rsidRPr="004E55CE">
        <w:rPr>
          <w:b/>
          <w:sz w:val="28"/>
          <w:szCs w:val="28"/>
        </w:rPr>
        <w:t>Задание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3.</w:t>
      </w:r>
      <w:r w:rsidR="00A90A92" w:rsidRPr="004E55CE">
        <w:rPr>
          <w:b/>
          <w:sz w:val="28"/>
          <w:szCs w:val="28"/>
        </w:rPr>
        <w:t xml:space="preserve"> </w:t>
      </w:r>
      <w:r w:rsidRPr="00B85A64">
        <w:rPr>
          <w:bCs/>
          <w:iCs/>
          <w:sz w:val="28"/>
          <w:szCs w:val="28"/>
        </w:rPr>
        <w:t>Написать</w:t>
      </w:r>
      <w:r w:rsidR="00A90A92" w:rsidRPr="00B85A64">
        <w:rPr>
          <w:bCs/>
          <w:iCs/>
          <w:sz w:val="28"/>
          <w:szCs w:val="28"/>
        </w:rPr>
        <w:t xml:space="preserve"> </w:t>
      </w:r>
      <w:r w:rsidRPr="00B85A64">
        <w:rPr>
          <w:bCs/>
          <w:iCs/>
          <w:sz w:val="28"/>
          <w:szCs w:val="28"/>
        </w:rPr>
        <w:t>реферат</w:t>
      </w:r>
      <w:r w:rsidR="00A90A92" w:rsidRPr="00B85A64">
        <w:rPr>
          <w:bCs/>
          <w:iCs/>
          <w:sz w:val="28"/>
          <w:szCs w:val="28"/>
        </w:rPr>
        <w:t xml:space="preserve"> </w:t>
      </w:r>
      <w:r w:rsidRPr="00B85A64">
        <w:rPr>
          <w:bCs/>
          <w:iCs/>
          <w:sz w:val="28"/>
          <w:szCs w:val="28"/>
        </w:rPr>
        <w:t>по</w:t>
      </w:r>
      <w:r w:rsidR="00A90A92" w:rsidRPr="00B85A64">
        <w:rPr>
          <w:bCs/>
          <w:iCs/>
          <w:sz w:val="28"/>
          <w:szCs w:val="28"/>
        </w:rPr>
        <w:t xml:space="preserve"> </w:t>
      </w:r>
      <w:r w:rsidRPr="00B85A64">
        <w:rPr>
          <w:bCs/>
          <w:iCs/>
          <w:sz w:val="28"/>
          <w:szCs w:val="28"/>
        </w:rPr>
        <w:t>теме</w:t>
      </w:r>
      <w:r w:rsidR="00A90A92" w:rsidRPr="00B85A64">
        <w:rPr>
          <w:bCs/>
          <w:iCs/>
          <w:sz w:val="28"/>
          <w:szCs w:val="28"/>
        </w:rPr>
        <w:t xml:space="preserve"> </w:t>
      </w:r>
      <w:r w:rsidRPr="00B85A64">
        <w:rPr>
          <w:bCs/>
          <w:iCs/>
          <w:sz w:val="28"/>
          <w:szCs w:val="28"/>
        </w:rPr>
        <w:t>и</w:t>
      </w:r>
      <w:r w:rsidR="00A90A92" w:rsidRPr="00B85A64">
        <w:rPr>
          <w:bCs/>
          <w:iCs/>
          <w:sz w:val="28"/>
          <w:szCs w:val="28"/>
        </w:rPr>
        <w:t xml:space="preserve"> </w:t>
      </w:r>
      <w:r w:rsidRPr="00B85A64">
        <w:rPr>
          <w:bCs/>
          <w:iCs/>
          <w:sz w:val="28"/>
          <w:szCs w:val="28"/>
        </w:rPr>
        <w:t>создать</w:t>
      </w:r>
      <w:r w:rsidR="00A90A92" w:rsidRPr="00B85A64">
        <w:rPr>
          <w:bCs/>
          <w:iCs/>
          <w:sz w:val="28"/>
          <w:szCs w:val="28"/>
        </w:rPr>
        <w:t xml:space="preserve"> </w:t>
      </w:r>
      <w:r w:rsidRPr="00B85A64">
        <w:rPr>
          <w:bCs/>
          <w:iCs/>
          <w:sz w:val="28"/>
          <w:szCs w:val="28"/>
        </w:rPr>
        <w:t>презентацию</w:t>
      </w:r>
      <w:r w:rsidR="00A90A92" w:rsidRPr="00B85A64">
        <w:rPr>
          <w:bCs/>
          <w:iCs/>
          <w:sz w:val="28"/>
          <w:szCs w:val="28"/>
        </w:rPr>
        <w:t xml:space="preserve"> </w:t>
      </w:r>
      <w:r w:rsidRPr="00B85A64">
        <w:rPr>
          <w:bCs/>
          <w:iCs/>
          <w:sz w:val="28"/>
          <w:szCs w:val="28"/>
        </w:rPr>
        <w:t>по</w:t>
      </w:r>
      <w:r w:rsidR="00A90A92" w:rsidRPr="00B85A64">
        <w:rPr>
          <w:bCs/>
          <w:iCs/>
          <w:sz w:val="28"/>
          <w:szCs w:val="28"/>
        </w:rPr>
        <w:t xml:space="preserve"> </w:t>
      </w:r>
      <w:r w:rsidRPr="00B85A64">
        <w:rPr>
          <w:bCs/>
          <w:iCs/>
          <w:sz w:val="28"/>
          <w:szCs w:val="28"/>
        </w:rPr>
        <w:t>темам:</w:t>
      </w:r>
      <w:r w:rsidR="00A90A92" w:rsidRPr="00B85A64">
        <w:rPr>
          <w:bCs/>
          <w:iCs/>
          <w:sz w:val="28"/>
          <w:szCs w:val="28"/>
        </w:rPr>
        <w:t xml:space="preserve"> </w:t>
      </w:r>
    </w:p>
    <w:p w14:paraId="12A9799B" w14:textId="77777777" w:rsidR="00B85A64" w:rsidRDefault="00B85A64" w:rsidP="00B85A64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 xml:space="preserve">«Сохранение традиционных нравственных ценностей и индивидуальных свобод человека </w:t>
      </w:r>
      <w:r>
        <w:rPr>
          <w:bCs/>
          <w:sz w:val="28"/>
          <w:szCs w:val="28"/>
        </w:rPr>
        <w:t xml:space="preserve">– </w:t>
      </w:r>
      <w:r w:rsidRPr="004E55CE">
        <w:rPr>
          <w:bCs/>
          <w:sz w:val="28"/>
          <w:szCs w:val="28"/>
        </w:rPr>
        <w:t>основа</w:t>
      </w:r>
      <w:r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развития культуры в Российской Федерации»,</w:t>
      </w:r>
    </w:p>
    <w:p w14:paraId="1F50B724" w14:textId="77777777" w:rsidR="00B85A64" w:rsidRDefault="00B85A64" w:rsidP="00B85A64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«Изменения в территориальном устройстве России в 2000-х гг.»,</w:t>
      </w:r>
    </w:p>
    <w:p w14:paraId="17B5F53B" w14:textId="77777777" w:rsidR="00B85A64" w:rsidRDefault="00B85A64" w:rsidP="00B85A64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«Возвращение Крыма</w:t>
      </w:r>
      <w:r>
        <w:rPr>
          <w:bCs/>
          <w:sz w:val="28"/>
          <w:szCs w:val="28"/>
        </w:rPr>
        <w:t>»</w:t>
      </w:r>
    </w:p>
    <w:p w14:paraId="534B6B01" w14:textId="77777777" w:rsidR="00B85A64" w:rsidRDefault="00B85A64" w:rsidP="00B85A64">
      <w:pPr>
        <w:tabs>
          <w:tab w:val="left" w:pos="993"/>
        </w:tabs>
        <w:ind w:firstLine="709"/>
        <w:jc w:val="both"/>
        <w:rPr>
          <w:bCs/>
          <w:iCs/>
          <w:sz w:val="28"/>
          <w:szCs w:val="28"/>
        </w:rPr>
      </w:pPr>
      <w:r w:rsidRPr="004E55CE">
        <w:rPr>
          <w:bCs/>
          <w:sz w:val="28"/>
          <w:szCs w:val="28"/>
        </w:rPr>
        <w:t>«Вхождение в состав России ЛНР, ДНР, Херсонской и Запорожской областей».</w:t>
      </w:r>
    </w:p>
    <w:p w14:paraId="48E65E53" w14:textId="77777777" w:rsidR="00B85A64" w:rsidRDefault="00B85A64" w:rsidP="00B85A64">
      <w:pPr>
        <w:tabs>
          <w:tab w:val="left" w:pos="993"/>
        </w:tabs>
        <w:ind w:firstLine="709"/>
        <w:jc w:val="both"/>
        <w:rPr>
          <w:bCs/>
          <w:iCs/>
          <w:sz w:val="28"/>
          <w:szCs w:val="28"/>
        </w:rPr>
      </w:pPr>
    </w:p>
    <w:p w14:paraId="711FC655" w14:textId="0F54F276" w:rsidR="001F300B" w:rsidRPr="00B85A64" w:rsidRDefault="001F300B" w:rsidP="00B85A64">
      <w:pPr>
        <w:tabs>
          <w:tab w:val="left" w:pos="993"/>
        </w:tabs>
        <w:ind w:firstLine="709"/>
        <w:jc w:val="both"/>
        <w:rPr>
          <w:bCs/>
          <w:iCs/>
          <w:sz w:val="28"/>
          <w:szCs w:val="28"/>
        </w:rPr>
      </w:pPr>
      <w:r w:rsidRPr="004E55CE">
        <w:rPr>
          <w:bCs/>
          <w:i/>
          <w:iCs/>
          <w:sz w:val="28"/>
          <w:szCs w:val="28"/>
        </w:rPr>
        <w:t>Форма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контроля: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устный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и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письменный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опрос,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защита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4E55CE">
        <w:rPr>
          <w:bCs/>
          <w:i/>
          <w:iCs/>
          <w:sz w:val="28"/>
          <w:szCs w:val="28"/>
        </w:rPr>
        <w:t>докладов</w:t>
      </w:r>
      <w:r w:rsidR="00A90A92" w:rsidRPr="004E55CE">
        <w:rPr>
          <w:bCs/>
          <w:i/>
          <w:iCs/>
          <w:sz w:val="28"/>
          <w:szCs w:val="28"/>
        </w:rPr>
        <w:t xml:space="preserve"> </w:t>
      </w:r>
      <w:r w:rsidRPr="00B85A64">
        <w:rPr>
          <w:bCs/>
          <w:i/>
          <w:iCs/>
          <w:sz w:val="28"/>
          <w:szCs w:val="28"/>
        </w:rPr>
        <w:t>и</w:t>
      </w:r>
      <w:r w:rsidR="00A90A92" w:rsidRPr="00B85A64">
        <w:rPr>
          <w:bCs/>
          <w:i/>
          <w:iCs/>
          <w:sz w:val="28"/>
          <w:szCs w:val="28"/>
        </w:rPr>
        <w:t xml:space="preserve"> </w:t>
      </w:r>
      <w:r w:rsidRPr="00B85A64">
        <w:rPr>
          <w:bCs/>
          <w:i/>
          <w:iCs/>
          <w:sz w:val="28"/>
          <w:szCs w:val="28"/>
        </w:rPr>
        <w:t>презентаций.</w:t>
      </w:r>
    </w:p>
    <w:p w14:paraId="6B08AF20" w14:textId="77777777" w:rsidR="001F300B" w:rsidRPr="004E55CE" w:rsidRDefault="001F300B" w:rsidP="00B85A64">
      <w:pPr>
        <w:tabs>
          <w:tab w:val="left" w:pos="993"/>
        </w:tabs>
        <w:ind w:firstLine="709"/>
        <w:rPr>
          <w:szCs w:val="28"/>
        </w:rPr>
      </w:pPr>
    </w:p>
    <w:p w14:paraId="28AEBBBA" w14:textId="77777777" w:rsidR="00B85A64" w:rsidRDefault="00B85A6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6799768" w14:textId="48BD7E9A" w:rsidR="001F300B" w:rsidRPr="004E55CE" w:rsidRDefault="00BA211C" w:rsidP="00B85A64">
      <w:pPr>
        <w:pStyle w:val="1"/>
        <w:rPr>
          <w:b/>
          <w:sz w:val="28"/>
          <w:szCs w:val="28"/>
        </w:rPr>
      </w:pPr>
      <w:bookmarkStart w:id="13" w:name="_Toc170919655"/>
      <w:r w:rsidRPr="004E55CE">
        <w:rPr>
          <w:b/>
          <w:sz w:val="28"/>
          <w:szCs w:val="28"/>
        </w:rPr>
        <w:t>Тематика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рефератов</w:t>
      </w:r>
      <w:bookmarkEnd w:id="13"/>
    </w:p>
    <w:p w14:paraId="51B22FB8" w14:textId="77777777" w:rsidR="001F300B" w:rsidRPr="004E55CE" w:rsidRDefault="001F300B" w:rsidP="00507598">
      <w:pPr>
        <w:ind w:firstLine="567"/>
        <w:jc w:val="center"/>
        <w:rPr>
          <w:b/>
          <w:sz w:val="28"/>
          <w:szCs w:val="28"/>
        </w:rPr>
      </w:pPr>
    </w:p>
    <w:p w14:paraId="3BDD95DD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Предмет,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цели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задачи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дисциплины.</w:t>
      </w:r>
      <w:r w:rsidR="00A90A92" w:rsidRPr="004E55CE">
        <w:rPr>
          <w:bCs/>
          <w:sz w:val="28"/>
          <w:szCs w:val="28"/>
        </w:rPr>
        <w:t xml:space="preserve"> </w:t>
      </w:r>
    </w:p>
    <w:p w14:paraId="3ECB07F7" w14:textId="77777777" w:rsidR="001F300B" w:rsidRPr="004E55CE" w:rsidRDefault="001F300B" w:rsidP="00BA21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1980-е.</w:t>
      </w:r>
    </w:p>
    <w:p w14:paraId="0DFD6FEA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3.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Внутренняя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политика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государственной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власти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СССР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началу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1980-х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гг.</w:t>
      </w:r>
    </w:p>
    <w:p w14:paraId="4EBB2E09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4.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народов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Советского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союза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русская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культура.</w:t>
      </w:r>
      <w:r w:rsidR="00A90A92" w:rsidRPr="004E55CE">
        <w:rPr>
          <w:sz w:val="28"/>
          <w:szCs w:val="28"/>
        </w:rPr>
        <w:t xml:space="preserve"> </w:t>
      </w:r>
    </w:p>
    <w:p w14:paraId="7DE1FACA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5.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Внешняя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политика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СССР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началу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1980-х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гг.</w:t>
      </w:r>
    </w:p>
    <w:p w14:paraId="615F0A52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6.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Отношения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сопредельными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государствами.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Евросоюзом,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США,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странами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«третьего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мира».</w:t>
      </w:r>
    </w:p>
    <w:p w14:paraId="161BDE35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7.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Политические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события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странах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Восточной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Европы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второй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половине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80-х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гг.</w:t>
      </w:r>
    </w:p>
    <w:p w14:paraId="462858BE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8.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Отражение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событий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Восточной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Европе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дезинтеграционных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процессах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СССР.</w:t>
      </w:r>
    </w:p>
    <w:p w14:paraId="14E1416D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9.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Ликвидация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(распад)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СССР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образование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СНГ.</w:t>
      </w:r>
    </w:p>
    <w:p w14:paraId="2097A241" w14:textId="77777777" w:rsidR="001F300B" w:rsidRPr="004E55CE" w:rsidRDefault="001F300B" w:rsidP="00BA21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E55CE">
        <w:rPr>
          <w:bCs/>
          <w:sz w:val="28"/>
          <w:szCs w:val="28"/>
        </w:rPr>
        <w:t>10.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конце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  <w:lang w:val="en-US"/>
        </w:rPr>
        <w:t>XX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–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начале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  <w:lang w:val="en-US"/>
        </w:rPr>
        <w:t>XXI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века.</w:t>
      </w:r>
      <w:r w:rsidR="00A90A92" w:rsidRPr="004E55CE">
        <w:rPr>
          <w:sz w:val="28"/>
          <w:szCs w:val="28"/>
        </w:rPr>
        <w:t xml:space="preserve"> </w:t>
      </w:r>
    </w:p>
    <w:p w14:paraId="74385F2B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11.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Локальные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национальные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религиозные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конфликты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пространстве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бывшего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СССР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1990-е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гг.</w:t>
      </w:r>
    </w:p>
    <w:p w14:paraId="31A7E05F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Участие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международных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организаций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(ООН,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ЮНЕСКО)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разрешении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конфликтов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постсоветском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пространстве.</w:t>
      </w:r>
    </w:p>
    <w:p w14:paraId="105757C9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13.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Российская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Федерация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планах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международных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организаций: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военно-политическая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конкуренция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экономическое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сотрудничество.</w:t>
      </w:r>
      <w:r w:rsidR="00A90A92" w:rsidRPr="004E55CE">
        <w:rPr>
          <w:bCs/>
          <w:sz w:val="28"/>
          <w:szCs w:val="28"/>
        </w:rPr>
        <w:t xml:space="preserve"> </w:t>
      </w:r>
    </w:p>
    <w:p w14:paraId="01CF6123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bCs/>
          <w:sz w:val="28"/>
          <w:szCs w:val="28"/>
        </w:rPr>
        <w:t>14.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Взаимоотношения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НАТО.</w:t>
      </w:r>
      <w:r w:rsidR="00A90A92" w:rsidRPr="004E55CE">
        <w:rPr>
          <w:bCs/>
          <w:sz w:val="28"/>
          <w:szCs w:val="28"/>
        </w:rPr>
        <w:t xml:space="preserve"> </w:t>
      </w:r>
    </w:p>
    <w:p w14:paraId="0BCE2827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b/>
          <w:bCs/>
          <w:sz w:val="28"/>
          <w:szCs w:val="28"/>
        </w:rPr>
      </w:pPr>
      <w:r w:rsidRPr="004E55CE">
        <w:rPr>
          <w:sz w:val="28"/>
          <w:szCs w:val="28"/>
        </w:rPr>
        <w:t>15.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постсоветском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пространстве: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договоры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Украиной,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Белоруссией,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Абхазией,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Южной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Осетией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пр.</w:t>
      </w:r>
    </w:p>
    <w:p w14:paraId="7EE708A1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16.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Внутренняя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Северном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Кавказе.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Изменения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территориальном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устройстве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Федерации.</w:t>
      </w:r>
    </w:p>
    <w:p w14:paraId="0042FC9F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17.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Подписание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Беловежских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соглашений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СНГ.</w:t>
      </w:r>
    </w:p>
    <w:p w14:paraId="24E218EF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18.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Распад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точки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зрения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права.</w:t>
      </w:r>
    </w:p>
    <w:p w14:paraId="10E35302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19.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Конфликты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Средней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Азии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после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распада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СССР.</w:t>
      </w:r>
    </w:p>
    <w:p w14:paraId="7BF42ED7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20.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Расширение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Евросоюза,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формирование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мирового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«рынка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труда».</w:t>
      </w:r>
      <w:r w:rsidR="00A90A92" w:rsidRPr="004E55CE">
        <w:rPr>
          <w:bCs/>
          <w:sz w:val="28"/>
          <w:szCs w:val="28"/>
        </w:rPr>
        <w:t xml:space="preserve"> </w:t>
      </w:r>
    </w:p>
    <w:p w14:paraId="61B5FA5F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bCs/>
          <w:sz w:val="28"/>
          <w:szCs w:val="28"/>
        </w:rPr>
        <w:t>21.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возникновения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миротворческого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института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ООН.</w:t>
      </w:r>
    </w:p>
    <w:p w14:paraId="1D52E98D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22.Правовая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база,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задачи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принципы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деятельности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миротворческой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ООН.</w:t>
      </w:r>
    </w:p>
    <w:p w14:paraId="10D6944D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23.Механизмы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миротворческой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деятельности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ООН.</w:t>
      </w:r>
    </w:p>
    <w:p w14:paraId="13040BCB" w14:textId="77777777" w:rsidR="001F300B" w:rsidRPr="004E55CE" w:rsidRDefault="001F300B" w:rsidP="00BA21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24.</w:t>
      </w:r>
      <w:r w:rsidRPr="004E55CE">
        <w:rPr>
          <w:bCs/>
          <w:sz w:val="28"/>
          <w:szCs w:val="28"/>
        </w:rPr>
        <w:t>ЮНЕСКО: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цели,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задачи,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миротворческая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деятельность.</w:t>
      </w:r>
    </w:p>
    <w:p w14:paraId="1D45189B" w14:textId="77777777" w:rsidR="001F300B" w:rsidRPr="004E55CE" w:rsidRDefault="001F300B" w:rsidP="00BA21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E55CE">
        <w:rPr>
          <w:bCs/>
          <w:sz w:val="28"/>
          <w:szCs w:val="28"/>
        </w:rPr>
        <w:t>25.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ЮНЕСКО.</w:t>
      </w:r>
    </w:p>
    <w:p w14:paraId="7ECDAC13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bCs/>
          <w:sz w:val="28"/>
          <w:szCs w:val="28"/>
        </w:rPr>
        <w:t>26.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Глобальная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программа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НАТО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политические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ориентиры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России.</w:t>
      </w:r>
    </w:p>
    <w:p w14:paraId="334F56D4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27.Формирование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единого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образовательного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пространства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Европе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отдельных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регионах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мира.</w:t>
      </w:r>
      <w:r w:rsidR="00A90A92" w:rsidRPr="004E55CE">
        <w:rPr>
          <w:bCs/>
          <w:sz w:val="28"/>
          <w:szCs w:val="28"/>
        </w:rPr>
        <w:t xml:space="preserve"> </w:t>
      </w:r>
    </w:p>
    <w:p w14:paraId="05C2DBA9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28.Участие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формировании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единого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образовательного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пространства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Европе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отдельных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регионах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мира.</w:t>
      </w:r>
      <w:r w:rsidR="00A90A92" w:rsidRPr="004E55CE">
        <w:rPr>
          <w:bCs/>
          <w:sz w:val="28"/>
          <w:szCs w:val="28"/>
        </w:rPr>
        <w:t xml:space="preserve"> </w:t>
      </w:r>
    </w:p>
    <w:p w14:paraId="1F71914D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29.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Проблема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экспансии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западной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формирование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«массовой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культуры».</w:t>
      </w:r>
    </w:p>
    <w:p w14:paraId="62E00592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30.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Идеи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</w:t>
      </w:r>
      <w:proofErr w:type="spellStart"/>
      <w:r w:rsidRPr="004E55CE">
        <w:rPr>
          <w:bCs/>
          <w:sz w:val="28"/>
          <w:szCs w:val="28"/>
        </w:rPr>
        <w:t>политкультурности</w:t>
      </w:r>
      <w:proofErr w:type="spellEnd"/>
      <w:r w:rsidRPr="004E55CE">
        <w:rPr>
          <w:bCs/>
          <w:sz w:val="28"/>
          <w:szCs w:val="28"/>
        </w:rPr>
        <w:t>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молодёжные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экстремистские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движения.</w:t>
      </w:r>
    </w:p>
    <w:p w14:paraId="4742A0A2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31.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Перспективные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направления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основные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проблемы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РФ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современном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этапе.</w:t>
      </w:r>
    </w:p>
    <w:p w14:paraId="62194496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32.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Территориальная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целостность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уважение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прав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её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населения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соседних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народов</w:t>
      </w:r>
      <w:r w:rsidR="004E55CE" w:rsidRPr="004E55CE">
        <w:rPr>
          <w:bCs/>
          <w:sz w:val="28"/>
          <w:szCs w:val="28"/>
        </w:rPr>
        <w:t xml:space="preserve"> – </w:t>
      </w:r>
      <w:r w:rsidRPr="004E55CE">
        <w:rPr>
          <w:bCs/>
          <w:sz w:val="28"/>
          <w:szCs w:val="28"/>
        </w:rPr>
        <w:t>главное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условие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политического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развития.</w:t>
      </w:r>
    </w:p>
    <w:p w14:paraId="7E69113F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33.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sz w:val="28"/>
          <w:szCs w:val="28"/>
        </w:rPr>
        <w:t>Инновационная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деятельность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приоритетное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направление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экономике.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традиционных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индивидуальных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РФ.</w:t>
      </w:r>
    </w:p>
    <w:p w14:paraId="1FC7872A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34.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Проблемы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сохранения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традиционных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нравственных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ценностей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индивидуальных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свобод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человека,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нравственных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ценностей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убеждений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условиях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усиления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стандартизации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различных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сторон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жизни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общества».</w:t>
      </w:r>
    </w:p>
    <w:p w14:paraId="449911AD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bCs/>
          <w:sz w:val="28"/>
          <w:szCs w:val="28"/>
        </w:rPr>
        <w:t>35.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объектов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Всемирного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наследия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ЮНЕСКО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России.</w:t>
      </w:r>
    </w:p>
    <w:p w14:paraId="3F47F543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36.Особенности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современных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международных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военно-политических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отношений.</w:t>
      </w:r>
    </w:p>
    <w:p w14:paraId="4698D5E5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37.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Геополитика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Северном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Кавказе.</w:t>
      </w:r>
    </w:p>
    <w:p w14:paraId="705281C3" w14:textId="77777777" w:rsidR="001F300B" w:rsidRPr="004E55CE" w:rsidRDefault="001F300B" w:rsidP="00BA211C">
      <w:pPr>
        <w:pStyle w:val="af3"/>
        <w:spacing w:before="0" w:after="0"/>
        <w:ind w:firstLine="709"/>
        <w:jc w:val="both"/>
        <w:rPr>
          <w:sz w:val="28"/>
          <w:szCs w:val="28"/>
        </w:rPr>
      </w:pPr>
      <w:r w:rsidRPr="004E55CE">
        <w:rPr>
          <w:bCs/>
          <w:sz w:val="28"/>
          <w:szCs w:val="28"/>
        </w:rPr>
        <w:t>38.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Глобальная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программа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НАТО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политические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ориентиры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</w:t>
      </w:r>
    </w:p>
    <w:p w14:paraId="2849124C" w14:textId="77777777" w:rsidR="001F300B" w:rsidRPr="004E55CE" w:rsidRDefault="001F300B" w:rsidP="00BA211C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39.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Современное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мировое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образовательное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пространство.</w:t>
      </w:r>
    </w:p>
    <w:p w14:paraId="164FBC36" w14:textId="77777777" w:rsidR="001F300B" w:rsidRPr="004E55CE" w:rsidRDefault="001F300B" w:rsidP="00BA211C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40.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образовательного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пространства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СНГ.</w:t>
      </w:r>
    </w:p>
    <w:p w14:paraId="0BF42BDA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41.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Ценностно-идеологическая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экспансия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проблема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геополитики</w:t>
      </w:r>
    </w:p>
    <w:p w14:paraId="31430192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42.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возможностей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поликультурной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педагогики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поликультурного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воспитания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противостоянии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молодёжному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экстремизму.</w:t>
      </w:r>
    </w:p>
    <w:p w14:paraId="729FFA6E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43.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Основные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проблемы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РФ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современном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этапе.</w:t>
      </w:r>
    </w:p>
    <w:p w14:paraId="7E57373B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44.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Обеспечение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территориальной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целостности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России.</w:t>
      </w:r>
    </w:p>
    <w:p w14:paraId="72EEDA93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45.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Осуществление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мер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территориальной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целостности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России.</w:t>
      </w:r>
    </w:p>
    <w:p w14:paraId="50443B41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46.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Территория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РФ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ее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конституционно-правовой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статус.</w:t>
      </w:r>
    </w:p>
    <w:p w14:paraId="64A1FE35" w14:textId="77777777" w:rsidR="001F300B" w:rsidRPr="004E55CE" w:rsidRDefault="001F300B" w:rsidP="00BA211C">
      <w:pPr>
        <w:ind w:firstLine="709"/>
        <w:jc w:val="both"/>
        <w:rPr>
          <w:bCs/>
          <w:iCs/>
          <w:sz w:val="28"/>
          <w:szCs w:val="28"/>
        </w:rPr>
      </w:pPr>
      <w:r w:rsidRPr="004E55CE">
        <w:rPr>
          <w:sz w:val="28"/>
          <w:szCs w:val="28"/>
        </w:rPr>
        <w:t>47.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iCs/>
          <w:sz w:val="28"/>
          <w:szCs w:val="28"/>
        </w:rPr>
        <w:t>Россия</w:t>
      </w:r>
      <w:r w:rsidR="00A90A92" w:rsidRPr="004E55CE">
        <w:rPr>
          <w:bCs/>
          <w:iCs/>
          <w:sz w:val="28"/>
          <w:szCs w:val="28"/>
        </w:rPr>
        <w:t xml:space="preserve"> </w:t>
      </w:r>
      <w:r w:rsidRPr="004E55CE">
        <w:rPr>
          <w:bCs/>
          <w:iCs/>
          <w:sz w:val="28"/>
          <w:szCs w:val="28"/>
        </w:rPr>
        <w:t>–</w:t>
      </w:r>
      <w:r w:rsidR="00A90A92" w:rsidRPr="004E55CE">
        <w:rPr>
          <w:bCs/>
          <w:iCs/>
          <w:sz w:val="28"/>
          <w:szCs w:val="28"/>
        </w:rPr>
        <w:t xml:space="preserve"> </w:t>
      </w:r>
      <w:r w:rsidRPr="004E55CE">
        <w:rPr>
          <w:bCs/>
          <w:iCs/>
          <w:sz w:val="28"/>
          <w:szCs w:val="28"/>
        </w:rPr>
        <w:t>многонациональное</w:t>
      </w:r>
      <w:r w:rsidR="00A90A92" w:rsidRPr="004E55CE">
        <w:rPr>
          <w:bCs/>
          <w:iCs/>
          <w:sz w:val="28"/>
          <w:szCs w:val="28"/>
        </w:rPr>
        <w:t xml:space="preserve"> </w:t>
      </w:r>
      <w:r w:rsidRPr="004E55CE">
        <w:rPr>
          <w:bCs/>
          <w:iCs/>
          <w:sz w:val="28"/>
          <w:szCs w:val="28"/>
        </w:rPr>
        <w:t>и</w:t>
      </w:r>
      <w:r w:rsidR="00A90A92" w:rsidRPr="004E55CE">
        <w:rPr>
          <w:bCs/>
          <w:iCs/>
          <w:sz w:val="28"/>
          <w:szCs w:val="28"/>
        </w:rPr>
        <w:t xml:space="preserve"> </w:t>
      </w:r>
      <w:r w:rsidRPr="004E55CE">
        <w:rPr>
          <w:bCs/>
          <w:iCs/>
          <w:sz w:val="28"/>
          <w:szCs w:val="28"/>
        </w:rPr>
        <w:t>много</w:t>
      </w:r>
      <w:r w:rsidR="00A90A92" w:rsidRPr="004E55CE">
        <w:rPr>
          <w:bCs/>
          <w:iCs/>
          <w:sz w:val="28"/>
          <w:szCs w:val="28"/>
        </w:rPr>
        <w:t xml:space="preserve"> </w:t>
      </w:r>
      <w:r w:rsidRPr="004E55CE">
        <w:rPr>
          <w:bCs/>
          <w:iCs/>
          <w:sz w:val="28"/>
          <w:szCs w:val="28"/>
        </w:rPr>
        <w:t>конфессиональное</w:t>
      </w:r>
      <w:r w:rsidR="00A90A92" w:rsidRPr="004E55CE">
        <w:rPr>
          <w:bCs/>
          <w:iCs/>
          <w:sz w:val="28"/>
          <w:szCs w:val="28"/>
        </w:rPr>
        <w:t xml:space="preserve"> </w:t>
      </w:r>
      <w:r w:rsidRPr="004E55CE">
        <w:rPr>
          <w:bCs/>
          <w:iCs/>
          <w:sz w:val="28"/>
          <w:szCs w:val="28"/>
        </w:rPr>
        <w:t>государство.</w:t>
      </w:r>
    </w:p>
    <w:p w14:paraId="35A2300A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bCs/>
          <w:iCs/>
          <w:sz w:val="28"/>
          <w:szCs w:val="28"/>
        </w:rPr>
        <w:t>48.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Воссоединение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Крыма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Россией.</w:t>
      </w:r>
    </w:p>
    <w:p w14:paraId="2A19C1FB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49.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народов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Крыма.</w:t>
      </w:r>
    </w:p>
    <w:p w14:paraId="39338590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50.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История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Крыма.</w:t>
      </w:r>
    </w:p>
    <w:p w14:paraId="0897B4D1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51.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Сохранение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традиционных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нравственных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ценностей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индивидуальных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свобод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культуры</w:t>
      </w:r>
      <w:r w:rsidR="00A90A92" w:rsidRPr="004E55CE">
        <w:rPr>
          <w:sz w:val="28"/>
          <w:szCs w:val="28"/>
        </w:rPr>
        <w:t xml:space="preserve"> </w:t>
      </w:r>
    </w:p>
    <w:p w14:paraId="3F005EB0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Российской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Федерации</w:t>
      </w:r>
    </w:p>
    <w:p w14:paraId="0C3D5896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iCs/>
          <w:sz w:val="28"/>
          <w:szCs w:val="28"/>
        </w:rPr>
        <w:t>52.</w:t>
      </w:r>
      <w:r w:rsidR="00A90A92" w:rsidRPr="004E55CE">
        <w:rPr>
          <w:iCs/>
          <w:sz w:val="28"/>
          <w:szCs w:val="28"/>
        </w:rPr>
        <w:t xml:space="preserve"> </w:t>
      </w:r>
      <w:r w:rsidRPr="004E55CE">
        <w:rPr>
          <w:iCs/>
          <w:sz w:val="28"/>
          <w:szCs w:val="28"/>
        </w:rPr>
        <w:t>Культура</w:t>
      </w:r>
      <w:r w:rsidR="00A90A92" w:rsidRPr="004E55CE">
        <w:rPr>
          <w:iCs/>
          <w:sz w:val="28"/>
          <w:szCs w:val="28"/>
        </w:rPr>
        <w:t xml:space="preserve"> </w:t>
      </w:r>
      <w:r w:rsidRPr="004E55CE">
        <w:rPr>
          <w:iCs/>
          <w:sz w:val="28"/>
          <w:szCs w:val="28"/>
        </w:rPr>
        <w:t>в</w:t>
      </w:r>
      <w:r w:rsidR="00A90A92" w:rsidRPr="004E55CE">
        <w:rPr>
          <w:iCs/>
          <w:sz w:val="28"/>
          <w:szCs w:val="28"/>
        </w:rPr>
        <w:t xml:space="preserve"> </w:t>
      </w:r>
      <w:r w:rsidRPr="004E55CE">
        <w:rPr>
          <w:iCs/>
          <w:sz w:val="28"/>
          <w:szCs w:val="28"/>
        </w:rPr>
        <w:t>современном</w:t>
      </w:r>
      <w:r w:rsidR="00A90A92" w:rsidRPr="004E55CE">
        <w:rPr>
          <w:iCs/>
          <w:sz w:val="28"/>
          <w:szCs w:val="28"/>
        </w:rPr>
        <w:t xml:space="preserve"> </w:t>
      </w:r>
      <w:r w:rsidRPr="004E55CE">
        <w:rPr>
          <w:iCs/>
          <w:sz w:val="28"/>
          <w:szCs w:val="28"/>
        </w:rPr>
        <w:t>мире.</w:t>
      </w:r>
    </w:p>
    <w:p w14:paraId="287C3362" w14:textId="77777777" w:rsidR="001F300B" w:rsidRPr="004E55CE" w:rsidRDefault="001F300B" w:rsidP="00BA211C">
      <w:pPr>
        <w:ind w:firstLine="709"/>
        <w:jc w:val="both"/>
        <w:rPr>
          <w:iCs/>
          <w:sz w:val="28"/>
          <w:szCs w:val="28"/>
        </w:rPr>
      </w:pPr>
      <w:r w:rsidRPr="004E55CE">
        <w:rPr>
          <w:sz w:val="28"/>
          <w:szCs w:val="28"/>
        </w:rPr>
        <w:t>53.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iCs/>
          <w:sz w:val="28"/>
          <w:szCs w:val="28"/>
        </w:rPr>
        <w:t>Развитие</w:t>
      </w:r>
      <w:r w:rsidR="00A90A92" w:rsidRPr="004E55CE">
        <w:rPr>
          <w:iCs/>
          <w:sz w:val="28"/>
          <w:szCs w:val="28"/>
        </w:rPr>
        <w:t xml:space="preserve"> </w:t>
      </w:r>
      <w:r w:rsidRPr="004E55CE">
        <w:rPr>
          <w:iCs/>
          <w:sz w:val="28"/>
          <w:szCs w:val="28"/>
        </w:rPr>
        <w:t>культуры</w:t>
      </w:r>
      <w:r w:rsidR="00A90A92" w:rsidRPr="004E55CE">
        <w:rPr>
          <w:iCs/>
          <w:sz w:val="28"/>
          <w:szCs w:val="28"/>
        </w:rPr>
        <w:t xml:space="preserve"> </w:t>
      </w:r>
      <w:r w:rsidRPr="004E55CE">
        <w:rPr>
          <w:iCs/>
          <w:sz w:val="28"/>
          <w:szCs w:val="28"/>
        </w:rPr>
        <w:t>в</w:t>
      </w:r>
      <w:r w:rsidR="00A90A92" w:rsidRPr="004E55CE">
        <w:rPr>
          <w:iCs/>
          <w:sz w:val="28"/>
          <w:szCs w:val="28"/>
        </w:rPr>
        <w:t xml:space="preserve"> </w:t>
      </w:r>
      <w:r w:rsidRPr="004E55CE">
        <w:rPr>
          <w:iCs/>
          <w:sz w:val="28"/>
          <w:szCs w:val="28"/>
        </w:rPr>
        <w:t>России</w:t>
      </w:r>
    </w:p>
    <w:p w14:paraId="3FCBF59E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sz w:val="28"/>
          <w:szCs w:val="28"/>
        </w:rPr>
        <w:t>54.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Проблемы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сохранения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традиционных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нравственных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ценностей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индивидуальных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свобод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человека</w:t>
      </w:r>
    </w:p>
    <w:p w14:paraId="0E9A7F06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55.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Сохранение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традиционных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нравственных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ценностей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индивидуальных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свобод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человека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–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основа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РФ.</w:t>
      </w:r>
    </w:p>
    <w:p w14:paraId="5807CDBD" w14:textId="77777777" w:rsidR="001F300B" w:rsidRPr="004E55CE" w:rsidRDefault="001F300B" w:rsidP="00BA21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56.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Место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традиционных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религий,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многовековых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</w:t>
      </w:r>
      <w:r w:rsidRPr="004E55CE">
        <w:rPr>
          <w:b/>
          <w:bCs/>
          <w:sz w:val="28"/>
          <w:szCs w:val="28"/>
        </w:rPr>
        <w:t>,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народов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условиях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«массовой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культуры»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глобального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мира</w:t>
      </w:r>
    </w:p>
    <w:p w14:paraId="3E6CAD38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57.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Культура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  <w:lang w:val="en-US"/>
        </w:rPr>
        <w:t>XX</w:t>
      </w:r>
      <w:r w:rsidRPr="004E55CE">
        <w:rPr>
          <w:bCs/>
          <w:sz w:val="28"/>
          <w:szCs w:val="28"/>
        </w:rPr>
        <w:t>-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начале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  <w:lang w:val="en-US"/>
        </w:rPr>
        <w:t>XXI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века</w:t>
      </w:r>
    </w:p>
    <w:p w14:paraId="6A3E03D9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58.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мировые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интеграционные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процессы</w:t>
      </w:r>
    </w:p>
    <w:p w14:paraId="6826991C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59.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Перспективы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развития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  <w:lang w:val="en-US"/>
        </w:rPr>
        <w:t>XXI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веке</w:t>
      </w:r>
    </w:p>
    <w:p w14:paraId="2BCCBBFD" w14:textId="77777777" w:rsidR="001F300B" w:rsidRPr="004E55CE" w:rsidRDefault="001F300B" w:rsidP="00BA211C">
      <w:pPr>
        <w:ind w:firstLine="709"/>
        <w:jc w:val="both"/>
        <w:rPr>
          <w:bCs/>
          <w:sz w:val="28"/>
          <w:szCs w:val="28"/>
        </w:rPr>
      </w:pPr>
      <w:r w:rsidRPr="004E55CE">
        <w:rPr>
          <w:bCs/>
          <w:sz w:val="28"/>
          <w:szCs w:val="28"/>
        </w:rPr>
        <w:t>60.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Наука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инноваций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роста,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фактор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повышения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качества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жизни,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обеспечения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безопасности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государства</w:t>
      </w:r>
    </w:p>
    <w:p w14:paraId="68549334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bCs/>
          <w:sz w:val="28"/>
          <w:szCs w:val="28"/>
        </w:rPr>
        <w:t>61.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В.В.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Путин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как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гарант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мира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стабильности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в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Российской</w:t>
      </w:r>
      <w:r w:rsidR="00A90A92" w:rsidRPr="004E55CE">
        <w:rPr>
          <w:bCs/>
          <w:sz w:val="28"/>
          <w:szCs w:val="28"/>
        </w:rPr>
        <w:t xml:space="preserve"> </w:t>
      </w:r>
      <w:r w:rsidRPr="004E55CE">
        <w:rPr>
          <w:bCs/>
          <w:sz w:val="28"/>
          <w:szCs w:val="28"/>
        </w:rPr>
        <w:t>Федерации</w:t>
      </w:r>
    </w:p>
    <w:p w14:paraId="0BC081A8" w14:textId="77777777" w:rsidR="001F300B" w:rsidRPr="004E55CE" w:rsidRDefault="001F300B">
      <w:pPr>
        <w:shd w:val="clear" w:color="auto" w:fill="FFFFFF"/>
        <w:jc w:val="both"/>
        <w:rPr>
          <w:b/>
          <w:bCs/>
          <w:sz w:val="28"/>
          <w:szCs w:val="28"/>
        </w:rPr>
      </w:pPr>
    </w:p>
    <w:p w14:paraId="733AD3FC" w14:textId="77777777" w:rsidR="001F300B" w:rsidRPr="00BA211C" w:rsidRDefault="00BA211C" w:rsidP="00B85A64">
      <w:pPr>
        <w:pStyle w:val="1"/>
        <w:rPr>
          <w:b/>
          <w:sz w:val="28"/>
          <w:szCs w:val="28"/>
        </w:rPr>
      </w:pPr>
      <w:bookmarkStart w:id="14" w:name="_Toc170919656"/>
      <w:r w:rsidRPr="00BA211C">
        <w:rPr>
          <w:b/>
          <w:sz w:val="28"/>
          <w:szCs w:val="28"/>
        </w:rPr>
        <w:t>Рекомендации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по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выполнению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практических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работ</w:t>
      </w:r>
      <w:bookmarkEnd w:id="14"/>
    </w:p>
    <w:p w14:paraId="32E34F1A" w14:textId="77777777" w:rsidR="001F300B" w:rsidRPr="00BA211C" w:rsidRDefault="00BA211C" w:rsidP="00BA211C">
      <w:pPr>
        <w:jc w:val="center"/>
        <w:rPr>
          <w:bCs/>
          <w:sz w:val="28"/>
          <w:szCs w:val="28"/>
        </w:rPr>
      </w:pPr>
      <w:r w:rsidRPr="00BA211C">
        <w:rPr>
          <w:bCs/>
          <w:sz w:val="28"/>
          <w:szCs w:val="28"/>
        </w:rPr>
        <w:t>Рекомендации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по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работе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с</w:t>
      </w:r>
      <w:r w:rsidR="00A90A92" w:rsidRPr="00BA211C">
        <w:rPr>
          <w:bCs/>
          <w:sz w:val="28"/>
          <w:szCs w:val="28"/>
        </w:rPr>
        <w:t xml:space="preserve"> </w:t>
      </w:r>
      <w:r w:rsidRPr="00BA211C">
        <w:rPr>
          <w:bCs/>
          <w:sz w:val="28"/>
          <w:szCs w:val="28"/>
        </w:rPr>
        <w:t>текстом</w:t>
      </w:r>
    </w:p>
    <w:p w14:paraId="555E694B" w14:textId="77777777" w:rsidR="001F300B" w:rsidRPr="004E55CE" w:rsidRDefault="001F300B" w:rsidP="00E93DCF"/>
    <w:p w14:paraId="21FA3BB6" w14:textId="77777777" w:rsidR="001F300B" w:rsidRPr="00BA211C" w:rsidRDefault="001F300B" w:rsidP="00BA211C">
      <w:pPr>
        <w:tabs>
          <w:tab w:val="left" w:pos="993"/>
        </w:tabs>
        <w:ind w:firstLine="709"/>
        <w:jc w:val="both"/>
        <w:rPr>
          <w:b/>
          <w:i/>
          <w:sz w:val="28"/>
          <w:szCs w:val="28"/>
        </w:rPr>
      </w:pPr>
      <w:r w:rsidRPr="00BA211C">
        <w:rPr>
          <w:b/>
          <w:i/>
          <w:sz w:val="28"/>
          <w:szCs w:val="28"/>
        </w:rPr>
        <w:t>умения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работать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с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заголовком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учебного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текста,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информацией:</w:t>
      </w:r>
    </w:p>
    <w:p w14:paraId="17D18A50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формулировать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заголовку;</w:t>
      </w:r>
    </w:p>
    <w:p w14:paraId="5CB3E6B1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выделять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знаниями,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умениями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владеете;</w:t>
      </w:r>
    </w:p>
    <w:p w14:paraId="7CA60703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установить,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почему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вынесены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заголовок;</w:t>
      </w:r>
    </w:p>
    <w:p w14:paraId="086801D1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предвосхищать,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неизвестного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может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открыться;</w:t>
      </w:r>
    </w:p>
    <w:p w14:paraId="191A6EFE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осознать,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неизвестно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теме;</w:t>
      </w:r>
    </w:p>
    <w:p w14:paraId="2620C55D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переформулировать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заголовок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вопроса.</w:t>
      </w:r>
    </w:p>
    <w:p w14:paraId="52405860" w14:textId="77777777" w:rsidR="001F300B" w:rsidRPr="00BA211C" w:rsidRDefault="001F300B" w:rsidP="00BA211C">
      <w:pPr>
        <w:tabs>
          <w:tab w:val="left" w:pos="993"/>
        </w:tabs>
        <w:ind w:firstLine="709"/>
        <w:jc w:val="both"/>
        <w:rPr>
          <w:b/>
          <w:i/>
          <w:sz w:val="28"/>
          <w:szCs w:val="28"/>
        </w:rPr>
      </w:pPr>
      <w:r w:rsidRPr="00BA211C">
        <w:rPr>
          <w:b/>
          <w:i/>
          <w:sz w:val="28"/>
          <w:szCs w:val="28"/>
        </w:rPr>
        <w:t>умения,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необходимые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для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структурирования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информации:</w:t>
      </w:r>
    </w:p>
    <w:p w14:paraId="098B41AE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делить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относительно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смысловые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части;</w:t>
      </w:r>
    </w:p>
    <w:p w14:paraId="3E636BC8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выделять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смысловой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точки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зрения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поставленной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задачи)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вспомогательное,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знакомое;</w:t>
      </w:r>
    </w:p>
    <w:p w14:paraId="072A9AA5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выделять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смысловой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говорится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(объект)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говорится;</w:t>
      </w:r>
    </w:p>
    <w:p w14:paraId="087B6E42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оценивать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информативную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значимость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мыслей</w:t>
      </w:r>
      <w:r w:rsidR="004E55CE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соотносить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категориями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содержательной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(фактами,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явлениями,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понятиями,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законами,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теориями);</w:t>
      </w:r>
    </w:p>
    <w:p w14:paraId="024183F1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определять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логические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содержательные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отношения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мыслями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информации;</w:t>
      </w:r>
    </w:p>
    <w:p w14:paraId="266F5D3D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выделять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«смысловые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пункты»,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элементы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несущие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смысловую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нагрузку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(термины,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понятия,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формулы,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рисунки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др.)</w:t>
      </w:r>
    </w:p>
    <w:p w14:paraId="1958B8D8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группировать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смыслу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анализе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мысли,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объединяя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крупные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части;</w:t>
      </w:r>
    </w:p>
    <w:p w14:paraId="7BB7EC1D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формулировать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мысли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частей,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информации;</w:t>
      </w:r>
    </w:p>
    <w:p w14:paraId="59EA16D6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обобщать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тексте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конкретно;</w:t>
      </w:r>
    </w:p>
    <w:p w14:paraId="047AE4CA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конкретизировать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обобщено;</w:t>
      </w:r>
    </w:p>
    <w:p w14:paraId="79A7D313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доказывать,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аргументировать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доказано,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требует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доказательства;</w:t>
      </w:r>
    </w:p>
    <w:p w14:paraId="36597ADC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выделять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трудное,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непонятное;</w:t>
      </w:r>
    </w:p>
    <w:p w14:paraId="21CB269C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формулировать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информации;</w:t>
      </w:r>
    </w:p>
    <w:p w14:paraId="0994FC9A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выделять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противоречия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опытом;</w:t>
      </w:r>
    </w:p>
    <w:p w14:paraId="33AB4FD3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соотносить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результаты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поставленными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целями,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вопросами;</w:t>
      </w:r>
    </w:p>
    <w:p w14:paraId="4E222E1D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синтезировать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информацию,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полученную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источников.</w:t>
      </w:r>
    </w:p>
    <w:p w14:paraId="104FEDEC" w14:textId="77777777" w:rsidR="001F300B" w:rsidRPr="00BA211C" w:rsidRDefault="001F300B" w:rsidP="00BA211C">
      <w:pPr>
        <w:tabs>
          <w:tab w:val="left" w:pos="993"/>
        </w:tabs>
        <w:ind w:firstLine="709"/>
        <w:jc w:val="both"/>
        <w:rPr>
          <w:b/>
          <w:i/>
          <w:sz w:val="28"/>
          <w:szCs w:val="28"/>
        </w:rPr>
      </w:pPr>
      <w:r w:rsidRPr="00BA211C">
        <w:rPr>
          <w:b/>
          <w:i/>
          <w:sz w:val="28"/>
          <w:szCs w:val="28"/>
        </w:rPr>
        <w:t>умения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письменной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фиксации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результатов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работы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с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учебной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информацией:</w:t>
      </w:r>
    </w:p>
    <w:p w14:paraId="656732FA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составлять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(простой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сложный),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отражать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графически;</w:t>
      </w:r>
    </w:p>
    <w:p w14:paraId="431B7C28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отражать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тезисно;</w:t>
      </w:r>
    </w:p>
    <w:p w14:paraId="1076F47C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составлять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(следящий,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др.);</w:t>
      </w:r>
    </w:p>
    <w:p w14:paraId="3E8DE661" w14:textId="77777777" w:rsidR="001F300B" w:rsidRPr="00BA211C" w:rsidRDefault="001F300B" w:rsidP="00BA211C">
      <w:pPr>
        <w:tabs>
          <w:tab w:val="left" w:pos="993"/>
        </w:tabs>
        <w:ind w:firstLine="709"/>
        <w:jc w:val="both"/>
        <w:rPr>
          <w:b/>
          <w:i/>
          <w:sz w:val="28"/>
          <w:szCs w:val="28"/>
        </w:rPr>
      </w:pPr>
      <w:r w:rsidRPr="00BA211C">
        <w:rPr>
          <w:b/>
          <w:i/>
          <w:sz w:val="28"/>
          <w:szCs w:val="28"/>
        </w:rPr>
        <w:t>коммуникативные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умения:</w:t>
      </w:r>
    </w:p>
    <w:p w14:paraId="64CBECF4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устно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характеризовать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вопросов,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освещенных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информации;</w:t>
      </w:r>
    </w:p>
    <w:p w14:paraId="7E4E450C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тезисно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излагать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информации;</w:t>
      </w:r>
    </w:p>
    <w:p w14:paraId="1BBBD998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развернуто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излагать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содержание.</w:t>
      </w:r>
    </w:p>
    <w:p w14:paraId="109755FE" w14:textId="77777777" w:rsidR="001F300B" w:rsidRPr="00BA211C" w:rsidRDefault="001F300B" w:rsidP="00BA211C">
      <w:pPr>
        <w:tabs>
          <w:tab w:val="left" w:pos="993"/>
        </w:tabs>
        <w:ind w:firstLine="709"/>
        <w:jc w:val="both"/>
        <w:rPr>
          <w:b/>
          <w:i/>
          <w:sz w:val="28"/>
          <w:szCs w:val="28"/>
        </w:rPr>
      </w:pPr>
      <w:r w:rsidRPr="00BA211C">
        <w:rPr>
          <w:b/>
          <w:i/>
          <w:sz w:val="28"/>
          <w:szCs w:val="28"/>
        </w:rPr>
        <w:t>умения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контролировать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свою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работу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с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учебной</w:t>
      </w:r>
      <w:r w:rsidR="00A90A92" w:rsidRPr="00BA211C">
        <w:rPr>
          <w:b/>
          <w:i/>
          <w:sz w:val="28"/>
          <w:szCs w:val="28"/>
        </w:rPr>
        <w:t xml:space="preserve"> </w:t>
      </w:r>
      <w:r w:rsidRPr="00BA211C">
        <w:rPr>
          <w:b/>
          <w:i/>
          <w:sz w:val="28"/>
          <w:szCs w:val="28"/>
        </w:rPr>
        <w:t>информацией:</w:t>
      </w:r>
    </w:p>
    <w:p w14:paraId="18CAA67A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воспроизводить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изученное;</w:t>
      </w:r>
    </w:p>
    <w:p w14:paraId="31614873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составлять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тезаурус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понятий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темы;</w:t>
      </w:r>
    </w:p>
    <w:p w14:paraId="7C252B1B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подбирать,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конструировать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изученного;</w:t>
      </w:r>
    </w:p>
    <w:p w14:paraId="38F3A804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приводить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примеры;</w:t>
      </w:r>
    </w:p>
    <w:p w14:paraId="76816902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устанавливать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изученного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ранее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известным.</w:t>
      </w:r>
    </w:p>
    <w:p w14:paraId="5DA65D79" w14:textId="77777777" w:rsidR="001F300B" w:rsidRPr="004E55CE" w:rsidRDefault="001F300B">
      <w:pPr>
        <w:ind w:left="142"/>
        <w:jc w:val="both"/>
        <w:rPr>
          <w:sz w:val="28"/>
          <w:szCs w:val="28"/>
        </w:rPr>
      </w:pPr>
    </w:p>
    <w:p w14:paraId="525CCC96" w14:textId="77777777" w:rsidR="001F300B" w:rsidRPr="00BA211C" w:rsidRDefault="00BA211C" w:rsidP="00BA211C">
      <w:pPr>
        <w:jc w:val="center"/>
        <w:rPr>
          <w:sz w:val="28"/>
          <w:szCs w:val="28"/>
        </w:rPr>
      </w:pPr>
      <w:r w:rsidRPr="004E55CE">
        <w:rPr>
          <w:b/>
          <w:bCs/>
          <w:sz w:val="28"/>
          <w:szCs w:val="28"/>
        </w:rPr>
        <w:t>Рекомендации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по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составлению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</w:t>
      </w:r>
      <w:r w:rsidRPr="004E55CE">
        <w:rPr>
          <w:b/>
          <w:bCs/>
          <w:sz w:val="28"/>
          <w:szCs w:val="28"/>
        </w:rPr>
        <w:t>порно-логического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конспекта</w:t>
      </w:r>
    </w:p>
    <w:p w14:paraId="4D218A55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понимается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графической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наглядности,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представляющий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конспективное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схематическое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изображение,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отражает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единицы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материала.</w:t>
      </w:r>
    </w:p>
    <w:p w14:paraId="1AC4B1AD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Опорный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схематично-развернутый,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лаконично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четко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изложенный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базовый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включает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рисунки,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определения,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названия,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фамилии,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даты,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причинно-следственные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заключения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выводы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изучаемой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теме.</w:t>
      </w:r>
    </w:p>
    <w:p w14:paraId="06E108AD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Опорный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наглядную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схему,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отражены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подлежащие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усвоению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единицы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различные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="00BA211C"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введены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напоминающие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примерах,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опытах,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привлекаемых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конкретизации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абстрактного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материала.</w:t>
      </w:r>
    </w:p>
    <w:p w14:paraId="02168BA0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Рассмотрев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определение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принципы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конспекта:</w:t>
      </w:r>
    </w:p>
    <w:p w14:paraId="35F72423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небольшое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количество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крупных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единиц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соответствует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психологическим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законам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кратковременной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памяти;</w:t>
      </w:r>
    </w:p>
    <w:p w14:paraId="6532103B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конспективное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изображение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изучаемого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материала;</w:t>
      </w:r>
    </w:p>
    <w:p w14:paraId="4CA59D25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выбор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оптимального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варианта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занятия;</w:t>
      </w:r>
    </w:p>
    <w:p w14:paraId="088A7BFF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логическая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взаимосвязь,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последовательность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событий;</w:t>
      </w:r>
    </w:p>
    <w:p w14:paraId="43C39A29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указывать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понятия,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признаки,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причинно-следственные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значимые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личности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факты.</w:t>
      </w:r>
    </w:p>
    <w:p w14:paraId="41FDFD66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хорошей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символической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подан,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повторение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позволяет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раскрыть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учебный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сторон,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держа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памяти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целостность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стройность.</w:t>
      </w:r>
    </w:p>
    <w:p w14:paraId="47EEF81D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Основные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отображению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конспекте: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лаконичность,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структурированность,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динамичность,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многоуровневость,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доходчивость,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воспроизводимость.</w:t>
      </w:r>
    </w:p>
    <w:p w14:paraId="35B14402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Назначение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заключается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следующем:</w:t>
      </w:r>
    </w:p>
    <w:p w14:paraId="6C8AC18A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наглядное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целом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частям;</w:t>
      </w:r>
    </w:p>
    <w:p w14:paraId="222FA98B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понимание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изучаемого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материала;</w:t>
      </w:r>
    </w:p>
    <w:p w14:paraId="19880E3E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выделение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главного,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излагаемом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материале;</w:t>
      </w:r>
    </w:p>
    <w:p w14:paraId="139724B6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комплексное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представление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изучаемого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повторении;</w:t>
      </w:r>
    </w:p>
    <w:p w14:paraId="286818D5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развитие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способностей.</w:t>
      </w:r>
    </w:p>
    <w:p w14:paraId="3C8D7E7E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соответствии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принципом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системности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обучения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преподавателя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разделить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этапа:</w:t>
      </w:r>
    </w:p>
    <w:p w14:paraId="1B3A7CD2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этап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обобщения;</w:t>
      </w:r>
    </w:p>
    <w:p w14:paraId="2DD33DFC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этап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укрупнения;</w:t>
      </w:r>
    </w:p>
    <w:p w14:paraId="1BFDC125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3)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этап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фиксирования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созданной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содержания.</w:t>
      </w:r>
    </w:p>
    <w:p w14:paraId="70E75EB0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этапе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происходит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осмысление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преподаваемого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выявляются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дидактические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единицы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(понятия,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факты,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т.п.)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устанавливаются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(логические,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ассоциативные,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эмоциональные,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формальные)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ними,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которые,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свою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очередь,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являются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значимыми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дидактическими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единицами.</w:t>
      </w:r>
    </w:p>
    <w:p w14:paraId="77287341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Второй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этап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предполагает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укрупнение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дидактических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единиц,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третий-фиксирование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укрупненных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дидактических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единиц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знаково-символьных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(концептов,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фреймов,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блок-схем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т.п.).</w:t>
      </w:r>
    </w:p>
    <w:p w14:paraId="65DA856A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касается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этапа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фиксирования,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ряд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авторов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считает,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фиксирование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укрупненной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должно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осуществляться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«одновременно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четырех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кодах: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рисуночном,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числовом,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символическом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словесном»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помощи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«доступного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арсенала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математической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символики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(числа,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буквы,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формулы,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стрелки,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геометрические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фигуры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т.д.)».</w:t>
      </w:r>
      <w:r w:rsidR="00A90A92" w:rsidRPr="004E55CE">
        <w:rPr>
          <w:sz w:val="28"/>
          <w:szCs w:val="28"/>
        </w:rPr>
        <w:t xml:space="preserve"> </w:t>
      </w:r>
    </w:p>
    <w:p w14:paraId="0B3D16A4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Технология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включает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только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также:</w:t>
      </w:r>
    </w:p>
    <w:p w14:paraId="419A50F8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лекционное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объяснение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конспекту;</w:t>
      </w:r>
    </w:p>
    <w:p w14:paraId="58210732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перерисовывание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(заполнение,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раскрашивание)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конспекта;</w:t>
      </w:r>
    </w:p>
    <w:p w14:paraId="061DDF7C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ответ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доски;</w:t>
      </w:r>
    </w:p>
    <w:p w14:paraId="4313551D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работа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(комментирование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учебного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парах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конспекту;</w:t>
      </w:r>
    </w:p>
    <w:p w14:paraId="57B514CC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зачет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конспекту;</w:t>
      </w:r>
    </w:p>
    <w:p w14:paraId="58EBB917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выполнение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упражнений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образцу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конспекта;</w:t>
      </w:r>
    </w:p>
    <w:p w14:paraId="66287F2B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нахождение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ошибок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«деформированных»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конспектах;</w:t>
      </w:r>
    </w:p>
    <w:p w14:paraId="3AA39054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самостоятельное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составление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защита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применением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методов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проектов,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без).</w:t>
      </w:r>
    </w:p>
    <w:p w14:paraId="2FE4BC16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Опорные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предлагаться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готовом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заданию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преподавателя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наличии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примерных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ориентиров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составляться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студентами.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Обучающиеся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пользоваться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ответа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доски,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ответ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строить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схемы.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Вероятно,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строиться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помощью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компьютера.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развивает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воображение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студентов,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способствует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творчества.</w:t>
      </w:r>
    </w:p>
    <w:p w14:paraId="75105C19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правильного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крупноблочных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нужно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обучить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хотя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элементарным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навыкам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анализа,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синтеза,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сравнения.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Опыт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показывает,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сигналы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(условные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обозначения)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запоминаются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легко,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если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придуманы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обучающимися.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Постепенное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составление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(графическое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конспектирование)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способствует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формированию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умения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самостоятельно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источниками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знаний,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развитию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памяти,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логического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мышления,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учёту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индивидуальных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особенностей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студентов.</w:t>
      </w:r>
    </w:p>
    <w:p w14:paraId="0FAA2F8F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Особое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место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технологии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концентрированного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обучения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занимает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лекционная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подача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укрупненного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помощи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выделим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две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них:</w:t>
      </w:r>
    </w:p>
    <w:p w14:paraId="0EEF39D3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1)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объяснение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готовому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конспекту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применением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лекционного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«изложения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спирали»;</w:t>
      </w:r>
    </w:p>
    <w:p w14:paraId="0A8A01F6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эвристическое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постижение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появляющимся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заполняющимся)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опорным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конспектом.</w:t>
      </w:r>
    </w:p>
    <w:p w14:paraId="6B79F795" w14:textId="77777777" w:rsidR="001F300B" w:rsidRPr="004E55CE" w:rsidRDefault="001F300B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Опорные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использоваться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семинарских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практических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занятиях,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сдачи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зачета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экзамена.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Причем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функция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</w:t>
      </w:r>
      <w:r w:rsidR="00A90A92" w:rsidRPr="004E55CE">
        <w:rPr>
          <w:sz w:val="28"/>
          <w:szCs w:val="28"/>
        </w:rPr>
        <w:t xml:space="preserve"> </w:t>
      </w:r>
      <w:r w:rsidR="00BA211C" w:rsidRPr="004E55CE">
        <w:rPr>
          <w:sz w:val="28"/>
          <w:szCs w:val="28"/>
        </w:rPr>
        <w:t>может быть,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вспомогательная,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творческая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разработке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собственных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конспектов.</w:t>
      </w:r>
    </w:p>
    <w:p w14:paraId="411BF854" w14:textId="77777777" w:rsidR="001F300B" w:rsidRPr="004E55CE" w:rsidRDefault="001F300B">
      <w:pPr>
        <w:ind w:firstLine="360"/>
        <w:jc w:val="center"/>
        <w:rPr>
          <w:b/>
          <w:bCs/>
          <w:sz w:val="28"/>
          <w:szCs w:val="28"/>
        </w:rPr>
      </w:pPr>
    </w:p>
    <w:p w14:paraId="69128940" w14:textId="77777777" w:rsidR="001F300B" w:rsidRPr="00BA211C" w:rsidRDefault="00BA211C" w:rsidP="00BA211C">
      <w:pPr>
        <w:ind w:firstLine="360"/>
        <w:jc w:val="center"/>
        <w:rPr>
          <w:sz w:val="28"/>
          <w:szCs w:val="28"/>
        </w:rPr>
      </w:pPr>
      <w:r w:rsidRPr="004E55CE">
        <w:rPr>
          <w:b/>
          <w:bCs/>
          <w:sz w:val="28"/>
          <w:szCs w:val="28"/>
        </w:rPr>
        <w:t>Рекомендации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по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оформлению</w:t>
      </w:r>
      <w:r>
        <w:rPr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сообщения,</w:t>
      </w:r>
      <w:r w:rsidR="00A90A92" w:rsidRPr="004E55C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доклада</w:t>
      </w:r>
    </w:p>
    <w:p w14:paraId="07285B2F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Объем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сообщения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обычно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составляет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2-3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страницы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формата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А4.</w:t>
      </w:r>
    </w:p>
    <w:p w14:paraId="323EC203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Сообщение,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доклад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оформляют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стандартно:</w:t>
      </w:r>
    </w:p>
    <w:p w14:paraId="2CA5BFD0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Текст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имеет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следующие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параметры:</w:t>
      </w:r>
    </w:p>
    <w:p w14:paraId="6DBC566B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A211C">
        <w:rPr>
          <w:sz w:val="28"/>
          <w:szCs w:val="28"/>
        </w:rPr>
        <w:t>шрифт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Times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New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Roman;</w:t>
      </w:r>
    </w:p>
    <w:p w14:paraId="6D4C2820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A211C">
        <w:rPr>
          <w:sz w:val="28"/>
          <w:szCs w:val="28"/>
        </w:rPr>
        <w:t>размер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шрифта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14;</w:t>
      </w:r>
    </w:p>
    <w:p w14:paraId="1DAC4B23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A211C">
        <w:rPr>
          <w:sz w:val="28"/>
          <w:szCs w:val="28"/>
        </w:rPr>
        <w:t>межстрочный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интервал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1,5;</w:t>
      </w:r>
    </w:p>
    <w:p w14:paraId="75CB4CC3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A211C">
        <w:rPr>
          <w:sz w:val="28"/>
          <w:szCs w:val="28"/>
        </w:rPr>
        <w:t>стандартные</w:t>
      </w:r>
      <w:r w:rsidR="00A90A92" w:rsidRPr="00BA211C">
        <w:rPr>
          <w:sz w:val="28"/>
          <w:szCs w:val="28"/>
        </w:rPr>
        <w:t xml:space="preserve"> </w:t>
      </w:r>
      <w:r w:rsidRPr="00BA211C">
        <w:rPr>
          <w:sz w:val="28"/>
          <w:szCs w:val="28"/>
        </w:rPr>
        <w:t>поля</w:t>
      </w:r>
      <w:r w:rsidR="00A90A92" w:rsidRPr="00BA211C">
        <w:rPr>
          <w:sz w:val="28"/>
          <w:szCs w:val="28"/>
        </w:rPr>
        <w:t xml:space="preserve"> </w:t>
      </w:r>
      <w:r w:rsidR="00BA211C">
        <w:rPr>
          <w:sz w:val="28"/>
          <w:szCs w:val="28"/>
        </w:rPr>
        <w:t>текстового процессора</w:t>
      </w:r>
      <w:r w:rsidRPr="00BA211C">
        <w:rPr>
          <w:sz w:val="28"/>
          <w:szCs w:val="28"/>
        </w:rPr>
        <w:t>;</w:t>
      </w:r>
    </w:p>
    <w:p w14:paraId="134CC6E2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A211C">
        <w:rPr>
          <w:sz w:val="28"/>
          <w:szCs w:val="28"/>
        </w:rPr>
        <w:t>выравнивание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по</w:t>
      </w:r>
      <w:r w:rsidR="00A90A92" w:rsidRPr="004E55CE">
        <w:rPr>
          <w:i/>
          <w:iCs/>
          <w:sz w:val="28"/>
          <w:szCs w:val="28"/>
        </w:rPr>
        <w:t xml:space="preserve"> </w:t>
      </w:r>
      <w:r w:rsidRPr="004E55CE">
        <w:rPr>
          <w:i/>
          <w:iCs/>
          <w:sz w:val="28"/>
          <w:szCs w:val="28"/>
        </w:rPr>
        <w:t>ширине.</w:t>
      </w:r>
    </w:p>
    <w:p w14:paraId="03769144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Ссылки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указываются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преподавателя.</w:t>
      </w:r>
    </w:p>
    <w:p w14:paraId="76AF83EA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Сообщение,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доклад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могут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приложения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таблицы,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схемы,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копии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документов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однако,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чаще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это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практикуется.</w:t>
      </w:r>
    </w:p>
    <w:p w14:paraId="46649A46" w14:textId="77777777" w:rsidR="001F300B" w:rsidRPr="004E55CE" w:rsidRDefault="001F300B">
      <w:pPr>
        <w:ind w:firstLine="720"/>
        <w:jc w:val="both"/>
        <w:rPr>
          <w:sz w:val="28"/>
          <w:szCs w:val="28"/>
        </w:rPr>
      </w:pPr>
    </w:p>
    <w:p w14:paraId="1C7F496C" w14:textId="77777777" w:rsidR="001F300B" w:rsidRPr="00BA211C" w:rsidRDefault="00BA211C" w:rsidP="00BA21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Указания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по написанию исторического эссе (сочинения)</w:t>
      </w:r>
    </w:p>
    <w:p w14:paraId="5A306D7A" w14:textId="77777777" w:rsidR="001F300B" w:rsidRPr="004E55CE" w:rsidRDefault="001F300B" w:rsidP="00BA211C">
      <w:pPr>
        <w:widowControl w:val="0"/>
        <w:tabs>
          <w:tab w:val="left" w:pos="993"/>
        </w:tabs>
        <w:suppressAutoHyphens/>
        <w:ind w:firstLine="720"/>
        <w:jc w:val="both"/>
        <w:textAlignment w:val="baseline"/>
        <w:rPr>
          <w:sz w:val="28"/>
          <w:szCs w:val="28"/>
        </w:rPr>
      </w:pPr>
      <w:r w:rsidRPr="004E55CE">
        <w:rPr>
          <w:kern w:val="2"/>
          <w:sz w:val="28"/>
          <w:szCs w:val="28"/>
          <w:lang w:bidi="hi-IN"/>
        </w:rPr>
        <w:t>Алгоритм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написания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сочинения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об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историческом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процессе:</w:t>
      </w:r>
    </w:p>
    <w:p w14:paraId="0EE4D8D6" w14:textId="77777777" w:rsidR="001F300B" w:rsidRPr="004E55CE" w:rsidRDefault="001F300B" w:rsidP="00BA211C">
      <w:pPr>
        <w:widowControl w:val="0"/>
        <w:tabs>
          <w:tab w:val="left" w:pos="993"/>
        </w:tabs>
        <w:suppressAutoHyphens/>
        <w:ind w:firstLine="720"/>
        <w:jc w:val="both"/>
        <w:textAlignment w:val="baseline"/>
        <w:rPr>
          <w:sz w:val="28"/>
          <w:szCs w:val="28"/>
        </w:rPr>
      </w:pPr>
      <w:r w:rsidRPr="004E55CE">
        <w:rPr>
          <w:kern w:val="2"/>
          <w:sz w:val="28"/>
          <w:szCs w:val="28"/>
          <w:lang w:bidi="hi-IN"/>
        </w:rPr>
        <w:t>1.  Выберите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один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из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трех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исторических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процессов.</w:t>
      </w:r>
    </w:p>
    <w:p w14:paraId="7C5F325A" w14:textId="77777777" w:rsidR="001F300B" w:rsidRPr="004E55CE" w:rsidRDefault="001F300B" w:rsidP="00BA211C">
      <w:pPr>
        <w:widowControl w:val="0"/>
        <w:tabs>
          <w:tab w:val="left" w:pos="993"/>
        </w:tabs>
        <w:suppressAutoHyphens/>
        <w:ind w:firstLine="720"/>
        <w:jc w:val="both"/>
        <w:textAlignment w:val="baseline"/>
        <w:rPr>
          <w:sz w:val="28"/>
          <w:szCs w:val="28"/>
        </w:rPr>
      </w:pPr>
      <w:r w:rsidRPr="004E55CE">
        <w:rPr>
          <w:kern w:val="2"/>
          <w:sz w:val="28"/>
          <w:szCs w:val="28"/>
          <w:lang w:bidi="hi-IN"/>
        </w:rPr>
        <w:t>2.  Укажите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два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события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(процесса,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явления),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которые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относятся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к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данному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историческому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процессу.</w:t>
      </w:r>
    </w:p>
    <w:p w14:paraId="6B1B91C4" w14:textId="77777777" w:rsidR="001F300B" w:rsidRPr="004E55CE" w:rsidRDefault="001F300B" w:rsidP="00BA211C">
      <w:pPr>
        <w:widowControl w:val="0"/>
        <w:tabs>
          <w:tab w:val="left" w:pos="993"/>
        </w:tabs>
        <w:suppressAutoHyphens/>
        <w:ind w:firstLine="720"/>
        <w:jc w:val="both"/>
        <w:textAlignment w:val="baseline"/>
        <w:rPr>
          <w:sz w:val="28"/>
          <w:szCs w:val="28"/>
        </w:rPr>
      </w:pPr>
      <w:r w:rsidRPr="004E55CE">
        <w:rPr>
          <w:kern w:val="2"/>
          <w:sz w:val="28"/>
          <w:szCs w:val="28"/>
          <w:lang w:bidi="hi-IN"/>
        </w:rPr>
        <w:t>3.  Укажите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две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причинно-следственные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связи,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характеризующие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причины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возникновения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событий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(явлений,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процессов),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происходивших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выбранный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Вами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процесс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(не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засчитываются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причинно-следственные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связи,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названные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указании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роли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личности).</w:t>
      </w:r>
    </w:p>
    <w:p w14:paraId="1BB3FBC6" w14:textId="77777777" w:rsidR="001F300B" w:rsidRPr="004E55CE" w:rsidRDefault="001F300B" w:rsidP="00BA211C">
      <w:pPr>
        <w:widowControl w:val="0"/>
        <w:tabs>
          <w:tab w:val="left" w:pos="993"/>
        </w:tabs>
        <w:suppressAutoHyphens/>
        <w:ind w:firstLine="720"/>
        <w:jc w:val="both"/>
        <w:textAlignment w:val="baseline"/>
        <w:rPr>
          <w:sz w:val="28"/>
          <w:szCs w:val="28"/>
        </w:rPr>
      </w:pPr>
      <w:r w:rsidRPr="004E55CE">
        <w:rPr>
          <w:kern w:val="2"/>
          <w:sz w:val="28"/>
          <w:szCs w:val="28"/>
          <w:lang w:bidi="hi-IN"/>
        </w:rPr>
        <w:t>4.  Укажите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две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исторические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личности,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правильно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охарактеризуйте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роль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каждой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из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этих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личностей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указанием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конкретных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действий,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значительной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степени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повлиявших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на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ход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(или)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результат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названных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событий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(явлений,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процессов)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рассматриваемого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исторического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процесса.</w:t>
      </w:r>
    </w:p>
    <w:p w14:paraId="62CEA03D" w14:textId="77777777" w:rsidR="001F300B" w:rsidRPr="004E55CE" w:rsidRDefault="001F300B" w:rsidP="00BA211C">
      <w:pPr>
        <w:widowControl w:val="0"/>
        <w:tabs>
          <w:tab w:val="left" w:pos="993"/>
        </w:tabs>
        <w:suppressAutoHyphens/>
        <w:ind w:firstLine="720"/>
        <w:jc w:val="both"/>
        <w:textAlignment w:val="baseline"/>
        <w:rPr>
          <w:sz w:val="28"/>
          <w:szCs w:val="28"/>
        </w:rPr>
      </w:pPr>
      <w:r w:rsidRPr="004E55CE">
        <w:rPr>
          <w:kern w:val="2"/>
          <w:sz w:val="28"/>
          <w:szCs w:val="28"/>
          <w:lang w:bidi="hi-IN"/>
        </w:rPr>
        <w:t>5.  Дайте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оценку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влияния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событий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(явлений,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процессов)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данного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исторического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процесса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на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дальнейшую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историю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России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опорой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на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исторические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факты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(или)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мнения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историков.</w:t>
      </w:r>
    </w:p>
    <w:p w14:paraId="2BE61EAD" w14:textId="77777777" w:rsidR="001F300B" w:rsidRPr="004E55CE" w:rsidRDefault="001F300B" w:rsidP="00BA211C">
      <w:pPr>
        <w:widowControl w:val="0"/>
        <w:tabs>
          <w:tab w:val="left" w:pos="993"/>
        </w:tabs>
        <w:suppressAutoHyphens/>
        <w:ind w:firstLine="720"/>
        <w:jc w:val="both"/>
        <w:textAlignment w:val="baseline"/>
        <w:rPr>
          <w:sz w:val="28"/>
          <w:szCs w:val="28"/>
        </w:rPr>
      </w:pPr>
      <w:r w:rsidRPr="004E55CE">
        <w:rPr>
          <w:kern w:val="2"/>
          <w:sz w:val="28"/>
          <w:szCs w:val="28"/>
          <w:lang w:bidi="hi-IN"/>
        </w:rPr>
        <w:t>6.  В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сочинении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используйте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хотя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бы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два-три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исторических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термина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(например,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земский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собор,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коллегии,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наркоматы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т. д.)</w:t>
      </w:r>
    </w:p>
    <w:p w14:paraId="36339682" w14:textId="77777777" w:rsidR="001F300B" w:rsidRPr="004E55CE" w:rsidRDefault="001F300B" w:rsidP="00BA211C">
      <w:pPr>
        <w:widowControl w:val="0"/>
        <w:tabs>
          <w:tab w:val="left" w:pos="993"/>
        </w:tabs>
        <w:suppressAutoHyphens/>
        <w:ind w:firstLine="720"/>
        <w:jc w:val="both"/>
        <w:textAlignment w:val="baseline"/>
        <w:rPr>
          <w:sz w:val="28"/>
          <w:szCs w:val="28"/>
        </w:rPr>
      </w:pPr>
      <w:r w:rsidRPr="004E55CE">
        <w:rPr>
          <w:kern w:val="2"/>
          <w:sz w:val="28"/>
          <w:szCs w:val="28"/>
          <w:lang w:bidi="hi-IN"/>
        </w:rPr>
        <w:t>7.  Пишите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историческое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сочинение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виде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последовательного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связного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материала,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а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виде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схемы,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тезисов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или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отрывочных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положений.</w:t>
      </w:r>
    </w:p>
    <w:p w14:paraId="7421D3E3" w14:textId="77777777" w:rsidR="001F300B" w:rsidRPr="004E55CE" w:rsidRDefault="001F300B" w:rsidP="00BA211C">
      <w:pPr>
        <w:widowControl w:val="0"/>
        <w:tabs>
          <w:tab w:val="left" w:pos="993"/>
        </w:tabs>
        <w:suppressAutoHyphens/>
        <w:ind w:firstLine="720"/>
        <w:jc w:val="both"/>
        <w:textAlignment w:val="baseline"/>
        <w:rPr>
          <w:sz w:val="28"/>
          <w:szCs w:val="28"/>
        </w:rPr>
      </w:pPr>
      <w:r w:rsidRPr="004E55CE">
        <w:rPr>
          <w:kern w:val="2"/>
          <w:sz w:val="28"/>
          <w:szCs w:val="28"/>
          <w:lang w:bidi="hi-IN"/>
        </w:rPr>
        <w:t>8.  Учитывайте,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="00BA211C" w:rsidRPr="004E55CE">
        <w:rPr>
          <w:kern w:val="2"/>
          <w:sz w:val="28"/>
          <w:szCs w:val="28"/>
          <w:lang w:bidi="hi-IN"/>
        </w:rPr>
        <w:t>что,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только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набрав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шесть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баллов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из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proofErr w:type="spellStart"/>
      <w:r w:rsidRPr="004E55CE">
        <w:rPr>
          <w:kern w:val="2"/>
          <w:sz w:val="28"/>
          <w:szCs w:val="28"/>
          <w:lang w:bidi="hi-IN"/>
        </w:rPr>
        <w:t>из</w:t>
      </w:r>
      <w:proofErr w:type="spellEnd"/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семи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возможных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пунктам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2−5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данного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алгоритма,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вы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можете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рассчитывать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на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дополнительные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баллы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по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критерию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«Наличие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фактических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ошибок»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(до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трех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баллов)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критерию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«Форма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изложения»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(один</w:t>
      </w:r>
      <w:r w:rsidR="00A90A92" w:rsidRPr="004E55CE">
        <w:rPr>
          <w:kern w:val="2"/>
          <w:sz w:val="28"/>
          <w:szCs w:val="28"/>
          <w:lang w:bidi="hi-IN"/>
        </w:rPr>
        <w:t xml:space="preserve"> </w:t>
      </w:r>
      <w:r w:rsidRPr="004E55CE">
        <w:rPr>
          <w:kern w:val="2"/>
          <w:sz w:val="28"/>
          <w:szCs w:val="28"/>
          <w:lang w:bidi="hi-IN"/>
        </w:rPr>
        <w:t>балл).</w:t>
      </w:r>
    </w:p>
    <w:p w14:paraId="50CAA36D" w14:textId="77777777" w:rsidR="001F300B" w:rsidRPr="004E55CE" w:rsidRDefault="001F300B">
      <w:pPr>
        <w:rPr>
          <w:b/>
          <w:bCs/>
          <w:sz w:val="28"/>
          <w:szCs w:val="28"/>
        </w:rPr>
      </w:pPr>
    </w:p>
    <w:p w14:paraId="08EC5F19" w14:textId="3339616D" w:rsidR="001F300B" w:rsidRPr="004E55CE" w:rsidRDefault="00BA211C" w:rsidP="00FB1D67">
      <w:pPr>
        <w:pStyle w:val="1"/>
        <w:spacing w:after="240"/>
        <w:rPr>
          <w:sz w:val="28"/>
          <w:szCs w:val="28"/>
        </w:rPr>
      </w:pPr>
      <w:bookmarkStart w:id="15" w:name="_Toc170919657"/>
      <w:r w:rsidRPr="004E55CE">
        <w:rPr>
          <w:b/>
          <w:bCs/>
          <w:sz w:val="28"/>
          <w:szCs w:val="28"/>
        </w:rPr>
        <w:t>Критерии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оценки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результатов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практической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работы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студентов</w:t>
      </w:r>
      <w:bookmarkEnd w:id="15"/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503"/>
        <w:gridCol w:w="8067"/>
      </w:tblGrid>
      <w:tr w:rsidR="000623DE" w:rsidRPr="00FB1D67" w14:paraId="1DEC07FE" w14:textId="77777777" w:rsidTr="00FB1D67">
        <w:trPr>
          <w:trHeight w:val="454"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8F508" w14:textId="77777777" w:rsidR="001F300B" w:rsidRPr="00FB1D67" w:rsidRDefault="001F300B" w:rsidP="00FB1D67">
            <w:pPr>
              <w:jc w:val="center"/>
              <w:rPr>
                <w:b/>
                <w:bCs/>
                <w:sz w:val="28"/>
                <w:szCs w:val="28"/>
              </w:rPr>
            </w:pPr>
            <w:r w:rsidRPr="00FB1D67">
              <w:rPr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8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2187" w14:textId="77777777" w:rsidR="001F300B" w:rsidRPr="00FB1D67" w:rsidRDefault="001F300B" w:rsidP="00FB1D67">
            <w:pPr>
              <w:jc w:val="center"/>
              <w:rPr>
                <w:b/>
                <w:bCs/>
                <w:sz w:val="28"/>
                <w:szCs w:val="28"/>
              </w:rPr>
            </w:pPr>
            <w:r w:rsidRPr="00FB1D67">
              <w:rPr>
                <w:b/>
                <w:bCs/>
                <w:sz w:val="28"/>
                <w:szCs w:val="28"/>
              </w:rPr>
              <w:t>Описание</w:t>
            </w:r>
          </w:p>
        </w:tc>
      </w:tr>
      <w:tr w:rsidR="000623DE" w:rsidRPr="004E55CE" w14:paraId="7BAECA40" w14:textId="77777777" w:rsidTr="00BA211C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6DD9" w14:textId="77777777" w:rsidR="001F300B" w:rsidRPr="004E55CE" w:rsidRDefault="001F300B" w:rsidP="00BA211C">
            <w:pPr>
              <w:jc w:val="center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5</w:t>
            </w:r>
          </w:p>
        </w:tc>
        <w:tc>
          <w:tcPr>
            <w:tcW w:w="8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D7C1" w14:textId="77777777" w:rsidR="001F300B" w:rsidRPr="004E55CE" w:rsidRDefault="001F300B">
            <w:pPr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Демонстрирует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полное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понимание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проблемы.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Все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требования,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предъявляемые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заданию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выполнены.</w:t>
            </w:r>
          </w:p>
        </w:tc>
      </w:tr>
      <w:tr w:rsidR="000623DE" w:rsidRPr="004E55CE" w14:paraId="09B11E96" w14:textId="77777777" w:rsidTr="00BA211C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1E07E" w14:textId="77777777" w:rsidR="001F300B" w:rsidRPr="004E55CE" w:rsidRDefault="001F300B" w:rsidP="00BA211C">
            <w:pPr>
              <w:jc w:val="center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4</w:t>
            </w:r>
          </w:p>
        </w:tc>
        <w:tc>
          <w:tcPr>
            <w:tcW w:w="8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4606" w14:textId="77777777" w:rsidR="001F300B" w:rsidRPr="004E55CE" w:rsidRDefault="001F300B">
            <w:pPr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Демонстрирует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значительное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понимание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проблемы.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Часть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требований,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предъявляемых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к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заданию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выполнены.</w:t>
            </w:r>
          </w:p>
        </w:tc>
      </w:tr>
      <w:tr w:rsidR="000623DE" w:rsidRPr="004E55CE" w14:paraId="754D8000" w14:textId="77777777" w:rsidTr="00BA211C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F2221" w14:textId="77777777" w:rsidR="001F300B" w:rsidRPr="004E55CE" w:rsidRDefault="001F300B" w:rsidP="00BA211C">
            <w:pPr>
              <w:jc w:val="center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3</w:t>
            </w:r>
          </w:p>
        </w:tc>
        <w:tc>
          <w:tcPr>
            <w:tcW w:w="8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2A52" w14:textId="77777777" w:rsidR="001F300B" w:rsidRPr="004E55CE" w:rsidRDefault="001F300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E55CE">
              <w:rPr>
                <w:color w:val="auto"/>
                <w:sz w:val="28"/>
                <w:szCs w:val="28"/>
              </w:rPr>
              <w:t>Демонстрирует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частичное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понимание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проблемы.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Многие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требования,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предъявляемые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к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заданию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не</w:t>
            </w:r>
            <w:r w:rsidR="00A90A92" w:rsidRPr="004E55CE">
              <w:rPr>
                <w:color w:val="auto"/>
                <w:sz w:val="28"/>
                <w:szCs w:val="28"/>
              </w:rPr>
              <w:t xml:space="preserve"> </w:t>
            </w:r>
            <w:r w:rsidRPr="004E55CE">
              <w:rPr>
                <w:color w:val="auto"/>
                <w:sz w:val="28"/>
                <w:szCs w:val="28"/>
              </w:rPr>
              <w:t>выполнены.</w:t>
            </w:r>
          </w:p>
        </w:tc>
      </w:tr>
      <w:tr w:rsidR="000623DE" w:rsidRPr="004E55CE" w14:paraId="33C2EA1F" w14:textId="77777777" w:rsidTr="00BA211C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475B7" w14:textId="77777777" w:rsidR="001F300B" w:rsidRPr="004E55CE" w:rsidRDefault="001F300B" w:rsidP="00BA211C">
            <w:pPr>
              <w:jc w:val="center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2</w:t>
            </w:r>
          </w:p>
        </w:tc>
        <w:tc>
          <w:tcPr>
            <w:tcW w:w="8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AEBF" w14:textId="77777777" w:rsidR="001F300B" w:rsidRPr="004E55CE" w:rsidRDefault="001F300B">
            <w:pPr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Демонстрирует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непонимание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проблемы.</w:t>
            </w:r>
          </w:p>
          <w:p w14:paraId="5F0090E1" w14:textId="77777777" w:rsidR="001F300B" w:rsidRPr="004E55CE" w:rsidRDefault="001F300B">
            <w:pPr>
              <w:jc w:val="both"/>
              <w:rPr>
                <w:sz w:val="28"/>
                <w:szCs w:val="28"/>
              </w:rPr>
            </w:pPr>
            <w:r w:rsidRPr="004E55CE">
              <w:rPr>
                <w:sz w:val="28"/>
                <w:szCs w:val="28"/>
              </w:rPr>
              <w:t>Нет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ответа.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Не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было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попытки</w:t>
            </w:r>
            <w:r w:rsidR="00A90A92" w:rsidRPr="004E55CE">
              <w:rPr>
                <w:sz w:val="28"/>
                <w:szCs w:val="28"/>
              </w:rPr>
              <w:t xml:space="preserve"> </w:t>
            </w:r>
            <w:r w:rsidRPr="004E55CE">
              <w:rPr>
                <w:sz w:val="28"/>
                <w:szCs w:val="28"/>
              </w:rPr>
              <w:t>ответить.</w:t>
            </w:r>
          </w:p>
        </w:tc>
      </w:tr>
    </w:tbl>
    <w:p w14:paraId="579C6DB1" w14:textId="77777777" w:rsidR="001F300B" w:rsidRPr="004E55CE" w:rsidRDefault="001F300B" w:rsidP="00FB1D67">
      <w:pPr>
        <w:numPr>
          <w:ilvl w:val="3"/>
          <w:numId w:val="2"/>
        </w:numPr>
        <w:tabs>
          <w:tab w:val="clear" w:pos="720"/>
          <w:tab w:val="left" w:pos="993"/>
        </w:tabs>
        <w:spacing w:before="240"/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Критерии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оценки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подготовки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информационного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сообщения</w:t>
      </w:r>
    </w:p>
    <w:p w14:paraId="2729159D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актуальность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темы;</w:t>
      </w:r>
    </w:p>
    <w:p w14:paraId="6E2EFA9B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соответствие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теме;</w:t>
      </w:r>
    </w:p>
    <w:p w14:paraId="1B50EC98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глубина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проработки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материала;</w:t>
      </w:r>
    </w:p>
    <w:p w14:paraId="0A91466F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грамотность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полнота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использования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источников;</w:t>
      </w:r>
    </w:p>
    <w:p w14:paraId="0247C12E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наличие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элементов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наглядности.</w:t>
      </w:r>
    </w:p>
    <w:p w14:paraId="15CAC5AC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Критерии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оценки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написания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первоисточника</w:t>
      </w:r>
    </w:p>
    <w:p w14:paraId="1F0E27AA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содержательность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соответствие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плану;</w:t>
      </w:r>
    </w:p>
    <w:p w14:paraId="7D145682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отражение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основных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положений,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результатов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работы</w:t>
      </w:r>
    </w:p>
    <w:p w14:paraId="1047AA72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автора,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выводов;</w:t>
      </w:r>
    </w:p>
    <w:p w14:paraId="28629C93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ясность,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лаконичность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изложения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мыслей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студента;</w:t>
      </w:r>
    </w:p>
    <w:p w14:paraId="6A1D7FFA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наличие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схем,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графическое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выделение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особо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значимой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информации;</w:t>
      </w:r>
    </w:p>
    <w:p w14:paraId="08C38C17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соответствие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оформления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требованиям;</w:t>
      </w:r>
    </w:p>
    <w:p w14:paraId="50E201E8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грамотность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изложения;</w:t>
      </w:r>
    </w:p>
    <w:p w14:paraId="096FF9ED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конспект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сдан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срок.</w:t>
      </w:r>
    </w:p>
    <w:p w14:paraId="27D3A801" w14:textId="77777777" w:rsidR="001F300B" w:rsidRPr="004E55CE" w:rsidRDefault="001F300B" w:rsidP="00BA211C">
      <w:pPr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3.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Критерии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оценки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составления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опорного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конспекта:</w:t>
      </w:r>
    </w:p>
    <w:p w14:paraId="7DE0FCF6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соответствие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содержания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теме;</w:t>
      </w:r>
    </w:p>
    <w:p w14:paraId="3B5557F6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правильная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структурированность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информации;</w:t>
      </w:r>
    </w:p>
    <w:p w14:paraId="541C561A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наличие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логической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изложенной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информации;</w:t>
      </w:r>
    </w:p>
    <w:p w14:paraId="5E200633" w14:textId="77777777" w:rsidR="001F300B" w:rsidRPr="004E55CE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соответствие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оформления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требованиям;</w:t>
      </w:r>
    </w:p>
    <w:p w14:paraId="0423892F" w14:textId="67354324" w:rsidR="001F300B" w:rsidRPr="00B85A64" w:rsidRDefault="001F300B" w:rsidP="00FB1D67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аккуратность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грамотность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изложения;</w:t>
      </w:r>
      <w:r w:rsidR="00B85A64">
        <w:rPr>
          <w:sz w:val="28"/>
          <w:szCs w:val="28"/>
        </w:rPr>
        <w:t xml:space="preserve"> </w:t>
      </w:r>
      <w:r w:rsidRPr="00B85A64">
        <w:rPr>
          <w:sz w:val="28"/>
          <w:szCs w:val="28"/>
        </w:rPr>
        <w:t>работа</w:t>
      </w:r>
      <w:r w:rsidR="00A90A92" w:rsidRPr="00B85A64">
        <w:rPr>
          <w:sz w:val="28"/>
          <w:szCs w:val="28"/>
        </w:rPr>
        <w:t xml:space="preserve"> </w:t>
      </w:r>
      <w:r w:rsidRPr="00B85A64">
        <w:rPr>
          <w:sz w:val="28"/>
          <w:szCs w:val="28"/>
        </w:rPr>
        <w:t>сдана</w:t>
      </w:r>
      <w:r w:rsidR="00A90A92" w:rsidRPr="00B85A64">
        <w:rPr>
          <w:sz w:val="28"/>
          <w:szCs w:val="28"/>
        </w:rPr>
        <w:t xml:space="preserve"> </w:t>
      </w:r>
      <w:r w:rsidRPr="00B85A64">
        <w:rPr>
          <w:sz w:val="28"/>
          <w:szCs w:val="28"/>
        </w:rPr>
        <w:t>в</w:t>
      </w:r>
      <w:r w:rsidR="00A90A92" w:rsidRPr="00B85A64">
        <w:rPr>
          <w:sz w:val="28"/>
          <w:szCs w:val="28"/>
        </w:rPr>
        <w:t xml:space="preserve"> </w:t>
      </w:r>
      <w:r w:rsidRPr="00B85A64">
        <w:rPr>
          <w:sz w:val="28"/>
          <w:szCs w:val="28"/>
        </w:rPr>
        <w:t>срок.</w:t>
      </w:r>
    </w:p>
    <w:p w14:paraId="57222774" w14:textId="77777777" w:rsidR="001F300B" w:rsidRPr="004E55CE" w:rsidRDefault="004E55CE" w:rsidP="004E55CE">
      <w:pPr>
        <w:pStyle w:val="1"/>
        <w:rPr>
          <w:sz w:val="28"/>
          <w:szCs w:val="28"/>
        </w:rPr>
      </w:pPr>
      <w:bookmarkStart w:id="16" w:name="_Toc170919658"/>
      <w:r w:rsidRPr="004E55CE">
        <w:rPr>
          <w:b/>
          <w:bCs/>
          <w:sz w:val="28"/>
          <w:szCs w:val="28"/>
        </w:rPr>
        <w:t>Терминологический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словарь</w:t>
      </w:r>
      <w:bookmarkEnd w:id="16"/>
    </w:p>
    <w:p w14:paraId="545066C1" w14:textId="77777777" w:rsidR="001F300B" w:rsidRPr="004E55CE" w:rsidRDefault="00BA211C" w:rsidP="004E55CE">
      <w:pPr>
        <w:tabs>
          <w:tab w:val="left" w:pos="993"/>
        </w:tabs>
        <w:spacing w:before="240"/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Абсолютизм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(абсолютная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монархия)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феодального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неограниченной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монархической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властью,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опирающейся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закон.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Отличается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наивысшей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степенью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централизации.</w:t>
      </w:r>
      <w:r w:rsidR="00A90A92" w:rsidRPr="004E55CE">
        <w:rPr>
          <w:sz w:val="28"/>
          <w:szCs w:val="28"/>
        </w:rPr>
        <w:t xml:space="preserve"> </w:t>
      </w:r>
    </w:p>
    <w:p w14:paraId="2B82DD3F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Автономия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самоуправление)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широкое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внутреннее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управление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регионе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неотъемлемая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действующая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рамках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Конституции.</w:t>
      </w:r>
    </w:p>
    <w:p w14:paraId="566E7946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Агрессия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нападение)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нарушение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суверенитета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независимости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целости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границ.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Вооруженное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вторжение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проводится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того,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чтобы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навязать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диктат.</w:t>
      </w:r>
    </w:p>
    <w:p w14:paraId="672F65E4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Альтернатива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один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двух)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одна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нескольких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взаимоисключающих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возможностей;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необходимость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выбора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единственного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решения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ряда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возможных.</w:t>
      </w:r>
    </w:p>
    <w:p w14:paraId="2064D883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Анархизм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безвластие)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политическое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течение,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выступающее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уничтожение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принудительной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замену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свободным,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добровольным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объединением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граждан.</w:t>
      </w:r>
    </w:p>
    <w:p w14:paraId="57D2D6A8" w14:textId="77777777" w:rsidR="001F300B" w:rsidRPr="004E55CE" w:rsidRDefault="00BA211C" w:rsidP="00BA211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Аннексия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присоединение)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насильственный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захват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победителем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части т</w:t>
      </w:r>
      <w:r w:rsidR="004E55CE" w:rsidRPr="004E55CE">
        <w:rPr>
          <w:sz w:val="28"/>
          <w:szCs w:val="28"/>
        </w:rPr>
        <w:t>ерритории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побежденного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государства.</w:t>
      </w:r>
    </w:p>
    <w:p w14:paraId="4E81C64B" w14:textId="77777777" w:rsidR="001F300B" w:rsidRPr="004E55CE" w:rsidRDefault="00BA211C" w:rsidP="00BA211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Антанта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(фр.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согласие)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военный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блок,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входили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Великобритания, </w:t>
      </w:r>
      <w:r w:rsidR="001F300B" w:rsidRPr="004E55CE">
        <w:rPr>
          <w:sz w:val="28"/>
          <w:szCs w:val="28"/>
        </w:rPr>
        <w:t>Франция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Россия.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Оформился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1907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Выступал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мировой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Тройственного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союза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Германией.</w:t>
      </w:r>
    </w:p>
    <w:p w14:paraId="63A10E39" w14:textId="77777777" w:rsidR="001F300B" w:rsidRPr="004E55CE" w:rsidRDefault="00BA211C" w:rsidP="00BA211C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 w:rsidRPr="00BA211C">
        <w:rPr>
          <w:b/>
          <w:sz w:val="28"/>
          <w:szCs w:val="28"/>
        </w:rPr>
        <w:t>Антоновщина</w:t>
      </w:r>
      <w:proofErr w:type="spellEnd"/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название,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данное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советское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восстанию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Тамбовской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Воронежской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губерний,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выступивших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коммунизма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(1920-1921)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свободу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торговли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отмену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продразверстки.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Движение,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названное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по и</w:t>
      </w:r>
      <w:r w:rsidR="004E55CE" w:rsidRPr="004E55CE">
        <w:rPr>
          <w:sz w:val="28"/>
          <w:szCs w:val="28"/>
        </w:rPr>
        <w:t>мени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руководителя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А.С.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Антонова,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подавлено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регулярными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Красной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Армии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Тухачевским.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Руководители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восстания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расстреляны.</w:t>
      </w:r>
    </w:p>
    <w:p w14:paraId="34AB9EE3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Аристократия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лучших)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1)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правления,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принадлежит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родовой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знати;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привилегированные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слои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населения.</w:t>
      </w:r>
    </w:p>
    <w:p w14:paraId="36FB3FCF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Археология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учение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древности)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наука,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изучающая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историю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материальным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остаткам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жизни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деятельности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(вещественным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памятникам).</w:t>
      </w:r>
    </w:p>
    <w:p w14:paraId="5FCBBDC4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Барщина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бесплатный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принудительный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труд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зависимого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крестьянина,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работавшего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своим</w:t>
      </w:r>
      <w:r w:rsidR="00A90A92" w:rsidRPr="004E55CE">
        <w:rPr>
          <w:sz w:val="28"/>
          <w:szCs w:val="28"/>
        </w:rPr>
        <w:t xml:space="preserve"> </w:t>
      </w:r>
      <w:proofErr w:type="spellStart"/>
      <w:r w:rsidR="001F300B" w:rsidRPr="004E55CE">
        <w:rPr>
          <w:sz w:val="28"/>
          <w:szCs w:val="28"/>
        </w:rPr>
        <w:t>инвентарѐм</w:t>
      </w:r>
      <w:proofErr w:type="spellEnd"/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феодала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(помещика).</w:t>
      </w:r>
    </w:p>
    <w:p w14:paraId="263BF2AE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Басмачество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выступление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антисоветских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Средней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Азии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восстановление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прежних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порядков.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Басмачи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(налетчики)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совершали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нападения,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проводили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тактику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террора,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поддерживались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националистическими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организациями,</w:t>
      </w:r>
      <w:r w:rsidR="00A90A92" w:rsidRPr="004E55CE">
        <w:rPr>
          <w:sz w:val="28"/>
          <w:szCs w:val="28"/>
        </w:rPr>
        <w:t xml:space="preserve"> </w:t>
      </w:r>
      <w:proofErr w:type="spellStart"/>
      <w:r w:rsidR="001F300B" w:rsidRPr="004E55CE">
        <w:rPr>
          <w:sz w:val="28"/>
          <w:szCs w:val="28"/>
        </w:rPr>
        <w:t>феодальнобайскими</w:t>
      </w:r>
      <w:proofErr w:type="spellEnd"/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элементами.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Разгромлено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30-е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годы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XX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</w:t>
      </w:r>
    </w:p>
    <w:p w14:paraId="64D9B4F5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Батрак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наемный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сельскохозяйственный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работник,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обычно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обедневших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крестьян.</w:t>
      </w:r>
    </w:p>
    <w:p w14:paraId="0EFFFA3E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Белая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гвардия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формирования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антибольшевистских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выступивших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Октябрьского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переворота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="004E55CE" w:rsidRPr="004E55CE">
        <w:rPr>
          <w:sz w:val="28"/>
          <w:szCs w:val="28"/>
        </w:rPr>
        <w:t>Против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Состояла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офицерства.</w:t>
      </w:r>
    </w:p>
    <w:p w14:paraId="0D2FCAD5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Белое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движение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объединение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противников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режима.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Белый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цвет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считался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символом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"законного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правопорядка".</w:t>
      </w:r>
    </w:p>
    <w:p w14:paraId="7D850A98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Блицкриг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(нем.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молниеносная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война)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созданная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начале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XX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="004E55CE" w:rsidRPr="004E55CE">
        <w:rPr>
          <w:sz w:val="28"/>
          <w:szCs w:val="28"/>
        </w:rPr>
        <w:t>Тактика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немецкого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командования,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основанная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ведении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скоротечной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приводящей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победе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самые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сжатые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сроки,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пока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противник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собрал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силы.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Потерпела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крах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Второй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мировых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войнах.</w:t>
      </w:r>
    </w:p>
    <w:p w14:paraId="73F4526A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Большевизм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течение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мысли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движение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Лениным.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II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съезде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РСДРП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(1903),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выборов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руководящих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сторонники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Ленина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получили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большинство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называться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большевиками.</w:t>
      </w:r>
    </w:p>
    <w:p w14:paraId="7F0AAD9B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Военный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коммунизм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социально-экономическая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условиях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Гражданской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1918-1921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гг.,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отражавшая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представления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возможностях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социалистического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строительства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путем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быстрого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насильственного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вытеснения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капиталистических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элементов.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марте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1921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="004E55CE" w:rsidRPr="004E55CE">
        <w:rPr>
          <w:sz w:val="28"/>
          <w:szCs w:val="28"/>
        </w:rPr>
        <w:t>Заменена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новой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экономической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(нэп).</w:t>
      </w:r>
    </w:p>
    <w:p w14:paraId="57B31250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Гапоновщина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провокационная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деятельность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петербургской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охранки,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направленная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создание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легальной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рабочей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контролем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священником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Г.А.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Гапоном.</w:t>
      </w:r>
    </w:p>
    <w:p w14:paraId="0BD25C69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Гегемония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господство)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главенствующее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положение,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использование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получения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руководящей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движении,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борьбе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(гегемония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пролетариата).</w:t>
      </w:r>
    </w:p>
    <w:p w14:paraId="202FD75A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Генеалогия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="004E55CE" w:rsidRPr="004E55CE">
        <w:rPr>
          <w:sz w:val="28"/>
          <w:szCs w:val="28"/>
        </w:rPr>
        <w:t xml:space="preserve"> – </w:t>
      </w:r>
      <w:proofErr w:type="spellStart"/>
      <w:r w:rsidR="001F300B" w:rsidRPr="004E55CE">
        <w:rPr>
          <w:sz w:val="28"/>
          <w:szCs w:val="28"/>
        </w:rPr>
        <w:t>время+наука</w:t>
      </w:r>
      <w:proofErr w:type="spellEnd"/>
      <w:r w:rsidR="001F300B" w:rsidRPr="004E55CE">
        <w:rPr>
          <w:sz w:val="28"/>
          <w:szCs w:val="28"/>
        </w:rPr>
        <w:t>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вспомогательная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историческая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дисциплина,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изучает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происхождение,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историю,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родственные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связи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родов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семей.</w:t>
      </w:r>
    </w:p>
    <w:p w14:paraId="66655BCE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Генералиссимус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самый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главный)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высшее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воинское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звание,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введенное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Петром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I.</w:t>
      </w:r>
    </w:p>
    <w:p w14:paraId="597FCBF2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Генеральный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секретарь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КПСС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высшая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партийная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должность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КПСС.</w:t>
      </w:r>
    </w:p>
    <w:p w14:paraId="16BFE227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Геральдика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глашатай)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вспомогательная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историческая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дисциплина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гербах,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гербоведение.</w:t>
      </w:r>
    </w:p>
    <w:p w14:paraId="5A53A079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Гласность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открытость,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доступность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информации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ознакомления,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обсуждения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контроля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деятельностью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учреждений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должностных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лиц.</w:t>
      </w:r>
    </w:p>
    <w:p w14:paraId="55402589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Город-герой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высшая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степень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отличия,</w:t>
      </w:r>
      <w:r w:rsidR="00A90A92" w:rsidRPr="004E55CE">
        <w:rPr>
          <w:sz w:val="28"/>
          <w:szCs w:val="28"/>
        </w:rPr>
        <w:t xml:space="preserve"> </w:t>
      </w:r>
      <w:proofErr w:type="spellStart"/>
      <w:r w:rsidR="001F300B" w:rsidRPr="004E55CE">
        <w:rPr>
          <w:sz w:val="28"/>
          <w:szCs w:val="28"/>
        </w:rPr>
        <w:t>присваивавшаяся</w:t>
      </w:r>
      <w:proofErr w:type="spellEnd"/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городу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массовый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героизм,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проявленный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защитниками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годы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Великой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Отечественной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войны.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1965-1985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="004E55CE" w:rsidRPr="004E55CE">
        <w:rPr>
          <w:sz w:val="28"/>
          <w:szCs w:val="28"/>
        </w:rPr>
        <w:t>Звания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города-героя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удостоены: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Москва,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Ленинград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(С.-Петербург),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Волгоград,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Севастополь,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Одесса,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Киев,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Минск,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Новороссийск,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Керчь,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Тула,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Мурманск,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Смоленск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Брестская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крепость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-крепость-герой.</w:t>
      </w:r>
    </w:p>
    <w:p w14:paraId="18ECE1F9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Городская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дума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городского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самоуправления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1785–1917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Исполнительный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управа.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Возглавлялась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головой.</w:t>
      </w:r>
    </w:p>
    <w:p w14:paraId="52A5C1D5" w14:textId="0E75AFE2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Государственная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дума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Законосовещательный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представительный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1906–1917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Законопроекты,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рассмотренные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думой,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обсуждались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утверждались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цар</w:t>
      </w:r>
      <w:r w:rsidR="00B85A64">
        <w:rPr>
          <w:sz w:val="28"/>
          <w:szCs w:val="28"/>
        </w:rPr>
        <w:t>ё</w:t>
      </w:r>
      <w:r w:rsidR="001F300B" w:rsidRPr="004E55CE">
        <w:rPr>
          <w:sz w:val="28"/>
          <w:szCs w:val="28"/>
        </w:rPr>
        <w:t>м.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Дума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Российской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Федерации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нижняя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палата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Федерального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собрания.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Действует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наряду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Федерации.</w:t>
      </w:r>
    </w:p>
    <w:p w14:paraId="3C09E0F2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Государственный</w:t>
      </w:r>
      <w:r w:rsidR="00A90A92" w:rsidRPr="004E55CE">
        <w:rPr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совет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высший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совещательный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Российской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империи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1810-1917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Рассматривал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законопроекты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утверждения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императором.</w:t>
      </w:r>
    </w:p>
    <w:p w14:paraId="62077236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 w:rsidRPr="00BA211C">
        <w:rPr>
          <w:b/>
          <w:sz w:val="28"/>
          <w:szCs w:val="28"/>
        </w:rPr>
        <w:t>Гоэлро</w:t>
      </w:r>
      <w:proofErr w:type="spellEnd"/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(Государственная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электрификация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первый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единый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перспективный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план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восстановления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10-15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лет,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принятый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1920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Предусматривал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коренную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реконструкцию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электрификации.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Выполнен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1931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</w:p>
    <w:p w14:paraId="52B57AB3" w14:textId="77777777" w:rsidR="001F300B" w:rsidRPr="004E55CE" w:rsidRDefault="00BA211C" w:rsidP="00BA211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Гражданская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война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острая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социальной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борьбы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населения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внутри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противоборство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внутренних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(война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граждан)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решение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основных ж</w:t>
      </w:r>
      <w:r w:rsidR="004E55CE" w:rsidRPr="004E55CE">
        <w:rPr>
          <w:sz w:val="28"/>
          <w:szCs w:val="28"/>
        </w:rPr>
        <w:t>изненных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проблем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противоборствующих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сторон.</w:t>
      </w:r>
    </w:p>
    <w:p w14:paraId="17311340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 w:rsidRPr="00BA211C">
        <w:rPr>
          <w:b/>
          <w:sz w:val="28"/>
          <w:szCs w:val="28"/>
        </w:rPr>
        <w:t>Двадцатипятитысячники</w:t>
      </w:r>
      <w:proofErr w:type="spellEnd"/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рабочие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числа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членов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партии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комсомольцев,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отправленные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решению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ноябрьского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(1929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Пленума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ВКП(б)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деревню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начале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1930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="004E55CE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проведения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коллективизации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раскулачивания.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Всего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выехало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свыше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тыс.</w:t>
      </w:r>
      <w:r w:rsidR="00A90A92" w:rsidRPr="004E55CE">
        <w:rPr>
          <w:sz w:val="28"/>
          <w:szCs w:val="28"/>
        </w:rPr>
        <w:t xml:space="preserve"> </w:t>
      </w:r>
      <w:r w:rsidR="004E55CE" w:rsidRPr="004E55CE">
        <w:rPr>
          <w:sz w:val="28"/>
          <w:szCs w:val="28"/>
        </w:rPr>
        <w:t>Человек</w:t>
      </w:r>
      <w:r w:rsidR="001F300B" w:rsidRPr="004E55CE">
        <w:rPr>
          <w:sz w:val="28"/>
          <w:szCs w:val="28"/>
        </w:rPr>
        <w:t>.</w:t>
      </w:r>
    </w:p>
    <w:p w14:paraId="50BC3925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Движение</w:t>
      </w:r>
      <w:r w:rsidR="00A90A92" w:rsidRPr="00BA211C">
        <w:rPr>
          <w:b/>
          <w:sz w:val="28"/>
          <w:szCs w:val="28"/>
        </w:rPr>
        <w:t xml:space="preserve"> </w:t>
      </w:r>
      <w:r w:rsidRPr="00BA211C">
        <w:rPr>
          <w:b/>
          <w:sz w:val="28"/>
          <w:szCs w:val="28"/>
        </w:rPr>
        <w:t>сопротивления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национально-освободительное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антифашистское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движение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германских,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итальянских,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японских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оккупантов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союзников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Второй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мировой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войны.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Приобрело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большой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размах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Югославии,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Франции,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Италии,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Польше,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Чехословакии,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Греции,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Китае,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Албании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странах.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партизанское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движение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оказывало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действенную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помощь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регулярной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армии.</w:t>
      </w:r>
    </w:p>
    <w:p w14:paraId="5FE91170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Двоевластие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своеобразное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переплетение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двух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(Временного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правительства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Советов)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свержения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самодержавия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(2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марта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3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июля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г.).</w:t>
      </w:r>
    </w:p>
    <w:p w14:paraId="0B4EDD18" w14:textId="77777777" w:rsidR="001F300B" w:rsidRPr="004E55CE" w:rsidRDefault="00BA211C" w:rsidP="00BA211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Декларация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провозглашение)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официальное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заявление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внутреннем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и в</w:t>
      </w:r>
      <w:r w:rsidR="004E55CE" w:rsidRPr="004E55CE">
        <w:rPr>
          <w:sz w:val="28"/>
          <w:szCs w:val="28"/>
        </w:rPr>
        <w:t>нешнеполитическом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курсе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программных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установках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партий,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международных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организаций.</w:t>
      </w:r>
    </w:p>
    <w:p w14:paraId="6B84884E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Декрет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постановление)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нормативный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акт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(например,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Декрет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Декрет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земле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приняты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II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съездом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ночь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октября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г.).</w:t>
      </w:r>
    </w:p>
    <w:p w14:paraId="566E0714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Демилитаризация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ликвидация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международного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договора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сооружений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местности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прекращение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держать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базы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войска.</w:t>
      </w:r>
    </w:p>
    <w:p w14:paraId="56127616" w14:textId="77777777" w:rsidR="001F300B" w:rsidRPr="004E55CE" w:rsidRDefault="00BA211C" w:rsidP="00BA211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Демократия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народовластие)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одна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правления,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режим,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обычно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связанный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республиканским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устройством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государства,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основанный н</w:t>
      </w:r>
      <w:r w:rsidR="004E55CE"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признании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народа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источника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выборности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структур,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верховенстве</w:t>
      </w:r>
      <w:r>
        <w:rPr>
          <w:sz w:val="28"/>
          <w:szCs w:val="28"/>
        </w:rPr>
        <w:t xml:space="preserve"> з</w:t>
      </w:r>
      <w:r w:rsidR="004E55CE" w:rsidRPr="004E55CE">
        <w:rPr>
          <w:sz w:val="28"/>
          <w:szCs w:val="28"/>
        </w:rPr>
        <w:t>акона</w:t>
      </w:r>
      <w:r w:rsidR="001F300B" w:rsidRPr="004E55CE">
        <w:rPr>
          <w:sz w:val="28"/>
          <w:szCs w:val="28"/>
        </w:rPr>
        <w:t>.</w:t>
      </w:r>
    </w:p>
    <w:p w14:paraId="1D491272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Деноминация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переименование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денежных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знаков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целью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упрощения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счета,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применяющееся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условиях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падающей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валюты.</w:t>
      </w:r>
    </w:p>
    <w:p w14:paraId="17555AD6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Денонсация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уведомление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расторжении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заключенного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договора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соглашения.</w:t>
      </w:r>
    </w:p>
    <w:p w14:paraId="408A78CB" w14:textId="77777777" w:rsidR="001F300B" w:rsidRPr="004E55CE" w:rsidRDefault="00BA211C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11C">
        <w:rPr>
          <w:b/>
          <w:sz w:val="28"/>
          <w:szCs w:val="28"/>
        </w:rPr>
        <w:t>Диктатура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неограниченная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власть)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всеохватывающая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политическая,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экономическая,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идеологическая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осуществляемая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группой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лидером.</w:t>
      </w:r>
    </w:p>
    <w:p w14:paraId="1B48CE4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Династия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господство)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ряд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монархов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одного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рода,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сменяющих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родства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наследования.</w:t>
      </w:r>
    </w:p>
    <w:p w14:paraId="531F2F8C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Диссидент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несогласный)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инакомыслящий,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противопоставляющий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убеждения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официальной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идеологии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страны.</w:t>
      </w:r>
    </w:p>
    <w:p w14:paraId="6E6FE3F3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Дума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собрание,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бояр,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земских,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выборных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т.д.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(Боярская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дума);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выборные</w:t>
      </w:r>
    </w:p>
    <w:p w14:paraId="5588D62A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Законосовещательные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(Государственная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дума);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городского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самоуправления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(Городская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дума).</w:t>
      </w:r>
    </w:p>
    <w:p w14:paraId="7D8CF0E1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Ежовщина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разгар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массовых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репрессий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1937-1938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руководством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генерального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комиссара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госбезопасности,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наркома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внутренних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1936-1938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Н.И.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Ежова,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одного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исполнителей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сталинской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репрессивной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Термин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нарицательным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обозначения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беззакония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властей.</w:t>
      </w:r>
    </w:p>
    <w:p w14:paraId="2301EFF6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Епархия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церковно-административная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единица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Православной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Церкви.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осуществляет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епархиальный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архиерей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(митрополит,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архиепископ,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епископ),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ответственный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перед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деятельность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состояние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епархии.</w:t>
      </w:r>
    </w:p>
    <w:p w14:paraId="1C5F6C8A" w14:textId="77777777" w:rsidR="001F300B" w:rsidRPr="004E55CE" w:rsidRDefault="00A90A92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«</w:t>
      </w:r>
      <w:r w:rsidR="004E55CE" w:rsidRPr="004E55CE">
        <w:rPr>
          <w:b/>
          <w:sz w:val="28"/>
          <w:szCs w:val="28"/>
        </w:rPr>
        <w:t>железный</w:t>
      </w:r>
      <w:r w:rsidRPr="004E55CE">
        <w:rPr>
          <w:b/>
          <w:sz w:val="28"/>
          <w:szCs w:val="28"/>
        </w:rPr>
        <w:t xml:space="preserve"> </w:t>
      </w:r>
      <w:r w:rsidR="004E55CE" w:rsidRPr="004E55CE">
        <w:rPr>
          <w:b/>
          <w:sz w:val="28"/>
          <w:szCs w:val="28"/>
        </w:rPr>
        <w:t>занавес</w:t>
      </w:r>
      <w:r w:rsidR="001F300B" w:rsidRPr="004E55CE">
        <w:rPr>
          <w:sz w:val="28"/>
          <w:szCs w:val="28"/>
        </w:rPr>
        <w:t>»</w:t>
      </w:r>
      <w:r w:rsidR="004E55CE"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термин,</w:t>
      </w:r>
      <w:r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обозначавший</w:t>
      </w:r>
      <w:r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изоляцию</w:t>
      </w:r>
      <w:r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  <w:r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капиталистического</w:t>
      </w:r>
      <w:r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мира.</w:t>
      </w:r>
    </w:p>
    <w:p w14:paraId="13D39824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Забастовка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один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способов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разрешения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трудового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конфликта,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выдвижение к</w:t>
      </w:r>
      <w:r w:rsidRPr="004E55CE">
        <w:rPr>
          <w:sz w:val="28"/>
          <w:szCs w:val="28"/>
        </w:rPr>
        <w:t>ак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экономических,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так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требований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коллективом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рабочих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служащих, п</w:t>
      </w:r>
      <w:r w:rsidRPr="004E55CE">
        <w:rPr>
          <w:sz w:val="28"/>
          <w:szCs w:val="28"/>
        </w:rPr>
        <w:t>рекративших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работу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удовлетворения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их.</w:t>
      </w:r>
    </w:p>
    <w:p w14:paraId="378064C9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Зубатовщина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политика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«полицейского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социализма»,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внедрявшаяся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Зубатовым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начальником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Московского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охранного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отделения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1896)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Особого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отдела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департамента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полиции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(1902-1903).</w:t>
      </w:r>
    </w:p>
    <w:p w14:paraId="53A74657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Идеологизация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процесс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насильственного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подчинения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сознания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официальным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идеологическим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концепциям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установкам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структур.</w:t>
      </w:r>
    </w:p>
    <w:p w14:paraId="534250D8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Идеология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учение)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система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взглядов,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идей,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выражающая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отношение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действительности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людей,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классов,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групп,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партий,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составляющая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мировоззрение,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разрабатываемое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теоретиками,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идеологами.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Оказывает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активное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влияние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общество.</w:t>
      </w:r>
    </w:p>
    <w:p w14:paraId="3224551F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Империя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властный,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могущественный)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монархическое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императором,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проводящим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жесткую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централизации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единовластия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1721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г.).</w:t>
      </w:r>
    </w:p>
    <w:p w14:paraId="36E25A42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Импичмент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выражение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недоверия,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особый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порядок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привлечения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ответственности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судебного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рассмотрения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преступлении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должностных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лиц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государстве.</w:t>
      </w:r>
    </w:p>
    <w:p w14:paraId="24AD6135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Индустриализация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усердие)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процесс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создания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крупного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машинного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промышленности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отраслях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производительных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подъема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экономики.</w:t>
      </w:r>
    </w:p>
    <w:p w14:paraId="2A76EFD1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Интервенция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вмешательство)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насильственное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вмешательство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одного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нескольких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внутренние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нарушение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суверенитета.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Может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быть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(агрессия),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экономической,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дипломатической,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идеологической.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Запрещена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международным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правом.</w:t>
      </w:r>
    </w:p>
    <w:p w14:paraId="2FDAFC4B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Историзм</w:t>
      </w:r>
      <w:r w:rsidRPr="004E55CE">
        <w:rPr>
          <w:sz w:val="28"/>
          <w:szCs w:val="28"/>
        </w:rPr>
        <w:t xml:space="preserve"> – </w:t>
      </w:r>
      <w:r>
        <w:rPr>
          <w:sz w:val="28"/>
          <w:szCs w:val="28"/>
        </w:rPr>
        <w:t>принцип подхода к изучению</w:t>
      </w:r>
      <w:r w:rsidRPr="004E55CE">
        <w:rPr>
          <w:sz w:val="28"/>
          <w:szCs w:val="28"/>
        </w:rPr>
        <w:t xml:space="preserve"> дейс</w:t>
      </w:r>
      <w:r>
        <w:rPr>
          <w:sz w:val="28"/>
          <w:szCs w:val="28"/>
        </w:rPr>
        <w:t>твительности</w:t>
      </w:r>
      <w:r w:rsidRPr="004E55CE">
        <w:rPr>
          <w:sz w:val="28"/>
          <w:szCs w:val="28"/>
        </w:rPr>
        <w:t xml:space="preserve"> как изменяющегося, развивающегося во времени процесса, </w:t>
      </w:r>
      <w:proofErr w:type="spellStart"/>
      <w:r w:rsidRPr="004E55CE">
        <w:rPr>
          <w:sz w:val="28"/>
          <w:szCs w:val="28"/>
        </w:rPr>
        <w:t>взаимообусловливающих</w:t>
      </w:r>
      <w:proofErr w:type="spellEnd"/>
      <w:r w:rsidRPr="004E55CE">
        <w:rPr>
          <w:sz w:val="28"/>
          <w:szCs w:val="28"/>
        </w:rPr>
        <w:t>, взаимозависимых явлений и событий в их причинно-следственных связях.</w:t>
      </w:r>
    </w:p>
    <w:p w14:paraId="7F0D9B24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Кадеты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участники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Конституционно-демократической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партии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(Партия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народной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свободы),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возникшей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октябре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1905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</w:p>
    <w:p w14:paraId="4805A25F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Казачество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сословие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XVIII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начале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XX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вв.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XIV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XVII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вв.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вольные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нанимавшиеся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работу,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служившие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пограничных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районах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Дону,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Волге,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Урале,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Тереке,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Польше,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Днепре.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Создавали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самоуправлявшиеся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общины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казацкую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вольницу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выборной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старшиной.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казачества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бывших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беглых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Использовалось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охраны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границ,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войнах.</w:t>
      </w:r>
    </w:p>
    <w:p w14:paraId="1B32FEB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Канцлер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высший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гражданский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чин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(I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класс)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давался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руководителям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внешней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присваивался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особые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заслуги.</w:t>
      </w:r>
    </w:p>
    <w:p w14:paraId="0E63658A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Капитализм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общественно-экономическая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формация,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основанная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собственности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орудия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средства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использовании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наемного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труда.</w:t>
      </w:r>
    </w:p>
    <w:p w14:paraId="163B208C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Классы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большие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социальные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группы,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отличающиеся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отношением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производству,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имущественным,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правовым,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положением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обществе.</w:t>
      </w:r>
    </w:p>
    <w:p w14:paraId="755C6449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Коалиция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союз)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союз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совместных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действий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(антигитлеровская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коалиция).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Образование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правительства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представителей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нескольких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партий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(коалиционное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Временное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правительство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1917 </w:t>
      </w:r>
      <w:r w:rsidRPr="004E55CE">
        <w:rPr>
          <w:sz w:val="28"/>
          <w:szCs w:val="28"/>
        </w:rPr>
        <w:t>г</w:t>
      </w:r>
      <w:r w:rsidR="001F300B" w:rsidRPr="004E55CE">
        <w:rPr>
          <w:sz w:val="28"/>
          <w:szCs w:val="28"/>
        </w:rPr>
        <w:t>.).</w:t>
      </w:r>
    </w:p>
    <w:p w14:paraId="74804505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Коллаборационисты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(фр.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сотрудничество)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лица,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сотрудничавшие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гитлеровцами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оккупированной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фашистами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территории.</w:t>
      </w:r>
    </w:p>
    <w:p w14:paraId="77E4BE6F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Коллективизация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преобразование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сельского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proofErr w:type="spellStart"/>
      <w:r w:rsidR="001F300B" w:rsidRPr="004E55CE">
        <w:rPr>
          <w:sz w:val="28"/>
          <w:szCs w:val="28"/>
        </w:rPr>
        <w:t>путѐм</w:t>
      </w:r>
      <w:proofErr w:type="spellEnd"/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массового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создания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коллективных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(колхозов)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конце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1920-х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начале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1930-х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Сопровождалась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ликвидацией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единоличных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хозяйств.</w:t>
      </w:r>
    </w:p>
    <w:p w14:paraId="1D6A9EA3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Колхоз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коллективное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хозяйство,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объединившихся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ведения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крупного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собственности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коллективного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труда. </w:t>
      </w:r>
      <w:r w:rsidR="001F300B" w:rsidRPr="004E55CE">
        <w:rPr>
          <w:sz w:val="28"/>
          <w:szCs w:val="28"/>
        </w:rPr>
        <w:t>Созданы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процессе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коллективизации.</w:t>
      </w:r>
    </w:p>
    <w:p w14:paraId="1E54A5D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Колонизация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заселение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освоение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окраинных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земель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(внутренняя);</w:t>
      </w:r>
      <w:r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поселения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пределами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(внешняя).</w:t>
      </w:r>
    </w:p>
    <w:p w14:paraId="306BD02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Коминтерн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(Коммунистический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Интернационал,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III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Интернационал)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E55CE">
        <w:rPr>
          <w:sz w:val="28"/>
          <w:szCs w:val="28"/>
        </w:rPr>
        <w:t>Международная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компартий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(1919-1443)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центром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Москве.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Вырабатывал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тактику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действия,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объединял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революционного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движения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борьбе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трудящихся,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выступал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усиливающегося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фашизма.</w:t>
      </w:r>
    </w:p>
    <w:p w14:paraId="331E0D5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Конвенция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договор)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международный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договор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определенному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вопросу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(например,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Женевские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конвенции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1949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защите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жертв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войны).</w:t>
      </w:r>
    </w:p>
    <w:p w14:paraId="22F37969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Консенсус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единодушие)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принятия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решений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согласия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всех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участников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обсуждения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голосования,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удовлетворении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сторон.</w:t>
      </w:r>
    </w:p>
    <w:p w14:paraId="718575B4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Конституционная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(парламентарная)</w:t>
      </w:r>
      <w:r w:rsidR="00A90A92" w:rsidRPr="004E55CE">
        <w:rPr>
          <w:b/>
          <w:sz w:val="28"/>
          <w:szCs w:val="28"/>
        </w:rPr>
        <w:t xml:space="preserve"> </w:t>
      </w:r>
      <w:proofErr w:type="spellStart"/>
      <w:r w:rsidRPr="004E55CE">
        <w:rPr>
          <w:b/>
          <w:sz w:val="28"/>
          <w:szCs w:val="28"/>
        </w:rPr>
        <w:t>монархи</w:t>
      </w:r>
      <w:r w:rsidR="001F300B" w:rsidRPr="004E55CE">
        <w:rPr>
          <w:sz w:val="28"/>
          <w:szCs w:val="28"/>
        </w:rPr>
        <w:t>Я</w:t>
      </w:r>
      <w:proofErr w:type="spellEnd"/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правления,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монарха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ограничена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парламентом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статьями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Конституции.</w:t>
      </w:r>
    </w:p>
    <w:p w14:paraId="28015BF3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Контрибуция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принудительные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поборы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населения,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взимаемые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неприятелем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захваченной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территории;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войны</w:t>
      </w:r>
      <w:r w:rsidRPr="004E55CE">
        <w:rPr>
          <w:sz w:val="28"/>
          <w:szCs w:val="28"/>
        </w:rPr>
        <w:t xml:space="preserve"> – </w:t>
      </w:r>
      <w:r>
        <w:rPr>
          <w:sz w:val="28"/>
          <w:szCs w:val="28"/>
        </w:rPr>
        <w:t>пла</w:t>
      </w:r>
      <w:r w:rsidR="001F300B" w:rsidRPr="004E55CE">
        <w:rPr>
          <w:sz w:val="28"/>
          <w:szCs w:val="28"/>
        </w:rPr>
        <w:t>тежи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побежденного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пользу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государства-победителя.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Запрещена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международным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правом,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где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предусмотрена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лишь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выплата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репарациям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причиненный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ущерб.</w:t>
      </w:r>
    </w:p>
    <w:p w14:paraId="57313FEF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Конфискация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отобрание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казну)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принудительное,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безвозмездное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изъятие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имущества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лица.</w:t>
      </w:r>
    </w:p>
    <w:p w14:paraId="176E98A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Концессия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уступка)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передача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пользование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срок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иностранным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компаниям,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лицам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природных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богатств,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предприятий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объектов,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принадлежащих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государству</w:t>
      </w:r>
      <w:r>
        <w:rPr>
          <w:sz w:val="28"/>
          <w:szCs w:val="28"/>
        </w:rPr>
        <w:t xml:space="preserve"> в</w:t>
      </w:r>
      <w:r w:rsidRPr="004E55CE">
        <w:rPr>
          <w:sz w:val="28"/>
          <w:szCs w:val="28"/>
        </w:rPr>
        <w:t xml:space="preserve"> Советском государстве,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получила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распространение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нэпа.</w:t>
      </w:r>
    </w:p>
    <w:p w14:paraId="08E4116C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Кооперация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сотрудничество)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добровольное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товарищество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совместному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ведению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промысла,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мелкого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посреднической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деятельности.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формы: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потребительская,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снабженческо-бытовая,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кредитная,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производственная.</w:t>
      </w:r>
    </w:p>
    <w:p w14:paraId="307D1747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Корниловщина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мятеж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(25-31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августа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Генерала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Л.Г.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Корнилова,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июле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назначен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верховным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главнокомандующим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укрепления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Временного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правительства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введением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диктатуры.</w:t>
      </w:r>
    </w:p>
    <w:p w14:paraId="49F2DDBA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Красная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гвардия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вооруженные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отряды,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формировались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марта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состояли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рабочих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промышленных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городов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большевиков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Октябрьской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революции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насчитывала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200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тыс.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Человек</w:t>
      </w:r>
      <w:r w:rsidR="001F300B" w:rsidRPr="004E55CE">
        <w:rPr>
          <w:sz w:val="28"/>
          <w:szCs w:val="28"/>
        </w:rPr>
        <w:t>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марте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1918г.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Влилась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Красную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Армию.</w:t>
      </w:r>
    </w:p>
    <w:p w14:paraId="053107BC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Крепостное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право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(крепостничество</w:t>
      </w:r>
      <w:r w:rsidR="001F300B" w:rsidRPr="004E55CE">
        <w:rPr>
          <w:sz w:val="28"/>
          <w:szCs w:val="28"/>
        </w:rPr>
        <w:t>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феодальной</w:t>
      </w:r>
      <w:r w:rsidR="00A90A92" w:rsidRPr="004E55CE">
        <w:rPr>
          <w:sz w:val="28"/>
          <w:szCs w:val="28"/>
        </w:rPr>
        <w:t xml:space="preserve"> </w:t>
      </w:r>
      <w:r>
        <w:rPr>
          <w:sz w:val="28"/>
          <w:szCs w:val="28"/>
        </w:rPr>
        <w:t>зависимости к</w:t>
      </w:r>
      <w:r w:rsidRPr="004E55CE">
        <w:rPr>
          <w:sz w:val="28"/>
          <w:szCs w:val="28"/>
        </w:rPr>
        <w:t>рестьян</w:t>
      </w:r>
      <w:r w:rsidR="001F300B" w:rsidRPr="004E55CE">
        <w:rPr>
          <w:sz w:val="28"/>
          <w:szCs w:val="28"/>
        </w:rPr>
        <w:t>: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прикрепление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подчинение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административной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судебной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феодала.</w:t>
      </w:r>
    </w:p>
    <w:p w14:paraId="45025EA2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Кулак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старину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И.</w:t>
      </w:r>
      <w:r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Далю):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безденежный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торгаш,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перекупщик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хлебной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торговле,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живший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обманом.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конце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XIX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И.</w:t>
      </w:r>
      <w:r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Успенскому):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крепыш,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мужицкая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аристократия.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советское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время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кулаком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считался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зажиточный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крестьянин,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эксплуатировавший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односельчан,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угнетатель.</w:t>
      </w:r>
    </w:p>
    <w:p w14:paraId="06F5548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Культ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личности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возвеличивание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одного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человека,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приписывание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жизни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определяющего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влияния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исторического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развития.</w:t>
      </w:r>
    </w:p>
    <w:p w14:paraId="0CB98E0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Ленд-лиз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система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передачи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взаймы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аренду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вооружения,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боеприпасов,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продовольствия,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медикаментов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т.д.,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предпринятая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США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годы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Второй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мировой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войны.</w:t>
      </w:r>
    </w:p>
    <w:p w14:paraId="458B409F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Либерализация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цен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установление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властями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свободных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рынке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поощрении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предпринимательства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Российской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Федерации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введена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января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1992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</w:t>
      </w:r>
    </w:p>
    <w:p w14:paraId="0A3ADA93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Лига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наций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международная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сотрудничества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народов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безопасность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(1919-1946).</w:t>
      </w:r>
    </w:p>
    <w:p w14:paraId="0EDFDF78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Мажоритарная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система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(фр.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большинство)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порядок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результатов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голосования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наибольшему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количеству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поданных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голосов</w:t>
      </w:r>
    </w:p>
    <w:p w14:paraId="3D8CBC8F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Майорат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старший)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система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наследования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недвижимости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(особенно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земельной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собственности),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безраздельно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переходит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старшему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сыну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старшему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роду.</w:t>
      </w:r>
    </w:p>
    <w:p w14:paraId="5B2A9C1B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Манифест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призыв)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обращение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верховной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населению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(Манифест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октября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1905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г),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воззвание,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декларация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программе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действий</w:t>
      </w:r>
    </w:p>
    <w:p w14:paraId="0CB38FB4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Манифестация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проявление)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массовое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выступление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выражением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настроения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(демонстрация)</w:t>
      </w:r>
    </w:p>
    <w:p w14:paraId="5F9CA256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Меценатство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покровительство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богатых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развитии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науки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искусства,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распространившееся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XIX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(П.Н.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Демидов,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П.М.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С.М.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Третьяковы,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С.И.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Мамонтов,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Д.А.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Бахрушин,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А.Л.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Шанявский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др.).</w:t>
      </w:r>
    </w:p>
    <w:p w14:paraId="170CB50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Мещане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податное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сословие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(1775-1917)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бывших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посадских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(ремесленники,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мелкие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торговцы,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домовладельцы).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Объединялись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общины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самоуправлением.</w:t>
      </w:r>
    </w:p>
    <w:p w14:paraId="5D8A9E92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Милитаризм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военный)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политика,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направленная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наращивание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мощи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решения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внутренних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внешних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проблем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военными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средствами.</w:t>
      </w:r>
    </w:p>
    <w:p w14:paraId="29F221A1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Министерство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служу,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управляю)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центральный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управления,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осуществляющий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отраслью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министром.</w:t>
      </w:r>
    </w:p>
    <w:p w14:paraId="4900E81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Мир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крестьянская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община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XIII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начале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XX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вв.</w:t>
      </w:r>
    </w:p>
    <w:p w14:paraId="42D59D71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Модернизация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обновление,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усовершенствование,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отвечающее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современным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требованиям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вкусам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(например,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модернизация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оборудования).</w:t>
      </w:r>
    </w:p>
    <w:p w14:paraId="1805CA06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Монархия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государство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монархом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единоличным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правителем,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правило,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получающим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наследству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(князь,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царь,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король,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император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т.д.).</w:t>
      </w:r>
    </w:p>
    <w:p w14:paraId="31241715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Монастырь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келья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отшельника)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община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монахов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(монахинь)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определенными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правилами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(уставом).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Монахи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отрекаются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светской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жизни,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принимают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постриг,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безбрачия,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воздержания,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обязаны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выполнять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устав.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Настоятель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монастыря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игумен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(игуменья).</w:t>
      </w:r>
    </w:p>
    <w:p w14:paraId="50963E5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Монополия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(гр.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один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продаю)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Исключительное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что-либо.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Союз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капиталистов,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захвативших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исключительное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реализацию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товаров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господства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рынке,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установления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высоких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монопольных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цен,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регулируемых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рынком.</w:t>
      </w:r>
    </w:p>
    <w:p w14:paraId="2EE38FC4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Муниципалитет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самоуправляющийся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город)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выборный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системе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местного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самоуправления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территория,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распространяется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управление.</w:t>
      </w:r>
    </w:p>
    <w:p w14:paraId="6B0F1017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Национализация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переход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предприятий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отраслей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собственность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государства.</w:t>
      </w:r>
    </w:p>
    <w:p w14:paraId="3BE943E8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Национализм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идеология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подчинения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одних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наций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другим,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проповедь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национальной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исключительности,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превосходства,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разжигания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национальной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вражды, не</w:t>
      </w:r>
      <w:r w:rsidR="001F300B" w:rsidRPr="004E55CE">
        <w:rPr>
          <w:sz w:val="28"/>
          <w:szCs w:val="28"/>
        </w:rPr>
        <w:t>доверия,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конфликтов.</w:t>
      </w:r>
    </w:p>
    <w:p w14:paraId="7EDEF75D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НЭП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новая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экономическая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политика,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провозглаш</w:t>
      </w:r>
      <w:r w:rsidR="004E55CE" w:rsidRPr="004E55CE">
        <w:rPr>
          <w:sz w:val="28"/>
          <w:szCs w:val="28"/>
        </w:rPr>
        <w:t>ё</w:t>
      </w:r>
      <w:r w:rsidRPr="004E55CE">
        <w:rPr>
          <w:sz w:val="28"/>
          <w:szCs w:val="28"/>
        </w:rPr>
        <w:t>нная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Советской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властью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окончания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Гражданской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войны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(март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1921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г.)</w:t>
      </w:r>
      <w:r w:rsidR="00A90A92" w:rsidRPr="004E55CE">
        <w:rPr>
          <w:sz w:val="28"/>
          <w:szCs w:val="28"/>
        </w:rPr>
        <w:t xml:space="preserve"> </w:t>
      </w:r>
      <w:r w:rsidR="004E55CE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целью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оздоровления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экономики.</w:t>
      </w:r>
    </w:p>
    <w:p w14:paraId="4AC4B40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Номенклатура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роспись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имен)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Круг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должностных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лиц,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назначаемых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властями.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Правящий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слой,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господствующий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бюрократической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системе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управления.</w:t>
      </w:r>
    </w:p>
    <w:p w14:paraId="773C4DE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Община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</w:t>
      </w:r>
      <w:r w:rsidRPr="004E55CE">
        <w:rPr>
          <w:b/>
          <w:sz w:val="28"/>
          <w:szCs w:val="28"/>
        </w:rPr>
        <w:t>мир</w:t>
      </w:r>
      <w:r w:rsidR="001F300B" w:rsidRPr="004E55CE">
        <w:rPr>
          <w:sz w:val="28"/>
          <w:szCs w:val="28"/>
        </w:rPr>
        <w:t>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объединения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людей,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основанная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владении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земл</w:t>
      </w:r>
      <w:r>
        <w:rPr>
          <w:sz w:val="28"/>
          <w:szCs w:val="28"/>
        </w:rPr>
        <w:t>ё</w:t>
      </w:r>
      <w:r w:rsidR="001F300B" w:rsidRPr="004E55CE">
        <w:rPr>
          <w:sz w:val="28"/>
          <w:szCs w:val="28"/>
        </w:rPr>
        <w:t>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самоуправлении.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Община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была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замкнутой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сословной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податной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единицей.</w:t>
      </w:r>
    </w:p>
    <w:p w14:paraId="5F86A349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Организация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объединенных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наций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(ООН)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международная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поддержания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укрепления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(1945).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Главный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Генеральная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Ассамблея,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созывается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ежегодно.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Действуют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Безопасности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органы.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Штаб-квартира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Нью-Йорке</w:t>
      </w:r>
      <w:r w:rsidR="001F300B" w:rsidRPr="004E55CE">
        <w:rPr>
          <w:sz w:val="28"/>
          <w:szCs w:val="28"/>
        </w:rPr>
        <w:t>.</w:t>
      </w:r>
    </w:p>
    <w:p w14:paraId="4B33233A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Отрезки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часть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находившихся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пользовании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лучших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земель,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отрезанных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реформы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1961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пользу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помещиков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(до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20%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крестьянских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наделов), чтобы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принудить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арендовать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помещиков.</w:t>
      </w:r>
    </w:p>
    <w:p w14:paraId="03DB3DA4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Отруб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участок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земли,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выделенный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общинной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Столыпинской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аграрной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реформе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единоличную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крестьянскую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собственность.</w:t>
      </w:r>
    </w:p>
    <w:p w14:paraId="0CD880B1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«</w:t>
      </w:r>
      <w:r w:rsidR="004E55CE" w:rsidRPr="004E55CE">
        <w:rPr>
          <w:b/>
          <w:sz w:val="28"/>
          <w:szCs w:val="28"/>
        </w:rPr>
        <w:t>оттепель</w:t>
      </w:r>
      <w:r w:rsidRPr="004E55CE">
        <w:rPr>
          <w:sz w:val="28"/>
          <w:szCs w:val="28"/>
        </w:rPr>
        <w:t>»</w:t>
      </w:r>
      <w:r w:rsidR="004E55CE" w:rsidRPr="004E55CE">
        <w:rPr>
          <w:sz w:val="28"/>
          <w:szCs w:val="28"/>
        </w:rPr>
        <w:t xml:space="preserve"> – </w:t>
      </w:r>
      <w:r w:rsidRPr="004E55CE">
        <w:rPr>
          <w:sz w:val="28"/>
          <w:szCs w:val="28"/>
        </w:rPr>
        <w:t>изменения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СССР,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произошедшее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после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смерти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И.В.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Сталина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(1953).</w:t>
      </w:r>
    </w:p>
    <w:p w14:paraId="68CDBE0C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Партия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разделяю)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группа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людей,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объединенная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общностью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идей,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интересов.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партия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организация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единомышленников,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выступающая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интересах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социальной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борьбе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завоевание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участия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ней.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Имеет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организационную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структуру,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программу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действий.</w:t>
      </w:r>
    </w:p>
    <w:p w14:paraId="3800B198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Поместье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земельное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владение,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дворян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XVI-XVII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Постепенно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сближались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боярскими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вотчинами.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Петр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I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(1714)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уравнял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их.</w:t>
      </w:r>
    </w:p>
    <w:p w14:paraId="0DA9E8E4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Помещики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дворяне-землевладельцы,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произошли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служилых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людей,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несение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службы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получали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пользование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землю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поместье.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1714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Поместье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стало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собственностью.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Бояре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дворяне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уравнялись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правах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стали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называться дворяне</w:t>
      </w:r>
      <w:r w:rsidR="001F300B" w:rsidRPr="004E55CE">
        <w:rPr>
          <w:sz w:val="28"/>
          <w:szCs w:val="28"/>
        </w:rPr>
        <w:t>-помещики.</w:t>
      </w:r>
    </w:p>
    <w:p w14:paraId="4A58300B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Промышленный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переворот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резкое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преобразование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производительных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способствовало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переходу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ручного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труда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машинной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технике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мануфактуры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фабрике,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также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быстрому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росту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промышленной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буржуазии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кадрового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промышленного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пролетариата.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России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половины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XIX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До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начала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80-х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годов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XIX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Привел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утверждению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капитализма.</w:t>
      </w:r>
    </w:p>
    <w:p w14:paraId="3437FF32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Путч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(нем.)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попытка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переворота,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совершаемая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небольшой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группой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заговорщиков,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случае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победы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приходит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короткий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длительный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период.</w:t>
      </w:r>
    </w:p>
    <w:p w14:paraId="6345FBE7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Пятилетка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(пятилетний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план</w:t>
      </w:r>
      <w:r w:rsidR="001F300B" w:rsidRPr="004E55CE">
        <w:rPr>
          <w:sz w:val="28"/>
          <w:szCs w:val="28"/>
        </w:rPr>
        <w:t>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планирование</w:t>
      </w:r>
      <w:r w:rsidR="00A90A92" w:rsidRPr="004E55CE">
        <w:rPr>
          <w:sz w:val="28"/>
          <w:szCs w:val="28"/>
        </w:rPr>
        <w:t xml:space="preserve"> </w:t>
      </w:r>
      <w:proofErr w:type="spellStart"/>
      <w:r w:rsidR="001F300B" w:rsidRPr="004E55CE">
        <w:rPr>
          <w:sz w:val="28"/>
          <w:szCs w:val="28"/>
        </w:rPr>
        <w:t>социальноэкономического</w:t>
      </w:r>
      <w:proofErr w:type="spellEnd"/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5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лет.</w:t>
      </w:r>
    </w:p>
    <w:p w14:paraId="0EDDA57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Радимичи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союз</w:t>
      </w:r>
      <w:r w:rsidR="00A90A92" w:rsidRPr="004E55CE">
        <w:rPr>
          <w:sz w:val="28"/>
          <w:szCs w:val="28"/>
        </w:rPr>
        <w:t xml:space="preserve"> </w:t>
      </w:r>
      <w:proofErr w:type="gramStart"/>
      <w:r w:rsidR="001F300B" w:rsidRPr="004E55CE">
        <w:rPr>
          <w:sz w:val="28"/>
          <w:szCs w:val="28"/>
        </w:rPr>
        <w:t>восточно-славянских</w:t>
      </w:r>
      <w:proofErr w:type="gramEnd"/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племен,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живших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междуречье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верховьев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Днепра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Десны.</w:t>
      </w:r>
    </w:p>
    <w:p w14:paraId="68225458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Ратификация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утверждаю)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признание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высшим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международного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договора,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подписанного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уполномоченным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представителем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государства.</w:t>
      </w:r>
    </w:p>
    <w:p w14:paraId="080AAD0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Реабилитация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восстановление)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восстановление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правах,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возвращение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доброго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имени,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репутации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неправильно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обвиненного,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опороченного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человека.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середины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50-х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годов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проводится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реабилитация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невинно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пострадавших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людей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период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сталинского</w:t>
      </w:r>
    </w:p>
    <w:p w14:paraId="1C9DB9F2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Режима</w:t>
      </w:r>
      <w:r w:rsidR="001F300B" w:rsidRPr="004E55CE">
        <w:rPr>
          <w:sz w:val="28"/>
          <w:szCs w:val="28"/>
        </w:rPr>
        <w:t>.</w:t>
      </w:r>
    </w:p>
    <w:p w14:paraId="69F333C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Реакция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активное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сопротивление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развитию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прогресса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сохранения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укрепления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отживших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старых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социальных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порядков.</w:t>
      </w:r>
    </w:p>
    <w:p w14:paraId="32175D33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Революция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переворот,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поворот)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глубокие,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качественные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изменения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экономике,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мировоззрении,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науке,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культуре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т.д.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Социальная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революция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наиболее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острая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борьбы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новыми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старыми,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отживающими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общественными</w:t>
      </w:r>
    </w:p>
    <w:p w14:paraId="455F2E91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</w:rPr>
        <w:t>Отношениям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резко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обострившихся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процессах,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когда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меняется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тип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руководству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приходят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победившие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революционные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силы,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устанавливаются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новые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социально-демократические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общества.</w:t>
      </w:r>
    </w:p>
    <w:p w14:paraId="6F8A3DA0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Репарация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восстановление)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возмещение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после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войны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причиненного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ущерба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денежной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определяемое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договором.</w:t>
      </w:r>
    </w:p>
    <w:p w14:paraId="256B11DF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Референдум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то,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должно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быть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сообщено)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решения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важного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вопроса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всеобщим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голосованием,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опросом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Всенародное решение.</w:t>
      </w:r>
    </w:p>
    <w:p w14:paraId="17995D79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Сепаратизм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отдельный)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стремление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отделению,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обособлению,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проявляется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желании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создать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самостоятельное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автономию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национальными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меньшинствами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многонациональных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государствах</w:t>
      </w:r>
    </w:p>
    <w:p w14:paraId="71A3AD0B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Совет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экономической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взаимопомощи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(СЭВ)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Между</w:t>
      </w:r>
      <w:r w:rsidR="001F300B" w:rsidRPr="004E55CE">
        <w:rPr>
          <w:sz w:val="28"/>
          <w:szCs w:val="28"/>
        </w:rPr>
        <w:t>народная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социалистического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содружества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экономическим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вопросам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центром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Москве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(1949-1991).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Входили: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Албания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(до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1961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г.),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Болгария,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Венгрия,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Вьетнам,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ГДР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 xml:space="preserve">(до </w:t>
      </w:r>
      <w:r w:rsidR="001F300B" w:rsidRPr="004E55CE">
        <w:rPr>
          <w:sz w:val="28"/>
          <w:szCs w:val="28"/>
        </w:rPr>
        <w:t>1990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г.),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Куба,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Монголия,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Польша,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Румыния,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Чехословакия.</w:t>
      </w:r>
    </w:p>
    <w:p w14:paraId="2F3260C7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Советы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выборные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политические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возникшие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революции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1905–1907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Как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рабочих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депутатов,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крестьянских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депутатов,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солдатских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(матросских)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депутатов.</w:t>
      </w:r>
    </w:p>
    <w:p w14:paraId="3AB78DC8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Совнарком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(совет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народных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комиссаров)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1917–1946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Высший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исполнительный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распорядительный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 xml:space="preserve">правительство </w:t>
      </w:r>
      <w:r w:rsidR="001F300B" w:rsidRPr="004E55CE">
        <w:rPr>
          <w:sz w:val="28"/>
          <w:szCs w:val="28"/>
        </w:rPr>
        <w:t>СССР.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Законом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15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марта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1946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СНК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был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преобразован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Совет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министров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</w:p>
    <w:p w14:paraId="2EC7032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Стагнация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останавливать)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прекращение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развития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экономики,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резкое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усиление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застоя,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приводящее,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кризису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политики.</w:t>
      </w:r>
    </w:p>
    <w:p w14:paraId="23D1C72A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Суверенитет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(фр.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верховные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права)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полная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независимость,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внутренней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внешней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политике.</w:t>
      </w:r>
    </w:p>
    <w:p w14:paraId="41D26CBA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Теневая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экономика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все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виды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экономической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деятельности,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учтенные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официальной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статистикой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включенные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валовой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национальный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продукт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(сокрытие доходов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налогообложения,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взяточничество,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спекулятивные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сделки,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подпольные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виды производства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услуг,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запрещенные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законом,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др.).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Тесно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связана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организованной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преступностью.</w:t>
      </w:r>
    </w:p>
    <w:p w14:paraId="40A1E693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Тоталитаризм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весь,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полный)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государственная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осуществляющая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(тотальный)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контроль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всеми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сторонами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жизни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авторитарном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режиме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руководства.</w:t>
      </w:r>
    </w:p>
    <w:p w14:paraId="1E17686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Унитарное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государство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единый)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форма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государственного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устройства,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которой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территория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отличие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федерации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делится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автономные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части,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а имеет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лишь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административно-территориальное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деление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(области,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районы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т.д.).</w:t>
      </w:r>
    </w:p>
    <w:p w14:paraId="030DDAF8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Учредительное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собрание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–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представительное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учреждение,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созданное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всеобщего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избирательного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предназначенное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установления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формы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правления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выработки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конституции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</w:t>
      </w:r>
    </w:p>
    <w:p w14:paraId="45960681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Фабрика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мастерская)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--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промышленное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предприятие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машинным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разделением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труда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специальностям.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Сменила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мануфактуру,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основанную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ручном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труде.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завода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отличается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профилем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экономических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различий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(текстильная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фабрика,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чугунолитейный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завод).</w:t>
      </w:r>
    </w:p>
    <w:p w14:paraId="2784555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Федерация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союз,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объединение)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Союз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нескольких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создающий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новое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единое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своими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общими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управления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суверенитете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участников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федерации.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Союз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отдельных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организаций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(Федерация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спорта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др.).</w:t>
      </w:r>
    </w:p>
    <w:p w14:paraId="1ACB9ABE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Холодная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война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состояние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конфронтации,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противоборства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между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СССР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союзниками,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одной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стороны,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западными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государствами,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другой,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продолжавшееся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1946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г.</w:t>
      </w:r>
      <w:r w:rsidR="00A90A92" w:rsidRPr="004E55CE">
        <w:rPr>
          <w:sz w:val="28"/>
          <w:szCs w:val="28"/>
        </w:rPr>
        <w:t xml:space="preserve"> </w:t>
      </w:r>
      <w:r w:rsidRPr="004E55CE">
        <w:rPr>
          <w:sz w:val="28"/>
          <w:szCs w:val="28"/>
        </w:rPr>
        <w:t>По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конец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80-х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годов.</w:t>
      </w:r>
    </w:p>
    <w:p w14:paraId="0FFC2938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Эволюция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развертывание)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изменения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природе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направленность,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порядок,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закономерности;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определенное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состояние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чего-либо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длительный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период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накопления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постепенных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изменений.</w:t>
      </w:r>
    </w:p>
    <w:p w14:paraId="57C5F3A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Экономический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КРИЗИС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периодически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повторяющееся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нарушение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хозяйственной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деятельности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отдельной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страны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мировой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экономики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целом.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Ведет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резкому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падению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росту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безработицы,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нарушению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денежно-кредитной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системы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пр.</w:t>
      </w:r>
    </w:p>
    <w:p w14:paraId="602225BD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Эксплуатация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(фр.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извлечение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выгоды)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1.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Присвоение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результатов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чужого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труда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собственниками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средств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производства.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2.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Разработка,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использование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природных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богатств,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транспорта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т.д.</w:t>
      </w:r>
    </w:p>
    <w:p w14:paraId="190EA119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Экспроприация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лишение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собственности)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принудительное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лишение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собственности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потерпевшего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поражение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класса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или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группы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населения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победителями,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захватившими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власть.</w:t>
      </w:r>
    </w:p>
    <w:p w14:paraId="614702F6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Экстремизм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крайний)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приверженность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политике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крайним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взглядам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методам.</w:t>
      </w:r>
    </w:p>
    <w:p w14:paraId="7C49911F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Электрификация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широкое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внедрение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быт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электрической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энергии,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что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повышает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производительность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труда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эффективность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производства.</w:t>
      </w:r>
    </w:p>
    <w:p w14:paraId="2D5158D6" w14:textId="77777777" w:rsidR="001F300B" w:rsidRPr="004E55CE" w:rsidRDefault="004E55CE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b/>
          <w:sz w:val="28"/>
          <w:szCs w:val="28"/>
        </w:rPr>
        <w:t>Элита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(лат.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избранная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группа)</w:t>
      </w:r>
      <w:r w:rsidRPr="004E55CE">
        <w:rPr>
          <w:sz w:val="28"/>
          <w:szCs w:val="28"/>
        </w:rPr>
        <w:t xml:space="preserve"> – </w:t>
      </w:r>
      <w:r w:rsidR="001F300B" w:rsidRPr="004E55CE">
        <w:rPr>
          <w:sz w:val="28"/>
          <w:szCs w:val="28"/>
        </w:rPr>
        <w:t>высшие,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привилегированные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слои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общества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в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управлении,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науке,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культуре,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армии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и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т.д.,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отделившиеся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от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остальной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массы</w:t>
      </w:r>
      <w:r w:rsidR="00A90A92" w:rsidRPr="004E55CE">
        <w:rPr>
          <w:sz w:val="28"/>
          <w:szCs w:val="28"/>
        </w:rPr>
        <w:t xml:space="preserve"> </w:t>
      </w:r>
      <w:r w:rsidR="001F300B" w:rsidRPr="004E55CE">
        <w:rPr>
          <w:sz w:val="28"/>
          <w:szCs w:val="28"/>
        </w:rPr>
        <w:t>населения.</w:t>
      </w:r>
    </w:p>
    <w:p w14:paraId="24C9C5E9" w14:textId="77777777" w:rsidR="004E55CE" w:rsidRPr="004E55CE" w:rsidRDefault="004E55CE">
      <w:pPr>
        <w:rPr>
          <w:b/>
          <w:bCs/>
          <w:sz w:val="28"/>
          <w:szCs w:val="28"/>
        </w:rPr>
      </w:pPr>
      <w:r w:rsidRPr="004E55CE">
        <w:rPr>
          <w:b/>
          <w:bCs/>
          <w:sz w:val="28"/>
          <w:szCs w:val="28"/>
        </w:rPr>
        <w:br w:type="page"/>
      </w:r>
    </w:p>
    <w:p w14:paraId="6BBA5003" w14:textId="77777777" w:rsidR="001F300B" w:rsidRPr="004E55CE" w:rsidRDefault="004E55CE" w:rsidP="004E55CE">
      <w:pPr>
        <w:pStyle w:val="1"/>
        <w:rPr>
          <w:sz w:val="28"/>
          <w:szCs w:val="28"/>
        </w:rPr>
      </w:pPr>
      <w:bookmarkStart w:id="17" w:name="_Toc170919659"/>
      <w:r w:rsidRPr="004E55CE">
        <w:rPr>
          <w:b/>
          <w:bCs/>
          <w:sz w:val="28"/>
          <w:szCs w:val="28"/>
        </w:rPr>
        <w:t>Информационное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обеспечение</w:t>
      </w:r>
      <w:r w:rsidR="00A90A92" w:rsidRPr="004E55CE">
        <w:rPr>
          <w:b/>
          <w:bCs/>
          <w:sz w:val="28"/>
          <w:szCs w:val="28"/>
        </w:rPr>
        <w:t xml:space="preserve"> </w:t>
      </w:r>
      <w:r w:rsidRPr="004E55CE">
        <w:rPr>
          <w:b/>
          <w:bCs/>
          <w:sz w:val="28"/>
          <w:szCs w:val="28"/>
        </w:rPr>
        <w:t>обучения</w:t>
      </w:r>
      <w:bookmarkEnd w:id="17"/>
    </w:p>
    <w:p w14:paraId="659C7128" w14:textId="77777777" w:rsidR="001F300B" w:rsidRPr="004E55CE" w:rsidRDefault="001F300B" w:rsidP="004E55CE">
      <w:pPr>
        <w:rPr>
          <w:sz w:val="28"/>
          <w:szCs w:val="28"/>
        </w:rPr>
      </w:pPr>
    </w:p>
    <w:p w14:paraId="3DAE054A" w14:textId="77777777" w:rsidR="001F300B" w:rsidRPr="004E55CE" w:rsidRDefault="001F300B" w:rsidP="004E55CE">
      <w:pPr>
        <w:tabs>
          <w:tab w:val="left" w:pos="1134"/>
        </w:tabs>
        <w:ind w:firstLine="709"/>
        <w:rPr>
          <w:b/>
          <w:sz w:val="28"/>
          <w:szCs w:val="28"/>
        </w:rPr>
      </w:pPr>
      <w:r w:rsidRPr="004E55CE">
        <w:rPr>
          <w:b/>
          <w:sz w:val="28"/>
          <w:szCs w:val="28"/>
        </w:rPr>
        <w:t>Печатные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издания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и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электронные</w:t>
      </w:r>
      <w:r w:rsidR="00A90A92" w:rsidRPr="004E55CE">
        <w:rPr>
          <w:b/>
          <w:sz w:val="28"/>
          <w:szCs w:val="28"/>
        </w:rPr>
        <w:t xml:space="preserve"> </w:t>
      </w:r>
      <w:r w:rsidRPr="004E55CE">
        <w:rPr>
          <w:b/>
          <w:sz w:val="28"/>
          <w:szCs w:val="28"/>
        </w:rPr>
        <w:t>издания</w:t>
      </w:r>
    </w:p>
    <w:p w14:paraId="580DC817" w14:textId="77777777" w:rsidR="001F300B" w:rsidRPr="004E55CE" w:rsidRDefault="001F300B" w:rsidP="004E55CE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4E55CE">
        <w:rPr>
          <w:i/>
          <w:sz w:val="28"/>
          <w:szCs w:val="28"/>
        </w:rPr>
        <w:t>Основная</w:t>
      </w:r>
      <w:r w:rsidR="00A90A92" w:rsidRPr="004E55CE">
        <w:rPr>
          <w:i/>
          <w:sz w:val="28"/>
          <w:szCs w:val="28"/>
        </w:rPr>
        <w:t xml:space="preserve"> </w:t>
      </w:r>
      <w:r w:rsidRPr="004E55CE">
        <w:rPr>
          <w:i/>
          <w:sz w:val="28"/>
          <w:szCs w:val="28"/>
        </w:rPr>
        <w:t>литература:</w:t>
      </w:r>
    </w:p>
    <w:p w14:paraId="23C1FCE3" w14:textId="6BE45FBA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Артемов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для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студ.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учреждений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сред.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проф.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образования/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Артемов,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Ю.Н.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proofErr w:type="spellStart"/>
      <w:r w:rsidRPr="004E55CE">
        <w:rPr>
          <w:kern w:val="22"/>
          <w:sz w:val="28"/>
          <w:szCs w:val="28"/>
          <w:lang w:eastAsia="ru-RU"/>
        </w:rPr>
        <w:t>Лубченков</w:t>
      </w:r>
      <w:proofErr w:type="spellEnd"/>
      <w:r w:rsidRPr="004E55CE">
        <w:rPr>
          <w:kern w:val="22"/>
          <w:sz w:val="28"/>
          <w:szCs w:val="28"/>
          <w:lang w:eastAsia="ru-RU"/>
        </w:rPr>
        <w:t>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21-е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изд.,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стер.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М.: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ИЦ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«Академия»,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2021.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448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val="en-US" w:eastAsia="ru-RU"/>
        </w:rPr>
        <w:t>ISBN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978-5-0054-0330-8.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Текст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электронный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ЭБС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«Академия»: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[сайт].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val="en-US" w:eastAsia="ru-RU"/>
        </w:rPr>
        <w:t>URL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hyperlink r:id="rId37" w:history="1">
        <w:r w:rsidRPr="00FB1D67">
          <w:rPr>
            <w:rStyle w:val="a4"/>
            <w:kern w:val="22"/>
            <w:sz w:val="28"/>
            <w:szCs w:val="28"/>
            <w:lang w:eastAsia="ru-RU"/>
          </w:rPr>
          <w:t>https://www.academia-moscow.ru/reader/?id=553669</w:t>
        </w:r>
      </w:hyperlink>
      <w:r w:rsidR="00A90A92" w:rsidRPr="004E55CE">
        <w:rPr>
          <w:kern w:val="22"/>
          <w:sz w:val="28"/>
          <w:szCs w:val="28"/>
          <w:lang w:eastAsia="ru-RU"/>
        </w:rPr>
        <w:t xml:space="preserve"> </w:t>
      </w:r>
    </w:p>
    <w:p w14:paraId="640F64D5" w14:textId="77777777" w:rsidR="001F300B" w:rsidRPr="004E55CE" w:rsidRDefault="00A90A92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Касьянов,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В.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В.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История: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учебное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пособие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/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В.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В.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Касьянов,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П.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С.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Самыгин,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С.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И.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Самыгин.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="001F300B" w:rsidRPr="004E55CE">
        <w:rPr>
          <w:iCs/>
          <w:sz w:val="28"/>
          <w:szCs w:val="28"/>
          <w:lang w:eastAsia="ru-RU"/>
        </w:rPr>
        <w:t>2-е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изд.,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испр</w:t>
      </w:r>
      <w:proofErr w:type="gramStart"/>
      <w:r w:rsidR="001F300B" w:rsidRPr="004E55CE">
        <w:rPr>
          <w:iCs/>
          <w:sz w:val="28"/>
          <w:szCs w:val="28"/>
          <w:lang w:eastAsia="ru-RU"/>
        </w:rPr>
        <w:t>.</w:t>
      </w:r>
      <w:proofErr w:type="gramEnd"/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доп.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–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М.: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НИЦ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ИНФРА-М,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2020.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="001F300B" w:rsidRPr="004E55CE">
        <w:rPr>
          <w:iCs/>
          <w:sz w:val="28"/>
          <w:szCs w:val="28"/>
          <w:lang w:eastAsia="ru-RU"/>
        </w:rPr>
        <w:t>528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с.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="001F300B" w:rsidRPr="004E55CE">
        <w:rPr>
          <w:iCs/>
          <w:sz w:val="28"/>
          <w:szCs w:val="28"/>
          <w:lang w:eastAsia="ru-RU"/>
        </w:rPr>
        <w:t>(Среднее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профессиональное</w:t>
      </w: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образование).</w:t>
      </w:r>
      <w:r w:rsidRPr="004E55CE">
        <w:rPr>
          <w:iCs/>
          <w:sz w:val="28"/>
          <w:szCs w:val="28"/>
          <w:lang w:eastAsia="ru-RU"/>
        </w:rPr>
        <w:t xml:space="preserve"> </w:t>
      </w:r>
    </w:p>
    <w:p w14:paraId="3D9C2D73" w14:textId="4497B51B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России.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1914</w:t>
      </w:r>
      <w:r w:rsidR="00A90A92" w:rsidRPr="004E55CE">
        <w:rPr>
          <w:kern w:val="22"/>
          <w:sz w:val="28"/>
          <w:szCs w:val="28"/>
          <w:lang w:eastAsia="ru-RU"/>
        </w:rPr>
        <w:t xml:space="preserve"> –</w:t>
      </w:r>
      <w:r w:rsidRPr="004E55CE">
        <w:rPr>
          <w:kern w:val="22"/>
          <w:sz w:val="28"/>
          <w:szCs w:val="28"/>
          <w:lang w:eastAsia="ru-RU"/>
        </w:rPr>
        <w:t>1945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годы.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10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класс.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Базовый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уровень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Торкунов.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Москва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Просвещение,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2023.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449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ISBN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978-5-09-109827-3.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Текст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электронный.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URL: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hyperlink r:id="rId38" w:history="1">
        <w:r w:rsidRPr="00FB1D67">
          <w:rPr>
            <w:rStyle w:val="a4"/>
            <w:kern w:val="22"/>
            <w:sz w:val="28"/>
            <w:szCs w:val="28"/>
            <w:lang w:eastAsia="ru-RU"/>
          </w:rPr>
          <w:t>https://znanium.ru/catalog/product/2104822</w:t>
        </w:r>
      </w:hyperlink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(дата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обращения: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25.04.2024).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Режим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доступа: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подписке.</w:t>
      </w:r>
    </w:p>
    <w:p w14:paraId="2B886819" w14:textId="16B66FA5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России.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1945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год</w:t>
      </w:r>
      <w:r w:rsidR="00355E45">
        <w:rPr>
          <w:kern w:val="22"/>
          <w:sz w:val="28"/>
          <w:szCs w:val="28"/>
          <w:lang w:eastAsia="ru-RU"/>
        </w:rPr>
        <w:t xml:space="preserve"> </w:t>
      </w:r>
      <w:r w:rsidR="00A90A92" w:rsidRPr="004E55CE">
        <w:rPr>
          <w:kern w:val="22"/>
          <w:sz w:val="28"/>
          <w:szCs w:val="28"/>
          <w:lang w:eastAsia="ru-RU"/>
        </w:rPr>
        <w:t xml:space="preserve">– </w:t>
      </w:r>
      <w:r w:rsidRPr="004E55CE">
        <w:rPr>
          <w:kern w:val="22"/>
          <w:sz w:val="28"/>
          <w:szCs w:val="28"/>
          <w:lang w:eastAsia="ru-RU"/>
        </w:rPr>
        <w:t>начало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XXI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века.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11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класс.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Базовый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уровень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Торкунов.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Москва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Просвещение,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2023.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301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ISBN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978-5-09-109828-0.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Текст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электронный.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URL: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bookmarkStart w:id="18" w:name="_Hlk170919521"/>
      <w:r w:rsidR="00FB1D67">
        <w:rPr>
          <w:kern w:val="22"/>
          <w:sz w:val="28"/>
          <w:szCs w:val="28"/>
          <w:lang w:eastAsia="ru-RU"/>
        </w:rPr>
        <w:fldChar w:fldCharType="begin"/>
      </w:r>
      <w:r w:rsidR="00FB1D67">
        <w:rPr>
          <w:kern w:val="22"/>
          <w:sz w:val="28"/>
          <w:szCs w:val="28"/>
          <w:lang w:eastAsia="ru-RU"/>
        </w:rPr>
        <w:instrText>HYPERLINK "https://znanium.ru/catalog/product/2104823"</w:instrText>
      </w:r>
      <w:r w:rsidR="00FB1D67">
        <w:rPr>
          <w:kern w:val="22"/>
          <w:sz w:val="28"/>
          <w:szCs w:val="28"/>
          <w:lang w:eastAsia="ru-RU"/>
        </w:rPr>
      </w:r>
      <w:r w:rsidR="00FB1D67">
        <w:rPr>
          <w:kern w:val="22"/>
          <w:sz w:val="28"/>
          <w:szCs w:val="28"/>
          <w:lang w:eastAsia="ru-RU"/>
        </w:rPr>
        <w:fldChar w:fldCharType="separate"/>
      </w:r>
      <w:r w:rsidRPr="00FB1D67">
        <w:rPr>
          <w:rStyle w:val="a4"/>
          <w:kern w:val="22"/>
          <w:sz w:val="28"/>
          <w:szCs w:val="28"/>
          <w:lang w:eastAsia="ru-RU"/>
        </w:rPr>
        <w:t>https://znanium.ru/catalog/product/2104823</w:t>
      </w:r>
      <w:r w:rsidR="00FB1D67">
        <w:rPr>
          <w:kern w:val="22"/>
          <w:sz w:val="28"/>
          <w:szCs w:val="28"/>
          <w:lang w:eastAsia="ru-RU"/>
        </w:rPr>
        <w:fldChar w:fldCharType="end"/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bookmarkEnd w:id="18"/>
      <w:r w:rsidRPr="004E55CE">
        <w:rPr>
          <w:kern w:val="22"/>
          <w:sz w:val="28"/>
          <w:szCs w:val="28"/>
          <w:lang w:eastAsia="ru-RU"/>
        </w:rPr>
        <w:t>(дата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обращения: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25.04.2024).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Режим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доступа: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подписке.</w:t>
      </w:r>
    </w:p>
    <w:p w14:paraId="2B0E6053" w14:textId="1AACE7B9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Всеобщая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1914</w:t>
      </w:r>
      <w:r w:rsidR="00A90A92" w:rsidRPr="004E55CE">
        <w:rPr>
          <w:kern w:val="22"/>
          <w:sz w:val="28"/>
          <w:szCs w:val="28"/>
          <w:lang w:eastAsia="ru-RU"/>
        </w:rPr>
        <w:t xml:space="preserve"> –</w:t>
      </w:r>
      <w:r w:rsidRPr="004E55CE">
        <w:rPr>
          <w:kern w:val="22"/>
          <w:sz w:val="28"/>
          <w:szCs w:val="28"/>
          <w:lang w:eastAsia="ru-RU"/>
        </w:rPr>
        <w:t>1945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годы.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10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класс.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Базовый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уровень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Чубарьян.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Москва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Просвещение,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2023.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178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ISBN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978-5-09-109829-7.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Текст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электронный.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URL: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hyperlink r:id="rId39" w:history="1">
        <w:r w:rsidRPr="00FB1D67">
          <w:rPr>
            <w:rStyle w:val="a4"/>
            <w:kern w:val="22"/>
            <w:sz w:val="28"/>
            <w:szCs w:val="28"/>
            <w:lang w:eastAsia="ru-RU"/>
          </w:rPr>
          <w:t>https://znanium.ru/catalog/product/2104824</w:t>
        </w:r>
      </w:hyperlink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(дата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обращения: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25.04.2024).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Режим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доступа: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подписке.</w:t>
      </w:r>
    </w:p>
    <w:p w14:paraId="61921070" w14:textId="67AD3F31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Всеобщая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1945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год</w:t>
      </w:r>
      <w:r w:rsidR="00355E45">
        <w:rPr>
          <w:kern w:val="22"/>
          <w:sz w:val="28"/>
          <w:szCs w:val="28"/>
          <w:lang w:eastAsia="ru-RU"/>
        </w:rPr>
        <w:t xml:space="preserve"> </w:t>
      </w:r>
      <w:r w:rsidR="00A90A92" w:rsidRPr="004E55CE">
        <w:rPr>
          <w:kern w:val="22"/>
          <w:sz w:val="28"/>
          <w:szCs w:val="28"/>
          <w:lang w:eastAsia="ru-RU"/>
        </w:rPr>
        <w:t xml:space="preserve">– </w:t>
      </w:r>
      <w:r w:rsidRPr="004E55CE">
        <w:rPr>
          <w:kern w:val="22"/>
          <w:sz w:val="28"/>
          <w:szCs w:val="28"/>
          <w:lang w:eastAsia="ru-RU"/>
        </w:rPr>
        <w:t>начало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XXI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века.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11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класс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Мединский,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Чубарьян.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Москва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Просвещение,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2023.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257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ISBN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978-5-09-109830-3.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Текст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электронный.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URL: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hyperlink r:id="rId40" w:history="1">
        <w:r w:rsidRPr="00FB1D67">
          <w:rPr>
            <w:rStyle w:val="a4"/>
            <w:kern w:val="22"/>
            <w:sz w:val="28"/>
            <w:szCs w:val="28"/>
            <w:lang w:eastAsia="ru-RU"/>
          </w:rPr>
          <w:t>https://znanium.ru/catalog/product/2104825</w:t>
        </w:r>
      </w:hyperlink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(дата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обращения: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25.04.2024).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Режим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доступа: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подписке.</w:t>
      </w:r>
    </w:p>
    <w:p w14:paraId="3B8D930C" w14:textId="77777777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Сахаров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А.Н.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древнейших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времён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конца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XIX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века: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для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10</w:t>
      </w:r>
      <w:r w:rsidR="00A90A92" w:rsidRPr="004E55CE">
        <w:rPr>
          <w:kern w:val="22"/>
          <w:sz w:val="28"/>
          <w:szCs w:val="28"/>
          <w:lang w:eastAsia="ru-RU"/>
        </w:rPr>
        <w:t xml:space="preserve"> –</w:t>
      </w:r>
      <w:r w:rsidRPr="004E55CE">
        <w:rPr>
          <w:kern w:val="22"/>
          <w:sz w:val="28"/>
          <w:szCs w:val="28"/>
          <w:lang w:eastAsia="ru-RU"/>
        </w:rPr>
        <w:t>11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классов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общеобразовательных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организаций.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Базовый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углубленный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уровни: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ч.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Ч.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А.Н.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Сахаров,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Н.В.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proofErr w:type="spellStart"/>
      <w:r w:rsidRPr="004E55CE">
        <w:rPr>
          <w:kern w:val="22"/>
          <w:sz w:val="28"/>
          <w:szCs w:val="28"/>
          <w:lang w:eastAsia="ru-RU"/>
        </w:rPr>
        <w:t>Загладин</w:t>
      </w:r>
      <w:proofErr w:type="spellEnd"/>
      <w:r w:rsidRPr="004E55CE">
        <w:rPr>
          <w:kern w:val="22"/>
          <w:sz w:val="28"/>
          <w:szCs w:val="28"/>
          <w:lang w:eastAsia="ru-RU"/>
        </w:rPr>
        <w:t>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Ю.А.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Петров.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Москва: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ООО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«Русское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слово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учебник»,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2021.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448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ил.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(ФГОС.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Инновационная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школа).</w:t>
      </w:r>
    </w:p>
    <w:p w14:paraId="414EFE96" w14:textId="77777777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Сахаров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Конец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XIX-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начало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XXI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века: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учебник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для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10</w:t>
      </w:r>
      <w:r w:rsidR="00A90A92" w:rsidRPr="004E55CE">
        <w:rPr>
          <w:iCs/>
          <w:sz w:val="28"/>
          <w:szCs w:val="28"/>
          <w:lang w:eastAsia="ru-RU"/>
        </w:rPr>
        <w:t xml:space="preserve"> –</w:t>
      </w:r>
      <w:r w:rsidRPr="004E55CE">
        <w:rPr>
          <w:iCs/>
          <w:sz w:val="28"/>
          <w:szCs w:val="28"/>
          <w:lang w:eastAsia="ru-RU"/>
        </w:rPr>
        <w:t>11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классов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общеобразовательных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организаций.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Базовый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углубленный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уровни: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ч.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Ч.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Сахаров,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Н.В.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Загладин</w:t>
      </w:r>
      <w:proofErr w:type="spellEnd"/>
      <w:r w:rsidRPr="004E55CE">
        <w:rPr>
          <w:iCs/>
          <w:sz w:val="28"/>
          <w:szCs w:val="28"/>
          <w:lang w:eastAsia="ru-RU"/>
        </w:rPr>
        <w:t>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Ю.А.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Петров.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3-е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изд.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Москва: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ООО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«Русское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слово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учебник»,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2021.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448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ил.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(ФГОС.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Инновационная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школа).</w:t>
      </w:r>
    </w:p>
    <w:p w14:paraId="0E89A86C" w14:textId="77777777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Сахаров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А.Н.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Конец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val="en-US" w:eastAsia="ru-RU"/>
        </w:rPr>
        <w:t>XIX</w:t>
      </w:r>
      <w:r w:rsidRPr="004E55CE">
        <w:rPr>
          <w:kern w:val="22"/>
          <w:sz w:val="28"/>
          <w:szCs w:val="28"/>
          <w:lang w:eastAsia="ru-RU"/>
        </w:rPr>
        <w:t>-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начало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val="en-US" w:eastAsia="ru-RU"/>
        </w:rPr>
        <w:t>XXI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века: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для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10</w:t>
      </w:r>
      <w:r w:rsidR="00A90A92" w:rsidRPr="004E55CE">
        <w:rPr>
          <w:kern w:val="22"/>
          <w:sz w:val="28"/>
          <w:szCs w:val="28"/>
          <w:lang w:eastAsia="ru-RU"/>
        </w:rPr>
        <w:t xml:space="preserve"> –</w:t>
      </w:r>
      <w:r w:rsidRPr="004E55CE">
        <w:rPr>
          <w:kern w:val="22"/>
          <w:sz w:val="28"/>
          <w:szCs w:val="28"/>
          <w:lang w:eastAsia="ru-RU"/>
        </w:rPr>
        <w:t>11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классов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общеобразовательных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организаций.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Базовый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углубленный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уровни: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ч.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Ч.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А.Н.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Сахаров,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Н.В.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proofErr w:type="spellStart"/>
      <w:r w:rsidRPr="004E55CE">
        <w:rPr>
          <w:kern w:val="22"/>
          <w:sz w:val="28"/>
          <w:szCs w:val="28"/>
          <w:lang w:eastAsia="ru-RU"/>
        </w:rPr>
        <w:t>Загладин</w:t>
      </w:r>
      <w:proofErr w:type="spellEnd"/>
      <w:r w:rsidRPr="004E55CE">
        <w:rPr>
          <w:kern w:val="22"/>
          <w:sz w:val="28"/>
          <w:szCs w:val="28"/>
          <w:lang w:eastAsia="ru-RU"/>
        </w:rPr>
        <w:t>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Ю.А.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Петров.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3-е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изд.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Москва: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ООО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«Русское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слово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учебник»,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2021.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448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ил.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(ФГОС.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Инновационная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школа).</w:t>
      </w:r>
    </w:p>
    <w:p w14:paraId="520EE83D" w14:textId="6C69DD19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Сахаров,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Н.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древнейших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времён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конца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XIX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века: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для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10</w:t>
      </w:r>
      <w:r w:rsidR="00A90A92" w:rsidRPr="004E55CE">
        <w:rPr>
          <w:kern w:val="22"/>
          <w:sz w:val="28"/>
          <w:szCs w:val="28"/>
          <w:lang w:eastAsia="ru-RU"/>
        </w:rPr>
        <w:t xml:space="preserve"> –</w:t>
      </w:r>
      <w:r w:rsidRPr="004E55CE">
        <w:rPr>
          <w:kern w:val="22"/>
          <w:sz w:val="28"/>
          <w:szCs w:val="28"/>
          <w:lang w:eastAsia="ru-RU"/>
        </w:rPr>
        <w:t>11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классов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общеобразовательных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организаций.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Базовый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углублённый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уровни: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ч.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Ч.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Н.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Сахаров,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Н.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proofErr w:type="spellStart"/>
      <w:r w:rsidRPr="004E55CE">
        <w:rPr>
          <w:kern w:val="22"/>
          <w:sz w:val="28"/>
          <w:szCs w:val="28"/>
          <w:lang w:eastAsia="ru-RU"/>
        </w:rPr>
        <w:t>Загладин</w:t>
      </w:r>
      <w:proofErr w:type="spellEnd"/>
      <w:r w:rsidRPr="004E55CE">
        <w:rPr>
          <w:kern w:val="22"/>
          <w:sz w:val="28"/>
          <w:szCs w:val="28"/>
          <w:lang w:eastAsia="ru-RU"/>
        </w:rPr>
        <w:t>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Ю.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Петров.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4-е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изд.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Москва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ООО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«Русское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слово</w:t>
      </w:r>
      <w:r w:rsidR="00355E45">
        <w:rPr>
          <w:kern w:val="22"/>
          <w:sz w:val="28"/>
          <w:szCs w:val="28"/>
          <w:lang w:eastAsia="ru-RU"/>
        </w:rPr>
        <w:t xml:space="preserve"> </w:t>
      </w:r>
      <w:r w:rsidR="00A90A92" w:rsidRPr="004E55CE">
        <w:rPr>
          <w:kern w:val="22"/>
          <w:sz w:val="28"/>
          <w:szCs w:val="28"/>
          <w:lang w:eastAsia="ru-RU"/>
        </w:rPr>
        <w:t xml:space="preserve">– </w:t>
      </w:r>
      <w:r w:rsidRPr="004E55CE">
        <w:rPr>
          <w:kern w:val="22"/>
          <w:sz w:val="28"/>
          <w:szCs w:val="28"/>
          <w:lang w:eastAsia="ru-RU"/>
        </w:rPr>
        <w:t>учебник»,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2022.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448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(ФГОС.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Инновационная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школа).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ISBN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978-5-533-02304-7.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Текст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электронный.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URL: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hyperlink r:id="rId41" w:history="1">
        <w:r w:rsidRPr="00FB1D67">
          <w:rPr>
            <w:rStyle w:val="a4"/>
            <w:bCs/>
            <w:sz w:val="28"/>
            <w:szCs w:val="28"/>
            <w:shd w:val="clear" w:color="auto" w:fill="FFFFFF"/>
          </w:rPr>
          <w:t>https://znanium.com/catalog/product/2040849</w:t>
        </w:r>
      </w:hyperlink>
      <w:r w:rsidR="00A90A92" w:rsidRPr="00FB1D67">
        <w:rPr>
          <w:rStyle w:val="a4"/>
          <w:bCs/>
          <w:sz w:val="28"/>
          <w:szCs w:val="28"/>
          <w:shd w:val="clear" w:color="auto" w:fill="FFFFFF"/>
        </w:rPr>
        <w:t xml:space="preserve"> </w:t>
      </w:r>
    </w:p>
    <w:p w14:paraId="20F03E0F" w14:textId="477DDAD2" w:rsidR="001F300B" w:rsidRPr="00FB1D67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Самыгин,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С.И.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История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: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учебник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/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С.И.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Самыгин,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П.С.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Самыгин,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В.Н.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Шевелев.</w:t>
      </w:r>
      <w:r w:rsidR="00355E45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–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Москва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: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КноРус,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2022.</w:t>
      </w:r>
      <w:r w:rsidR="00355E45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–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306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с.</w:t>
      </w:r>
      <w:r w:rsidR="00355E45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–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ISBN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978-5-406-09566-9.</w:t>
      </w:r>
      <w:r w:rsidR="00355E45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– </w:t>
      </w:r>
      <w:hyperlink r:id="rId42" w:history="1">
        <w:r w:rsidR="00FB1D67" w:rsidRPr="00FA5ACF">
          <w:rPr>
            <w:rStyle w:val="a4"/>
            <w:bCs/>
            <w:kern w:val="22"/>
            <w:sz w:val="28"/>
            <w:szCs w:val="28"/>
            <w:shd w:val="clear" w:color="auto" w:fill="FFFFFF"/>
            <w:lang w:eastAsia="ru-RU"/>
          </w:rPr>
          <w:t>https://book.ru/book/943202</w:t>
        </w:r>
      </w:hyperlink>
      <w:r w:rsidRPr="00FB1D67">
        <w:rPr>
          <w:bCs/>
          <w:kern w:val="22"/>
          <w:sz w:val="28"/>
          <w:szCs w:val="28"/>
          <w:shd w:val="clear" w:color="auto" w:fill="FFFFFF"/>
          <w:lang w:eastAsia="ru-RU"/>
        </w:rPr>
        <w:t>.</w:t>
      </w:r>
      <w:r w:rsidR="00355E45" w:rsidRPr="00FB1D67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="00A90A92" w:rsidRPr="00FB1D67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– </w:t>
      </w:r>
      <w:r w:rsidRPr="00FB1D67">
        <w:rPr>
          <w:bCs/>
          <w:kern w:val="22"/>
          <w:sz w:val="28"/>
          <w:szCs w:val="28"/>
          <w:shd w:val="clear" w:color="auto" w:fill="FFFFFF"/>
          <w:lang w:eastAsia="ru-RU"/>
        </w:rPr>
        <w:t>Текст</w:t>
      </w:r>
      <w:r w:rsidR="00A90A92" w:rsidRPr="00FB1D67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FB1D67">
        <w:rPr>
          <w:bCs/>
          <w:kern w:val="22"/>
          <w:sz w:val="28"/>
          <w:szCs w:val="28"/>
          <w:shd w:val="clear" w:color="auto" w:fill="FFFFFF"/>
          <w:lang w:eastAsia="ru-RU"/>
        </w:rPr>
        <w:t>:</w:t>
      </w:r>
      <w:r w:rsidR="00A90A92" w:rsidRPr="00FB1D67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FB1D67">
        <w:rPr>
          <w:bCs/>
          <w:kern w:val="22"/>
          <w:sz w:val="28"/>
          <w:szCs w:val="28"/>
          <w:shd w:val="clear" w:color="auto" w:fill="FFFFFF"/>
          <w:lang w:eastAsia="ru-RU"/>
        </w:rPr>
        <w:t>электронный.</w:t>
      </w:r>
    </w:p>
    <w:p w14:paraId="3B898D62" w14:textId="06D0F932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Трифонова,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Г.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пособие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Трифонова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Г.А,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Супрунова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Е.П.,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Пай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С.С.,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Салионов</w:t>
      </w:r>
      <w:proofErr w:type="spellEnd"/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А.Е.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НИЦ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ИНФРА-М,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2020.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649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(Среднее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профессиональное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образование).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</w:p>
    <w:p w14:paraId="2701AA77" w14:textId="7DF86C36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Тропов,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учебник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для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СПО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И.А.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Тропов.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СПб.: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Лань,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2022.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472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</w:p>
    <w:p w14:paraId="05F5641C" w14:textId="1E23703B" w:rsidR="001F300B" w:rsidRPr="004E55CE" w:rsidRDefault="00A90A92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Шубин,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А.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В.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История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России,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1914-1945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годы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: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10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класс.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Базовый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уровень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: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учебник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/А.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В.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Шубин,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М.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Ю.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Мягков,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Ю.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А.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Никифоров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[и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др.]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;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под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общ.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ред.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В.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Р.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Мединского.</w:t>
      </w:r>
      <w:r w:rsidR="00355E45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 xml:space="preserve">– </w:t>
      </w:r>
      <w:r w:rsidR="001F300B" w:rsidRPr="004E55CE">
        <w:rPr>
          <w:kern w:val="22"/>
          <w:sz w:val="28"/>
          <w:szCs w:val="28"/>
          <w:lang w:eastAsia="ru-RU"/>
        </w:rPr>
        <w:t>Москва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: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Просвещение,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2023.</w:t>
      </w:r>
      <w:r w:rsidR="00355E45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 xml:space="preserve">– </w:t>
      </w:r>
      <w:r w:rsidR="001F300B" w:rsidRPr="004E55CE">
        <w:rPr>
          <w:kern w:val="22"/>
          <w:sz w:val="28"/>
          <w:szCs w:val="28"/>
          <w:lang w:eastAsia="ru-RU"/>
        </w:rPr>
        <w:t>272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с.: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ил.,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карты.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="001F300B" w:rsidRPr="004E55CE">
        <w:rPr>
          <w:kern w:val="22"/>
          <w:sz w:val="28"/>
          <w:szCs w:val="28"/>
          <w:lang w:eastAsia="ru-RU"/>
        </w:rPr>
        <w:t>ISBN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978-5-09-103123-2.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="001F300B" w:rsidRPr="004E55CE">
        <w:rPr>
          <w:kern w:val="22"/>
          <w:sz w:val="28"/>
          <w:szCs w:val="28"/>
          <w:lang w:eastAsia="ru-RU"/>
        </w:rPr>
        <w:t>Текст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: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электронный.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="001F300B" w:rsidRPr="004E55CE">
        <w:rPr>
          <w:kern w:val="22"/>
          <w:sz w:val="28"/>
          <w:szCs w:val="28"/>
          <w:lang w:eastAsia="ru-RU"/>
        </w:rPr>
        <w:t>URL: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hyperlink r:id="rId43" w:history="1">
        <w:r w:rsidR="001F300B" w:rsidRPr="00FB1D67">
          <w:rPr>
            <w:rStyle w:val="a4"/>
            <w:kern w:val="22"/>
            <w:sz w:val="28"/>
            <w:szCs w:val="28"/>
            <w:lang w:eastAsia="ru-RU"/>
          </w:rPr>
          <w:t>https://znanium.com/catalog/product/2089847</w:t>
        </w:r>
      </w:hyperlink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(дата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обращения: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25.04.2024).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–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Режим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доступа: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по</w:t>
      </w:r>
      <w:r w:rsidRPr="004E55CE">
        <w:rPr>
          <w:kern w:val="22"/>
          <w:sz w:val="28"/>
          <w:szCs w:val="28"/>
          <w:lang w:eastAsia="ru-RU"/>
        </w:rPr>
        <w:t xml:space="preserve"> </w:t>
      </w:r>
      <w:r w:rsidR="001F300B" w:rsidRPr="004E55CE">
        <w:rPr>
          <w:kern w:val="22"/>
          <w:sz w:val="28"/>
          <w:szCs w:val="28"/>
          <w:lang w:eastAsia="ru-RU"/>
        </w:rPr>
        <w:t>подписке.</w:t>
      </w:r>
    </w:p>
    <w:p w14:paraId="320E4796" w14:textId="241CC163" w:rsidR="001F300B" w:rsidRPr="004E55CE" w:rsidRDefault="001F300B" w:rsidP="00FB1D67">
      <w:pPr>
        <w:pStyle w:val="afc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kern w:val="22"/>
          <w:sz w:val="28"/>
          <w:szCs w:val="28"/>
          <w:lang w:eastAsia="ru-RU"/>
        </w:rPr>
      </w:pPr>
      <w:r w:rsidRPr="004E55CE">
        <w:rPr>
          <w:kern w:val="22"/>
          <w:sz w:val="28"/>
          <w:szCs w:val="28"/>
          <w:lang w:eastAsia="ru-RU"/>
        </w:rPr>
        <w:t>Шубин,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История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России,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1946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год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начало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XXI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века.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11-й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класс.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Базовый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уровень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учебник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/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Шубин,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Ю.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Мягков,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Ю.А.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Никифоров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[и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др.]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;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под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общ.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ред.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В.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Мединского.</w:t>
      </w:r>
      <w:r w:rsidR="00355E45">
        <w:rPr>
          <w:kern w:val="22"/>
          <w:sz w:val="28"/>
          <w:szCs w:val="28"/>
          <w:lang w:eastAsia="ru-RU"/>
        </w:rPr>
        <w:t xml:space="preserve"> </w:t>
      </w:r>
      <w:r w:rsidR="00A90A92" w:rsidRPr="004E55CE">
        <w:rPr>
          <w:kern w:val="22"/>
          <w:sz w:val="28"/>
          <w:szCs w:val="28"/>
          <w:lang w:eastAsia="ru-RU"/>
        </w:rPr>
        <w:t xml:space="preserve">– </w:t>
      </w:r>
      <w:r w:rsidRPr="004E55CE">
        <w:rPr>
          <w:kern w:val="22"/>
          <w:sz w:val="28"/>
          <w:szCs w:val="28"/>
          <w:lang w:eastAsia="ru-RU"/>
        </w:rPr>
        <w:t>Москва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Просвещение,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2023.</w:t>
      </w:r>
      <w:r w:rsidR="00355E45">
        <w:rPr>
          <w:kern w:val="22"/>
          <w:sz w:val="28"/>
          <w:szCs w:val="28"/>
          <w:lang w:eastAsia="ru-RU"/>
        </w:rPr>
        <w:t xml:space="preserve"> </w:t>
      </w:r>
      <w:r w:rsidR="00A90A92" w:rsidRPr="004E55CE">
        <w:rPr>
          <w:kern w:val="22"/>
          <w:sz w:val="28"/>
          <w:szCs w:val="28"/>
          <w:lang w:eastAsia="ru-RU"/>
        </w:rPr>
        <w:t xml:space="preserve">– </w:t>
      </w:r>
      <w:r w:rsidRPr="004E55CE">
        <w:rPr>
          <w:kern w:val="22"/>
          <w:sz w:val="28"/>
          <w:szCs w:val="28"/>
          <w:lang w:eastAsia="ru-RU"/>
        </w:rPr>
        <w:t>208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с.: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ил.,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карты.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ISBN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978-5-09-103124-91.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Текст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электронный.</w:t>
      </w:r>
      <w:r w:rsidR="004E55CE" w:rsidRPr="004E55CE">
        <w:rPr>
          <w:kern w:val="22"/>
          <w:sz w:val="28"/>
          <w:szCs w:val="28"/>
          <w:lang w:eastAsia="ru-RU"/>
        </w:rPr>
        <w:t xml:space="preserve"> – </w:t>
      </w:r>
      <w:r w:rsidRPr="004E55CE">
        <w:rPr>
          <w:kern w:val="22"/>
          <w:sz w:val="28"/>
          <w:szCs w:val="28"/>
          <w:lang w:eastAsia="ru-RU"/>
        </w:rPr>
        <w:t>URL: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hyperlink r:id="rId44" w:history="1">
        <w:r w:rsidRPr="00FB1D67">
          <w:rPr>
            <w:rStyle w:val="a4"/>
            <w:kern w:val="22"/>
            <w:sz w:val="28"/>
            <w:szCs w:val="28"/>
            <w:lang w:eastAsia="ru-RU"/>
          </w:rPr>
          <w:t>https://znanium.com/catalog/product/2089851</w:t>
        </w:r>
      </w:hyperlink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(дата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обращения: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25.04.2024).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–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Режим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доступа: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</w:t>
      </w:r>
      <w:r w:rsidR="00A90A92" w:rsidRPr="004E55CE">
        <w:rPr>
          <w:kern w:val="22"/>
          <w:sz w:val="28"/>
          <w:szCs w:val="28"/>
          <w:lang w:eastAsia="ru-RU"/>
        </w:rPr>
        <w:t xml:space="preserve"> </w:t>
      </w:r>
      <w:r w:rsidRPr="004E55CE">
        <w:rPr>
          <w:kern w:val="22"/>
          <w:sz w:val="28"/>
          <w:szCs w:val="28"/>
          <w:lang w:eastAsia="ru-RU"/>
        </w:rPr>
        <w:t>подписке.</w:t>
      </w:r>
    </w:p>
    <w:p w14:paraId="68DD0EEB" w14:textId="77777777" w:rsidR="001F300B" w:rsidRPr="004E55CE" w:rsidRDefault="001F300B">
      <w:pPr>
        <w:pStyle w:val="afc"/>
        <w:ind w:left="0"/>
        <w:contextualSpacing/>
        <w:jc w:val="both"/>
        <w:rPr>
          <w:kern w:val="22"/>
          <w:sz w:val="28"/>
          <w:szCs w:val="28"/>
          <w:lang w:eastAsia="ru-RU"/>
        </w:rPr>
      </w:pPr>
    </w:p>
    <w:p w14:paraId="03924DE1" w14:textId="77777777" w:rsidR="001F300B" w:rsidRPr="004E55CE" w:rsidRDefault="001F300B" w:rsidP="00081B03">
      <w:pPr>
        <w:ind w:left="426"/>
        <w:jc w:val="both"/>
        <w:rPr>
          <w:i/>
          <w:sz w:val="28"/>
          <w:szCs w:val="28"/>
        </w:rPr>
      </w:pPr>
      <w:r w:rsidRPr="004E55CE">
        <w:rPr>
          <w:bCs/>
          <w:i/>
          <w:iCs/>
          <w:sz w:val="28"/>
          <w:szCs w:val="28"/>
          <w:lang w:eastAsia="ru-RU"/>
        </w:rPr>
        <w:t>Дополнительная</w:t>
      </w:r>
      <w:r w:rsidR="00A90A92" w:rsidRPr="004E55CE">
        <w:rPr>
          <w:bCs/>
          <w:i/>
          <w:iCs/>
          <w:sz w:val="28"/>
          <w:szCs w:val="28"/>
          <w:lang w:eastAsia="ru-RU"/>
        </w:rPr>
        <w:t xml:space="preserve"> </w:t>
      </w:r>
      <w:r w:rsidRPr="004E55CE">
        <w:rPr>
          <w:bCs/>
          <w:i/>
          <w:iCs/>
          <w:sz w:val="28"/>
          <w:szCs w:val="28"/>
          <w:lang w:eastAsia="ru-RU"/>
        </w:rPr>
        <w:t>литература:</w:t>
      </w:r>
      <w:r w:rsidR="00A90A92" w:rsidRPr="004E55CE">
        <w:rPr>
          <w:i/>
          <w:sz w:val="28"/>
          <w:szCs w:val="28"/>
        </w:rPr>
        <w:t xml:space="preserve"> </w:t>
      </w:r>
    </w:p>
    <w:p w14:paraId="1EC2518F" w14:textId="4B0C74F7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1.Алятина,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Г.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практикум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для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СПО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Г.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Алятина</w:t>
      </w:r>
      <w:proofErr w:type="spellEnd"/>
      <w:r w:rsidRPr="004E55CE">
        <w:rPr>
          <w:iCs/>
          <w:sz w:val="28"/>
          <w:szCs w:val="28"/>
          <w:lang w:eastAsia="ru-RU"/>
        </w:rPr>
        <w:t>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Дег-тярева</w:t>
      </w:r>
      <w:proofErr w:type="spellEnd"/>
      <w:r w:rsidRPr="004E55CE">
        <w:rPr>
          <w:iCs/>
          <w:sz w:val="28"/>
          <w:szCs w:val="28"/>
          <w:lang w:eastAsia="ru-RU"/>
        </w:rPr>
        <w:t>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Саратов: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Профобразование,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2020.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236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c.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ISBN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978-5-4488-0614-8.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Текст: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ресурс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цифровой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4E55CE">
        <w:rPr>
          <w:iCs/>
          <w:sz w:val="28"/>
          <w:szCs w:val="28"/>
          <w:lang w:eastAsia="ru-RU"/>
        </w:rPr>
        <w:t>образова</w:t>
      </w:r>
      <w:proofErr w:type="spellEnd"/>
      <w:r w:rsidRPr="004E55CE">
        <w:rPr>
          <w:iCs/>
          <w:sz w:val="28"/>
          <w:szCs w:val="28"/>
          <w:lang w:eastAsia="ru-RU"/>
        </w:rPr>
        <w:t>-тельной</w:t>
      </w:r>
      <w:proofErr w:type="gramEnd"/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среды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СПО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PROFобразование: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[сайт].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45" w:history="1">
        <w:r w:rsidRPr="00FB1D67">
          <w:rPr>
            <w:rStyle w:val="a4"/>
            <w:iCs/>
            <w:sz w:val="28"/>
            <w:szCs w:val="28"/>
            <w:lang w:eastAsia="ru-RU"/>
          </w:rPr>
          <w:t>https://profspo.ru/books/91875</w:t>
        </w:r>
      </w:hyperlink>
    </w:p>
    <w:p w14:paraId="1FBFA3DB" w14:textId="0FEF1F0A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2.Зуев,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России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ХХ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начала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ХХI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века: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учебник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практикум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для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среднего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профессионального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Зуев,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Я.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Лавренов.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Москва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Издательство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Юрайт,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2020.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299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(</w:t>
      </w:r>
      <w:proofErr w:type="gramStart"/>
      <w:r w:rsidRPr="004E55CE">
        <w:rPr>
          <w:iCs/>
          <w:sz w:val="28"/>
          <w:szCs w:val="28"/>
          <w:lang w:eastAsia="ru-RU"/>
        </w:rPr>
        <w:t>Про-</w:t>
      </w:r>
      <w:proofErr w:type="spellStart"/>
      <w:r w:rsidRPr="004E55CE">
        <w:rPr>
          <w:iCs/>
          <w:sz w:val="28"/>
          <w:szCs w:val="28"/>
          <w:lang w:eastAsia="ru-RU"/>
        </w:rPr>
        <w:t>фессиональное</w:t>
      </w:r>
      <w:proofErr w:type="spellEnd"/>
      <w:proofErr w:type="gramEnd"/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образование).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Текст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Образовательная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платформа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Юрайт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[сайт].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46" w:history="1">
        <w:r w:rsidRPr="00FB1D67">
          <w:rPr>
            <w:rStyle w:val="a4"/>
            <w:iCs/>
            <w:sz w:val="28"/>
            <w:szCs w:val="28"/>
            <w:lang w:eastAsia="ru-RU"/>
          </w:rPr>
          <w:t>https://urait.ru/bcode/452675</w:t>
        </w:r>
      </w:hyperlink>
    </w:p>
    <w:p w14:paraId="15FDD849" w14:textId="5270BE07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3.Крамаренко,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России: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пособие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для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среднего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профес-сионального</w:t>
      </w:r>
      <w:proofErr w:type="spellEnd"/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Крамаренко.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2-е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изд.,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испр</w:t>
      </w:r>
      <w:proofErr w:type="gramStart"/>
      <w:r w:rsidRPr="004E55CE">
        <w:rPr>
          <w:iCs/>
          <w:sz w:val="28"/>
          <w:szCs w:val="28"/>
          <w:lang w:eastAsia="ru-RU"/>
        </w:rPr>
        <w:t>.</w:t>
      </w:r>
      <w:proofErr w:type="gramEnd"/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доп.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Москва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Издательство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Юрайт,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2021.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197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(Профессиональное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образо-вание</w:t>
      </w:r>
      <w:proofErr w:type="spellEnd"/>
      <w:r w:rsidRPr="004E55CE">
        <w:rPr>
          <w:iCs/>
          <w:sz w:val="28"/>
          <w:szCs w:val="28"/>
          <w:lang w:eastAsia="ru-RU"/>
        </w:rPr>
        <w:t>).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ISBN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978-5-534-09199-1.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Текст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ЭБС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Юрайт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[сайт].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47" w:history="1">
        <w:r w:rsidRPr="00FB1D67">
          <w:rPr>
            <w:rStyle w:val="a4"/>
            <w:iCs/>
            <w:sz w:val="28"/>
            <w:szCs w:val="28"/>
            <w:lang w:eastAsia="ru-RU"/>
          </w:rPr>
          <w:t>https://urait.ru/bcode/472455</w:t>
        </w:r>
      </w:hyperlink>
    </w:p>
    <w:p w14:paraId="465F262F" w14:textId="0983A66C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4.</w:t>
      </w:r>
      <w:r w:rsidR="00B85A64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Кузнецов,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Отечественная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учебник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Кузнецов.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М.: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ИНФРА-М,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2021.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639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(Среднее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профессиональное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образование).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</w:p>
    <w:p w14:paraId="4B48C5B8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5.Оришев,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Б.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от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древних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цивилизаций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конца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XX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учебник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Б.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Оришев</w:t>
      </w:r>
      <w:proofErr w:type="spellEnd"/>
      <w:r w:rsidRPr="004E55CE">
        <w:rPr>
          <w:iCs/>
          <w:sz w:val="28"/>
          <w:szCs w:val="28"/>
          <w:lang w:eastAsia="ru-RU"/>
        </w:rPr>
        <w:t>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Тарасенко.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РИОР: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ИНФРА-М,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2020.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276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(Среднее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профессиональное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образование).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</w:p>
    <w:p w14:paraId="41D60C38" w14:textId="15CD8C14" w:rsidR="004E55CE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6.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Пашенцев,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отечественного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государства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права: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4E55CE">
        <w:rPr>
          <w:iCs/>
          <w:sz w:val="28"/>
          <w:szCs w:val="28"/>
          <w:lang w:eastAsia="ru-RU"/>
        </w:rPr>
        <w:t>по-собие</w:t>
      </w:r>
      <w:proofErr w:type="spellEnd"/>
      <w:proofErr w:type="gramEnd"/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Д.А.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Пашенцев,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А.Г.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Чернявский.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М.: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ИНФРА-М,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2021.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429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(Среднее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профессиональное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образование).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ISBN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978-5-16-013945-6.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Текст: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48" w:history="1">
        <w:r w:rsidRPr="00B85A64">
          <w:rPr>
            <w:rStyle w:val="a4"/>
            <w:iCs/>
            <w:sz w:val="28"/>
            <w:szCs w:val="28"/>
            <w:lang w:eastAsia="ru-RU"/>
          </w:rPr>
          <w:t>https://znanium.com/catalog/product/961439</w:t>
        </w:r>
      </w:hyperlink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Режим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доступа: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подписке.</w:t>
      </w:r>
    </w:p>
    <w:p w14:paraId="4B9F9B28" w14:textId="4D8435F2" w:rsidR="004E55CE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7.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Прядеин,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История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России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схемах,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таблицах,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терминах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тестах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учебное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пособие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для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среднего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профессионального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Прядеин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;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под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научной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редакцией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Кириллова.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Москва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Издательство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Юрайт,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2021.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198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с.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(Профессиональное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образование).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ISBN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978-5-534-05440-8.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Текст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//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ЭБС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Юрайт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[сайт].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49" w:history="1">
        <w:r w:rsidRPr="00B85A64">
          <w:rPr>
            <w:rStyle w:val="a4"/>
            <w:iCs/>
            <w:sz w:val="28"/>
            <w:szCs w:val="28"/>
            <w:lang w:eastAsia="ru-RU"/>
          </w:rPr>
          <w:t>https://urait.ru/bcode/473762</w:t>
        </w:r>
      </w:hyperlink>
      <w:r w:rsidR="00A90A92" w:rsidRPr="004E55CE">
        <w:rPr>
          <w:iCs/>
          <w:sz w:val="28"/>
          <w:szCs w:val="28"/>
          <w:lang w:eastAsia="ru-RU"/>
        </w:rPr>
        <w:t xml:space="preserve"> </w:t>
      </w:r>
    </w:p>
    <w:p w14:paraId="45102D11" w14:textId="05DEB666" w:rsidR="001F300B" w:rsidRPr="004E55CE" w:rsidRDefault="004E55CE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 xml:space="preserve">8. </w:t>
      </w:r>
      <w:r w:rsidR="001F300B" w:rsidRPr="004E55CE">
        <w:rPr>
          <w:iCs/>
          <w:sz w:val="28"/>
          <w:szCs w:val="28"/>
          <w:lang w:eastAsia="ru-RU"/>
        </w:rPr>
        <w:t>Пряхин,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Ф.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История: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Россия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в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глобальной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политике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учебник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практикум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для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среднего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профессионального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образования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В.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Ф.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Пряхин.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="001F300B" w:rsidRPr="004E55CE">
        <w:rPr>
          <w:iCs/>
          <w:sz w:val="28"/>
          <w:szCs w:val="28"/>
          <w:lang w:eastAsia="ru-RU"/>
        </w:rPr>
        <w:t>2-е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изд.,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перераб</w:t>
      </w:r>
      <w:proofErr w:type="gramStart"/>
      <w:r w:rsidR="001F300B" w:rsidRPr="004E55CE">
        <w:rPr>
          <w:iCs/>
          <w:sz w:val="28"/>
          <w:szCs w:val="28"/>
          <w:lang w:eastAsia="ru-RU"/>
        </w:rPr>
        <w:t>.</w:t>
      </w:r>
      <w:proofErr w:type="gramEnd"/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доп.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="001F300B" w:rsidRPr="004E55CE">
        <w:rPr>
          <w:iCs/>
          <w:sz w:val="28"/>
          <w:szCs w:val="28"/>
          <w:lang w:eastAsia="ru-RU"/>
        </w:rPr>
        <w:t>Москва: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Издательство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Юрайт,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2021.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479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с.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(Профессиональное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образование).</w:t>
      </w:r>
      <w:r w:rsidR="00355E45">
        <w:rPr>
          <w:iCs/>
          <w:sz w:val="28"/>
          <w:szCs w:val="28"/>
          <w:lang w:eastAsia="ru-RU"/>
        </w:rPr>
        <w:t xml:space="preserve"> </w:t>
      </w:r>
      <w:r w:rsidR="00A90A92" w:rsidRPr="004E55CE">
        <w:rPr>
          <w:iCs/>
          <w:sz w:val="28"/>
          <w:szCs w:val="28"/>
          <w:lang w:eastAsia="ru-RU"/>
        </w:rPr>
        <w:t xml:space="preserve">– </w:t>
      </w:r>
      <w:r w:rsidR="001F300B" w:rsidRPr="004E55CE">
        <w:rPr>
          <w:iCs/>
          <w:sz w:val="28"/>
          <w:szCs w:val="28"/>
          <w:lang w:eastAsia="ru-RU"/>
        </w:rPr>
        <w:t>ISBN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978-5-534-14147-4.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Текст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электронный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//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ЭБС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Юрайт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[сайт].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–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="001F300B"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50" w:history="1">
        <w:r w:rsidR="001F300B" w:rsidRPr="00B85A64">
          <w:rPr>
            <w:rStyle w:val="a4"/>
            <w:iCs/>
            <w:sz w:val="28"/>
            <w:szCs w:val="28"/>
            <w:lang w:eastAsia="ru-RU"/>
          </w:rPr>
          <w:t>https://urait.ru/bcode/475523</w:t>
        </w:r>
      </w:hyperlink>
    </w:p>
    <w:p w14:paraId="189DAF5C" w14:textId="29821350" w:rsidR="001F300B" w:rsidRPr="004E55CE" w:rsidRDefault="001F300B" w:rsidP="004E55CE">
      <w:pPr>
        <w:tabs>
          <w:tab w:val="left" w:pos="993"/>
        </w:tabs>
        <w:ind w:firstLine="709"/>
        <w:jc w:val="both"/>
        <w:rPr>
          <w:bCs/>
          <w:kern w:val="22"/>
          <w:sz w:val="28"/>
          <w:szCs w:val="28"/>
          <w:shd w:val="clear" w:color="auto" w:fill="FFFFFF"/>
          <w:lang w:eastAsia="ru-RU"/>
        </w:rPr>
      </w:pPr>
      <w:r w:rsidRPr="004E55CE">
        <w:rPr>
          <w:iCs/>
          <w:sz w:val="28"/>
          <w:szCs w:val="28"/>
          <w:lang w:eastAsia="ru-RU"/>
        </w:rPr>
        <w:t>9.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Сёмин</w:t>
      </w:r>
      <w:proofErr w:type="spellEnd"/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,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В.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П.,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История.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: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учебное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пособие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/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В.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П.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Сёмин</w:t>
      </w:r>
      <w:proofErr w:type="spellEnd"/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,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Ю.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Н.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Арзамаскин</w:t>
      </w:r>
      <w:proofErr w:type="spellEnd"/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.</w:t>
      </w:r>
      <w:r w:rsidR="00355E45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–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Москва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: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КноРус,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2024.</w:t>
      </w:r>
      <w:r w:rsidR="00355E45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–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304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с.</w:t>
      </w:r>
      <w:r w:rsidR="00355E45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–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ISBN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978-5-406-12457-4.</w:t>
      </w:r>
      <w:r w:rsidR="00355E45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– </w:t>
      </w:r>
      <w:r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>URL:</w:t>
      </w:r>
      <w:r w:rsidR="00A90A92" w:rsidRPr="004E55CE">
        <w:rPr>
          <w:bCs/>
          <w:kern w:val="22"/>
          <w:sz w:val="28"/>
          <w:szCs w:val="28"/>
          <w:shd w:val="clear" w:color="auto" w:fill="FFFFFF"/>
          <w:lang w:eastAsia="ru-RU"/>
        </w:rPr>
        <w:t xml:space="preserve"> </w:t>
      </w:r>
      <w:hyperlink r:id="rId51" w:history="1">
        <w:r w:rsidR="00B85A64" w:rsidRPr="00B85A64">
          <w:rPr>
            <w:rStyle w:val="a4"/>
            <w:bCs/>
            <w:kern w:val="22"/>
            <w:sz w:val="28"/>
            <w:szCs w:val="28"/>
            <w:shd w:val="clear" w:color="auto" w:fill="FFFFFF"/>
            <w:lang w:eastAsia="ru-RU"/>
          </w:rPr>
          <w:t>https://book.ru/book/951562</w:t>
        </w:r>
      </w:hyperlink>
    </w:p>
    <w:p w14:paraId="745D0927" w14:textId="77777777" w:rsidR="001F300B" w:rsidRPr="004E55CE" w:rsidRDefault="001F300B">
      <w:pPr>
        <w:ind w:left="360"/>
        <w:jc w:val="both"/>
        <w:rPr>
          <w:b/>
          <w:bCs/>
          <w:iCs/>
          <w:sz w:val="28"/>
          <w:szCs w:val="28"/>
          <w:lang w:eastAsia="ru-RU"/>
        </w:rPr>
      </w:pPr>
    </w:p>
    <w:p w14:paraId="303507DE" w14:textId="77777777" w:rsidR="001F300B" w:rsidRPr="004E55CE" w:rsidRDefault="001F300B" w:rsidP="00081B03">
      <w:pPr>
        <w:ind w:left="426"/>
        <w:jc w:val="both"/>
        <w:rPr>
          <w:bCs/>
          <w:i/>
          <w:iCs/>
          <w:sz w:val="28"/>
          <w:szCs w:val="28"/>
          <w:lang w:eastAsia="ru-RU"/>
        </w:rPr>
      </w:pPr>
      <w:r w:rsidRPr="004E55CE">
        <w:rPr>
          <w:bCs/>
          <w:i/>
          <w:iCs/>
          <w:sz w:val="28"/>
          <w:szCs w:val="28"/>
          <w:lang w:eastAsia="ru-RU"/>
        </w:rPr>
        <w:t>Электронные</w:t>
      </w:r>
      <w:r w:rsidR="00A90A92" w:rsidRPr="004E55CE">
        <w:rPr>
          <w:bCs/>
          <w:i/>
          <w:iCs/>
          <w:sz w:val="28"/>
          <w:szCs w:val="28"/>
          <w:lang w:eastAsia="ru-RU"/>
        </w:rPr>
        <w:t xml:space="preserve"> </w:t>
      </w:r>
      <w:r w:rsidRPr="004E55CE">
        <w:rPr>
          <w:bCs/>
          <w:i/>
          <w:iCs/>
          <w:sz w:val="28"/>
          <w:szCs w:val="28"/>
          <w:lang w:eastAsia="ru-RU"/>
        </w:rPr>
        <w:t>издания</w:t>
      </w:r>
    </w:p>
    <w:p w14:paraId="7D7B9C4C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1.</w:t>
      </w:r>
      <w:r w:rsidR="004E55CE" w:rsidRPr="004E55CE">
        <w:rPr>
          <w:iCs/>
          <w:sz w:val="28"/>
          <w:szCs w:val="28"/>
          <w:lang w:eastAsia="ru-RU"/>
        </w:rPr>
        <w:t xml:space="preserve"> </w:t>
      </w:r>
      <w:proofErr w:type="spellStart"/>
      <w:r w:rsidRPr="004E55CE">
        <w:rPr>
          <w:iCs/>
          <w:sz w:val="28"/>
          <w:szCs w:val="28"/>
          <w:lang w:eastAsia="ru-RU"/>
        </w:rPr>
        <w:t>КиберЛенинка</w:t>
      </w:r>
      <w:proofErr w:type="spellEnd"/>
      <w:r w:rsidRPr="004E55CE">
        <w:rPr>
          <w:iCs/>
          <w:sz w:val="28"/>
          <w:szCs w:val="28"/>
          <w:lang w:eastAsia="ru-RU"/>
        </w:rPr>
        <w:t>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52" w:history="1">
        <w:r w:rsidR="004E55CE" w:rsidRPr="004E55CE">
          <w:rPr>
            <w:rStyle w:val="a4"/>
            <w:iCs/>
            <w:sz w:val="28"/>
            <w:szCs w:val="28"/>
            <w:lang w:eastAsia="ru-RU"/>
          </w:rPr>
          <w:t>http://cyberleninka.ru/</w:t>
        </w:r>
      </w:hyperlink>
      <w:r w:rsidR="004E55CE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(дата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обращения: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10.05.2022).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Текст: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электронный.</w:t>
      </w:r>
    </w:p>
    <w:p w14:paraId="0A2808D9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2.</w:t>
      </w:r>
      <w:r w:rsidR="004E55CE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Министерство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науки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Российской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Федерации.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53" w:history="1">
        <w:r w:rsidR="004E55CE" w:rsidRPr="004E55CE">
          <w:rPr>
            <w:rStyle w:val="a4"/>
            <w:iCs/>
            <w:sz w:val="28"/>
            <w:szCs w:val="28"/>
            <w:lang w:eastAsia="ru-RU"/>
          </w:rPr>
          <w:t>https://minobrnauki.gov.ru/</w:t>
        </w:r>
      </w:hyperlink>
      <w:r w:rsidR="004E55CE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(дата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обращения: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10.05.2022).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Текст: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электронный.</w:t>
      </w:r>
    </w:p>
    <w:p w14:paraId="3CE81C69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3.</w:t>
      </w:r>
      <w:r w:rsidR="004E55CE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Научная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электронная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библиотека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(НЭБ).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http://www.elibrary.ru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(дата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обращения: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10.05.2022).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Текст: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электронный.</w:t>
      </w:r>
    </w:p>
    <w:p w14:paraId="2F96CF19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4.</w:t>
      </w:r>
      <w:r w:rsidR="004E55CE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Российская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национальная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библиотека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54">
        <w:r w:rsidRPr="004E55CE">
          <w:rPr>
            <w:iCs/>
            <w:sz w:val="28"/>
            <w:szCs w:val="28"/>
            <w:lang w:eastAsia="ru-RU"/>
          </w:rPr>
          <w:t>https://nlr.ru/</w:t>
        </w:r>
      </w:hyperlink>
      <w:r w:rsidR="004E55CE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(дата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обращения: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10.05.2022).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Текст: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</w:t>
      </w:r>
    </w:p>
    <w:p w14:paraId="4793BB96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5.Федеральный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портал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«Российское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образование».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55" w:history="1">
        <w:r w:rsidR="004E55CE" w:rsidRPr="004E55CE">
          <w:rPr>
            <w:rStyle w:val="a4"/>
            <w:iCs/>
            <w:sz w:val="28"/>
            <w:szCs w:val="28"/>
            <w:lang w:eastAsia="ru-RU"/>
          </w:rPr>
          <w:t>http://www.edu.ru/</w:t>
        </w:r>
      </w:hyperlink>
      <w:r w:rsidR="004E55CE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(дата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обращения: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10.05.2022).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Текст: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электронный.</w:t>
      </w:r>
    </w:p>
    <w:p w14:paraId="09904A9A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iCs/>
          <w:sz w:val="28"/>
          <w:szCs w:val="28"/>
          <w:lang w:eastAsia="ru-RU"/>
        </w:rPr>
      </w:pPr>
      <w:r w:rsidRPr="004E55CE">
        <w:rPr>
          <w:iCs/>
          <w:sz w:val="28"/>
          <w:szCs w:val="28"/>
          <w:lang w:eastAsia="ru-RU"/>
        </w:rPr>
        <w:t>6.</w:t>
      </w:r>
      <w:r w:rsidR="004E55CE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Федеральный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портал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«История.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РФ».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URL: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hyperlink r:id="rId56">
        <w:r w:rsidRPr="004E55CE">
          <w:rPr>
            <w:iCs/>
            <w:sz w:val="28"/>
            <w:szCs w:val="28"/>
            <w:lang w:eastAsia="ru-RU"/>
          </w:rPr>
          <w:t>https://histrf.ru</w:t>
        </w:r>
      </w:hyperlink>
      <w:r w:rsidR="004E55CE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(дата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обращения: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10.05.2022).</w:t>
      </w:r>
      <w:r w:rsidR="004E55CE" w:rsidRPr="004E55CE">
        <w:rPr>
          <w:iCs/>
          <w:sz w:val="28"/>
          <w:szCs w:val="28"/>
          <w:lang w:eastAsia="ru-RU"/>
        </w:rPr>
        <w:t xml:space="preserve"> – </w:t>
      </w:r>
      <w:r w:rsidRPr="004E55CE">
        <w:rPr>
          <w:iCs/>
          <w:sz w:val="28"/>
          <w:szCs w:val="28"/>
          <w:lang w:eastAsia="ru-RU"/>
        </w:rPr>
        <w:t>Текст:</w:t>
      </w:r>
      <w:r w:rsidR="00A90A92" w:rsidRPr="004E55CE">
        <w:rPr>
          <w:iCs/>
          <w:sz w:val="28"/>
          <w:szCs w:val="28"/>
          <w:lang w:eastAsia="ru-RU"/>
        </w:rPr>
        <w:t xml:space="preserve"> </w:t>
      </w:r>
      <w:r w:rsidRPr="004E55CE">
        <w:rPr>
          <w:iCs/>
          <w:sz w:val="28"/>
          <w:szCs w:val="28"/>
          <w:lang w:eastAsia="ru-RU"/>
        </w:rPr>
        <w:t>электронный</w:t>
      </w:r>
    </w:p>
    <w:p w14:paraId="7F8AB901" w14:textId="77777777" w:rsidR="001F300B" w:rsidRPr="004E55CE" w:rsidRDefault="001F300B" w:rsidP="004E55C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5CE">
        <w:rPr>
          <w:sz w:val="28"/>
          <w:szCs w:val="28"/>
          <w:lang w:eastAsia="ru-RU"/>
        </w:rPr>
        <w:t>7.</w:t>
      </w:r>
      <w:r w:rsidR="004E55CE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Российское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историческое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общество.</w:t>
      </w:r>
      <w:r w:rsidR="004E55CE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URL:</w:t>
      </w:r>
      <w:r w:rsidR="00A90A92" w:rsidRPr="004E55CE">
        <w:rPr>
          <w:sz w:val="28"/>
          <w:szCs w:val="28"/>
          <w:lang w:eastAsia="ru-RU"/>
        </w:rPr>
        <w:t xml:space="preserve"> </w:t>
      </w:r>
      <w:hyperlink r:id="rId57">
        <w:r w:rsidRPr="004E55CE">
          <w:rPr>
            <w:sz w:val="28"/>
            <w:szCs w:val="28"/>
            <w:lang w:eastAsia="ru-RU"/>
          </w:rPr>
          <w:t>https://historyrussia.org</w:t>
        </w:r>
      </w:hyperlink>
      <w:r w:rsidR="004E55CE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(дата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обращения: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10.05.2022).</w:t>
      </w:r>
      <w:r w:rsidR="004E55CE" w:rsidRPr="004E55CE">
        <w:rPr>
          <w:sz w:val="28"/>
          <w:szCs w:val="28"/>
          <w:lang w:eastAsia="ru-RU"/>
        </w:rPr>
        <w:t xml:space="preserve"> – </w:t>
      </w:r>
      <w:r w:rsidRPr="004E55CE">
        <w:rPr>
          <w:sz w:val="28"/>
          <w:szCs w:val="28"/>
          <w:lang w:eastAsia="ru-RU"/>
        </w:rPr>
        <w:t>Текст:</w:t>
      </w:r>
      <w:r w:rsidR="00A90A92" w:rsidRPr="004E55CE">
        <w:rPr>
          <w:sz w:val="28"/>
          <w:szCs w:val="28"/>
          <w:lang w:eastAsia="ru-RU"/>
        </w:rPr>
        <w:t xml:space="preserve"> </w:t>
      </w:r>
      <w:r w:rsidRPr="004E55CE">
        <w:rPr>
          <w:sz w:val="28"/>
          <w:szCs w:val="28"/>
          <w:lang w:eastAsia="ru-RU"/>
        </w:rPr>
        <w:t>электронный</w:t>
      </w:r>
      <w:bookmarkEnd w:id="0"/>
    </w:p>
    <w:sectPr w:rsidR="001F300B" w:rsidRPr="004E55CE" w:rsidSect="00DC77CE">
      <w:footerReference w:type="even" r:id="rId58"/>
      <w:footerReference w:type="default" r:id="rId59"/>
      <w:footerReference w:type="first" r:id="rId60"/>
      <w:pgSz w:w="11906" w:h="16838"/>
      <w:pgMar w:top="1134" w:right="1134" w:bottom="1134" w:left="1134" w:header="720" w:footer="720" w:gutter="0"/>
      <w:pgNumType w:start="1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BFF64" w14:textId="77777777" w:rsidR="004A4D69" w:rsidRDefault="004A4D69">
      <w:r>
        <w:separator/>
      </w:r>
    </w:p>
  </w:endnote>
  <w:endnote w:type="continuationSeparator" w:id="0">
    <w:p w14:paraId="2AE8C108" w14:textId="77777777" w:rsidR="004A4D69" w:rsidRDefault="004A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95CCA" w14:textId="77777777" w:rsidR="00CB4D76" w:rsidRDefault="00CB4D76" w:rsidP="0043578E">
    <w:pPr>
      <w:pStyle w:val="af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A899C4E" w14:textId="77777777" w:rsidR="00CB4D76" w:rsidRDefault="00CB4D76" w:rsidP="0043578E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940B4" w14:textId="77777777" w:rsidR="00CB4D76" w:rsidRDefault="00CB4D76" w:rsidP="000F38F5">
    <w:pPr>
      <w:pStyle w:val="af1"/>
    </w:pPr>
    <w:r>
      <w:fldChar w:fldCharType="begin"/>
    </w:r>
    <w:r>
      <w:instrText>PAGE   \* MERGEFORMAT</w:instrText>
    </w:r>
    <w:r>
      <w:fldChar w:fldCharType="separate"/>
    </w:r>
    <w:r w:rsidR="00B13B40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2B75E" w14:textId="77777777" w:rsidR="00CB4D76" w:rsidRDefault="00CB4D7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81408" w14:textId="77777777" w:rsidR="00CB4D76" w:rsidRPr="00DC77CE" w:rsidRDefault="00CB4D76" w:rsidP="00DC77CE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3F50C" w14:textId="77777777" w:rsidR="00CB4D76" w:rsidRDefault="00CB4D76" w:rsidP="0043578E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E1965" w14:textId="77777777" w:rsidR="004A4D69" w:rsidRDefault="004A4D69">
      <w:r>
        <w:separator/>
      </w:r>
    </w:p>
  </w:footnote>
  <w:footnote w:type="continuationSeparator" w:id="0">
    <w:p w14:paraId="5AC6667E" w14:textId="77777777" w:rsidR="004A4D69" w:rsidRDefault="004A4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88192" w14:textId="77777777" w:rsidR="00CB4D76" w:rsidRDefault="00CB4D76" w:rsidP="00DC77CE">
    <w:pPr>
      <w:pStyle w:val="ab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A9F8692" w14:textId="77777777" w:rsidR="00CB4D76" w:rsidRDefault="00CB4D7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33AA8B4C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pStyle w:val="8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pStyle w:val="9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cs="Times New Roman"/>
        <w:b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740067"/>
    <w:multiLevelType w:val="hybridMultilevel"/>
    <w:tmpl w:val="300E1836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41114"/>
    <w:multiLevelType w:val="hybridMultilevel"/>
    <w:tmpl w:val="B40EE9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1B933CC"/>
    <w:multiLevelType w:val="hybridMultilevel"/>
    <w:tmpl w:val="9CB0A6C0"/>
    <w:lvl w:ilvl="0" w:tplc="76ECB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F90BE8"/>
    <w:multiLevelType w:val="hybridMultilevel"/>
    <w:tmpl w:val="E8FCD12E"/>
    <w:lvl w:ilvl="0" w:tplc="76ECB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2054F9"/>
    <w:multiLevelType w:val="hybridMultilevel"/>
    <w:tmpl w:val="D69EF4B6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E85192"/>
    <w:multiLevelType w:val="multilevel"/>
    <w:tmpl w:val="2C6EFA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9E04B2"/>
    <w:multiLevelType w:val="hybridMultilevel"/>
    <w:tmpl w:val="C61A69A8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CF23DC"/>
    <w:multiLevelType w:val="hybridMultilevel"/>
    <w:tmpl w:val="E7AEB52A"/>
    <w:lvl w:ilvl="0" w:tplc="76ECB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56078A"/>
    <w:multiLevelType w:val="hybridMultilevel"/>
    <w:tmpl w:val="C9FE9CEC"/>
    <w:lvl w:ilvl="0" w:tplc="863AD9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3F770FE"/>
    <w:multiLevelType w:val="hybridMultilevel"/>
    <w:tmpl w:val="2E4A172A"/>
    <w:lvl w:ilvl="0" w:tplc="76ECB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D3E51"/>
    <w:multiLevelType w:val="hybridMultilevel"/>
    <w:tmpl w:val="B93E0558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32003"/>
    <w:multiLevelType w:val="multilevel"/>
    <w:tmpl w:val="334428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165A6C"/>
    <w:multiLevelType w:val="hybridMultilevel"/>
    <w:tmpl w:val="AD80B854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42812"/>
    <w:multiLevelType w:val="hybridMultilevel"/>
    <w:tmpl w:val="4B6E214A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F0602"/>
    <w:multiLevelType w:val="hybridMultilevel"/>
    <w:tmpl w:val="F2707A94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D2A7B9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345FA"/>
    <w:multiLevelType w:val="hybridMultilevel"/>
    <w:tmpl w:val="DB18E74A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D7633"/>
    <w:multiLevelType w:val="hybridMultilevel"/>
    <w:tmpl w:val="B3A2C344"/>
    <w:lvl w:ilvl="0" w:tplc="76ECB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D0603D9"/>
    <w:multiLevelType w:val="hybridMultilevel"/>
    <w:tmpl w:val="49C8CE4C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E5DA7"/>
    <w:multiLevelType w:val="hybridMultilevel"/>
    <w:tmpl w:val="4CC81C4A"/>
    <w:lvl w:ilvl="0" w:tplc="863AD9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ACC558F"/>
    <w:multiLevelType w:val="hybridMultilevel"/>
    <w:tmpl w:val="29841EF2"/>
    <w:lvl w:ilvl="0" w:tplc="863AD93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F06834"/>
    <w:multiLevelType w:val="hybridMultilevel"/>
    <w:tmpl w:val="B136D3E0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3B2E87"/>
    <w:multiLevelType w:val="hybridMultilevel"/>
    <w:tmpl w:val="68B8E7CE"/>
    <w:lvl w:ilvl="0" w:tplc="863AD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963973">
    <w:abstractNumId w:val="0"/>
  </w:num>
  <w:num w:numId="2" w16cid:durableId="831023693">
    <w:abstractNumId w:val="1"/>
  </w:num>
  <w:num w:numId="3" w16cid:durableId="1770664053">
    <w:abstractNumId w:val="19"/>
  </w:num>
  <w:num w:numId="4" w16cid:durableId="2078553312">
    <w:abstractNumId w:val="13"/>
  </w:num>
  <w:num w:numId="5" w16cid:durableId="1714693350">
    <w:abstractNumId w:val="3"/>
  </w:num>
  <w:num w:numId="6" w16cid:durableId="1830435804">
    <w:abstractNumId w:val="11"/>
  </w:num>
  <w:num w:numId="7" w16cid:durableId="1733383166">
    <w:abstractNumId w:val="4"/>
  </w:num>
  <w:num w:numId="8" w16cid:durableId="995567509">
    <w:abstractNumId w:val="5"/>
  </w:num>
  <w:num w:numId="9" w16cid:durableId="884829966">
    <w:abstractNumId w:val="18"/>
  </w:num>
  <w:num w:numId="10" w16cid:durableId="1378317227">
    <w:abstractNumId w:val="9"/>
  </w:num>
  <w:num w:numId="11" w16cid:durableId="933168302">
    <w:abstractNumId w:val="7"/>
  </w:num>
  <w:num w:numId="12" w16cid:durableId="637951080">
    <w:abstractNumId w:val="14"/>
  </w:num>
  <w:num w:numId="13" w16cid:durableId="1554198093">
    <w:abstractNumId w:val="17"/>
  </w:num>
  <w:num w:numId="14" w16cid:durableId="1770613675">
    <w:abstractNumId w:val="12"/>
  </w:num>
  <w:num w:numId="15" w16cid:durableId="1587808155">
    <w:abstractNumId w:val="8"/>
  </w:num>
  <w:num w:numId="16" w16cid:durableId="207684971">
    <w:abstractNumId w:val="2"/>
  </w:num>
  <w:num w:numId="17" w16cid:durableId="1378044012">
    <w:abstractNumId w:val="20"/>
  </w:num>
  <w:num w:numId="18" w16cid:durableId="585841783">
    <w:abstractNumId w:val="16"/>
  </w:num>
  <w:num w:numId="19" w16cid:durableId="612789231">
    <w:abstractNumId w:val="6"/>
  </w:num>
  <w:num w:numId="20" w16cid:durableId="1254246814">
    <w:abstractNumId w:val="23"/>
  </w:num>
  <w:num w:numId="21" w16cid:durableId="1660306727">
    <w:abstractNumId w:val="15"/>
  </w:num>
  <w:num w:numId="22" w16cid:durableId="1924023256">
    <w:abstractNumId w:val="22"/>
  </w:num>
  <w:num w:numId="23" w16cid:durableId="1497962477">
    <w:abstractNumId w:val="10"/>
  </w:num>
  <w:num w:numId="24" w16cid:durableId="122770760">
    <w:abstractNumId w:val="24"/>
  </w:num>
  <w:num w:numId="25" w16cid:durableId="808981086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FE"/>
    <w:rsid w:val="00015C8A"/>
    <w:rsid w:val="0001758D"/>
    <w:rsid w:val="00021075"/>
    <w:rsid w:val="000227F1"/>
    <w:rsid w:val="0002432C"/>
    <w:rsid w:val="00031DF8"/>
    <w:rsid w:val="000405ED"/>
    <w:rsid w:val="00060FDF"/>
    <w:rsid w:val="000623DE"/>
    <w:rsid w:val="00074896"/>
    <w:rsid w:val="00081B03"/>
    <w:rsid w:val="00082DF2"/>
    <w:rsid w:val="000E21ED"/>
    <w:rsid w:val="000E5998"/>
    <w:rsid w:val="000F38F5"/>
    <w:rsid w:val="0010769A"/>
    <w:rsid w:val="001139EC"/>
    <w:rsid w:val="001170F8"/>
    <w:rsid w:val="001250AC"/>
    <w:rsid w:val="00164DF2"/>
    <w:rsid w:val="00165AA1"/>
    <w:rsid w:val="001737DE"/>
    <w:rsid w:val="001A790B"/>
    <w:rsid w:val="001B391C"/>
    <w:rsid w:val="001E34AD"/>
    <w:rsid w:val="001F1BC7"/>
    <w:rsid w:val="001F300B"/>
    <w:rsid w:val="001F55D9"/>
    <w:rsid w:val="001F7AE7"/>
    <w:rsid w:val="00205CE7"/>
    <w:rsid w:val="00206A79"/>
    <w:rsid w:val="00214E22"/>
    <w:rsid w:val="00224B23"/>
    <w:rsid w:val="0023246D"/>
    <w:rsid w:val="00232DB2"/>
    <w:rsid w:val="00234E3F"/>
    <w:rsid w:val="00237A4E"/>
    <w:rsid w:val="0024133E"/>
    <w:rsid w:val="00281D0A"/>
    <w:rsid w:val="002A093B"/>
    <w:rsid w:val="002C17E2"/>
    <w:rsid w:val="002E1088"/>
    <w:rsid w:val="0030486F"/>
    <w:rsid w:val="00316855"/>
    <w:rsid w:val="00323D9D"/>
    <w:rsid w:val="00340132"/>
    <w:rsid w:val="00344B8A"/>
    <w:rsid w:val="00355E45"/>
    <w:rsid w:val="00391835"/>
    <w:rsid w:val="0039302B"/>
    <w:rsid w:val="003963D7"/>
    <w:rsid w:val="003B6F07"/>
    <w:rsid w:val="003C1C75"/>
    <w:rsid w:val="003E280E"/>
    <w:rsid w:val="003F0B25"/>
    <w:rsid w:val="00402D3A"/>
    <w:rsid w:val="00426A9D"/>
    <w:rsid w:val="00430797"/>
    <w:rsid w:val="0043578E"/>
    <w:rsid w:val="0045191D"/>
    <w:rsid w:val="004612A5"/>
    <w:rsid w:val="00470836"/>
    <w:rsid w:val="00474C33"/>
    <w:rsid w:val="004949FE"/>
    <w:rsid w:val="004965EE"/>
    <w:rsid w:val="0049773F"/>
    <w:rsid w:val="004A49C2"/>
    <w:rsid w:val="004A4D69"/>
    <w:rsid w:val="004B3D23"/>
    <w:rsid w:val="004B64AD"/>
    <w:rsid w:val="004C3CB9"/>
    <w:rsid w:val="004E55CE"/>
    <w:rsid w:val="004F0C48"/>
    <w:rsid w:val="004F149C"/>
    <w:rsid w:val="004F5B2A"/>
    <w:rsid w:val="00507598"/>
    <w:rsid w:val="005257F9"/>
    <w:rsid w:val="00533ADE"/>
    <w:rsid w:val="00586D6F"/>
    <w:rsid w:val="00592A21"/>
    <w:rsid w:val="005A21C5"/>
    <w:rsid w:val="005A7755"/>
    <w:rsid w:val="005A7BA2"/>
    <w:rsid w:val="005D1E18"/>
    <w:rsid w:val="005E5F13"/>
    <w:rsid w:val="005F2AA2"/>
    <w:rsid w:val="005F3282"/>
    <w:rsid w:val="00613172"/>
    <w:rsid w:val="00626145"/>
    <w:rsid w:val="00653EB4"/>
    <w:rsid w:val="006729A3"/>
    <w:rsid w:val="0067489B"/>
    <w:rsid w:val="00674FCF"/>
    <w:rsid w:val="0068622C"/>
    <w:rsid w:val="00686D00"/>
    <w:rsid w:val="006A19D1"/>
    <w:rsid w:val="006B7100"/>
    <w:rsid w:val="006C619C"/>
    <w:rsid w:val="006D2ED4"/>
    <w:rsid w:val="006E12D5"/>
    <w:rsid w:val="006E4E95"/>
    <w:rsid w:val="006F5412"/>
    <w:rsid w:val="00714B93"/>
    <w:rsid w:val="00720B5F"/>
    <w:rsid w:val="0073093A"/>
    <w:rsid w:val="00735A70"/>
    <w:rsid w:val="0074327D"/>
    <w:rsid w:val="00746AC1"/>
    <w:rsid w:val="00750704"/>
    <w:rsid w:val="00761D52"/>
    <w:rsid w:val="00793CFE"/>
    <w:rsid w:val="007B11B1"/>
    <w:rsid w:val="007C4472"/>
    <w:rsid w:val="007D7DF5"/>
    <w:rsid w:val="007E0228"/>
    <w:rsid w:val="007F656B"/>
    <w:rsid w:val="00802A9E"/>
    <w:rsid w:val="008153F6"/>
    <w:rsid w:val="008401D4"/>
    <w:rsid w:val="008614FE"/>
    <w:rsid w:val="0088489D"/>
    <w:rsid w:val="008A4E07"/>
    <w:rsid w:val="008B1B4A"/>
    <w:rsid w:val="008B7E95"/>
    <w:rsid w:val="008C21CA"/>
    <w:rsid w:val="00910C6B"/>
    <w:rsid w:val="00957FE5"/>
    <w:rsid w:val="00965549"/>
    <w:rsid w:val="0096757C"/>
    <w:rsid w:val="009909A6"/>
    <w:rsid w:val="00996E14"/>
    <w:rsid w:val="009A2D65"/>
    <w:rsid w:val="009A339C"/>
    <w:rsid w:val="009D39E9"/>
    <w:rsid w:val="009E399E"/>
    <w:rsid w:val="00A1517D"/>
    <w:rsid w:val="00A274D3"/>
    <w:rsid w:val="00A31CEB"/>
    <w:rsid w:val="00A57FD8"/>
    <w:rsid w:val="00A637B4"/>
    <w:rsid w:val="00A76A67"/>
    <w:rsid w:val="00A87964"/>
    <w:rsid w:val="00A90A92"/>
    <w:rsid w:val="00AC450E"/>
    <w:rsid w:val="00AE7DDB"/>
    <w:rsid w:val="00AF7F68"/>
    <w:rsid w:val="00B13B40"/>
    <w:rsid w:val="00B1704A"/>
    <w:rsid w:val="00B50D3F"/>
    <w:rsid w:val="00B54D92"/>
    <w:rsid w:val="00B5585E"/>
    <w:rsid w:val="00B61311"/>
    <w:rsid w:val="00B85A64"/>
    <w:rsid w:val="00BA0F8E"/>
    <w:rsid w:val="00BA211C"/>
    <w:rsid w:val="00BB3366"/>
    <w:rsid w:val="00BB5F56"/>
    <w:rsid w:val="00BC0EC4"/>
    <w:rsid w:val="00BD0A57"/>
    <w:rsid w:val="00BF4863"/>
    <w:rsid w:val="00BF7F5C"/>
    <w:rsid w:val="00C033BD"/>
    <w:rsid w:val="00C049A4"/>
    <w:rsid w:val="00C13BCC"/>
    <w:rsid w:val="00C1406C"/>
    <w:rsid w:val="00C16D13"/>
    <w:rsid w:val="00C22D8F"/>
    <w:rsid w:val="00C372BA"/>
    <w:rsid w:val="00C409EA"/>
    <w:rsid w:val="00C42077"/>
    <w:rsid w:val="00C7158D"/>
    <w:rsid w:val="00C80A81"/>
    <w:rsid w:val="00C9117D"/>
    <w:rsid w:val="00CA0328"/>
    <w:rsid w:val="00CA590E"/>
    <w:rsid w:val="00CB4D76"/>
    <w:rsid w:val="00CC2E46"/>
    <w:rsid w:val="00CC346F"/>
    <w:rsid w:val="00CC5904"/>
    <w:rsid w:val="00CD2384"/>
    <w:rsid w:val="00CD6E49"/>
    <w:rsid w:val="00CF3206"/>
    <w:rsid w:val="00D00CDA"/>
    <w:rsid w:val="00D50E36"/>
    <w:rsid w:val="00D53170"/>
    <w:rsid w:val="00D714A4"/>
    <w:rsid w:val="00D808D1"/>
    <w:rsid w:val="00D86D42"/>
    <w:rsid w:val="00D90A34"/>
    <w:rsid w:val="00DB002B"/>
    <w:rsid w:val="00DB6CA5"/>
    <w:rsid w:val="00DC77CE"/>
    <w:rsid w:val="00DD43B3"/>
    <w:rsid w:val="00DD7F90"/>
    <w:rsid w:val="00DE7D4A"/>
    <w:rsid w:val="00E05F56"/>
    <w:rsid w:val="00E14762"/>
    <w:rsid w:val="00E17B3A"/>
    <w:rsid w:val="00E53B0B"/>
    <w:rsid w:val="00E60B73"/>
    <w:rsid w:val="00E93DCF"/>
    <w:rsid w:val="00E94278"/>
    <w:rsid w:val="00EA265D"/>
    <w:rsid w:val="00EC1C27"/>
    <w:rsid w:val="00EC3E0C"/>
    <w:rsid w:val="00ED12E7"/>
    <w:rsid w:val="00ED3FE7"/>
    <w:rsid w:val="00ED4DD3"/>
    <w:rsid w:val="00EE0CD8"/>
    <w:rsid w:val="00EF4632"/>
    <w:rsid w:val="00EF517B"/>
    <w:rsid w:val="00F37B28"/>
    <w:rsid w:val="00F53C7E"/>
    <w:rsid w:val="00F82209"/>
    <w:rsid w:val="00F86D7F"/>
    <w:rsid w:val="00FB1D67"/>
    <w:rsid w:val="00FC21C0"/>
    <w:rsid w:val="00FC677F"/>
    <w:rsid w:val="00FE30DD"/>
    <w:rsid w:val="31F93A87"/>
    <w:rsid w:val="38731E91"/>
    <w:rsid w:val="509E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8C7D682"/>
  <w15:docId w15:val="{711554B3-7DDE-4670-9581-E8093A31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549"/>
    <w:rPr>
      <w:sz w:val="24"/>
      <w:lang w:eastAsia="zh-CN"/>
    </w:rPr>
  </w:style>
  <w:style w:type="paragraph" w:styleId="1">
    <w:name w:val="heading 1"/>
    <w:basedOn w:val="a"/>
    <w:next w:val="a"/>
    <w:link w:val="11"/>
    <w:uiPriority w:val="99"/>
    <w:qFormat/>
    <w:rsid w:val="004F5B2A"/>
    <w:pPr>
      <w:keepNext/>
      <w:numPr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autoRedefine/>
    <w:uiPriority w:val="99"/>
    <w:qFormat/>
    <w:rsid w:val="0043578E"/>
    <w:pPr>
      <w:keepNext/>
      <w:shd w:val="clear" w:color="auto" w:fill="FFFFFF"/>
      <w:tabs>
        <w:tab w:val="left" w:pos="0"/>
      </w:tabs>
      <w:ind w:firstLine="709"/>
      <w:jc w:val="both"/>
      <w:outlineLvl w:val="1"/>
    </w:pPr>
    <w:rPr>
      <w:b/>
      <w:color w:val="333333"/>
      <w:sz w:val="28"/>
      <w:szCs w:val="28"/>
      <w:shd w:val="clear" w:color="auto" w:fill="FFFFFF"/>
    </w:rPr>
  </w:style>
  <w:style w:type="paragraph" w:styleId="3">
    <w:name w:val="heading 3"/>
    <w:basedOn w:val="a"/>
    <w:next w:val="a"/>
    <w:link w:val="30"/>
    <w:autoRedefine/>
    <w:uiPriority w:val="99"/>
    <w:qFormat/>
    <w:rsid w:val="004F5B2A"/>
    <w:pPr>
      <w:keepNext/>
      <w:numPr>
        <w:ilvl w:val="2"/>
        <w:numId w:val="1"/>
      </w:numPr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iPriority w:val="99"/>
    <w:qFormat/>
    <w:rsid w:val="004F5B2A"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autoRedefine/>
    <w:uiPriority w:val="99"/>
    <w:qFormat/>
    <w:rsid w:val="004F5B2A"/>
    <w:pPr>
      <w:keepNext/>
      <w:numPr>
        <w:ilvl w:val="4"/>
        <w:numId w:val="1"/>
      </w:numPr>
      <w:outlineLvl w:val="4"/>
    </w:pPr>
    <w:rPr>
      <w:sz w:val="28"/>
    </w:rPr>
  </w:style>
  <w:style w:type="paragraph" w:styleId="6">
    <w:name w:val="heading 6"/>
    <w:basedOn w:val="a"/>
    <w:next w:val="a"/>
    <w:link w:val="60"/>
    <w:autoRedefine/>
    <w:uiPriority w:val="99"/>
    <w:qFormat/>
    <w:rsid w:val="004F5B2A"/>
    <w:pPr>
      <w:keepNext/>
      <w:numPr>
        <w:ilvl w:val="5"/>
        <w:numId w:val="1"/>
      </w:numPr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autoRedefine/>
    <w:uiPriority w:val="99"/>
    <w:qFormat/>
    <w:rsid w:val="004F5B2A"/>
    <w:pPr>
      <w:keepNext/>
      <w:numPr>
        <w:ilvl w:val="6"/>
        <w:numId w:val="1"/>
      </w:numPr>
      <w:ind w:firstLine="36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rsid w:val="004F5B2A"/>
    <w:pPr>
      <w:keepNext/>
      <w:numPr>
        <w:ilvl w:val="7"/>
        <w:numId w:val="1"/>
      </w:numPr>
      <w:outlineLvl w:val="7"/>
    </w:pPr>
    <w:rPr>
      <w:b/>
      <w:sz w:val="28"/>
      <w:u w:val="single"/>
    </w:rPr>
  </w:style>
  <w:style w:type="paragraph" w:styleId="9">
    <w:name w:val="heading 9"/>
    <w:basedOn w:val="a"/>
    <w:next w:val="a"/>
    <w:link w:val="90"/>
    <w:uiPriority w:val="99"/>
    <w:qFormat/>
    <w:rsid w:val="004F5B2A"/>
    <w:pPr>
      <w:keepNext/>
      <w:numPr>
        <w:ilvl w:val="8"/>
        <w:numId w:val="1"/>
      </w:numPr>
      <w:jc w:val="center"/>
      <w:outlineLvl w:val="8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rsid w:val="004133FE"/>
    <w:rPr>
      <w:sz w:val="32"/>
      <w:lang w:eastAsia="zh-CN"/>
    </w:rPr>
  </w:style>
  <w:style w:type="character" w:customStyle="1" w:styleId="20">
    <w:name w:val="Заголовок 2 Знак"/>
    <w:link w:val="2"/>
    <w:uiPriority w:val="9"/>
    <w:semiHidden/>
    <w:rsid w:val="004133FE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link w:val="3"/>
    <w:uiPriority w:val="99"/>
    <w:rsid w:val="004133FE"/>
    <w:rPr>
      <w:b/>
      <w:sz w:val="32"/>
      <w:lang w:eastAsia="zh-CN"/>
    </w:rPr>
  </w:style>
  <w:style w:type="character" w:customStyle="1" w:styleId="40">
    <w:name w:val="Заголовок 4 Знак"/>
    <w:link w:val="4"/>
    <w:uiPriority w:val="99"/>
    <w:rsid w:val="004133FE"/>
    <w:rPr>
      <w:b/>
      <w:sz w:val="28"/>
      <w:lang w:eastAsia="zh-CN"/>
    </w:rPr>
  </w:style>
  <w:style w:type="character" w:customStyle="1" w:styleId="50">
    <w:name w:val="Заголовок 5 Знак"/>
    <w:link w:val="5"/>
    <w:uiPriority w:val="99"/>
    <w:rsid w:val="004133FE"/>
    <w:rPr>
      <w:sz w:val="28"/>
      <w:lang w:eastAsia="zh-CN"/>
    </w:rPr>
  </w:style>
  <w:style w:type="character" w:customStyle="1" w:styleId="60">
    <w:name w:val="Заголовок 6 Знак"/>
    <w:link w:val="6"/>
    <w:uiPriority w:val="99"/>
    <w:rsid w:val="004133FE"/>
    <w:rPr>
      <w:b/>
      <w:sz w:val="28"/>
      <w:lang w:eastAsia="zh-CN"/>
    </w:rPr>
  </w:style>
  <w:style w:type="character" w:customStyle="1" w:styleId="70">
    <w:name w:val="Заголовок 7 Знак"/>
    <w:link w:val="7"/>
    <w:uiPriority w:val="99"/>
    <w:rsid w:val="004133FE"/>
    <w:rPr>
      <w:b/>
      <w:sz w:val="28"/>
      <w:lang w:eastAsia="zh-CN"/>
    </w:rPr>
  </w:style>
  <w:style w:type="character" w:customStyle="1" w:styleId="80">
    <w:name w:val="Заголовок 8 Знак"/>
    <w:link w:val="8"/>
    <w:uiPriority w:val="99"/>
    <w:rsid w:val="004133FE"/>
    <w:rPr>
      <w:b/>
      <w:sz w:val="28"/>
      <w:u w:val="single"/>
      <w:lang w:eastAsia="zh-CN"/>
    </w:rPr>
  </w:style>
  <w:style w:type="character" w:customStyle="1" w:styleId="90">
    <w:name w:val="Заголовок 9 Знак"/>
    <w:link w:val="9"/>
    <w:uiPriority w:val="99"/>
    <w:rsid w:val="004133FE"/>
    <w:rPr>
      <w:b/>
      <w:sz w:val="32"/>
      <w:lang w:eastAsia="zh-CN"/>
    </w:rPr>
  </w:style>
  <w:style w:type="character" w:styleId="a3">
    <w:name w:val="Emphasis"/>
    <w:uiPriority w:val="99"/>
    <w:qFormat/>
    <w:rsid w:val="004F5B2A"/>
    <w:rPr>
      <w:rFonts w:cs="Times New Roman"/>
      <w:i/>
    </w:rPr>
  </w:style>
  <w:style w:type="character" w:styleId="a4">
    <w:name w:val="Hyperlink"/>
    <w:uiPriority w:val="99"/>
    <w:rsid w:val="004F5B2A"/>
    <w:rPr>
      <w:rFonts w:cs="Times New Roman"/>
      <w:color w:val="000080"/>
      <w:u w:val="single"/>
    </w:rPr>
  </w:style>
  <w:style w:type="character" w:styleId="a5">
    <w:name w:val="page number"/>
    <w:uiPriority w:val="99"/>
    <w:rsid w:val="004F5B2A"/>
    <w:rPr>
      <w:rFonts w:cs="Times New Roman"/>
    </w:rPr>
  </w:style>
  <w:style w:type="character" w:customStyle="1" w:styleId="10">
    <w:name w:val="Основной шрифт абзаца1"/>
    <w:uiPriority w:val="99"/>
    <w:rsid w:val="004F5B2A"/>
  </w:style>
  <w:style w:type="character" w:styleId="a6">
    <w:name w:val="Strong"/>
    <w:uiPriority w:val="99"/>
    <w:qFormat/>
    <w:rsid w:val="004F5B2A"/>
    <w:rPr>
      <w:rFonts w:cs="Times New Roman"/>
      <w:b/>
    </w:rPr>
  </w:style>
  <w:style w:type="paragraph" w:styleId="a7">
    <w:name w:val="Balloon Text"/>
    <w:basedOn w:val="a"/>
    <w:link w:val="12"/>
    <w:uiPriority w:val="99"/>
    <w:rsid w:val="004F5B2A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link w:val="a7"/>
    <w:uiPriority w:val="99"/>
    <w:semiHidden/>
    <w:rsid w:val="004133FE"/>
    <w:rPr>
      <w:sz w:val="0"/>
      <w:szCs w:val="0"/>
      <w:lang w:eastAsia="zh-CN"/>
    </w:rPr>
  </w:style>
  <w:style w:type="paragraph" w:styleId="a8">
    <w:name w:val="caption"/>
    <w:basedOn w:val="a"/>
    <w:autoRedefine/>
    <w:uiPriority w:val="99"/>
    <w:qFormat/>
    <w:rsid w:val="0010769A"/>
    <w:pPr>
      <w:keepNext/>
      <w:suppressLineNumbers/>
      <w:ind w:firstLine="709"/>
      <w:jc w:val="both"/>
    </w:pPr>
    <w:rPr>
      <w:rFonts w:cs="Arial Unicode MS"/>
      <w:iCs/>
      <w:sz w:val="28"/>
      <w:szCs w:val="24"/>
    </w:rPr>
  </w:style>
  <w:style w:type="paragraph" w:styleId="a9">
    <w:name w:val="footnote text"/>
    <w:basedOn w:val="a"/>
    <w:link w:val="aa"/>
    <w:autoRedefine/>
    <w:uiPriority w:val="99"/>
    <w:rsid w:val="004F5B2A"/>
  </w:style>
  <w:style w:type="character" w:customStyle="1" w:styleId="aa">
    <w:name w:val="Текст сноски Знак"/>
    <w:link w:val="a9"/>
    <w:uiPriority w:val="99"/>
    <w:locked/>
    <w:rsid w:val="004F5B2A"/>
    <w:rPr>
      <w:lang w:eastAsia="zh-CN"/>
    </w:rPr>
  </w:style>
  <w:style w:type="paragraph" w:styleId="ab">
    <w:name w:val="header"/>
    <w:basedOn w:val="a"/>
    <w:link w:val="ac"/>
    <w:uiPriority w:val="99"/>
    <w:rsid w:val="004F5B2A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  <w:semiHidden/>
    <w:rsid w:val="004133FE"/>
    <w:rPr>
      <w:sz w:val="20"/>
      <w:szCs w:val="20"/>
      <w:lang w:eastAsia="zh-CN"/>
    </w:rPr>
  </w:style>
  <w:style w:type="paragraph" w:styleId="ad">
    <w:name w:val="Body Text"/>
    <w:basedOn w:val="a"/>
    <w:link w:val="ae"/>
    <w:autoRedefine/>
    <w:uiPriority w:val="99"/>
    <w:rsid w:val="004F5B2A"/>
    <w:rPr>
      <w:sz w:val="28"/>
    </w:rPr>
  </w:style>
  <w:style w:type="character" w:customStyle="1" w:styleId="ae">
    <w:name w:val="Основной текст Знак"/>
    <w:link w:val="ad"/>
    <w:uiPriority w:val="99"/>
    <w:semiHidden/>
    <w:rsid w:val="004133FE"/>
    <w:rPr>
      <w:sz w:val="20"/>
      <w:szCs w:val="20"/>
      <w:lang w:eastAsia="zh-CN"/>
    </w:rPr>
  </w:style>
  <w:style w:type="paragraph" w:styleId="af">
    <w:name w:val="Body Text Indent"/>
    <w:basedOn w:val="a"/>
    <w:link w:val="af0"/>
    <w:autoRedefine/>
    <w:uiPriority w:val="99"/>
    <w:rsid w:val="004F5B2A"/>
    <w:pPr>
      <w:ind w:firstLine="720"/>
    </w:pPr>
    <w:rPr>
      <w:sz w:val="28"/>
    </w:rPr>
  </w:style>
  <w:style w:type="character" w:customStyle="1" w:styleId="af0">
    <w:name w:val="Основной текст с отступом Знак"/>
    <w:link w:val="af"/>
    <w:uiPriority w:val="99"/>
    <w:semiHidden/>
    <w:rsid w:val="004133FE"/>
    <w:rPr>
      <w:sz w:val="20"/>
      <w:szCs w:val="20"/>
      <w:lang w:eastAsia="zh-CN"/>
    </w:rPr>
  </w:style>
  <w:style w:type="paragraph" w:styleId="af1">
    <w:name w:val="footer"/>
    <w:basedOn w:val="a"/>
    <w:link w:val="13"/>
    <w:autoRedefine/>
    <w:uiPriority w:val="99"/>
    <w:rsid w:val="0043578E"/>
    <w:pPr>
      <w:tabs>
        <w:tab w:val="center" w:pos="4153"/>
        <w:tab w:val="right" w:pos="8306"/>
      </w:tabs>
      <w:jc w:val="center"/>
    </w:pPr>
  </w:style>
  <w:style w:type="character" w:customStyle="1" w:styleId="13">
    <w:name w:val="Нижний колонтитул Знак1"/>
    <w:link w:val="af1"/>
    <w:uiPriority w:val="99"/>
    <w:semiHidden/>
    <w:rsid w:val="004133FE"/>
    <w:rPr>
      <w:sz w:val="20"/>
      <w:szCs w:val="20"/>
      <w:lang w:eastAsia="zh-CN"/>
    </w:rPr>
  </w:style>
  <w:style w:type="paragraph" w:styleId="af2">
    <w:name w:val="List"/>
    <w:basedOn w:val="ad"/>
    <w:autoRedefine/>
    <w:uiPriority w:val="99"/>
    <w:rsid w:val="004F5B2A"/>
    <w:rPr>
      <w:rFonts w:cs="Arial Unicode MS"/>
    </w:rPr>
  </w:style>
  <w:style w:type="paragraph" w:styleId="af3">
    <w:name w:val="Normal (Web)"/>
    <w:aliases w:val="Обычный (Web)"/>
    <w:basedOn w:val="a"/>
    <w:link w:val="af4"/>
    <w:uiPriority w:val="99"/>
    <w:rsid w:val="004F5B2A"/>
    <w:pPr>
      <w:spacing w:before="100" w:after="100"/>
    </w:pPr>
    <w:rPr>
      <w:szCs w:val="24"/>
    </w:rPr>
  </w:style>
  <w:style w:type="table" w:styleId="af5">
    <w:name w:val="Table Grid"/>
    <w:basedOn w:val="a1"/>
    <w:uiPriority w:val="99"/>
    <w:rsid w:val="004F5B2A"/>
    <w:rPr>
      <w:rFonts w:ascii="Calibri" w:hAnsi="Calibri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1z0">
    <w:name w:val="WW8Num1z0"/>
    <w:uiPriority w:val="99"/>
    <w:rsid w:val="004F5B2A"/>
  </w:style>
  <w:style w:type="character" w:customStyle="1" w:styleId="WW8Num1z1">
    <w:name w:val="WW8Num1z1"/>
    <w:uiPriority w:val="99"/>
    <w:rsid w:val="004F5B2A"/>
  </w:style>
  <w:style w:type="character" w:customStyle="1" w:styleId="WW8Num1z2">
    <w:name w:val="WW8Num1z2"/>
    <w:uiPriority w:val="99"/>
    <w:rsid w:val="004F5B2A"/>
  </w:style>
  <w:style w:type="character" w:customStyle="1" w:styleId="WW8Num1z3">
    <w:name w:val="WW8Num1z3"/>
    <w:uiPriority w:val="99"/>
    <w:rsid w:val="004F5B2A"/>
  </w:style>
  <w:style w:type="character" w:customStyle="1" w:styleId="WW8Num1z4">
    <w:name w:val="WW8Num1z4"/>
    <w:uiPriority w:val="99"/>
    <w:rsid w:val="004F5B2A"/>
  </w:style>
  <w:style w:type="character" w:customStyle="1" w:styleId="WW8Num1z5">
    <w:name w:val="WW8Num1z5"/>
    <w:uiPriority w:val="99"/>
    <w:rsid w:val="004F5B2A"/>
  </w:style>
  <w:style w:type="character" w:customStyle="1" w:styleId="WW8Num1z6">
    <w:name w:val="WW8Num1z6"/>
    <w:uiPriority w:val="99"/>
    <w:rsid w:val="004F5B2A"/>
  </w:style>
  <w:style w:type="character" w:customStyle="1" w:styleId="WW8Num1z7">
    <w:name w:val="WW8Num1z7"/>
    <w:uiPriority w:val="99"/>
    <w:rsid w:val="004F5B2A"/>
  </w:style>
  <w:style w:type="character" w:customStyle="1" w:styleId="WW8Num1z8">
    <w:name w:val="WW8Num1z8"/>
    <w:uiPriority w:val="99"/>
    <w:rsid w:val="004F5B2A"/>
  </w:style>
  <w:style w:type="character" w:customStyle="1" w:styleId="WW8Num2z0">
    <w:name w:val="WW8Num2z0"/>
    <w:uiPriority w:val="99"/>
    <w:rsid w:val="004F5B2A"/>
    <w:rPr>
      <w:rFonts w:ascii="Liberation Serif" w:hAnsi="Liberation Serif"/>
      <w:sz w:val="28"/>
    </w:rPr>
  </w:style>
  <w:style w:type="character" w:customStyle="1" w:styleId="WW8Num3z0">
    <w:name w:val="WW8Num3z0"/>
    <w:uiPriority w:val="99"/>
    <w:rsid w:val="004F5B2A"/>
    <w:rPr>
      <w:i/>
      <w:color w:val="202122"/>
      <w:sz w:val="28"/>
      <w:u w:val="none"/>
    </w:rPr>
  </w:style>
  <w:style w:type="character" w:customStyle="1" w:styleId="WW8Num4z0">
    <w:name w:val="WW8Num4z0"/>
    <w:uiPriority w:val="99"/>
    <w:rsid w:val="004F5B2A"/>
    <w:rPr>
      <w:color w:val="000000"/>
      <w:sz w:val="28"/>
    </w:rPr>
  </w:style>
  <w:style w:type="character" w:customStyle="1" w:styleId="WW8Num5z0">
    <w:name w:val="WW8Num5z0"/>
    <w:uiPriority w:val="99"/>
    <w:rsid w:val="004F5B2A"/>
    <w:rPr>
      <w:rFonts w:ascii="Symbol" w:hAnsi="Symbol"/>
      <w:color w:val="000000"/>
      <w:sz w:val="28"/>
    </w:rPr>
  </w:style>
  <w:style w:type="character" w:customStyle="1" w:styleId="WW8Num6z0">
    <w:name w:val="WW8Num6z0"/>
    <w:uiPriority w:val="99"/>
    <w:rsid w:val="004F5B2A"/>
    <w:rPr>
      <w:rFonts w:ascii="Symbol" w:hAnsi="Symbol"/>
      <w:sz w:val="28"/>
    </w:rPr>
  </w:style>
  <w:style w:type="character" w:customStyle="1" w:styleId="WW8Num7z0">
    <w:name w:val="WW8Num7z0"/>
    <w:uiPriority w:val="99"/>
    <w:rsid w:val="004F5B2A"/>
    <w:rPr>
      <w:rFonts w:ascii="Liberation Serif" w:hAnsi="Liberation Serif"/>
      <w:sz w:val="28"/>
    </w:rPr>
  </w:style>
  <w:style w:type="character" w:customStyle="1" w:styleId="WW8Num8z0">
    <w:name w:val="WW8Num8z0"/>
    <w:uiPriority w:val="99"/>
    <w:rsid w:val="004F5B2A"/>
    <w:rPr>
      <w:rFonts w:ascii="Symbol" w:hAnsi="Symbol"/>
      <w:sz w:val="28"/>
    </w:rPr>
  </w:style>
  <w:style w:type="character" w:customStyle="1" w:styleId="WW8Num9z0">
    <w:name w:val="WW8Num9z0"/>
    <w:uiPriority w:val="99"/>
    <w:rsid w:val="004F5B2A"/>
    <w:rPr>
      <w:sz w:val="28"/>
    </w:rPr>
  </w:style>
  <w:style w:type="character" w:customStyle="1" w:styleId="WW8Num10z0">
    <w:name w:val="WW8Num10z0"/>
    <w:uiPriority w:val="99"/>
    <w:rsid w:val="004F5B2A"/>
    <w:rPr>
      <w:rFonts w:ascii="Liberation Serif" w:hAnsi="Liberation Serif"/>
      <w:sz w:val="28"/>
    </w:rPr>
  </w:style>
  <w:style w:type="character" w:customStyle="1" w:styleId="WW8Num11z0">
    <w:name w:val="WW8Num11z0"/>
    <w:uiPriority w:val="99"/>
    <w:rsid w:val="004F5B2A"/>
    <w:rPr>
      <w:rFonts w:ascii="Liberation Serif" w:hAnsi="Liberation Serif"/>
      <w:sz w:val="28"/>
    </w:rPr>
  </w:style>
  <w:style w:type="character" w:customStyle="1" w:styleId="WW8Num12z0">
    <w:name w:val="WW8Num12z0"/>
    <w:uiPriority w:val="99"/>
    <w:rsid w:val="004F5B2A"/>
    <w:rPr>
      <w:rFonts w:ascii="Symbol" w:hAnsi="Symbol"/>
      <w:sz w:val="28"/>
    </w:rPr>
  </w:style>
  <w:style w:type="character" w:customStyle="1" w:styleId="WW8Num13z0">
    <w:name w:val="WW8Num13z0"/>
    <w:uiPriority w:val="99"/>
    <w:rsid w:val="004F5B2A"/>
  </w:style>
  <w:style w:type="character" w:customStyle="1" w:styleId="WW8Num13z1">
    <w:name w:val="WW8Num13z1"/>
    <w:uiPriority w:val="99"/>
    <w:rsid w:val="004F5B2A"/>
  </w:style>
  <w:style w:type="character" w:customStyle="1" w:styleId="WW8Num13z2">
    <w:name w:val="WW8Num13z2"/>
    <w:uiPriority w:val="99"/>
    <w:rsid w:val="004F5B2A"/>
  </w:style>
  <w:style w:type="character" w:customStyle="1" w:styleId="WW8Num13z3">
    <w:name w:val="WW8Num13z3"/>
    <w:uiPriority w:val="99"/>
    <w:rsid w:val="004F5B2A"/>
    <w:rPr>
      <w:sz w:val="28"/>
    </w:rPr>
  </w:style>
  <w:style w:type="character" w:customStyle="1" w:styleId="WW8Num13z4">
    <w:name w:val="WW8Num13z4"/>
    <w:uiPriority w:val="99"/>
    <w:rsid w:val="004F5B2A"/>
  </w:style>
  <w:style w:type="character" w:customStyle="1" w:styleId="WW8Num13z5">
    <w:name w:val="WW8Num13z5"/>
    <w:uiPriority w:val="99"/>
    <w:rsid w:val="004F5B2A"/>
  </w:style>
  <w:style w:type="character" w:customStyle="1" w:styleId="WW8Num13z6">
    <w:name w:val="WW8Num13z6"/>
    <w:uiPriority w:val="99"/>
    <w:rsid w:val="004F5B2A"/>
  </w:style>
  <w:style w:type="character" w:customStyle="1" w:styleId="WW8Num13z7">
    <w:name w:val="WW8Num13z7"/>
    <w:uiPriority w:val="99"/>
    <w:rsid w:val="004F5B2A"/>
  </w:style>
  <w:style w:type="character" w:customStyle="1" w:styleId="WW8Num13z8">
    <w:name w:val="WW8Num13z8"/>
    <w:uiPriority w:val="99"/>
    <w:rsid w:val="004F5B2A"/>
  </w:style>
  <w:style w:type="character" w:customStyle="1" w:styleId="WW8Num14z0">
    <w:name w:val="WW8Num14z0"/>
    <w:uiPriority w:val="99"/>
    <w:rsid w:val="004F5B2A"/>
    <w:rPr>
      <w:rFonts w:ascii="Times New Roman" w:hAnsi="Times New Roman"/>
      <w:sz w:val="28"/>
    </w:rPr>
  </w:style>
  <w:style w:type="character" w:customStyle="1" w:styleId="WW8Num15z0">
    <w:name w:val="WW8Num15z0"/>
    <w:uiPriority w:val="99"/>
    <w:rsid w:val="004F5B2A"/>
    <w:rPr>
      <w:rFonts w:ascii="Times New Roman" w:hAnsi="Times New Roman"/>
      <w:sz w:val="28"/>
    </w:rPr>
  </w:style>
  <w:style w:type="character" w:customStyle="1" w:styleId="WW8Num16z0">
    <w:name w:val="WW8Num16z0"/>
    <w:uiPriority w:val="99"/>
    <w:rsid w:val="004F5B2A"/>
    <w:rPr>
      <w:rFonts w:ascii="Times New Roman" w:hAnsi="Times New Roman"/>
      <w:sz w:val="28"/>
    </w:rPr>
  </w:style>
  <w:style w:type="character" w:customStyle="1" w:styleId="WW8Num17z0">
    <w:name w:val="WW8Num17z0"/>
    <w:uiPriority w:val="99"/>
    <w:rsid w:val="004F5B2A"/>
    <w:rPr>
      <w:rFonts w:ascii="Symbol" w:hAnsi="Symbol"/>
      <w:sz w:val="28"/>
      <w:lang w:val="en-US"/>
    </w:rPr>
  </w:style>
  <w:style w:type="character" w:customStyle="1" w:styleId="WW8Num18z0">
    <w:name w:val="WW8Num18z0"/>
    <w:uiPriority w:val="99"/>
    <w:rsid w:val="004F5B2A"/>
    <w:rPr>
      <w:sz w:val="28"/>
      <w:u w:val="none"/>
      <w:lang w:eastAsia="ru-RU"/>
    </w:rPr>
  </w:style>
  <w:style w:type="character" w:customStyle="1" w:styleId="WW8Num19z0">
    <w:name w:val="WW8Num19z0"/>
    <w:uiPriority w:val="99"/>
    <w:rsid w:val="004F5B2A"/>
    <w:rPr>
      <w:sz w:val="28"/>
    </w:rPr>
  </w:style>
  <w:style w:type="character" w:customStyle="1" w:styleId="51">
    <w:name w:val="Основной шрифт абзаца5"/>
    <w:uiPriority w:val="99"/>
    <w:rsid w:val="004F5B2A"/>
  </w:style>
  <w:style w:type="character" w:customStyle="1" w:styleId="WW8Num18z1">
    <w:name w:val="WW8Num18z1"/>
    <w:uiPriority w:val="99"/>
    <w:rsid w:val="004F5B2A"/>
  </w:style>
  <w:style w:type="character" w:customStyle="1" w:styleId="WW8Num18z2">
    <w:name w:val="WW8Num18z2"/>
    <w:uiPriority w:val="99"/>
    <w:rsid w:val="004F5B2A"/>
  </w:style>
  <w:style w:type="character" w:customStyle="1" w:styleId="WW8Num18z3">
    <w:name w:val="WW8Num18z3"/>
    <w:uiPriority w:val="99"/>
    <w:rsid w:val="004F5B2A"/>
    <w:rPr>
      <w:sz w:val="28"/>
    </w:rPr>
  </w:style>
  <w:style w:type="character" w:customStyle="1" w:styleId="WW8Num18z4">
    <w:name w:val="WW8Num18z4"/>
    <w:uiPriority w:val="99"/>
    <w:rsid w:val="004F5B2A"/>
  </w:style>
  <w:style w:type="character" w:customStyle="1" w:styleId="WW8Num18z5">
    <w:name w:val="WW8Num18z5"/>
    <w:uiPriority w:val="99"/>
    <w:rsid w:val="004F5B2A"/>
  </w:style>
  <w:style w:type="character" w:customStyle="1" w:styleId="WW8Num18z6">
    <w:name w:val="WW8Num18z6"/>
    <w:uiPriority w:val="99"/>
    <w:rsid w:val="004F5B2A"/>
  </w:style>
  <w:style w:type="character" w:customStyle="1" w:styleId="WW8Num18z7">
    <w:name w:val="WW8Num18z7"/>
    <w:uiPriority w:val="99"/>
    <w:rsid w:val="004F5B2A"/>
  </w:style>
  <w:style w:type="character" w:customStyle="1" w:styleId="WW8Num18z8">
    <w:name w:val="WW8Num18z8"/>
    <w:uiPriority w:val="99"/>
    <w:rsid w:val="004F5B2A"/>
  </w:style>
  <w:style w:type="character" w:customStyle="1" w:styleId="WW8Num20z0">
    <w:name w:val="WW8Num20z0"/>
    <w:uiPriority w:val="99"/>
    <w:rsid w:val="004F5B2A"/>
    <w:rPr>
      <w:rFonts w:ascii="Times New Roman" w:hAnsi="Times New Roman"/>
      <w:sz w:val="28"/>
    </w:rPr>
  </w:style>
  <w:style w:type="character" w:customStyle="1" w:styleId="WW8Num21z0">
    <w:name w:val="WW8Num21z0"/>
    <w:uiPriority w:val="99"/>
    <w:rsid w:val="004F5B2A"/>
    <w:rPr>
      <w:rFonts w:ascii="Times New Roman" w:hAnsi="Times New Roman"/>
      <w:sz w:val="28"/>
    </w:rPr>
  </w:style>
  <w:style w:type="character" w:customStyle="1" w:styleId="WW8Num22z0">
    <w:name w:val="WW8Num22z0"/>
    <w:uiPriority w:val="99"/>
    <w:rsid w:val="004F5B2A"/>
    <w:rPr>
      <w:rFonts w:ascii="Symbol" w:hAnsi="Symbol"/>
      <w:sz w:val="28"/>
      <w:lang w:val="en-US"/>
    </w:rPr>
  </w:style>
  <w:style w:type="character" w:customStyle="1" w:styleId="WW8Num22z1">
    <w:name w:val="WW8Num22z1"/>
    <w:uiPriority w:val="99"/>
    <w:rsid w:val="004F5B2A"/>
    <w:rPr>
      <w:rFonts w:ascii="Courier New" w:hAnsi="Courier New"/>
    </w:rPr>
  </w:style>
  <w:style w:type="character" w:customStyle="1" w:styleId="WW8Num22z2">
    <w:name w:val="WW8Num22z2"/>
    <w:uiPriority w:val="99"/>
    <w:rsid w:val="004F5B2A"/>
    <w:rPr>
      <w:rFonts w:ascii="Wingdings" w:hAnsi="Wingdings"/>
    </w:rPr>
  </w:style>
  <w:style w:type="character" w:customStyle="1" w:styleId="WW8Num23z0">
    <w:name w:val="WW8Num23z0"/>
    <w:uiPriority w:val="99"/>
    <w:rsid w:val="004F5B2A"/>
    <w:rPr>
      <w:sz w:val="28"/>
      <w:u w:val="none"/>
    </w:rPr>
  </w:style>
  <w:style w:type="character" w:customStyle="1" w:styleId="WW8Num24z0">
    <w:name w:val="WW8Num24z0"/>
    <w:uiPriority w:val="99"/>
    <w:rsid w:val="004F5B2A"/>
    <w:rPr>
      <w:sz w:val="28"/>
    </w:rPr>
  </w:style>
  <w:style w:type="character" w:customStyle="1" w:styleId="WW8Num24z1">
    <w:name w:val="WW8Num24z1"/>
    <w:uiPriority w:val="99"/>
    <w:rsid w:val="004F5B2A"/>
  </w:style>
  <w:style w:type="character" w:customStyle="1" w:styleId="WW8Num24z2">
    <w:name w:val="WW8Num24z2"/>
    <w:uiPriority w:val="99"/>
    <w:rsid w:val="004F5B2A"/>
  </w:style>
  <w:style w:type="character" w:customStyle="1" w:styleId="WW8Num24z3">
    <w:name w:val="WW8Num24z3"/>
    <w:uiPriority w:val="99"/>
    <w:rsid w:val="004F5B2A"/>
  </w:style>
  <w:style w:type="character" w:customStyle="1" w:styleId="WW8Num24z4">
    <w:name w:val="WW8Num24z4"/>
    <w:uiPriority w:val="99"/>
    <w:rsid w:val="004F5B2A"/>
  </w:style>
  <w:style w:type="character" w:customStyle="1" w:styleId="WW8Num24z5">
    <w:name w:val="WW8Num24z5"/>
    <w:uiPriority w:val="99"/>
    <w:rsid w:val="004F5B2A"/>
  </w:style>
  <w:style w:type="character" w:customStyle="1" w:styleId="WW8Num24z6">
    <w:name w:val="WW8Num24z6"/>
    <w:uiPriority w:val="99"/>
    <w:rsid w:val="004F5B2A"/>
  </w:style>
  <w:style w:type="character" w:customStyle="1" w:styleId="WW8Num24z7">
    <w:name w:val="WW8Num24z7"/>
    <w:uiPriority w:val="99"/>
    <w:rsid w:val="004F5B2A"/>
  </w:style>
  <w:style w:type="character" w:customStyle="1" w:styleId="WW8Num24z8">
    <w:name w:val="WW8Num24z8"/>
    <w:uiPriority w:val="99"/>
    <w:rsid w:val="004F5B2A"/>
  </w:style>
  <w:style w:type="character" w:customStyle="1" w:styleId="41">
    <w:name w:val="Основной шрифт абзаца4"/>
    <w:uiPriority w:val="99"/>
    <w:rsid w:val="004F5B2A"/>
  </w:style>
  <w:style w:type="character" w:customStyle="1" w:styleId="WW8Num21z1">
    <w:name w:val="WW8Num21z1"/>
    <w:uiPriority w:val="99"/>
    <w:rsid w:val="004F5B2A"/>
  </w:style>
  <w:style w:type="character" w:customStyle="1" w:styleId="WW8Num21z2">
    <w:name w:val="WW8Num21z2"/>
    <w:uiPriority w:val="99"/>
    <w:rsid w:val="004F5B2A"/>
  </w:style>
  <w:style w:type="character" w:customStyle="1" w:styleId="WW8Num21z3">
    <w:name w:val="WW8Num21z3"/>
    <w:uiPriority w:val="99"/>
    <w:rsid w:val="004F5B2A"/>
    <w:rPr>
      <w:sz w:val="28"/>
    </w:rPr>
  </w:style>
  <w:style w:type="character" w:customStyle="1" w:styleId="WW8Num21z4">
    <w:name w:val="WW8Num21z4"/>
    <w:uiPriority w:val="99"/>
    <w:rsid w:val="004F5B2A"/>
  </w:style>
  <w:style w:type="character" w:customStyle="1" w:styleId="WW8Num21z5">
    <w:name w:val="WW8Num21z5"/>
    <w:uiPriority w:val="99"/>
    <w:rsid w:val="004F5B2A"/>
  </w:style>
  <w:style w:type="character" w:customStyle="1" w:styleId="WW8Num21z6">
    <w:name w:val="WW8Num21z6"/>
    <w:uiPriority w:val="99"/>
    <w:rsid w:val="004F5B2A"/>
  </w:style>
  <w:style w:type="character" w:customStyle="1" w:styleId="WW8Num21z7">
    <w:name w:val="WW8Num21z7"/>
    <w:uiPriority w:val="99"/>
    <w:rsid w:val="004F5B2A"/>
  </w:style>
  <w:style w:type="character" w:customStyle="1" w:styleId="WW8Num21z8">
    <w:name w:val="WW8Num21z8"/>
    <w:uiPriority w:val="99"/>
    <w:rsid w:val="004F5B2A"/>
  </w:style>
  <w:style w:type="character" w:customStyle="1" w:styleId="31">
    <w:name w:val="Основной шрифт абзаца3"/>
    <w:uiPriority w:val="99"/>
    <w:rsid w:val="004F5B2A"/>
  </w:style>
  <w:style w:type="character" w:customStyle="1" w:styleId="WW8Num25z0">
    <w:name w:val="WW8Num25z0"/>
    <w:uiPriority w:val="99"/>
    <w:rsid w:val="004F5B2A"/>
    <w:rPr>
      <w:rFonts w:ascii="Symbol" w:hAnsi="Symbol"/>
      <w:sz w:val="28"/>
    </w:rPr>
  </w:style>
  <w:style w:type="character" w:customStyle="1" w:styleId="WW8Num26z0">
    <w:name w:val="WW8Num26z0"/>
    <w:uiPriority w:val="99"/>
    <w:rsid w:val="004F5B2A"/>
    <w:rPr>
      <w:sz w:val="28"/>
    </w:rPr>
  </w:style>
  <w:style w:type="character" w:customStyle="1" w:styleId="WW8Num27z0">
    <w:name w:val="WW8Num27z0"/>
    <w:uiPriority w:val="99"/>
    <w:rsid w:val="004F5B2A"/>
    <w:rPr>
      <w:rFonts w:ascii="Symbol" w:hAnsi="Symbol"/>
      <w:sz w:val="28"/>
    </w:rPr>
  </w:style>
  <w:style w:type="character" w:customStyle="1" w:styleId="WW8Num28z0">
    <w:name w:val="WW8Num28z0"/>
    <w:uiPriority w:val="99"/>
    <w:rsid w:val="004F5B2A"/>
    <w:rPr>
      <w:rFonts w:ascii="Liberation Serif" w:hAnsi="Liberation Serif"/>
      <w:sz w:val="28"/>
    </w:rPr>
  </w:style>
  <w:style w:type="character" w:customStyle="1" w:styleId="WW8Num29z0">
    <w:name w:val="WW8Num29z0"/>
    <w:uiPriority w:val="99"/>
    <w:rsid w:val="004F5B2A"/>
    <w:rPr>
      <w:rFonts w:ascii="Liberation Serif" w:hAnsi="Liberation Serif"/>
      <w:sz w:val="28"/>
    </w:rPr>
  </w:style>
  <w:style w:type="character" w:customStyle="1" w:styleId="WW8Num30z0">
    <w:name w:val="WW8Num30z0"/>
    <w:uiPriority w:val="99"/>
    <w:rsid w:val="004F5B2A"/>
    <w:rPr>
      <w:sz w:val="28"/>
    </w:rPr>
  </w:style>
  <w:style w:type="character" w:customStyle="1" w:styleId="WW8Num31z0">
    <w:name w:val="WW8Num31z0"/>
    <w:uiPriority w:val="99"/>
    <w:rsid w:val="004F5B2A"/>
    <w:rPr>
      <w:rFonts w:ascii="Symbol" w:hAnsi="Symbol"/>
      <w:sz w:val="28"/>
    </w:rPr>
  </w:style>
  <w:style w:type="character" w:customStyle="1" w:styleId="WW8Num32z0">
    <w:name w:val="WW8Num32z0"/>
    <w:uiPriority w:val="99"/>
    <w:rsid w:val="004F5B2A"/>
    <w:rPr>
      <w:rFonts w:ascii="Symbol" w:hAnsi="Symbol"/>
    </w:rPr>
  </w:style>
  <w:style w:type="character" w:customStyle="1" w:styleId="WW8Num33z0">
    <w:name w:val="WW8Num33z0"/>
    <w:uiPriority w:val="99"/>
    <w:rsid w:val="004F5B2A"/>
  </w:style>
  <w:style w:type="character" w:customStyle="1" w:styleId="WW8Num33z1">
    <w:name w:val="WW8Num33z1"/>
    <w:uiPriority w:val="99"/>
    <w:rsid w:val="004F5B2A"/>
  </w:style>
  <w:style w:type="character" w:customStyle="1" w:styleId="WW8Num33z2">
    <w:name w:val="WW8Num33z2"/>
    <w:uiPriority w:val="99"/>
    <w:rsid w:val="004F5B2A"/>
  </w:style>
  <w:style w:type="character" w:customStyle="1" w:styleId="WW8Num33z3">
    <w:name w:val="WW8Num33z3"/>
    <w:uiPriority w:val="99"/>
    <w:rsid w:val="004F5B2A"/>
    <w:rPr>
      <w:sz w:val="28"/>
    </w:rPr>
  </w:style>
  <w:style w:type="character" w:customStyle="1" w:styleId="WW8Num33z4">
    <w:name w:val="WW8Num33z4"/>
    <w:uiPriority w:val="99"/>
    <w:rsid w:val="004F5B2A"/>
  </w:style>
  <w:style w:type="character" w:customStyle="1" w:styleId="WW8Num33z5">
    <w:name w:val="WW8Num33z5"/>
    <w:uiPriority w:val="99"/>
    <w:rsid w:val="004F5B2A"/>
  </w:style>
  <w:style w:type="character" w:customStyle="1" w:styleId="WW8Num33z6">
    <w:name w:val="WW8Num33z6"/>
    <w:uiPriority w:val="99"/>
    <w:rsid w:val="004F5B2A"/>
  </w:style>
  <w:style w:type="character" w:customStyle="1" w:styleId="WW8Num33z7">
    <w:name w:val="WW8Num33z7"/>
    <w:uiPriority w:val="99"/>
    <w:rsid w:val="004F5B2A"/>
  </w:style>
  <w:style w:type="character" w:customStyle="1" w:styleId="WW8Num33z8">
    <w:name w:val="WW8Num33z8"/>
    <w:uiPriority w:val="99"/>
    <w:rsid w:val="004F5B2A"/>
  </w:style>
  <w:style w:type="character" w:customStyle="1" w:styleId="WW8Num34z0">
    <w:name w:val="WW8Num34z0"/>
    <w:uiPriority w:val="99"/>
    <w:rsid w:val="004F5B2A"/>
    <w:rPr>
      <w:rFonts w:ascii="Symbol" w:hAnsi="Symbol"/>
    </w:rPr>
  </w:style>
  <w:style w:type="character" w:customStyle="1" w:styleId="WW8Num35z0">
    <w:name w:val="WW8Num35z0"/>
    <w:uiPriority w:val="99"/>
    <w:rsid w:val="004F5B2A"/>
    <w:rPr>
      <w:rFonts w:ascii="Times New Roman" w:hAnsi="Times New Roman"/>
    </w:rPr>
  </w:style>
  <w:style w:type="character" w:customStyle="1" w:styleId="WW8Num35z1">
    <w:name w:val="WW8Num35z1"/>
    <w:uiPriority w:val="99"/>
    <w:rsid w:val="004F5B2A"/>
    <w:rPr>
      <w:rFonts w:ascii="Courier New" w:hAnsi="Courier New"/>
    </w:rPr>
  </w:style>
  <w:style w:type="character" w:customStyle="1" w:styleId="WW8Num35z2">
    <w:name w:val="WW8Num35z2"/>
    <w:uiPriority w:val="99"/>
    <w:rsid w:val="004F5B2A"/>
    <w:rPr>
      <w:rFonts w:ascii="Wingdings" w:hAnsi="Wingdings"/>
    </w:rPr>
  </w:style>
  <w:style w:type="character" w:customStyle="1" w:styleId="WW8Num35z3">
    <w:name w:val="WW8Num35z3"/>
    <w:uiPriority w:val="99"/>
    <w:rsid w:val="004F5B2A"/>
    <w:rPr>
      <w:rFonts w:ascii="Symbol" w:hAnsi="Symbol"/>
    </w:rPr>
  </w:style>
  <w:style w:type="character" w:customStyle="1" w:styleId="WW8Num36z0">
    <w:name w:val="WW8Num36z0"/>
    <w:uiPriority w:val="99"/>
    <w:rsid w:val="004F5B2A"/>
    <w:rPr>
      <w:rFonts w:ascii="Times New Roman" w:hAnsi="Times New Roman"/>
      <w:sz w:val="28"/>
    </w:rPr>
  </w:style>
  <w:style w:type="character" w:customStyle="1" w:styleId="WW8Num36z1">
    <w:name w:val="WW8Num36z1"/>
    <w:uiPriority w:val="99"/>
    <w:rsid w:val="004F5B2A"/>
    <w:rPr>
      <w:rFonts w:ascii="Courier New" w:hAnsi="Courier New"/>
    </w:rPr>
  </w:style>
  <w:style w:type="character" w:customStyle="1" w:styleId="WW8Num36z2">
    <w:name w:val="WW8Num36z2"/>
    <w:uiPriority w:val="99"/>
    <w:rsid w:val="004F5B2A"/>
    <w:rPr>
      <w:rFonts w:ascii="Wingdings" w:hAnsi="Wingdings"/>
    </w:rPr>
  </w:style>
  <w:style w:type="character" w:customStyle="1" w:styleId="WW8Num36z3">
    <w:name w:val="WW8Num36z3"/>
    <w:uiPriority w:val="99"/>
    <w:rsid w:val="004F5B2A"/>
    <w:rPr>
      <w:rFonts w:ascii="Symbol" w:hAnsi="Symbol"/>
    </w:rPr>
  </w:style>
  <w:style w:type="character" w:customStyle="1" w:styleId="WW8Num37z0">
    <w:name w:val="WW8Num37z0"/>
    <w:uiPriority w:val="99"/>
    <w:rsid w:val="004F5B2A"/>
    <w:rPr>
      <w:rFonts w:ascii="Times New Roman" w:hAnsi="Times New Roman"/>
      <w:sz w:val="28"/>
    </w:rPr>
  </w:style>
  <w:style w:type="character" w:customStyle="1" w:styleId="WW8Num37z1">
    <w:name w:val="WW8Num37z1"/>
    <w:uiPriority w:val="99"/>
    <w:rsid w:val="004F5B2A"/>
    <w:rPr>
      <w:rFonts w:ascii="Courier New" w:hAnsi="Courier New"/>
    </w:rPr>
  </w:style>
  <w:style w:type="character" w:customStyle="1" w:styleId="WW8Num37z2">
    <w:name w:val="WW8Num37z2"/>
    <w:uiPriority w:val="99"/>
    <w:rsid w:val="004F5B2A"/>
    <w:rPr>
      <w:rFonts w:ascii="Wingdings" w:hAnsi="Wingdings"/>
    </w:rPr>
  </w:style>
  <w:style w:type="character" w:customStyle="1" w:styleId="WW8Num37z3">
    <w:name w:val="WW8Num37z3"/>
    <w:uiPriority w:val="99"/>
    <w:rsid w:val="004F5B2A"/>
    <w:rPr>
      <w:rFonts w:ascii="Symbol" w:hAnsi="Symbol"/>
    </w:rPr>
  </w:style>
  <w:style w:type="character" w:customStyle="1" w:styleId="WW8Num38z0">
    <w:name w:val="WW8Num38z0"/>
    <w:uiPriority w:val="99"/>
    <w:rsid w:val="004F5B2A"/>
    <w:rPr>
      <w:rFonts w:ascii="Times New Roman" w:hAnsi="Times New Roman"/>
      <w:sz w:val="28"/>
    </w:rPr>
  </w:style>
  <w:style w:type="character" w:customStyle="1" w:styleId="WW8Num38z1">
    <w:name w:val="WW8Num38z1"/>
    <w:uiPriority w:val="99"/>
    <w:rsid w:val="004F5B2A"/>
    <w:rPr>
      <w:rFonts w:ascii="Courier New" w:hAnsi="Courier New"/>
    </w:rPr>
  </w:style>
  <w:style w:type="character" w:customStyle="1" w:styleId="WW8Num38z2">
    <w:name w:val="WW8Num38z2"/>
    <w:uiPriority w:val="99"/>
    <w:rsid w:val="004F5B2A"/>
    <w:rPr>
      <w:rFonts w:ascii="Wingdings" w:hAnsi="Wingdings"/>
    </w:rPr>
  </w:style>
  <w:style w:type="character" w:customStyle="1" w:styleId="WW8Num38z3">
    <w:name w:val="WW8Num38z3"/>
    <w:uiPriority w:val="99"/>
    <w:rsid w:val="004F5B2A"/>
    <w:rPr>
      <w:rFonts w:ascii="Symbol" w:hAnsi="Symbol"/>
    </w:rPr>
  </w:style>
  <w:style w:type="character" w:customStyle="1" w:styleId="21">
    <w:name w:val="Основной шрифт абзаца2"/>
    <w:uiPriority w:val="99"/>
    <w:rsid w:val="004F5B2A"/>
  </w:style>
  <w:style w:type="character" w:customStyle="1" w:styleId="WW8Num2z1">
    <w:name w:val="WW8Num2z1"/>
    <w:uiPriority w:val="99"/>
    <w:rsid w:val="004F5B2A"/>
    <w:rPr>
      <w:rFonts w:ascii="Courier New" w:hAnsi="Courier New"/>
    </w:rPr>
  </w:style>
  <w:style w:type="character" w:customStyle="1" w:styleId="WW8Num2z2">
    <w:name w:val="WW8Num2z2"/>
    <w:uiPriority w:val="99"/>
    <w:rsid w:val="004F5B2A"/>
    <w:rPr>
      <w:rFonts w:ascii="Wingdings" w:hAnsi="Wingdings"/>
    </w:rPr>
  </w:style>
  <w:style w:type="character" w:customStyle="1" w:styleId="WW8Num3z1">
    <w:name w:val="WW8Num3z1"/>
    <w:uiPriority w:val="99"/>
    <w:rsid w:val="004F5B2A"/>
    <w:rPr>
      <w:rFonts w:ascii="Courier New" w:hAnsi="Courier New"/>
    </w:rPr>
  </w:style>
  <w:style w:type="character" w:customStyle="1" w:styleId="WW8Num3z2">
    <w:name w:val="WW8Num3z2"/>
    <w:uiPriority w:val="99"/>
    <w:rsid w:val="004F5B2A"/>
    <w:rPr>
      <w:rFonts w:ascii="Wingdings" w:hAnsi="Wingdings"/>
    </w:rPr>
  </w:style>
  <w:style w:type="character" w:customStyle="1" w:styleId="WW8Num4z1">
    <w:name w:val="WW8Num4z1"/>
    <w:uiPriority w:val="99"/>
    <w:rsid w:val="004F5B2A"/>
  </w:style>
  <w:style w:type="character" w:customStyle="1" w:styleId="WW8Num4z2">
    <w:name w:val="WW8Num4z2"/>
    <w:uiPriority w:val="99"/>
    <w:rsid w:val="004F5B2A"/>
  </w:style>
  <w:style w:type="character" w:customStyle="1" w:styleId="WW8Num4z3">
    <w:name w:val="WW8Num4z3"/>
    <w:uiPriority w:val="99"/>
    <w:rsid w:val="004F5B2A"/>
  </w:style>
  <w:style w:type="character" w:customStyle="1" w:styleId="WW8Num4z4">
    <w:name w:val="WW8Num4z4"/>
    <w:uiPriority w:val="99"/>
    <w:rsid w:val="004F5B2A"/>
  </w:style>
  <w:style w:type="character" w:customStyle="1" w:styleId="WW8Num4z5">
    <w:name w:val="WW8Num4z5"/>
    <w:uiPriority w:val="99"/>
    <w:rsid w:val="004F5B2A"/>
  </w:style>
  <w:style w:type="character" w:customStyle="1" w:styleId="WW8Num4z6">
    <w:name w:val="WW8Num4z6"/>
    <w:uiPriority w:val="99"/>
    <w:rsid w:val="004F5B2A"/>
  </w:style>
  <w:style w:type="character" w:customStyle="1" w:styleId="WW8Num4z7">
    <w:name w:val="WW8Num4z7"/>
    <w:uiPriority w:val="99"/>
    <w:rsid w:val="004F5B2A"/>
  </w:style>
  <w:style w:type="character" w:customStyle="1" w:styleId="WW8Num4z8">
    <w:name w:val="WW8Num4z8"/>
    <w:uiPriority w:val="99"/>
    <w:rsid w:val="004F5B2A"/>
  </w:style>
  <w:style w:type="character" w:customStyle="1" w:styleId="WW8Num5z1">
    <w:name w:val="WW8Num5z1"/>
    <w:uiPriority w:val="99"/>
    <w:rsid w:val="004F5B2A"/>
    <w:rPr>
      <w:rFonts w:ascii="Courier New" w:hAnsi="Courier New"/>
    </w:rPr>
  </w:style>
  <w:style w:type="character" w:customStyle="1" w:styleId="WW8Num5z2">
    <w:name w:val="WW8Num5z2"/>
    <w:uiPriority w:val="99"/>
    <w:rsid w:val="004F5B2A"/>
    <w:rPr>
      <w:rFonts w:ascii="Wingdings" w:hAnsi="Wingdings"/>
    </w:rPr>
  </w:style>
  <w:style w:type="character" w:customStyle="1" w:styleId="WW8Num7z1">
    <w:name w:val="WW8Num7z1"/>
    <w:uiPriority w:val="99"/>
    <w:rsid w:val="004F5B2A"/>
    <w:rPr>
      <w:rFonts w:ascii="Courier New" w:hAnsi="Courier New"/>
    </w:rPr>
  </w:style>
  <w:style w:type="character" w:customStyle="1" w:styleId="WW8Num7z3">
    <w:name w:val="WW8Num7z3"/>
    <w:uiPriority w:val="99"/>
    <w:rsid w:val="004F5B2A"/>
    <w:rPr>
      <w:rFonts w:ascii="Symbol" w:hAnsi="Symbol"/>
    </w:rPr>
  </w:style>
  <w:style w:type="character" w:customStyle="1" w:styleId="WW8Num8z1">
    <w:name w:val="WW8Num8z1"/>
    <w:uiPriority w:val="99"/>
    <w:rsid w:val="004F5B2A"/>
    <w:rPr>
      <w:rFonts w:ascii="Courier New" w:hAnsi="Courier New"/>
    </w:rPr>
  </w:style>
  <w:style w:type="character" w:customStyle="1" w:styleId="WW8Num8z2">
    <w:name w:val="WW8Num8z2"/>
    <w:uiPriority w:val="99"/>
    <w:rsid w:val="004F5B2A"/>
    <w:rPr>
      <w:rFonts w:ascii="Wingdings" w:hAnsi="Wingdings"/>
    </w:rPr>
  </w:style>
  <w:style w:type="character" w:customStyle="1" w:styleId="WW8Num9z1">
    <w:name w:val="WW8Num9z1"/>
    <w:uiPriority w:val="99"/>
    <w:rsid w:val="004F5B2A"/>
  </w:style>
  <w:style w:type="character" w:customStyle="1" w:styleId="WW8Num9z2">
    <w:name w:val="WW8Num9z2"/>
    <w:uiPriority w:val="99"/>
    <w:rsid w:val="004F5B2A"/>
  </w:style>
  <w:style w:type="character" w:customStyle="1" w:styleId="WW8Num9z3">
    <w:name w:val="WW8Num9z3"/>
    <w:uiPriority w:val="99"/>
    <w:rsid w:val="004F5B2A"/>
  </w:style>
  <w:style w:type="character" w:customStyle="1" w:styleId="WW8Num9z4">
    <w:name w:val="WW8Num9z4"/>
    <w:uiPriority w:val="99"/>
    <w:rsid w:val="004F5B2A"/>
  </w:style>
  <w:style w:type="character" w:customStyle="1" w:styleId="WW8Num9z5">
    <w:name w:val="WW8Num9z5"/>
    <w:uiPriority w:val="99"/>
    <w:rsid w:val="004F5B2A"/>
  </w:style>
  <w:style w:type="character" w:customStyle="1" w:styleId="WW8Num9z6">
    <w:name w:val="WW8Num9z6"/>
    <w:uiPriority w:val="99"/>
    <w:rsid w:val="004F5B2A"/>
  </w:style>
  <w:style w:type="character" w:customStyle="1" w:styleId="WW8Num9z7">
    <w:name w:val="WW8Num9z7"/>
    <w:uiPriority w:val="99"/>
    <w:rsid w:val="004F5B2A"/>
  </w:style>
  <w:style w:type="character" w:customStyle="1" w:styleId="WW8Num9z8">
    <w:name w:val="WW8Num9z8"/>
    <w:uiPriority w:val="99"/>
    <w:rsid w:val="004F5B2A"/>
  </w:style>
  <w:style w:type="character" w:customStyle="1" w:styleId="WW8Num10z1">
    <w:name w:val="WW8Num10z1"/>
    <w:uiPriority w:val="99"/>
    <w:rsid w:val="004F5B2A"/>
  </w:style>
  <w:style w:type="character" w:customStyle="1" w:styleId="WW8Num10z2">
    <w:name w:val="WW8Num10z2"/>
    <w:uiPriority w:val="99"/>
    <w:rsid w:val="004F5B2A"/>
  </w:style>
  <w:style w:type="character" w:customStyle="1" w:styleId="WW8Num10z3">
    <w:name w:val="WW8Num10z3"/>
    <w:uiPriority w:val="99"/>
    <w:rsid w:val="004F5B2A"/>
  </w:style>
  <w:style w:type="character" w:customStyle="1" w:styleId="WW8Num10z4">
    <w:name w:val="WW8Num10z4"/>
    <w:uiPriority w:val="99"/>
    <w:rsid w:val="004F5B2A"/>
  </w:style>
  <w:style w:type="character" w:customStyle="1" w:styleId="WW8Num10z5">
    <w:name w:val="WW8Num10z5"/>
    <w:uiPriority w:val="99"/>
    <w:rsid w:val="004F5B2A"/>
  </w:style>
  <w:style w:type="character" w:customStyle="1" w:styleId="WW8Num10z6">
    <w:name w:val="WW8Num10z6"/>
    <w:uiPriority w:val="99"/>
    <w:rsid w:val="004F5B2A"/>
  </w:style>
  <w:style w:type="character" w:customStyle="1" w:styleId="WW8Num10z7">
    <w:name w:val="WW8Num10z7"/>
    <w:uiPriority w:val="99"/>
    <w:rsid w:val="004F5B2A"/>
  </w:style>
  <w:style w:type="character" w:customStyle="1" w:styleId="WW8Num10z8">
    <w:name w:val="WW8Num10z8"/>
    <w:uiPriority w:val="99"/>
    <w:rsid w:val="004F5B2A"/>
  </w:style>
  <w:style w:type="character" w:customStyle="1" w:styleId="WW8Num11z1">
    <w:name w:val="WW8Num11z1"/>
    <w:uiPriority w:val="99"/>
    <w:rsid w:val="004F5B2A"/>
    <w:rPr>
      <w:rFonts w:ascii="Courier New" w:hAnsi="Courier New"/>
    </w:rPr>
  </w:style>
  <w:style w:type="character" w:customStyle="1" w:styleId="WW8Num11z2">
    <w:name w:val="WW8Num11z2"/>
    <w:uiPriority w:val="99"/>
    <w:rsid w:val="004F5B2A"/>
    <w:rPr>
      <w:rFonts w:ascii="Wingdings" w:hAnsi="Wingdings"/>
    </w:rPr>
  </w:style>
  <w:style w:type="character" w:customStyle="1" w:styleId="WW8Num12z1">
    <w:name w:val="WW8Num12z1"/>
    <w:uiPriority w:val="99"/>
    <w:rsid w:val="004F5B2A"/>
    <w:rPr>
      <w:rFonts w:ascii="Courier New" w:hAnsi="Courier New"/>
    </w:rPr>
  </w:style>
  <w:style w:type="character" w:customStyle="1" w:styleId="WW8Num12z3">
    <w:name w:val="WW8Num12z3"/>
    <w:uiPriority w:val="99"/>
    <w:rsid w:val="004F5B2A"/>
    <w:rPr>
      <w:rFonts w:ascii="Symbol" w:hAnsi="Symbol"/>
    </w:rPr>
  </w:style>
  <w:style w:type="character" w:customStyle="1" w:styleId="WW8Num15z1">
    <w:name w:val="WW8Num15z1"/>
    <w:uiPriority w:val="99"/>
    <w:rsid w:val="004F5B2A"/>
  </w:style>
  <w:style w:type="character" w:customStyle="1" w:styleId="WW8Num15z2">
    <w:name w:val="WW8Num15z2"/>
    <w:uiPriority w:val="99"/>
    <w:rsid w:val="004F5B2A"/>
  </w:style>
  <w:style w:type="character" w:customStyle="1" w:styleId="WW8Num15z3">
    <w:name w:val="WW8Num15z3"/>
    <w:uiPriority w:val="99"/>
    <w:rsid w:val="004F5B2A"/>
  </w:style>
  <w:style w:type="character" w:customStyle="1" w:styleId="WW8Num15z4">
    <w:name w:val="WW8Num15z4"/>
    <w:uiPriority w:val="99"/>
    <w:rsid w:val="004F5B2A"/>
  </w:style>
  <w:style w:type="character" w:customStyle="1" w:styleId="WW8Num15z5">
    <w:name w:val="WW8Num15z5"/>
    <w:uiPriority w:val="99"/>
    <w:rsid w:val="004F5B2A"/>
  </w:style>
  <w:style w:type="character" w:customStyle="1" w:styleId="WW8Num15z6">
    <w:name w:val="WW8Num15z6"/>
    <w:uiPriority w:val="99"/>
    <w:rsid w:val="004F5B2A"/>
  </w:style>
  <w:style w:type="character" w:customStyle="1" w:styleId="WW8Num15z7">
    <w:name w:val="WW8Num15z7"/>
    <w:uiPriority w:val="99"/>
    <w:rsid w:val="004F5B2A"/>
  </w:style>
  <w:style w:type="character" w:customStyle="1" w:styleId="WW8Num15z8">
    <w:name w:val="WW8Num15z8"/>
    <w:uiPriority w:val="99"/>
    <w:rsid w:val="004F5B2A"/>
  </w:style>
  <w:style w:type="character" w:customStyle="1" w:styleId="WW8Num16z1">
    <w:name w:val="WW8Num16z1"/>
    <w:uiPriority w:val="99"/>
    <w:rsid w:val="004F5B2A"/>
  </w:style>
  <w:style w:type="character" w:customStyle="1" w:styleId="WW8Num16z2">
    <w:name w:val="WW8Num16z2"/>
    <w:uiPriority w:val="99"/>
    <w:rsid w:val="004F5B2A"/>
  </w:style>
  <w:style w:type="character" w:customStyle="1" w:styleId="WW8Num16z3">
    <w:name w:val="WW8Num16z3"/>
    <w:uiPriority w:val="99"/>
    <w:rsid w:val="004F5B2A"/>
  </w:style>
  <w:style w:type="character" w:customStyle="1" w:styleId="WW8Num16z4">
    <w:name w:val="WW8Num16z4"/>
    <w:uiPriority w:val="99"/>
    <w:rsid w:val="004F5B2A"/>
  </w:style>
  <w:style w:type="character" w:customStyle="1" w:styleId="WW8Num16z5">
    <w:name w:val="WW8Num16z5"/>
    <w:uiPriority w:val="99"/>
    <w:rsid w:val="004F5B2A"/>
  </w:style>
  <w:style w:type="character" w:customStyle="1" w:styleId="WW8Num16z6">
    <w:name w:val="WW8Num16z6"/>
    <w:uiPriority w:val="99"/>
    <w:rsid w:val="004F5B2A"/>
  </w:style>
  <w:style w:type="character" w:customStyle="1" w:styleId="WW8Num16z7">
    <w:name w:val="WW8Num16z7"/>
    <w:uiPriority w:val="99"/>
    <w:rsid w:val="004F5B2A"/>
  </w:style>
  <w:style w:type="character" w:customStyle="1" w:styleId="WW8Num16z8">
    <w:name w:val="WW8Num16z8"/>
    <w:uiPriority w:val="99"/>
    <w:rsid w:val="004F5B2A"/>
  </w:style>
  <w:style w:type="character" w:customStyle="1" w:styleId="WW8Num17z1">
    <w:name w:val="WW8Num17z1"/>
    <w:uiPriority w:val="99"/>
    <w:rsid w:val="004F5B2A"/>
    <w:rPr>
      <w:rFonts w:ascii="Courier New" w:hAnsi="Courier New"/>
    </w:rPr>
  </w:style>
  <w:style w:type="character" w:customStyle="1" w:styleId="WW8Num17z2">
    <w:name w:val="WW8Num17z2"/>
    <w:uiPriority w:val="99"/>
    <w:rsid w:val="004F5B2A"/>
    <w:rPr>
      <w:rFonts w:ascii="Wingdings" w:hAnsi="Wingdings"/>
    </w:rPr>
  </w:style>
  <w:style w:type="character" w:customStyle="1" w:styleId="WW8Num19z1">
    <w:name w:val="WW8Num19z1"/>
    <w:uiPriority w:val="99"/>
    <w:rsid w:val="004F5B2A"/>
    <w:rPr>
      <w:rFonts w:ascii="Courier New" w:hAnsi="Courier New"/>
    </w:rPr>
  </w:style>
  <w:style w:type="character" w:customStyle="1" w:styleId="WW8Num19z2">
    <w:name w:val="WW8Num19z2"/>
    <w:uiPriority w:val="99"/>
    <w:rsid w:val="004F5B2A"/>
    <w:rPr>
      <w:rFonts w:ascii="Wingdings" w:hAnsi="Wingdings"/>
    </w:rPr>
  </w:style>
  <w:style w:type="character" w:customStyle="1" w:styleId="WW8Num20z1">
    <w:name w:val="WW8Num20z1"/>
    <w:uiPriority w:val="99"/>
    <w:rsid w:val="004F5B2A"/>
    <w:rPr>
      <w:rFonts w:ascii="Courier New" w:hAnsi="Courier New"/>
    </w:rPr>
  </w:style>
  <w:style w:type="character" w:customStyle="1" w:styleId="WW8Num20z2">
    <w:name w:val="WW8Num20z2"/>
    <w:uiPriority w:val="99"/>
    <w:rsid w:val="004F5B2A"/>
    <w:rPr>
      <w:rFonts w:ascii="Wingdings" w:hAnsi="Wingdings"/>
    </w:rPr>
  </w:style>
  <w:style w:type="character" w:customStyle="1" w:styleId="WW8Num23z1">
    <w:name w:val="WW8Num23z1"/>
    <w:uiPriority w:val="99"/>
    <w:rsid w:val="004F5B2A"/>
    <w:rPr>
      <w:rFonts w:ascii="Courier New" w:hAnsi="Courier New"/>
    </w:rPr>
  </w:style>
  <w:style w:type="character" w:customStyle="1" w:styleId="WW8Num23z2">
    <w:name w:val="WW8Num23z2"/>
    <w:uiPriority w:val="99"/>
    <w:rsid w:val="004F5B2A"/>
    <w:rPr>
      <w:rFonts w:ascii="Wingdings" w:hAnsi="Wingdings"/>
    </w:rPr>
  </w:style>
  <w:style w:type="character" w:customStyle="1" w:styleId="WW8Num26z1">
    <w:name w:val="WW8Num26z1"/>
    <w:uiPriority w:val="99"/>
    <w:rsid w:val="004F5B2A"/>
    <w:rPr>
      <w:rFonts w:ascii="Courier New" w:hAnsi="Courier New"/>
    </w:rPr>
  </w:style>
  <w:style w:type="character" w:customStyle="1" w:styleId="WW8Num26z2">
    <w:name w:val="WW8Num26z2"/>
    <w:uiPriority w:val="99"/>
    <w:rsid w:val="004F5B2A"/>
    <w:rPr>
      <w:rFonts w:ascii="Wingdings" w:hAnsi="Wingdings"/>
    </w:rPr>
  </w:style>
  <w:style w:type="character" w:customStyle="1" w:styleId="WW8Num29z1">
    <w:name w:val="WW8Num29z1"/>
    <w:uiPriority w:val="99"/>
    <w:rsid w:val="004F5B2A"/>
  </w:style>
  <w:style w:type="character" w:customStyle="1" w:styleId="WW8Num29z2">
    <w:name w:val="WW8Num29z2"/>
    <w:uiPriority w:val="99"/>
    <w:rsid w:val="004F5B2A"/>
  </w:style>
  <w:style w:type="character" w:customStyle="1" w:styleId="WW8Num29z3">
    <w:name w:val="WW8Num29z3"/>
    <w:uiPriority w:val="99"/>
    <w:rsid w:val="004F5B2A"/>
  </w:style>
  <w:style w:type="character" w:customStyle="1" w:styleId="WW8Num29z4">
    <w:name w:val="WW8Num29z4"/>
    <w:uiPriority w:val="99"/>
    <w:rsid w:val="004F5B2A"/>
  </w:style>
  <w:style w:type="character" w:customStyle="1" w:styleId="WW8Num29z5">
    <w:name w:val="WW8Num29z5"/>
    <w:uiPriority w:val="99"/>
    <w:rsid w:val="004F5B2A"/>
  </w:style>
  <w:style w:type="character" w:customStyle="1" w:styleId="WW8Num29z6">
    <w:name w:val="WW8Num29z6"/>
    <w:uiPriority w:val="99"/>
    <w:rsid w:val="004F5B2A"/>
  </w:style>
  <w:style w:type="character" w:customStyle="1" w:styleId="WW8Num29z7">
    <w:name w:val="WW8Num29z7"/>
    <w:uiPriority w:val="99"/>
    <w:rsid w:val="004F5B2A"/>
  </w:style>
  <w:style w:type="character" w:customStyle="1" w:styleId="WW8Num29z8">
    <w:name w:val="WW8Num29z8"/>
    <w:uiPriority w:val="99"/>
    <w:rsid w:val="004F5B2A"/>
  </w:style>
  <w:style w:type="character" w:customStyle="1" w:styleId="WW8Num30z1">
    <w:name w:val="WW8Num30z1"/>
    <w:uiPriority w:val="99"/>
    <w:rsid w:val="004F5B2A"/>
    <w:rPr>
      <w:rFonts w:ascii="Times New Roman" w:hAnsi="Times New Roman"/>
    </w:rPr>
  </w:style>
  <w:style w:type="character" w:customStyle="1" w:styleId="WW8Num30z2">
    <w:name w:val="WW8Num30z2"/>
    <w:uiPriority w:val="99"/>
    <w:rsid w:val="004F5B2A"/>
    <w:rPr>
      <w:rFonts w:ascii="Wingdings" w:hAnsi="Wingdings"/>
    </w:rPr>
  </w:style>
  <w:style w:type="character" w:customStyle="1" w:styleId="WW8Num30z4">
    <w:name w:val="WW8Num30z4"/>
    <w:uiPriority w:val="99"/>
    <w:rsid w:val="004F5B2A"/>
    <w:rPr>
      <w:rFonts w:ascii="Courier New" w:hAnsi="Courier New"/>
    </w:rPr>
  </w:style>
  <w:style w:type="character" w:customStyle="1" w:styleId="WW8Num31z1">
    <w:name w:val="WW8Num31z1"/>
    <w:uiPriority w:val="99"/>
    <w:rsid w:val="004F5B2A"/>
    <w:rPr>
      <w:rFonts w:ascii="Courier New" w:hAnsi="Courier New"/>
    </w:rPr>
  </w:style>
  <w:style w:type="character" w:customStyle="1" w:styleId="WW8Num31z2">
    <w:name w:val="WW8Num31z2"/>
    <w:uiPriority w:val="99"/>
    <w:rsid w:val="004F5B2A"/>
    <w:rPr>
      <w:rFonts w:ascii="Wingdings" w:hAnsi="Wingdings"/>
    </w:rPr>
  </w:style>
  <w:style w:type="character" w:customStyle="1" w:styleId="WW8Num32z1">
    <w:name w:val="WW8Num32z1"/>
    <w:uiPriority w:val="99"/>
    <w:rsid w:val="004F5B2A"/>
  </w:style>
  <w:style w:type="character" w:customStyle="1" w:styleId="WW8Num32z2">
    <w:name w:val="WW8Num32z2"/>
    <w:uiPriority w:val="99"/>
    <w:rsid w:val="004F5B2A"/>
  </w:style>
  <w:style w:type="character" w:customStyle="1" w:styleId="WW8Num32z3">
    <w:name w:val="WW8Num32z3"/>
    <w:uiPriority w:val="99"/>
    <w:rsid w:val="004F5B2A"/>
    <w:rPr>
      <w:sz w:val="28"/>
    </w:rPr>
  </w:style>
  <w:style w:type="character" w:customStyle="1" w:styleId="WW8Num32z4">
    <w:name w:val="WW8Num32z4"/>
    <w:uiPriority w:val="99"/>
    <w:rsid w:val="004F5B2A"/>
  </w:style>
  <w:style w:type="character" w:customStyle="1" w:styleId="WW8Num32z5">
    <w:name w:val="WW8Num32z5"/>
    <w:uiPriority w:val="99"/>
    <w:rsid w:val="004F5B2A"/>
  </w:style>
  <w:style w:type="character" w:customStyle="1" w:styleId="WW8Num32z6">
    <w:name w:val="WW8Num32z6"/>
    <w:uiPriority w:val="99"/>
    <w:rsid w:val="004F5B2A"/>
  </w:style>
  <w:style w:type="character" w:customStyle="1" w:styleId="WW8Num32z7">
    <w:name w:val="WW8Num32z7"/>
    <w:uiPriority w:val="99"/>
    <w:rsid w:val="004F5B2A"/>
  </w:style>
  <w:style w:type="character" w:customStyle="1" w:styleId="WW8Num32z8">
    <w:name w:val="WW8Num32z8"/>
    <w:uiPriority w:val="99"/>
    <w:rsid w:val="004F5B2A"/>
  </w:style>
  <w:style w:type="character" w:customStyle="1" w:styleId="14">
    <w:name w:val="Заголовок 1 Знак"/>
    <w:uiPriority w:val="99"/>
    <w:rsid w:val="004F5B2A"/>
    <w:rPr>
      <w:sz w:val="32"/>
      <w:lang w:val="ru-RU"/>
    </w:rPr>
  </w:style>
  <w:style w:type="character" w:customStyle="1" w:styleId="af6">
    <w:name w:val="Нижний колонтитул Знак"/>
    <w:uiPriority w:val="99"/>
    <w:rsid w:val="004F5B2A"/>
  </w:style>
  <w:style w:type="character" w:customStyle="1" w:styleId="af7">
    <w:name w:val="Символ сноски"/>
    <w:uiPriority w:val="99"/>
    <w:rsid w:val="004F5B2A"/>
    <w:rPr>
      <w:vertAlign w:val="superscript"/>
    </w:rPr>
  </w:style>
  <w:style w:type="character" w:customStyle="1" w:styleId="22">
    <w:name w:val="Основной текст 2 Знак"/>
    <w:uiPriority w:val="99"/>
    <w:rsid w:val="004F5B2A"/>
    <w:rPr>
      <w:rFonts w:cs="Times New Roman"/>
    </w:rPr>
  </w:style>
  <w:style w:type="character" w:customStyle="1" w:styleId="c0c4c5">
    <w:name w:val="c0 c4 c5"/>
    <w:uiPriority w:val="99"/>
    <w:rsid w:val="004F5B2A"/>
    <w:rPr>
      <w:rFonts w:cs="Times New Roman"/>
    </w:rPr>
  </w:style>
  <w:style w:type="character" w:customStyle="1" w:styleId="c0c4">
    <w:name w:val="c0 c4"/>
    <w:uiPriority w:val="99"/>
    <w:rsid w:val="004F5B2A"/>
    <w:rPr>
      <w:rFonts w:cs="Times New Roman"/>
    </w:rPr>
  </w:style>
  <w:style w:type="character" w:customStyle="1" w:styleId="c0c5">
    <w:name w:val="c0 c5"/>
    <w:uiPriority w:val="99"/>
    <w:rsid w:val="004F5B2A"/>
    <w:rPr>
      <w:rFonts w:cs="Times New Roman"/>
    </w:rPr>
  </w:style>
  <w:style w:type="character" w:customStyle="1" w:styleId="c0">
    <w:name w:val="c0"/>
    <w:uiPriority w:val="99"/>
    <w:rsid w:val="004F5B2A"/>
    <w:rPr>
      <w:rFonts w:cs="Times New Roman"/>
    </w:rPr>
  </w:style>
  <w:style w:type="character" w:customStyle="1" w:styleId="c1c8">
    <w:name w:val="c1 c8"/>
    <w:uiPriority w:val="99"/>
    <w:rsid w:val="004F5B2A"/>
    <w:rPr>
      <w:rFonts w:cs="Times New Roman"/>
    </w:rPr>
  </w:style>
  <w:style w:type="character" w:customStyle="1" w:styleId="c1c6c14">
    <w:name w:val="c1 c6 c14"/>
    <w:uiPriority w:val="99"/>
    <w:rsid w:val="004F5B2A"/>
    <w:rPr>
      <w:rFonts w:cs="Times New Roman"/>
    </w:rPr>
  </w:style>
  <w:style w:type="character" w:customStyle="1" w:styleId="c1c2">
    <w:name w:val="c1 c2"/>
    <w:uiPriority w:val="99"/>
    <w:rsid w:val="004F5B2A"/>
    <w:rPr>
      <w:rFonts w:cs="Times New Roman"/>
    </w:rPr>
  </w:style>
  <w:style w:type="character" w:customStyle="1" w:styleId="c13c1c2">
    <w:name w:val="c13 c1 c2"/>
    <w:uiPriority w:val="99"/>
    <w:rsid w:val="004F5B2A"/>
    <w:rPr>
      <w:rFonts w:cs="Times New Roman"/>
    </w:rPr>
  </w:style>
  <w:style w:type="character" w:customStyle="1" w:styleId="c1c2c13">
    <w:name w:val="c1 c2 c13"/>
    <w:uiPriority w:val="99"/>
    <w:rsid w:val="004F5B2A"/>
    <w:rPr>
      <w:rFonts w:cs="Times New Roman"/>
    </w:rPr>
  </w:style>
  <w:style w:type="character" w:customStyle="1" w:styleId="c1c2c14">
    <w:name w:val="c1 c2 c14"/>
    <w:uiPriority w:val="99"/>
    <w:rsid w:val="004F5B2A"/>
    <w:rPr>
      <w:rFonts w:cs="Times New Roman"/>
    </w:rPr>
  </w:style>
  <w:style w:type="character" w:customStyle="1" w:styleId="c1c6">
    <w:name w:val="c1 c6"/>
    <w:uiPriority w:val="99"/>
    <w:rsid w:val="004F5B2A"/>
    <w:rPr>
      <w:rFonts w:cs="Times New Roman"/>
    </w:rPr>
  </w:style>
  <w:style w:type="character" w:customStyle="1" w:styleId="blk">
    <w:name w:val="blk"/>
    <w:uiPriority w:val="99"/>
    <w:rsid w:val="004F5B2A"/>
  </w:style>
  <w:style w:type="character" w:customStyle="1" w:styleId="nobr">
    <w:name w:val="nobr"/>
    <w:uiPriority w:val="99"/>
    <w:rsid w:val="004F5B2A"/>
  </w:style>
  <w:style w:type="character" w:customStyle="1" w:styleId="c5">
    <w:name w:val="c5"/>
    <w:uiPriority w:val="99"/>
    <w:rsid w:val="004F5B2A"/>
    <w:rPr>
      <w:rFonts w:cs="Times New Roman"/>
    </w:rPr>
  </w:style>
  <w:style w:type="character" w:customStyle="1" w:styleId="c8">
    <w:name w:val="c8"/>
    <w:uiPriority w:val="99"/>
    <w:rsid w:val="004F5B2A"/>
    <w:rPr>
      <w:rFonts w:cs="Times New Roman"/>
    </w:rPr>
  </w:style>
  <w:style w:type="character" w:customStyle="1" w:styleId="c7">
    <w:name w:val="c7"/>
    <w:uiPriority w:val="99"/>
    <w:rsid w:val="004F5B2A"/>
    <w:rPr>
      <w:rFonts w:cs="Times New Roman"/>
    </w:rPr>
  </w:style>
  <w:style w:type="character" w:customStyle="1" w:styleId="c9">
    <w:name w:val="c9"/>
    <w:uiPriority w:val="99"/>
    <w:rsid w:val="004F5B2A"/>
    <w:rPr>
      <w:rFonts w:cs="Times New Roman"/>
    </w:rPr>
  </w:style>
  <w:style w:type="character" w:customStyle="1" w:styleId="FontStyle11">
    <w:name w:val="Font Style11"/>
    <w:uiPriority w:val="99"/>
    <w:rsid w:val="004F5B2A"/>
    <w:rPr>
      <w:rFonts w:ascii="Times New Roman" w:hAnsi="Times New Roman"/>
      <w:b/>
      <w:smallCaps/>
      <w:sz w:val="18"/>
    </w:rPr>
  </w:style>
  <w:style w:type="character" w:customStyle="1" w:styleId="FontStyle12">
    <w:name w:val="Font Style12"/>
    <w:uiPriority w:val="99"/>
    <w:rsid w:val="004F5B2A"/>
    <w:rPr>
      <w:rFonts w:ascii="Times New Roman" w:hAnsi="Times New Roman"/>
      <w:b/>
      <w:i/>
      <w:sz w:val="22"/>
    </w:rPr>
  </w:style>
  <w:style w:type="character" w:customStyle="1" w:styleId="FontStyle13">
    <w:name w:val="Font Style13"/>
    <w:uiPriority w:val="99"/>
    <w:rsid w:val="004F5B2A"/>
    <w:rPr>
      <w:rFonts w:ascii="Times New Roman" w:hAnsi="Times New Roman"/>
      <w:i/>
      <w:sz w:val="22"/>
    </w:rPr>
  </w:style>
  <w:style w:type="character" w:customStyle="1" w:styleId="FontStyle14">
    <w:name w:val="Font Style14"/>
    <w:uiPriority w:val="99"/>
    <w:rsid w:val="004F5B2A"/>
    <w:rPr>
      <w:rFonts w:ascii="Times New Roman" w:hAnsi="Times New Roman"/>
      <w:sz w:val="22"/>
    </w:rPr>
  </w:style>
  <w:style w:type="character" w:customStyle="1" w:styleId="FontStyle15">
    <w:name w:val="Font Style15"/>
    <w:uiPriority w:val="99"/>
    <w:rsid w:val="004F5B2A"/>
    <w:rPr>
      <w:rFonts w:ascii="Times New Roman" w:hAnsi="Times New Roman"/>
      <w:spacing w:val="-10"/>
      <w:sz w:val="22"/>
    </w:rPr>
  </w:style>
  <w:style w:type="character" w:customStyle="1" w:styleId="FontStyle16">
    <w:name w:val="Font Style16"/>
    <w:uiPriority w:val="99"/>
    <w:rsid w:val="004F5B2A"/>
    <w:rPr>
      <w:rFonts w:ascii="Times New Roman" w:hAnsi="Times New Roman"/>
      <w:spacing w:val="-20"/>
      <w:sz w:val="28"/>
    </w:rPr>
  </w:style>
  <w:style w:type="character" w:customStyle="1" w:styleId="c14">
    <w:name w:val="c14"/>
    <w:uiPriority w:val="99"/>
    <w:rsid w:val="004F5B2A"/>
    <w:rPr>
      <w:rFonts w:cs="Times New Roman"/>
    </w:rPr>
  </w:style>
  <w:style w:type="character" w:customStyle="1" w:styleId="c25">
    <w:name w:val="c25"/>
    <w:uiPriority w:val="99"/>
    <w:rsid w:val="004F5B2A"/>
    <w:rPr>
      <w:rFonts w:cs="Times New Roman"/>
    </w:rPr>
  </w:style>
  <w:style w:type="character" w:customStyle="1" w:styleId="c28">
    <w:name w:val="c28"/>
    <w:uiPriority w:val="99"/>
    <w:rsid w:val="004F5B2A"/>
    <w:rPr>
      <w:rFonts w:cs="Times New Roman"/>
    </w:rPr>
  </w:style>
  <w:style w:type="character" w:customStyle="1" w:styleId="af8">
    <w:name w:val="Текст выноски Знак"/>
    <w:uiPriority w:val="99"/>
    <w:rsid w:val="004F5B2A"/>
    <w:rPr>
      <w:rFonts w:ascii="Tahoma" w:hAnsi="Tahoma"/>
      <w:sz w:val="16"/>
    </w:rPr>
  </w:style>
  <w:style w:type="character" w:customStyle="1" w:styleId="15">
    <w:name w:val="Неразрешенное упоминание1"/>
    <w:uiPriority w:val="99"/>
    <w:rsid w:val="004F5B2A"/>
    <w:rPr>
      <w:color w:val="605E5C"/>
      <w:shd w:val="clear" w:color="auto" w:fill="E1DFDD"/>
    </w:rPr>
  </w:style>
  <w:style w:type="paragraph" w:customStyle="1" w:styleId="52">
    <w:name w:val="Заголовок5"/>
    <w:basedOn w:val="a"/>
    <w:next w:val="ad"/>
    <w:autoRedefine/>
    <w:uiPriority w:val="99"/>
    <w:rsid w:val="004F5B2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53">
    <w:name w:val="Указатель5"/>
    <w:basedOn w:val="a"/>
    <w:autoRedefine/>
    <w:uiPriority w:val="99"/>
    <w:rsid w:val="004F5B2A"/>
    <w:pPr>
      <w:suppressLineNumbers/>
    </w:pPr>
  </w:style>
  <w:style w:type="paragraph" w:customStyle="1" w:styleId="42">
    <w:name w:val="Заголовок4"/>
    <w:basedOn w:val="a"/>
    <w:next w:val="ad"/>
    <w:autoRedefine/>
    <w:uiPriority w:val="99"/>
    <w:rsid w:val="004F5B2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43">
    <w:name w:val="Название объекта4"/>
    <w:basedOn w:val="a"/>
    <w:autoRedefine/>
    <w:uiPriority w:val="99"/>
    <w:rsid w:val="004F5B2A"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44">
    <w:name w:val="Указатель4"/>
    <w:basedOn w:val="a"/>
    <w:autoRedefine/>
    <w:uiPriority w:val="99"/>
    <w:rsid w:val="004F5B2A"/>
    <w:pPr>
      <w:suppressLineNumbers/>
    </w:pPr>
  </w:style>
  <w:style w:type="paragraph" w:customStyle="1" w:styleId="32">
    <w:name w:val="Заголовок3"/>
    <w:basedOn w:val="a"/>
    <w:next w:val="ad"/>
    <w:autoRedefine/>
    <w:uiPriority w:val="99"/>
    <w:rsid w:val="004F5B2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33">
    <w:name w:val="Название объекта3"/>
    <w:basedOn w:val="a"/>
    <w:autoRedefine/>
    <w:uiPriority w:val="99"/>
    <w:rsid w:val="004F5B2A"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34">
    <w:name w:val="Указатель3"/>
    <w:basedOn w:val="a"/>
    <w:uiPriority w:val="99"/>
    <w:rsid w:val="004F5B2A"/>
    <w:pPr>
      <w:suppressLineNumbers/>
    </w:pPr>
  </w:style>
  <w:style w:type="paragraph" w:customStyle="1" w:styleId="23">
    <w:name w:val="Заголовок2"/>
    <w:basedOn w:val="a"/>
    <w:next w:val="ad"/>
    <w:uiPriority w:val="99"/>
    <w:rsid w:val="004F5B2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24">
    <w:name w:val="Название объекта2"/>
    <w:basedOn w:val="a"/>
    <w:uiPriority w:val="99"/>
    <w:rsid w:val="004F5B2A"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25">
    <w:name w:val="Указатель2"/>
    <w:basedOn w:val="a"/>
    <w:autoRedefine/>
    <w:uiPriority w:val="99"/>
    <w:rsid w:val="004F5B2A"/>
    <w:pPr>
      <w:suppressLineNumbers/>
    </w:pPr>
  </w:style>
  <w:style w:type="paragraph" w:customStyle="1" w:styleId="16">
    <w:name w:val="Заголовок1"/>
    <w:basedOn w:val="a"/>
    <w:next w:val="ad"/>
    <w:autoRedefine/>
    <w:uiPriority w:val="99"/>
    <w:rsid w:val="004F5B2A"/>
    <w:pPr>
      <w:jc w:val="center"/>
    </w:pPr>
    <w:rPr>
      <w:b/>
      <w:sz w:val="36"/>
    </w:rPr>
  </w:style>
  <w:style w:type="paragraph" w:customStyle="1" w:styleId="17">
    <w:name w:val="Название объекта1"/>
    <w:basedOn w:val="a"/>
    <w:uiPriority w:val="99"/>
    <w:rsid w:val="004F5B2A"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18">
    <w:name w:val="Указатель1"/>
    <w:basedOn w:val="a"/>
    <w:autoRedefine/>
    <w:uiPriority w:val="99"/>
    <w:rsid w:val="004F5B2A"/>
    <w:pPr>
      <w:suppressLineNumbers/>
    </w:pPr>
  </w:style>
  <w:style w:type="paragraph" w:customStyle="1" w:styleId="af9">
    <w:name w:val="Верхний и нижний колонтитулы"/>
    <w:basedOn w:val="a"/>
    <w:uiPriority w:val="99"/>
    <w:rsid w:val="004F5B2A"/>
    <w:pPr>
      <w:suppressLineNumbers/>
      <w:tabs>
        <w:tab w:val="center" w:pos="4819"/>
        <w:tab w:val="right" w:pos="9638"/>
      </w:tabs>
    </w:pPr>
  </w:style>
  <w:style w:type="paragraph" w:customStyle="1" w:styleId="210">
    <w:name w:val="Основной текст с отступом 21"/>
    <w:basedOn w:val="a"/>
    <w:uiPriority w:val="99"/>
    <w:rsid w:val="004F5B2A"/>
    <w:pPr>
      <w:ind w:firstLine="720"/>
      <w:jc w:val="both"/>
    </w:pPr>
    <w:rPr>
      <w:sz w:val="28"/>
    </w:rPr>
  </w:style>
  <w:style w:type="paragraph" w:customStyle="1" w:styleId="211">
    <w:name w:val="Основной текст 21"/>
    <w:basedOn w:val="a"/>
    <w:autoRedefine/>
    <w:uiPriority w:val="99"/>
    <w:rsid w:val="004F5B2A"/>
    <w:pPr>
      <w:spacing w:after="120" w:line="480" w:lineRule="auto"/>
    </w:pPr>
  </w:style>
  <w:style w:type="paragraph" w:customStyle="1" w:styleId="19">
    <w:name w:val="Обычный (веб)1"/>
    <w:basedOn w:val="a"/>
    <w:uiPriority w:val="99"/>
    <w:rsid w:val="004F5B2A"/>
    <w:rPr>
      <w:szCs w:val="24"/>
    </w:rPr>
  </w:style>
  <w:style w:type="paragraph" w:customStyle="1" w:styleId="1a">
    <w:name w:val="Абзац списка1"/>
    <w:basedOn w:val="a"/>
    <w:autoRedefine/>
    <w:uiPriority w:val="99"/>
    <w:rsid w:val="00A90A92"/>
    <w:pPr>
      <w:spacing w:after="200"/>
      <w:contextualSpacing/>
      <w:jc w:val="center"/>
    </w:pPr>
    <w:rPr>
      <w:rFonts w:ascii="Calibri" w:hAnsi="Calibri" w:cs="Calibri"/>
      <w:szCs w:val="22"/>
    </w:rPr>
  </w:style>
  <w:style w:type="paragraph" w:customStyle="1" w:styleId="ConsNormal">
    <w:name w:val="ConsNormal"/>
    <w:uiPriority w:val="99"/>
    <w:rsid w:val="004F5B2A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paragraph" w:customStyle="1" w:styleId="1b">
    <w:name w:val="Цитата1"/>
    <w:basedOn w:val="a"/>
    <w:uiPriority w:val="99"/>
    <w:rsid w:val="004F5B2A"/>
    <w:pPr>
      <w:suppressAutoHyphens/>
      <w:ind w:left="57" w:right="113"/>
      <w:jc w:val="both"/>
    </w:pPr>
    <w:rPr>
      <w:sz w:val="28"/>
      <w:szCs w:val="24"/>
    </w:rPr>
  </w:style>
  <w:style w:type="paragraph" w:customStyle="1" w:styleId="afa">
    <w:name w:val="Письмо"/>
    <w:basedOn w:val="a"/>
    <w:autoRedefine/>
    <w:uiPriority w:val="99"/>
    <w:rsid w:val="004F5B2A"/>
    <w:pPr>
      <w:spacing w:line="320" w:lineRule="exact"/>
      <w:ind w:firstLine="720"/>
      <w:jc w:val="both"/>
    </w:pPr>
    <w:rPr>
      <w:sz w:val="28"/>
    </w:rPr>
  </w:style>
  <w:style w:type="paragraph" w:customStyle="1" w:styleId="310">
    <w:name w:val="Основной текст с отступом 31"/>
    <w:basedOn w:val="a"/>
    <w:autoRedefine/>
    <w:uiPriority w:val="99"/>
    <w:rsid w:val="004F5B2A"/>
    <w:pPr>
      <w:widowControl w:val="0"/>
      <w:autoSpaceDE w:val="0"/>
      <w:spacing w:after="120"/>
      <w:ind w:left="283"/>
    </w:pPr>
    <w:rPr>
      <w:sz w:val="16"/>
      <w:szCs w:val="16"/>
    </w:rPr>
  </w:style>
  <w:style w:type="paragraph" w:customStyle="1" w:styleId="Default">
    <w:name w:val="Default"/>
    <w:autoRedefine/>
    <w:uiPriority w:val="99"/>
    <w:rsid w:val="004F5B2A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harChar">
    <w:name w:val="Знак Знак Знак Знак Char Char"/>
    <w:basedOn w:val="a"/>
    <w:uiPriority w:val="99"/>
    <w:rsid w:val="004F5B2A"/>
    <w:rPr>
      <w:rFonts w:ascii="Verdana" w:hAnsi="Verdana" w:cs="Verdana"/>
      <w:lang w:val="en-US"/>
    </w:rPr>
  </w:style>
  <w:style w:type="paragraph" w:customStyle="1" w:styleId="Standard">
    <w:name w:val="Standard"/>
    <w:autoRedefine/>
    <w:uiPriority w:val="99"/>
    <w:rsid w:val="004F5B2A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c3">
    <w:name w:val="c3"/>
    <w:basedOn w:val="a"/>
    <w:autoRedefine/>
    <w:uiPriority w:val="99"/>
    <w:rsid w:val="004F5B2A"/>
    <w:pPr>
      <w:spacing w:before="100" w:after="100"/>
    </w:pPr>
    <w:rPr>
      <w:szCs w:val="24"/>
    </w:rPr>
  </w:style>
  <w:style w:type="paragraph" w:customStyle="1" w:styleId="c1">
    <w:name w:val="c1"/>
    <w:basedOn w:val="a"/>
    <w:uiPriority w:val="99"/>
    <w:rsid w:val="004F5B2A"/>
    <w:pPr>
      <w:spacing w:before="100" w:after="100"/>
    </w:pPr>
    <w:rPr>
      <w:szCs w:val="24"/>
    </w:rPr>
  </w:style>
  <w:style w:type="paragraph" w:customStyle="1" w:styleId="c15">
    <w:name w:val="c15"/>
    <w:basedOn w:val="a"/>
    <w:autoRedefine/>
    <w:uiPriority w:val="99"/>
    <w:rsid w:val="004F5B2A"/>
    <w:pPr>
      <w:spacing w:before="100" w:after="100"/>
    </w:pPr>
    <w:rPr>
      <w:szCs w:val="24"/>
    </w:rPr>
  </w:style>
  <w:style w:type="paragraph" w:customStyle="1" w:styleId="c11">
    <w:name w:val="c11"/>
    <w:basedOn w:val="a"/>
    <w:uiPriority w:val="99"/>
    <w:rsid w:val="004F5B2A"/>
    <w:pPr>
      <w:spacing w:before="100" w:after="100"/>
    </w:pPr>
    <w:rPr>
      <w:szCs w:val="24"/>
    </w:rPr>
  </w:style>
  <w:style w:type="paragraph" w:customStyle="1" w:styleId="c0c10">
    <w:name w:val="c0 c10"/>
    <w:basedOn w:val="a"/>
    <w:uiPriority w:val="99"/>
    <w:rsid w:val="004F5B2A"/>
    <w:pPr>
      <w:spacing w:before="100" w:after="100"/>
    </w:pPr>
    <w:rPr>
      <w:szCs w:val="24"/>
    </w:rPr>
  </w:style>
  <w:style w:type="paragraph" w:styleId="afb">
    <w:name w:val="No Spacing"/>
    <w:autoRedefine/>
    <w:uiPriority w:val="99"/>
    <w:qFormat/>
    <w:rsid w:val="004F5B2A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c31">
    <w:name w:val="c31"/>
    <w:basedOn w:val="a"/>
    <w:autoRedefine/>
    <w:uiPriority w:val="99"/>
    <w:rsid w:val="004F5B2A"/>
    <w:pPr>
      <w:spacing w:before="100" w:after="100"/>
    </w:pPr>
    <w:rPr>
      <w:szCs w:val="24"/>
    </w:rPr>
  </w:style>
  <w:style w:type="paragraph" w:customStyle="1" w:styleId="c18">
    <w:name w:val="c18"/>
    <w:basedOn w:val="a"/>
    <w:autoRedefine/>
    <w:uiPriority w:val="99"/>
    <w:rsid w:val="004F5B2A"/>
    <w:pPr>
      <w:spacing w:before="100" w:after="100"/>
    </w:pPr>
    <w:rPr>
      <w:szCs w:val="24"/>
    </w:rPr>
  </w:style>
  <w:style w:type="paragraph" w:customStyle="1" w:styleId="c45">
    <w:name w:val="c45"/>
    <w:basedOn w:val="a"/>
    <w:uiPriority w:val="99"/>
    <w:rsid w:val="004F5B2A"/>
    <w:pPr>
      <w:spacing w:before="100" w:after="100"/>
    </w:pPr>
    <w:rPr>
      <w:szCs w:val="24"/>
    </w:rPr>
  </w:style>
  <w:style w:type="paragraph" w:customStyle="1" w:styleId="c49">
    <w:name w:val="c49"/>
    <w:basedOn w:val="a"/>
    <w:uiPriority w:val="99"/>
    <w:rsid w:val="004F5B2A"/>
    <w:pPr>
      <w:spacing w:before="100" w:after="100"/>
    </w:pPr>
    <w:rPr>
      <w:szCs w:val="24"/>
    </w:rPr>
  </w:style>
  <w:style w:type="paragraph" w:customStyle="1" w:styleId="c6">
    <w:name w:val="c6"/>
    <w:basedOn w:val="a"/>
    <w:uiPriority w:val="99"/>
    <w:rsid w:val="004F5B2A"/>
    <w:pPr>
      <w:spacing w:before="100" w:after="100"/>
    </w:pPr>
    <w:rPr>
      <w:szCs w:val="24"/>
    </w:rPr>
  </w:style>
  <w:style w:type="paragraph" w:customStyle="1" w:styleId="c4">
    <w:name w:val="c4"/>
    <w:basedOn w:val="a"/>
    <w:uiPriority w:val="99"/>
    <w:rsid w:val="004F5B2A"/>
    <w:pPr>
      <w:spacing w:before="100" w:after="100"/>
    </w:pPr>
    <w:rPr>
      <w:szCs w:val="24"/>
    </w:rPr>
  </w:style>
  <w:style w:type="paragraph" w:customStyle="1" w:styleId="c2">
    <w:name w:val="c2"/>
    <w:basedOn w:val="a"/>
    <w:uiPriority w:val="99"/>
    <w:rsid w:val="004F5B2A"/>
    <w:pPr>
      <w:spacing w:before="100" w:after="100"/>
    </w:pPr>
    <w:rPr>
      <w:szCs w:val="24"/>
    </w:rPr>
  </w:style>
  <w:style w:type="paragraph" w:customStyle="1" w:styleId="FR3">
    <w:name w:val="FR3"/>
    <w:uiPriority w:val="99"/>
    <w:rsid w:val="004F5B2A"/>
    <w:pPr>
      <w:widowControl w:val="0"/>
      <w:suppressAutoHyphens/>
      <w:jc w:val="both"/>
    </w:pPr>
    <w:rPr>
      <w:sz w:val="18"/>
      <w:lang w:eastAsia="zh-CN"/>
    </w:rPr>
  </w:style>
  <w:style w:type="paragraph" w:customStyle="1" w:styleId="Style1">
    <w:name w:val="Style1"/>
    <w:basedOn w:val="a"/>
    <w:uiPriority w:val="99"/>
    <w:rsid w:val="004F5B2A"/>
    <w:pPr>
      <w:widowControl w:val="0"/>
      <w:autoSpaceDE w:val="0"/>
      <w:spacing w:line="247" w:lineRule="exact"/>
      <w:ind w:firstLine="374"/>
      <w:jc w:val="both"/>
    </w:pPr>
    <w:rPr>
      <w:szCs w:val="24"/>
    </w:rPr>
  </w:style>
  <w:style w:type="paragraph" w:customStyle="1" w:styleId="Style2">
    <w:name w:val="Style2"/>
    <w:basedOn w:val="a"/>
    <w:uiPriority w:val="99"/>
    <w:rsid w:val="004F5B2A"/>
    <w:pPr>
      <w:widowControl w:val="0"/>
      <w:autoSpaceDE w:val="0"/>
    </w:pPr>
    <w:rPr>
      <w:szCs w:val="24"/>
    </w:rPr>
  </w:style>
  <w:style w:type="paragraph" w:styleId="afc">
    <w:name w:val="List Paragraph"/>
    <w:basedOn w:val="a"/>
    <w:link w:val="afd"/>
    <w:uiPriority w:val="99"/>
    <w:qFormat/>
    <w:rsid w:val="004F5B2A"/>
    <w:pPr>
      <w:ind w:left="708"/>
    </w:pPr>
  </w:style>
  <w:style w:type="paragraph" w:customStyle="1" w:styleId="afe">
    <w:name w:val="Содержимое таблицы"/>
    <w:basedOn w:val="a"/>
    <w:autoRedefine/>
    <w:uiPriority w:val="99"/>
    <w:rsid w:val="004F5B2A"/>
    <w:pPr>
      <w:widowControl w:val="0"/>
      <w:suppressLineNumbers/>
    </w:pPr>
  </w:style>
  <w:style w:type="paragraph" w:customStyle="1" w:styleId="aff">
    <w:name w:val="Заголовок таблицы"/>
    <w:basedOn w:val="afe"/>
    <w:uiPriority w:val="99"/>
    <w:rsid w:val="004F5B2A"/>
    <w:pPr>
      <w:jc w:val="center"/>
    </w:pPr>
    <w:rPr>
      <w:b/>
      <w:bCs/>
    </w:rPr>
  </w:style>
  <w:style w:type="paragraph" w:customStyle="1" w:styleId="aff0">
    <w:name w:val="Содержимое врезки"/>
    <w:basedOn w:val="a"/>
    <w:autoRedefine/>
    <w:uiPriority w:val="99"/>
    <w:rsid w:val="004F5B2A"/>
  </w:style>
  <w:style w:type="paragraph" w:customStyle="1" w:styleId="leftmargin">
    <w:name w:val="left_margin"/>
    <w:basedOn w:val="a"/>
    <w:autoRedefine/>
    <w:uiPriority w:val="99"/>
    <w:rsid w:val="004F5B2A"/>
    <w:pPr>
      <w:spacing w:before="100" w:after="100"/>
    </w:pPr>
    <w:rPr>
      <w:szCs w:val="24"/>
    </w:rPr>
  </w:style>
  <w:style w:type="paragraph" w:customStyle="1" w:styleId="Footnote">
    <w:name w:val="Footnote"/>
    <w:basedOn w:val="a"/>
    <w:autoRedefine/>
    <w:uiPriority w:val="99"/>
    <w:rsid w:val="004F5B2A"/>
    <w:pPr>
      <w:ind w:left="340" w:hanging="340"/>
    </w:pPr>
    <w:rPr>
      <w:rFonts w:ascii="Liberation Serif" w:hAnsi="Liberation Serif"/>
      <w:color w:val="000000"/>
      <w:lang w:eastAsia="ru-RU"/>
    </w:rPr>
  </w:style>
  <w:style w:type="table" w:customStyle="1" w:styleId="1c">
    <w:name w:val="Сетка таблицы1"/>
    <w:uiPriority w:val="99"/>
    <w:rsid w:val="004F5B2A"/>
    <w:rPr>
      <w:rFonts w:ascii="Calibri" w:hAnsi="Calibri"/>
      <w:color w:val="000000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d">
    <w:name w:val="Абзац списка Знак"/>
    <w:link w:val="afc"/>
    <w:uiPriority w:val="99"/>
    <w:locked/>
    <w:rsid w:val="004F5B2A"/>
    <w:rPr>
      <w:lang w:eastAsia="zh-CN"/>
    </w:rPr>
  </w:style>
  <w:style w:type="character" w:customStyle="1" w:styleId="aff1">
    <w:name w:val="Привязка сноски"/>
    <w:uiPriority w:val="99"/>
    <w:rsid w:val="004F5B2A"/>
    <w:rPr>
      <w:vertAlign w:val="superscript"/>
    </w:rPr>
  </w:style>
  <w:style w:type="paragraph" w:customStyle="1" w:styleId="s1">
    <w:name w:val="s_1"/>
    <w:basedOn w:val="a"/>
    <w:autoRedefine/>
    <w:uiPriority w:val="99"/>
    <w:rsid w:val="004F5B2A"/>
    <w:pPr>
      <w:suppressAutoHyphens/>
      <w:spacing w:beforeAutospacing="1" w:afterAutospacing="1"/>
      <w:textAlignment w:val="baseline"/>
    </w:pPr>
    <w:rPr>
      <w:rFonts w:cs="Arial Unicode MS"/>
      <w:kern w:val="2"/>
      <w:szCs w:val="24"/>
      <w:lang w:eastAsia="ru-RU" w:bidi="hi-IN"/>
    </w:rPr>
  </w:style>
  <w:style w:type="paragraph" w:customStyle="1" w:styleId="ConsPlusNormal">
    <w:name w:val="ConsPlusNormal"/>
    <w:autoRedefine/>
    <w:uiPriority w:val="99"/>
    <w:rsid w:val="004F5B2A"/>
    <w:pPr>
      <w:widowControl w:val="0"/>
      <w:suppressAutoHyphens/>
    </w:pPr>
    <w:rPr>
      <w:rFonts w:ascii="Arial" w:hAnsi="Arial" w:cs="Arial"/>
      <w:sz w:val="22"/>
      <w:szCs w:val="22"/>
      <w:lang w:eastAsia="en-US"/>
    </w:rPr>
  </w:style>
  <w:style w:type="paragraph" w:customStyle="1" w:styleId="pt-a-000081">
    <w:name w:val="pt-a-000081"/>
    <w:basedOn w:val="a"/>
    <w:uiPriority w:val="99"/>
    <w:rsid w:val="004F5B2A"/>
    <w:pPr>
      <w:suppressAutoHyphens/>
      <w:spacing w:beforeAutospacing="1" w:afterAutospacing="1"/>
      <w:textAlignment w:val="baseline"/>
    </w:pPr>
    <w:rPr>
      <w:rFonts w:cs="Arial Unicode MS"/>
      <w:kern w:val="2"/>
      <w:szCs w:val="24"/>
      <w:lang w:eastAsia="ru-RU" w:bidi="hi-IN"/>
    </w:rPr>
  </w:style>
  <w:style w:type="paragraph" w:customStyle="1" w:styleId="pt-a-000040">
    <w:name w:val="pt-a-000040"/>
    <w:basedOn w:val="a"/>
    <w:autoRedefine/>
    <w:uiPriority w:val="99"/>
    <w:rsid w:val="004F5B2A"/>
    <w:pPr>
      <w:suppressAutoHyphens/>
      <w:spacing w:beforeAutospacing="1" w:afterAutospacing="1"/>
      <w:textAlignment w:val="baseline"/>
    </w:pPr>
    <w:rPr>
      <w:rFonts w:cs="Arial Unicode MS"/>
      <w:kern w:val="2"/>
      <w:szCs w:val="24"/>
      <w:lang w:eastAsia="ru-RU" w:bidi="hi-IN"/>
    </w:rPr>
  </w:style>
  <w:style w:type="paragraph" w:styleId="z-">
    <w:name w:val="HTML Top of Form"/>
    <w:basedOn w:val="a"/>
    <w:next w:val="a"/>
    <w:link w:val="z-0"/>
    <w:hidden/>
    <w:uiPriority w:val="99"/>
    <w:semiHidden/>
    <w:rsid w:val="004965E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locked/>
    <w:rsid w:val="004965EE"/>
    <w:rPr>
      <w:rFonts w:ascii="Arial" w:hAnsi="Arial" w:cs="Arial"/>
      <w:vanish/>
      <w:sz w:val="16"/>
      <w:szCs w:val="16"/>
    </w:rPr>
  </w:style>
  <w:style w:type="character" w:customStyle="1" w:styleId="fox-uisc-s2fogy-0">
    <w:name w:val="fox-ui__sc-s2fogy-0"/>
    <w:uiPriority w:val="99"/>
    <w:rsid w:val="004965EE"/>
    <w:rPr>
      <w:rFonts w:cs="Times New Roman"/>
    </w:rPr>
  </w:style>
  <w:style w:type="paragraph" w:styleId="z-1">
    <w:name w:val="HTML Bottom of Form"/>
    <w:basedOn w:val="a"/>
    <w:next w:val="a"/>
    <w:link w:val="z-2"/>
    <w:hidden/>
    <w:uiPriority w:val="99"/>
    <w:semiHidden/>
    <w:rsid w:val="004965E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locked/>
    <w:rsid w:val="004965EE"/>
    <w:rPr>
      <w:rFonts w:ascii="Arial" w:hAnsi="Arial" w:cs="Arial"/>
      <w:vanish/>
      <w:sz w:val="16"/>
      <w:szCs w:val="16"/>
    </w:rPr>
  </w:style>
  <w:style w:type="character" w:customStyle="1" w:styleId="af4">
    <w:name w:val="Обычный (Интернет) Знак"/>
    <w:aliases w:val="Обычный (Web) Знак"/>
    <w:link w:val="af3"/>
    <w:uiPriority w:val="99"/>
    <w:locked/>
    <w:rsid w:val="00507598"/>
    <w:rPr>
      <w:sz w:val="24"/>
      <w:lang w:eastAsia="zh-CN"/>
    </w:rPr>
  </w:style>
  <w:style w:type="table" w:customStyle="1" w:styleId="35">
    <w:name w:val="Сетка таблицы3"/>
    <w:basedOn w:val="a1"/>
    <w:next w:val="af5"/>
    <w:rsid w:val="000F38F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Unresolved Mention"/>
    <w:basedOn w:val="a0"/>
    <w:uiPriority w:val="99"/>
    <w:semiHidden/>
    <w:unhideWhenUsed/>
    <w:rsid w:val="00B85A64"/>
    <w:rPr>
      <w:color w:val="605E5C"/>
      <w:shd w:val="clear" w:color="auto" w:fill="E1DFDD"/>
    </w:rPr>
  </w:style>
  <w:style w:type="paragraph" w:styleId="aff3">
    <w:name w:val="TOC Heading"/>
    <w:basedOn w:val="1"/>
    <w:next w:val="a"/>
    <w:uiPriority w:val="39"/>
    <w:unhideWhenUsed/>
    <w:qFormat/>
    <w:rsid w:val="00FB1D67"/>
    <w:pPr>
      <w:keepLines/>
      <w:numPr>
        <w:numId w:val="0"/>
      </w:numPr>
      <w:tabs>
        <w:tab w:val="clear" w:pos="0"/>
      </w:tabs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Cs w:val="32"/>
      <w:lang w:eastAsia="ru-RU"/>
    </w:rPr>
  </w:style>
  <w:style w:type="paragraph" w:styleId="1d">
    <w:name w:val="toc 1"/>
    <w:basedOn w:val="a"/>
    <w:next w:val="a"/>
    <w:autoRedefine/>
    <w:uiPriority w:val="39"/>
    <w:unhideWhenUsed/>
    <w:locked/>
    <w:rsid w:val="00FB1D67"/>
    <w:pPr>
      <w:spacing w:after="100"/>
    </w:pPr>
  </w:style>
  <w:style w:type="paragraph" w:styleId="26">
    <w:name w:val="toc 2"/>
    <w:basedOn w:val="a"/>
    <w:next w:val="a"/>
    <w:autoRedefine/>
    <w:uiPriority w:val="39"/>
    <w:unhideWhenUsed/>
    <w:locked/>
    <w:rsid w:val="00FB1D67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920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701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701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0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20701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0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0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070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0702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0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20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20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20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20702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702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20702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0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0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0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920702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702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nanium.ru/catalog/product/2104822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11.jpeg"/><Relationship Id="rId39" Type="http://schemas.openxmlformats.org/officeDocument/2006/relationships/hyperlink" Target="https://znanium.ru/catalog/product/2104824" TargetMode="External"/><Relationship Id="rId21" Type="http://schemas.openxmlformats.org/officeDocument/2006/relationships/image" Target="media/image8.jpeg"/><Relationship Id="rId34" Type="http://schemas.openxmlformats.org/officeDocument/2006/relationships/image" Target="media/image15.png"/><Relationship Id="rId42" Type="http://schemas.openxmlformats.org/officeDocument/2006/relationships/hyperlink" Target="https://book.ru/book/943202" TargetMode="External"/><Relationship Id="rId47" Type="http://schemas.openxmlformats.org/officeDocument/2006/relationships/hyperlink" Target="https://urait.ru/bcode/472455" TargetMode="External"/><Relationship Id="rId50" Type="http://schemas.openxmlformats.org/officeDocument/2006/relationships/hyperlink" Target="https://urait.ru/bcode/475523" TargetMode="External"/><Relationship Id="rId55" Type="http://schemas.openxmlformats.org/officeDocument/2006/relationships/hyperlink" Target="http://www.edu.ru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9" Type="http://schemas.openxmlformats.org/officeDocument/2006/relationships/image" Target="media/image12.png"/><Relationship Id="rId11" Type="http://schemas.openxmlformats.org/officeDocument/2006/relationships/footer" Target="footer2.xml"/><Relationship Id="rId24" Type="http://schemas.openxmlformats.org/officeDocument/2006/relationships/hyperlink" Target="https://znanium.ru/catalog/product/2104822" TargetMode="External"/><Relationship Id="rId32" Type="http://schemas.openxmlformats.org/officeDocument/2006/relationships/hyperlink" Target="https://www.academia-moscow.ru/reader/?id=553669" TargetMode="External"/><Relationship Id="rId37" Type="http://schemas.openxmlformats.org/officeDocument/2006/relationships/hyperlink" Target="https://www.academia-moscow.ru/reader/?id=553669" TargetMode="External"/><Relationship Id="rId40" Type="http://schemas.openxmlformats.org/officeDocument/2006/relationships/hyperlink" Target="https://znanium.ru/catalog/product/2104825" TargetMode="External"/><Relationship Id="rId45" Type="http://schemas.openxmlformats.org/officeDocument/2006/relationships/hyperlink" Target="https://profspo.ru/books/91875" TargetMode="External"/><Relationship Id="rId53" Type="http://schemas.openxmlformats.org/officeDocument/2006/relationships/hyperlink" Target="https://minobrnauki.gov.ru/" TargetMode="External"/><Relationship Id="rId58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6.jpeg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hyperlink" Target="https://www.academia-moscow.ru/reader/?id=553669" TargetMode="External"/><Relationship Id="rId30" Type="http://schemas.openxmlformats.org/officeDocument/2006/relationships/image" Target="media/image13.jpeg"/><Relationship Id="rId35" Type="http://schemas.openxmlformats.org/officeDocument/2006/relationships/image" Target="media/image16.jpeg"/><Relationship Id="rId43" Type="http://schemas.openxmlformats.org/officeDocument/2006/relationships/hyperlink" Target="https://znanium.com/catalog/product/2089847" TargetMode="External"/><Relationship Id="rId48" Type="http://schemas.openxmlformats.org/officeDocument/2006/relationships/hyperlink" Target="https://znanium.com/catalog/product/961439" TargetMode="External"/><Relationship Id="rId56" Type="http://schemas.openxmlformats.org/officeDocument/2006/relationships/hyperlink" Target="https://histrf.ru/" TargetMode="External"/><Relationship Id="rId8" Type="http://schemas.openxmlformats.org/officeDocument/2006/relationships/hyperlink" Target="http://www.consultant.ru/document/cons_doc_LAW_131131/" TargetMode="External"/><Relationship Id="rId51" Type="http://schemas.openxmlformats.org/officeDocument/2006/relationships/hyperlink" Target="https://book.ru/book/951562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academia-moscow.ru/reader/?id=553669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0.jpeg"/><Relationship Id="rId33" Type="http://schemas.openxmlformats.org/officeDocument/2006/relationships/hyperlink" Target="https://znanium.ru/catalog/product/2104822" TargetMode="External"/><Relationship Id="rId38" Type="http://schemas.openxmlformats.org/officeDocument/2006/relationships/hyperlink" Target="https://znanium.ru/catalog/product/2104822" TargetMode="External"/><Relationship Id="rId46" Type="http://schemas.openxmlformats.org/officeDocument/2006/relationships/hyperlink" Target="https://urait.ru/bcode/452675" TargetMode="External"/><Relationship Id="rId59" Type="http://schemas.openxmlformats.org/officeDocument/2006/relationships/footer" Target="footer4.xml"/><Relationship Id="rId20" Type="http://schemas.openxmlformats.org/officeDocument/2006/relationships/image" Target="media/image7.jpeg"/><Relationship Id="rId41" Type="http://schemas.openxmlformats.org/officeDocument/2006/relationships/hyperlink" Target="https://znanium.com/catalog/product/2040849" TargetMode="External"/><Relationship Id="rId54" Type="http://schemas.openxmlformats.org/officeDocument/2006/relationships/hyperlink" Target="https://nlr.ru/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hyperlink" Target="https://www.academia-moscow.ru/reader/?id=553669" TargetMode="External"/><Relationship Id="rId28" Type="http://schemas.openxmlformats.org/officeDocument/2006/relationships/hyperlink" Target="https://znanium.ru/catalog/product/2104822" TargetMode="External"/><Relationship Id="rId36" Type="http://schemas.openxmlformats.org/officeDocument/2006/relationships/hyperlink" Target="https://www.academia-moscow.ru/reader/?id=553669" TargetMode="External"/><Relationship Id="rId49" Type="http://schemas.openxmlformats.org/officeDocument/2006/relationships/hyperlink" Target="https://urait.ru/bcode/473762" TargetMode="External"/><Relationship Id="rId57" Type="http://schemas.openxmlformats.org/officeDocument/2006/relationships/hyperlink" Target="https://historyrussia.org/" TargetMode="External"/><Relationship Id="rId10" Type="http://schemas.openxmlformats.org/officeDocument/2006/relationships/footer" Target="footer1.xml"/><Relationship Id="rId31" Type="http://schemas.openxmlformats.org/officeDocument/2006/relationships/image" Target="media/image14.jpeg"/><Relationship Id="rId44" Type="http://schemas.openxmlformats.org/officeDocument/2006/relationships/hyperlink" Target="https://znanium.com/catalog/product/2089851" TargetMode="External"/><Relationship Id="rId52" Type="http://schemas.openxmlformats.org/officeDocument/2006/relationships/hyperlink" Target="http://cyberleninka.ru/" TargetMode="External"/><Relationship Id="rId60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00CC2-ABBB-4CAA-85FA-89A052A8D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84</Pages>
  <Words>25532</Words>
  <Characters>145533</Characters>
  <Application>Microsoft Office Word</Application>
  <DocSecurity>0</DocSecurity>
  <Lines>1212</Lines>
  <Paragraphs>341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СТАВРОПОЛЬСКОГО КРАЯ</vt:lpstr>
    </vt:vector>
  </TitlesOfParts>
  <Company/>
  <LinksUpToDate>false</LinksUpToDate>
  <CharactersWithSpaces>170724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СТАВРОПОЛЬСКОГО КРАЯ</dc:title>
  <dc:subject/>
  <dc:creator>PC1012</dc:creator>
  <cp:keywords/>
  <dc:description/>
  <cp:lastModifiedBy>Мария Данилова</cp:lastModifiedBy>
  <cp:revision>86</cp:revision>
  <cp:lastPrinted>2024-05-28T12:31:00Z</cp:lastPrinted>
  <dcterms:created xsi:type="dcterms:W3CDTF">2023-09-27T12:08:00Z</dcterms:created>
  <dcterms:modified xsi:type="dcterms:W3CDTF">2024-07-03T14:21:00Z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1479D88319CB4681B057A847BD753FE0_12</vt:lpwstr>
  </property>
</Properties>
</file>