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25F4CD" w14:textId="386640BB" w:rsidR="007E220F" w:rsidRPr="000A21CD" w:rsidRDefault="0058080C" w:rsidP="00DF67A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21CD">
        <w:rPr>
          <w:rFonts w:ascii="Times New Roman" w:hAnsi="Times New Roman" w:cs="Times New Roman"/>
          <w:b/>
          <w:sz w:val="28"/>
          <w:szCs w:val="28"/>
        </w:rPr>
        <w:t xml:space="preserve">Анализ анкетирования обучающихся строительного отделения </w:t>
      </w:r>
      <w:r w:rsidRPr="000A21CD">
        <w:rPr>
          <w:rFonts w:ascii="Times New Roman" w:hAnsi="Times New Roman" w:cs="Times New Roman"/>
          <w:b/>
          <w:sz w:val="28"/>
          <w:szCs w:val="28"/>
        </w:rPr>
        <w:br/>
        <w:t>ГБПОУ ССТ по итогам 202</w:t>
      </w:r>
      <w:r w:rsidR="005A11F6">
        <w:rPr>
          <w:rFonts w:ascii="Times New Roman" w:hAnsi="Times New Roman" w:cs="Times New Roman"/>
          <w:b/>
          <w:sz w:val="28"/>
          <w:szCs w:val="28"/>
        </w:rPr>
        <w:t>5</w:t>
      </w:r>
      <w:r w:rsidRPr="000A21CD">
        <w:rPr>
          <w:rFonts w:ascii="Times New Roman" w:hAnsi="Times New Roman" w:cs="Times New Roman"/>
          <w:b/>
          <w:sz w:val="28"/>
          <w:szCs w:val="28"/>
        </w:rPr>
        <w:t>-202</w:t>
      </w:r>
      <w:r w:rsidR="005A11F6">
        <w:rPr>
          <w:rFonts w:ascii="Times New Roman" w:hAnsi="Times New Roman" w:cs="Times New Roman"/>
          <w:b/>
          <w:sz w:val="28"/>
          <w:szCs w:val="28"/>
        </w:rPr>
        <w:t xml:space="preserve">6 </w:t>
      </w:r>
      <w:r w:rsidRPr="000A21CD">
        <w:rPr>
          <w:rFonts w:ascii="Times New Roman" w:hAnsi="Times New Roman" w:cs="Times New Roman"/>
          <w:b/>
          <w:sz w:val="28"/>
          <w:szCs w:val="28"/>
        </w:rPr>
        <w:t>учебного года</w:t>
      </w:r>
    </w:p>
    <w:p w14:paraId="4C2D5BA0" w14:textId="4CCBA1CE" w:rsidR="0058080C" w:rsidRPr="000A21CD" w:rsidRDefault="00C660AF" w:rsidP="006E471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21CD">
        <w:rPr>
          <w:rFonts w:ascii="Times New Roman" w:hAnsi="Times New Roman" w:cs="Times New Roman"/>
          <w:sz w:val="28"/>
          <w:szCs w:val="28"/>
        </w:rPr>
        <w:t xml:space="preserve">В соответствии с Положением о внутреннем мониторинге качества образования в ГБПОУ ССТ </w:t>
      </w:r>
      <w:r w:rsidR="006E471A" w:rsidRPr="000A21CD">
        <w:rPr>
          <w:rFonts w:ascii="Times New Roman" w:hAnsi="Times New Roman" w:cs="Times New Roman"/>
          <w:sz w:val="28"/>
          <w:szCs w:val="28"/>
        </w:rPr>
        <w:t xml:space="preserve">было проведено </w:t>
      </w:r>
      <w:r w:rsidRPr="000A21CD">
        <w:rPr>
          <w:rFonts w:ascii="Times New Roman" w:hAnsi="Times New Roman" w:cs="Times New Roman"/>
          <w:sz w:val="28"/>
          <w:szCs w:val="28"/>
        </w:rPr>
        <w:t>анкетирование обучающихся с целью выявления степени удовлетворенности качеств</w:t>
      </w:r>
      <w:r w:rsidR="006E471A" w:rsidRPr="000A21CD">
        <w:rPr>
          <w:rFonts w:ascii="Times New Roman" w:hAnsi="Times New Roman" w:cs="Times New Roman"/>
          <w:sz w:val="28"/>
          <w:szCs w:val="28"/>
        </w:rPr>
        <w:t>ом</w:t>
      </w:r>
      <w:r w:rsidRPr="000A21CD">
        <w:rPr>
          <w:rFonts w:ascii="Times New Roman" w:hAnsi="Times New Roman" w:cs="Times New Roman"/>
          <w:sz w:val="28"/>
          <w:szCs w:val="28"/>
        </w:rPr>
        <w:t xml:space="preserve"> получаемого образования в техникуме.</w:t>
      </w:r>
    </w:p>
    <w:p w14:paraId="0320EC69" w14:textId="77777777" w:rsidR="005A46F6" w:rsidRPr="000A21CD" w:rsidRDefault="005A46F6" w:rsidP="006E471A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A21CD">
        <w:rPr>
          <w:rFonts w:ascii="Times New Roman" w:hAnsi="Times New Roman" w:cs="Times New Roman"/>
          <w:sz w:val="28"/>
          <w:szCs w:val="28"/>
        </w:rPr>
        <w:t>Форма осуществления мониторинга – анонимное анкетирование.</w:t>
      </w:r>
    </w:p>
    <w:p w14:paraId="211A1F1C" w14:textId="77777777" w:rsidR="00C660AF" w:rsidRPr="000A21CD" w:rsidRDefault="00C660AF" w:rsidP="006E471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0A21C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Организатор проведения анкетирования –администрация ГБПОУ ССТ.</w:t>
      </w:r>
    </w:p>
    <w:p w14:paraId="6D2AA515" w14:textId="667CAE14" w:rsidR="004460B1" w:rsidRDefault="00096733" w:rsidP="00DF67A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21CD">
        <w:rPr>
          <w:rFonts w:ascii="Times New Roman" w:eastAsia="Calibri" w:hAnsi="Times New Roman" w:cs="Times New Roman"/>
          <w:sz w:val="28"/>
          <w:szCs w:val="28"/>
        </w:rPr>
        <w:t>Респонденты – обучающиеся строительного отделения ГБПОУ ССТ по специал</w:t>
      </w:r>
      <w:r w:rsidR="004460B1" w:rsidRPr="000A21CD">
        <w:rPr>
          <w:rFonts w:ascii="Times New Roman" w:eastAsia="Calibri" w:hAnsi="Times New Roman" w:cs="Times New Roman"/>
          <w:sz w:val="28"/>
          <w:szCs w:val="28"/>
        </w:rPr>
        <w:t xml:space="preserve">ьности </w:t>
      </w:r>
      <w:r w:rsidR="00D179AE" w:rsidRPr="000A21CD">
        <w:rPr>
          <w:rFonts w:ascii="Times New Roman" w:eastAsia="Calibri" w:hAnsi="Times New Roman" w:cs="Times New Roman"/>
          <w:sz w:val="28"/>
          <w:szCs w:val="28"/>
        </w:rPr>
        <w:t>07.02.01 Архитектура (1</w:t>
      </w:r>
      <w:r w:rsidR="005A11F6">
        <w:rPr>
          <w:rFonts w:ascii="Times New Roman" w:eastAsia="Calibri" w:hAnsi="Times New Roman" w:cs="Times New Roman"/>
          <w:sz w:val="28"/>
          <w:szCs w:val="28"/>
        </w:rPr>
        <w:t xml:space="preserve">21 </w:t>
      </w:r>
      <w:r w:rsidR="00D179AE" w:rsidRPr="000A21CD">
        <w:rPr>
          <w:rFonts w:ascii="Times New Roman" w:eastAsia="Calibri" w:hAnsi="Times New Roman" w:cs="Times New Roman"/>
          <w:sz w:val="28"/>
          <w:szCs w:val="28"/>
        </w:rPr>
        <w:t>человек)</w:t>
      </w:r>
      <w:r w:rsidR="00DF67A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BC8F64D" w14:textId="77777777" w:rsidR="00DF67A3" w:rsidRPr="000A21CD" w:rsidRDefault="00DF67A3" w:rsidP="00DF67A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EA2FAF6" w14:textId="0537A8FD" w:rsidR="00D42EFA" w:rsidRPr="000A21CD" w:rsidRDefault="00D42EFA" w:rsidP="00D42EFA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A21CD">
        <w:rPr>
          <w:rFonts w:ascii="Times New Roman" w:eastAsia="Calibri" w:hAnsi="Times New Roman" w:cs="Times New Roman"/>
          <w:b/>
          <w:sz w:val="28"/>
          <w:szCs w:val="28"/>
        </w:rPr>
        <w:t>Анализ анкетирования студентов специальности</w:t>
      </w:r>
      <w:r w:rsidRPr="000A21C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A21CD">
        <w:rPr>
          <w:rFonts w:ascii="Times New Roman" w:hAnsi="Times New Roman" w:cs="Times New Roman"/>
          <w:b/>
          <w:sz w:val="28"/>
          <w:szCs w:val="28"/>
        </w:rPr>
        <w:br/>
        <w:t xml:space="preserve">07.02.01 Архитектура </w:t>
      </w:r>
    </w:p>
    <w:p w14:paraId="5D827D4B" w14:textId="77777777" w:rsidR="00D42EFA" w:rsidRPr="000A21CD" w:rsidRDefault="00D42EFA" w:rsidP="00D42EFA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A21CD">
        <w:rPr>
          <w:rFonts w:ascii="Times New Roman" w:hAnsi="Times New Roman" w:cs="Times New Roman"/>
          <w:sz w:val="28"/>
          <w:szCs w:val="28"/>
        </w:rPr>
        <w:t>Форма осуществления мониторинга – анонимное анкетирование.</w:t>
      </w:r>
    </w:p>
    <w:p w14:paraId="720D7C7C" w14:textId="77777777" w:rsidR="00D42EFA" w:rsidRPr="000A21CD" w:rsidRDefault="00D42EFA" w:rsidP="00D42EFA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A21CD">
        <w:rPr>
          <w:rFonts w:ascii="Times New Roman" w:hAnsi="Times New Roman" w:cs="Times New Roman"/>
          <w:sz w:val="28"/>
          <w:szCs w:val="28"/>
        </w:rPr>
        <w:t>Цель – выявление степени удовлетворенности студентами качеством образовательного процесса.</w:t>
      </w:r>
    </w:p>
    <w:p w14:paraId="0A6DA3E0" w14:textId="77777777" w:rsidR="00D42EFA" w:rsidRPr="000A21CD" w:rsidRDefault="00D42EFA" w:rsidP="00D42EF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0A21C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Организатор проведения анкетирования –администрация ГБПОУ ССТ.</w:t>
      </w:r>
    </w:p>
    <w:p w14:paraId="2B34818C" w14:textId="16D5709A" w:rsidR="00D42EFA" w:rsidRPr="000A21CD" w:rsidRDefault="00D42EFA" w:rsidP="00D42E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1CD">
        <w:rPr>
          <w:rFonts w:ascii="Times New Roman" w:eastAsia="Calibri" w:hAnsi="Times New Roman" w:cs="Times New Roman"/>
          <w:sz w:val="28"/>
          <w:szCs w:val="28"/>
        </w:rPr>
        <w:t xml:space="preserve">Респонденты – студенты 1,2,3,4 курсов специальности </w:t>
      </w:r>
      <w:r w:rsidRPr="000A21CD">
        <w:rPr>
          <w:rFonts w:ascii="Times New Roman" w:hAnsi="Times New Roman" w:cs="Times New Roman"/>
          <w:sz w:val="28"/>
          <w:szCs w:val="28"/>
        </w:rPr>
        <w:t>07.02.01 Архитектура.</w:t>
      </w:r>
    </w:p>
    <w:p w14:paraId="68072CBA" w14:textId="7149ECF4" w:rsidR="00D42EFA" w:rsidRPr="000A21CD" w:rsidRDefault="00D42EFA" w:rsidP="000A21C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21CD">
        <w:rPr>
          <w:rFonts w:ascii="Times New Roman" w:eastAsia="Calibri" w:hAnsi="Times New Roman" w:cs="Times New Roman"/>
          <w:sz w:val="28"/>
          <w:szCs w:val="28"/>
        </w:rPr>
        <w:t>Количество респондентов – 1</w:t>
      </w:r>
      <w:r w:rsidR="005A11F6">
        <w:rPr>
          <w:rFonts w:ascii="Times New Roman" w:eastAsia="Calibri" w:hAnsi="Times New Roman" w:cs="Times New Roman"/>
          <w:sz w:val="28"/>
          <w:szCs w:val="28"/>
        </w:rPr>
        <w:t>21</w:t>
      </w:r>
      <w:r w:rsidRPr="000A21CD">
        <w:rPr>
          <w:rFonts w:ascii="Times New Roman" w:eastAsia="Calibri" w:hAnsi="Times New Roman" w:cs="Times New Roman"/>
          <w:sz w:val="28"/>
          <w:szCs w:val="28"/>
        </w:rPr>
        <w:t xml:space="preserve"> человек от общей численности </w:t>
      </w:r>
      <w:r w:rsidR="000A21CD">
        <w:rPr>
          <w:rFonts w:ascii="Times New Roman" w:eastAsia="Calibri" w:hAnsi="Times New Roman" w:cs="Times New Roman"/>
          <w:sz w:val="28"/>
          <w:szCs w:val="28"/>
        </w:rPr>
        <w:t>студентов специальности (100%).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81"/>
        <w:gridCol w:w="2043"/>
        <w:gridCol w:w="1932"/>
        <w:gridCol w:w="1889"/>
      </w:tblGrid>
      <w:tr w:rsidR="00D42EFA" w:rsidRPr="000A21CD" w14:paraId="25645C7D" w14:textId="77777777" w:rsidTr="00214CBC">
        <w:tc>
          <w:tcPr>
            <w:tcW w:w="3481" w:type="dxa"/>
          </w:tcPr>
          <w:p w14:paraId="764BC644" w14:textId="77777777" w:rsidR="00D42EFA" w:rsidRPr="000A21CD" w:rsidRDefault="00D42EFA" w:rsidP="00214CB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Специальность</w:t>
            </w:r>
          </w:p>
        </w:tc>
        <w:tc>
          <w:tcPr>
            <w:tcW w:w="2043" w:type="dxa"/>
          </w:tcPr>
          <w:p w14:paraId="540211B8" w14:textId="77777777" w:rsidR="00D42EFA" w:rsidRPr="000A21CD" w:rsidRDefault="00D42EFA" w:rsidP="00214CB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Курс </w:t>
            </w:r>
          </w:p>
        </w:tc>
        <w:tc>
          <w:tcPr>
            <w:tcW w:w="1932" w:type="dxa"/>
          </w:tcPr>
          <w:p w14:paraId="6E6E92C9" w14:textId="77777777" w:rsidR="00D42EFA" w:rsidRPr="000A21CD" w:rsidRDefault="00D42EFA" w:rsidP="00214CB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обучающихся (чел.)</w:t>
            </w:r>
          </w:p>
        </w:tc>
        <w:tc>
          <w:tcPr>
            <w:tcW w:w="1889" w:type="dxa"/>
          </w:tcPr>
          <w:p w14:paraId="23022C25" w14:textId="77777777" w:rsidR="00D42EFA" w:rsidRPr="000A21CD" w:rsidRDefault="00D42EFA" w:rsidP="00214CB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D42EFA" w:rsidRPr="000A21CD" w14:paraId="001A2AA7" w14:textId="77777777" w:rsidTr="00214CBC">
        <w:tc>
          <w:tcPr>
            <w:tcW w:w="3481" w:type="dxa"/>
            <w:vMerge w:val="restart"/>
          </w:tcPr>
          <w:p w14:paraId="163CE11C" w14:textId="343D078A" w:rsidR="00D42EFA" w:rsidRPr="000A21CD" w:rsidRDefault="00D42EFA" w:rsidP="00214CB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hAnsi="Times New Roman" w:cs="Times New Roman"/>
                <w:b/>
                <w:sz w:val="28"/>
                <w:szCs w:val="28"/>
              </w:rPr>
              <w:t>07.02.01 Архитектура</w:t>
            </w:r>
          </w:p>
        </w:tc>
        <w:tc>
          <w:tcPr>
            <w:tcW w:w="2043" w:type="dxa"/>
          </w:tcPr>
          <w:p w14:paraId="38949D67" w14:textId="77777777" w:rsidR="00D42EFA" w:rsidRPr="000A21CD" w:rsidRDefault="00D42EFA" w:rsidP="00214CB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32" w:type="dxa"/>
          </w:tcPr>
          <w:p w14:paraId="38675508" w14:textId="526F95CC" w:rsidR="00D42EFA" w:rsidRPr="000A21CD" w:rsidRDefault="005A11F6" w:rsidP="00214CB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889" w:type="dxa"/>
          </w:tcPr>
          <w:p w14:paraId="6F35DADC" w14:textId="0D2946D0" w:rsidR="00D42EFA" w:rsidRPr="000A21CD" w:rsidRDefault="00D42EFA" w:rsidP="00CC2C9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6552A9">
              <w:rPr>
                <w:rFonts w:ascii="Times New Roman" w:eastAsia="Calibri" w:hAnsi="Times New Roman" w:cs="Times New Roman"/>
                <w:sz w:val="28"/>
                <w:szCs w:val="28"/>
              </w:rPr>
              <w:t>6,</w:t>
            </w:r>
            <w:r w:rsidR="00CC2C98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</w:tr>
      <w:tr w:rsidR="00D42EFA" w:rsidRPr="000A21CD" w14:paraId="1D578189" w14:textId="77777777" w:rsidTr="00214CBC">
        <w:tc>
          <w:tcPr>
            <w:tcW w:w="3481" w:type="dxa"/>
            <w:vMerge/>
          </w:tcPr>
          <w:p w14:paraId="06E2FE8C" w14:textId="77777777" w:rsidR="00D42EFA" w:rsidRPr="000A21CD" w:rsidRDefault="00D42EFA" w:rsidP="00214CB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43" w:type="dxa"/>
          </w:tcPr>
          <w:p w14:paraId="4D4BE4FA" w14:textId="77777777" w:rsidR="00D42EFA" w:rsidRPr="000A21CD" w:rsidRDefault="00D42EFA" w:rsidP="00214CB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32" w:type="dxa"/>
          </w:tcPr>
          <w:p w14:paraId="739C21CD" w14:textId="6F2A242C" w:rsidR="00D42EFA" w:rsidRPr="000A21CD" w:rsidRDefault="00D42EFA" w:rsidP="006552A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6552A9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889" w:type="dxa"/>
          </w:tcPr>
          <w:p w14:paraId="47C9A1F8" w14:textId="185D59F1" w:rsidR="00D42EFA" w:rsidRPr="000A21CD" w:rsidRDefault="00CC2C98" w:rsidP="00214CB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</w:tr>
      <w:tr w:rsidR="00D42EFA" w:rsidRPr="000A21CD" w14:paraId="5EB1ED84" w14:textId="77777777" w:rsidTr="00214CBC">
        <w:tc>
          <w:tcPr>
            <w:tcW w:w="3481" w:type="dxa"/>
            <w:vMerge/>
          </w:tcPr>
          <w:p w14:paraId="41112176" w14:textId="77777777" w:rsidR="00D42EFA" w:rsidRPr="000A21CD" w:rsidRDefault="00D42EFA" w:rsidP="00214CB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43" w:type="dxa"/>
          </w:tcPr>
          <w:p w14:paraId="493D8AA7" w14:textId="77777777" w:rsidR="00D42EFA" w:rsidRPr="000A21CD" w:rsidRDefault="00D42EFA" w:rsidP="00214CB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32" w:type="dxa"/>
          </w:tcPr>
          <w:p w14:paraId="58FCF9E4" w14:textId="14507E0D" w:rsidR="00D42EFA" w:rsidRPr="000A21CD" w:rsidRDefault="005A11F6" w:rsidP="006552A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889" w:type="dxa"/>
          </w:tcPr>
          <w:p w14:paraId="7C0B75C4" w14:textId="5D6F2F5F" w:rsidR="00D42EFA" w:rsidRPr="000A21CD" w:rsidRDefault="00CC2C98" w:rsidP="006552A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25,6</w:t>
            </w:r>
          </w:p>
        </w:tc>
      </w:tr>
      <w:tr w:rsidR="000A21CD" w:rsidRPr="000A21CD" w14:paraId="7F3B546E" w14:textId="77777777" w:rsidTr="00214CBC">
        <w:tc>
          <w:tcPr>
            <w:tcW w:w="3481" w:type="dxa"/>
            <w:vMerge/>
          </w:tcPr>
          <w:p w14:paraId="6AF1D0F8" w14:textId="77777777" w:rsidR="00D42EFA" w:rsidRPr="000A21CD" w:rsidRDefault="00D42EFA" w:rsidP="00214CB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43" w:type="dxa"/>
          </w:tcPr>
          <w:p w14:paraId="59EAA923" w14:textId="77777777" w:rsidR="00D42EFA" w:rsidRPr="000A21CD" w:rsidRDefault="00D42EFA" w:rsidP="00214CB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32" w:type="dxa"/>
          </w:tcPr>
          <w:p w14:paraId="1A67850D" w14:textId="7F4F062B" w:rsidR="00D42EFA" w:rsidRPr="000A21CD" w:rsidRDefault="00D42EFA" w:rsidP="005A11F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5A11F6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889" w:type="dxa"/>
          </w:tcPr>
          <w:p w14:paraId="1067F554" w14:textId="32253A4C" w:rsidR="00D42EFA" w:rsidRPr="000A21CD" w:rsidRDefault="00CC2C98" w:rsidP="00214CB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</w:tr>
      <w:tr w:rsidR="000A21CD" w:rsidRPr="000A21CD" w14:paraId="4CD2BA8F" w14:textId="77777777" w:rsidTr="00214CBC">
        <w:tc>
          <w:tcPr>
            <w:tcW w:w="5524" w:type="dxa"/>
            <w:gridSpan w:val="2"/>
          </w:tcPr>
          <w:p w14:paraId="2222F3A7" w14:textId="09E7A4EF" w:rsidR="00D42EFA" w:rsidRPr="000A21CD" w:rsidRDefault="00D42EFA" w:rsidP="00214CB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Итого по специальности </w:t>
            </w: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r w:rsidRPr="000A21CD">
              <w:rPr>
                <w:rFonts w:ascii="Times New Roman" w:hAnsi="Times New Roman" w:cs="Times New Roman"/>
                <w:b/>
                <w:sz w:val="28"/>
                <w:szCs w:val="28"/>
              </w:rPr>
              <w:t>07.02.01 Архитектура</w:t>
            </w:r>
          </w:p>
        </w:tc>
        <w:tc>
          <w:tcPr>
            <w:tcW w:w="1932" w:type="dxa"/>
          </w:tcPr>
          <w:p w14:paraId="31EA1287" w14:textId="008F56D6" w:rsidR="00D42EFA" w:rsidRPr="000A21CD" w:rsidRDefault="00D42EFA" w:rsidP="00CC2C9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CC2C98"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889" w:type="dxa"/>
          </w:tcPr>
          <w:p w14:paraId="7BD59C1B" w14:textId="1B64ED13" w:rsidR="00D42EFA" w:rsidRPr="000A21CD" w:rsidRDefault="00D42EFA" w:rsidP="00214CB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</w:tbl>
    <w:p w14:paraId="4B4BD870" w14:textId="77777777" w:rsidR="00D42EFA" w:rsidRPr="000A21CD" w:rsidRDefault="00D42EFA" w:rsidP="00D42EF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7BB2E62" w14:textId="77777777" w:rsidR="00D42EFA" w:rsidRPr="000A21CD" w:rsidRDefault="00D42EFA" w:rsidP="00D42EFA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A21CD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89F176D" wp14:editId="569B84B5">
            <wp:extent cx="5486400" cy="3200400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22EF3C72" w14:textId="77777777" w:rsidR="00D42EFA" w:rsidRPr="000A21CD" w:rsidRDefault="00D42EFA" w:rsidP="00D42EFA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4EEEA8E5" w14:textId="77777777" w:rsidR="00D42EFA" w:rsidRPr="000A21CD" w:rsidRDefault="00D42EFA" w:rsidP="00D42EFA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A21CD">
        <w:rPr>
          <w:rFonts w:ascii="Times New Roman" w:hAnsi="Times New Roman" w:cs="Times New Roman"/>
          <w:sz w:val="28"/>
          <w:szCs w:val="28"/>
        </w:rPr>
        <w:t>Распределение респондентов по полу: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3783"/>
        <w:gridCol w:w="1487"/>
        <w:gridCol w:w="1872"/>
        <w:gridCol w:w="1075"/>
        <w:gridCol w:w="1134"/>
      </w:tblGrid>
      <w:tr w:rsidR="00D42EFA" w:rsidRPr="000A21CD" w14:paraId="3F330F9B" w14:textId="77777777" w:rsidTr="00214CBC">
        <w:tc>
          <w:tcPr>
            <w:tcW w:w="3783" w:type="dxa"/>
            <w:vMerge w:val="restart"/>
          </w:tcPr>
          <w:p w14:paraId="34D23DF9" w14:textId="77777777" w:rsidR="00D42EFA" w:rsidRPr="000A21CD" w:rsidRDefault="00D42EFA" w:rsidP="00214CB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Специальность</w:t>
            </w:r>
          </w:p>
        </w:tc>
        <w:tc>
          <w:tcPr>
            <w:tcW w:w="1487" w:type="dxa"/>
            <w:vMerge w:val="restart"/>
          </w:tcPr>
          <w:p w14:paraId="00A038B3" w14:textId="77777777" w:rsidR="00D42EFA" w:rsidRPr="000A21CD" w:rsidRDefault="00D42EFA" w:rsidP="00214CB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Курс </w:t>
            </w:r>
          </w:p>
        </w:tc>
        <w:tc>
          <w:tcPr>
            <w:tcW w:w="1872" w:type="dxa"/>
            <w:vMerge w:val="restart"/>
          </w:tcPr>
          <w:p w14:paraId="1DABEA32" w14:textId="77777777" w:rsidR="00D42EFA" w:rsidRPr="000A21CD" w:rsidRDefault="00D42EFA" w:rsidP="00214CB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обучающихся (чел.)</w:t>
            </w:r>
          </w:p>
        </w:tc>
        <w:tc>
          <w:tcPr>
            <w:tcW w:w="2209" w:type="dxa"/>
            <w:gridSpan w:val="2"/>
          </w:tcPr>
          <w:p w14:paraId="6744385C" w14:textId="77777777" w:rsidR="00D42EFA" w:rsidRPr="000A21CD" w:rsidRDefault="00D42EFA" w:rsidP="00214CB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Из них:</w:t>
            </w:r>
          </w:p>
        </w:tc>
      </w:tr>
      <w:tr w:rsidR="000A21CD" w:rsidRPr="000A21CD" w14:paraId="5E77ED2D" w14:textId="77777777" w:rsidTr="006552A9">
        <w:tc>
          <w:tcPr>
            <w:tcW w:w="3783" w:type="dxa"/>
            <w:vMerge/>
          </w:tcPr>
          <w:p w14:paraId="24EA77F0" w14:textId="77777777" w:rsidR="00D42EFA" w:rsidRPr="000A21CD" w:rsidRDefault="00D42EFA" w:rsidP="00214CB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87" w:type="dxa"/>
            <w:vMerge/>
          </w:tcPr>
          <w:p w14:paraId="520808BB" w14:textId="77777777" w:rsidR="00D42EFA" w:rsidRPr="000A21CD" w:rsidRDefault="00D42EFA" w:rsidP="00214CB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72" w:type="dxa"/>
            <w:vMerge/>
          </w:tcPr>
          <w:p w14:paraId="1943BFE8" w14:textId="77777777" w:rsidR="00D42EFA" w:rsidRPr="000A21CD" w:rsidRDefault="00D42EFA" w:rsidP="00214CB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75" w:type="dxa"/>
          </w:tcPr>
          <w:p w14:paraId="5725F62E" w14:textId="77777777" w:rsidR="00D42EFA" w:rsidRPr="000A21CD" w:rsidRDefault="00D42EFA" w:rsidP="00214CB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134" w:type="dxa"/>
          </w:tcPr>
          <w:p w14:paraId="666226D0" w14:textId="77777777" w:rsidR="00D42EFA" w:rsidRPr="000A21CD" w:rsidRDefault="00D42EFA" w:rsidP="00214CB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Ж</w:t>
            </w:r>
          </w:p>
        </w:tc>
      </w:tr>
      <w:tr w:rsidR="00CC2C98" w:rsidRPr="000A21CD" w14:paraId="0DAF9271" w14:textId="77777777" w:rsidTr="000267F1">
        <w:tc>
          <w:tcPr>
            <w:tcW w:w="3783" w:type="dxa"/>
            <w:vMerge w:val="restart"/>
          </w:tcPr>
          <w:p w14:paraId="39D2BB9A" w14:textId="4E77CC0D" w:rsidR="00CC2C98" w:rsidRPr="000A21CD" w:rsidRDefault="00CC2C98" w:rsidP="00CC2C9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hAnsi="Times New Roman" w:cs="Times New Roman"/>
                <w:b/>
                <w:sz w:val="28"/>
                <w:szCs w:val="28"/>
              </w:rPr>
              <w:t>07.02.01 Архитектура</w:t>
            </w:r>
          </w:p>
        </w:tc>
        <w:tc>
          <w:tcPr>
            <w:tcW w:w="1487" w:type="dxa"/>
          </w:tcPr>
          <w:p w14:paraId="6473DE22" w14:textId="6289F896" w:rsidR="00CC2C98" w:rsidRPr="000A21CD" w:rsidRDefault="00CC2C98" w:rsidP="00CC2C9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72" w:type="dxa"/>
          </w:tcPr>
          <w:p w14:paraId="4C1D9A5D" w14:textId="21770D32" w:rsidR="00CC2C98" w:rsidRPr="00CC2C98" w:rsidRDefault="00CC2C98" w:rsidP="00CC2C9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2C98">
              <w:rPr>
                <w:rFonts w:ascii="Times New Roman" w:eastAsia="Calibri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075" w:type="dxa"/>
            <w:vAlign w:val="center"/>
          </w:tcPr>
          <w:p w14:paraId="26B7BDB9" w14:textId="4D75EEF2" w:rsidR="00CC2C98" w:rsidRPr="00CC2C98" w:rsidRDefault="00CC2C98" w:rsidP="00CC2C9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2C9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vAlign w:val="center"/>
          </w:tcPr>
          <w:p w14:paraId="71F6372C" w14:textId="405C964D" w:rsidR="00CC2C98" w:rsidRPr="00CC2C98" w:rsidRDefault="00CC2C98" w:rsidP="00CC2C9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2C98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CC2C98" w:rsidRPr="000A21CD" w14:paraId="5B16294B" w14:textId="77777777" w:rsidTr="000267F1">
        <w:tc>
          <w:tcPr>
            <w:tcW w:w="3783" w:type="dxa"/>
            <w:vMerge/>
          </w:tcPr>
          <w:p w14:paraId="2391AB7B" w14:textId="77777777" w:rsidR="00CC2C98" w:rsidRPr="000A21CD" w:rsidRDefault="00CC2C98" w:rsidP="00CC2C9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87" w:type="dxa"/>
          </w:tcPr>
          <w:p w14:paraId="266C4A87" w14:textId="2CDA9411" w:rsidR="00CC2C98" w:rsidRPr="000A21CD" w:rsidRDefault="00CC2C98" w:rsidP="00CC2C9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72" w:type="dxa"/>
          </w:tcPr>
          <w:p w14:paraId="2373E367" w14:textId="5171291E" w:rsidR="00CC2C98" w:rsidRPr="00CC2C98" w:rsidRDefault="00CC2C98" w:rsidP="00CC2C9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2C98">
              <w:rPr>
                <w:rFonts w:ascii="Times New Roman" w:eastAsia="Calibri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075" w:type="dxa"/>
            <w:vAlign w:val="center"/>
          </w:tcPr>
          <w:p w14:paraId="2FE7AF66" w14:textId="3AFEE064" w:rsidR="00CC2C98" w:rsidRPr="00CC2C98" w:rsidRDefault="00CC2C98" w:rsidP="00CC2C9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2C9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vAlign w:val="center"/>
          </w:tcPr>
          <w:p w14:paraId="6640B2BF" w14:textId="5EF31CB1" w:rsidR="00CC2C98" w:rsidRPr="00CC2C98" w:rsidRDefault="00CC2C98" w:rsidP="00CC2C9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2C98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CC2C98" w:rsidRPr="000A21CD" w14:paraId="0CA04217" w14:textId="77777777" w:rsidTr="000267F1">
        <w:tc>
          <w:tcPr>
            <w:tcW w:w="3783" w:type="dxa"/>
            <w:vMerge/>
          </w:tcPr>
          <w:p w14:paraId="7C3B0F43" w14:textId="77777777" w:rsidR="00CC2C98" w:rsidRPr="000A21CD" w:rsidRDefault="00CC2C98" w:rsidP="00CC2C9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87" w:type="dxa"/>
          </w:tcPr>
          <w:p w14:paraId="00C58890" w14:textId="03FDBB61" w:rsidR="00CC2C98" w:rsidRPr="000A21CD" w:rsidRDefault="00CC2C98" w:rsidP="00CC2C9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72" w:type="dxa"/>
          </w:tcPr>
          <w:p w14:paraId="35149C4F" w14:textId="176ACFEC" w:rsidR="00CC2C98" w:rsidRPr="00CC2C98" w:rsidRDefault="00CC2C98" w:rsidP="00CC2C9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2C98">
              <w:rPr>
                <w:rFonts w:ascii="Times New Roman" w:eastAsia="Calibri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075" w:type="dxa"/>
            <w:vAlign w:val="center"/>
          </w:tcPr>
          <w:p w14:paraId="72BD4BAE" w14:textId="2FA08D44" w:rsidR="00CC2C98" w:rsidRPr="00CC2C98" w:rsidRDefault="00CC2C98" w:rsidP="00CC2C9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2C9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vAlign w:val="center"/>
          </w:tcPr>
          <w:p w14:paraId="630D3467" w14:textId="3D5830D0" w:rsidR="00CC2C98" w:rsidRPr="00CC2C98" w:rsidRDefault="00CC2C98" w:rsidP="00CC2C9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2C98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CC2C98" w:rsidRPr="000A21CD" w14:paraId="535C0ED5" w14:textId="77777777" w:rsidTr="000267F1">
        <w:tc>
          <w:tcPr>
            <w:tcW w:w="3783" w:type="dxa"/>
            <w:vMerge/>
          </w:tcPr>
          <w:p w14:paraId="7B142AB1" w14:textId="77777777" w:rsidR="00CC2C98" w:rsidRPr="000A21CD" w:rsidRDefault="00CC2C98" w:rsidP="00CC2C9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87" w:type="dxa"/>
          </w:tcPr>
          <w:p w14:paraId="4FB6CD4C" w14:textId="2DFFFA08" w:rsidR="00CC2C98" w:rsidRPr="000A21CD" w:rsidRDefault="00CC2C98" w:rsidP="00CC2C9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72" w:type="dxa"/>
          </w:tcPr>
          <w:p w14:paraId="32EEC656" w14:textId="4D8F93FA" w:rsidR="00CC2C98" w:rsidRPr="00CC2C98" w:rsidRDefault="00CC2C98" w:rsidP="00CC2C9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2C98">
              <w:rPr>
                <w:rFonts w:ascii="Times New Roman" w:eastAsia="Calibri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075" w:type="dxa"/>
            <w:vAlign w:val="center"/>
          </w:tcPr>
          <w:p w14:paraId="0D3B9009" w14:textId="7B555D7F" w:rsidR="00CC2C98" w:rsidRPr="00CC2C98" w:rsidRDefault="00CC2C98" w:rsidP="00CC2C9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2C9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vAlign w:val="center"/>
          </w:tcPr>
          <w:p w14:paraId="411164FD" w14:textId="14F0CB59" w:rsidR="00CC2C98" w:rsidRPr="00CC2C98" w:rsidRDefault="00CC2C98" w:rsidP="00CC2C9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2C98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CC2C98" w:rsidRPr="000A21CD" w14:paraId="6808B7D5" w14:textId="77777777" w:rsidTr="006552A9">
        <w:tc>
          <w:tcPr>
            <w:tcW w:w="5270" w:type="dxa"/>
            <w:gridSpan w:val="2"/>
          </w:tcPr>
          <w:p w14:paraId="0DB1E1D1" w14:textId="509E80CD" w:rsidR="00CC2C98" w:rsidRPr="000A21CD" w:rsidRDefault="00CC2C98" w:rsidP="00CC2C9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Итого по специальности </w:t>
            </w:r>
            <w:r w:rsidRPr="000A21CD">
              <w:rPr>
                <w:rFonts w:ascii="Times New Roman" w:hAnsi="Times New Roman" w:cs="Times New Roman"/>
                <w:sz w:val="28"/>
                <w:szCs w:val="28"/>
              </w:rPr>
              <w:t xml:space="preserve">07.02.01 Архитектура </w:t>
            </w:r>
          </w:p>
        </w:tc>
        <w:tc>
          <w:tcPr>
            <w:tcW w:w="1872" w:type="dxa"/>
          </w:tcPr>
          <w:p w14:paraId="7C30B9A2" w14:textId="674A4B60" w:rsidR="00CC2C98" w:rsidRPr="00CC2C98" w:rsidRDefault="00CC2C98" w:rsidP="00CC2C9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2C98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1075" w:type="dxa"/>
          </w:tcPr>
          <w:p w14:paraId="744E6A38" w14:textId="7E60EDCC" w:rsidR="00CC2C98" w:rsidRPr="00CC2C98" w:rsidRDefault="00CC2C98" w:rsidP="00CC2C9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2C98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134" w:type="dxa"/>
          </w:tcPr>
          <w:p w14:paraId="7F4DD59C" w14:textId="3D67490E" w:rsidR="00CC2C98" w:rsidRPr="00CC2C98" w:rsidRDefault="00CC2C98" w:rsidP="00CC2C9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2C98">
              <w:rPr>
                <w:rFonts w:ascii="Times New Roman" w:eastAsia="Calibri" w:hAnsi="Times New Roman" w:cs="Times New Roman"/>
                <w:sz w:val="28"/>
                <w:szCs w:val="28"/>
              </w:rPr>
              <w:t>101</w:t>
            </w:r>
          </w:p>
        </w:tc>
      </w:tr>
    </w:tbl>
    <w:p w14:paraId="31815174" w14:textId="77777777" w:rsidR="00D42EFA" w:rsidRPr="000A21CD" w:rsidRDefault="00D42EFA" w:rsidP="00D42EFA">
      <w:pPr>
        <w:rPr>
          <w:rFonts w:ascii="Times New Roman" w:hAnsi="Times New Roman" w:cs="Times New Roman"/>
          <w:sz w:val="28"/>
          <w:szCs w:val="28"/>
        </w:rPr>
      </w:pPr>
    </w:p>
    <w:p w14:paraId="35C473B2" w14:textId="31252744" w:rsidR="00D42EFA" w:rsidRPr="000A21CD" w:rsidRDefault="00D42EFA" w:rsidP="00EF39E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A21CD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21051BE" wp14:editId="0300E523">
            <wp:extent cx="5486400" cy="3200400"/>
            <wp:effectExtent l="0" t="0" r="0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4C974B54" w14:textId="77777777" w:rsidR="00D42EFA" w:rsidRPr="000A21CD" w:rsidRDefault="00D42EFA" w:rsidP="00D42EF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21CD">
        <w:rPr>
          <w:rFonts w:ascii="Times New Roman" w:eastAsia="Calibri" w:hAnsi="Times New Roman" w:cs="Times New Roman"/>
          <w:sz w:val="28"/>
          <w:szCs w:val="28"/>
        </w:rPr>
        <w:t>На вопрос «</w:t>
      </w:r>
      <w:r w:rsidRPr="000A21CD">
        <w:rPr>
          <w:rFonts w:ascii="Times New Roman" w:hAnsi="Times New Roman" w:cs="Times New Roman"/>
          <w:sz w:val="28"/>
          <w:szCs w:val="28"/>
        </w:rPr>
        <w:t>Вы учитесь в техникуме потому, что</w:t>
      </w:r>
      <w:r w:rsidRPr="000A21CD">
        <w:rPr>
          <w:rFonts w:ascii="Times New Roman" w:eastAsia="Calibri" w:hAnsi="Times New Roman" w:cs="Times New Roman"/>
          <w:sz w:val="28"/>
          <w:szCs w:val="28"/>
        </w:rPr>
        <w:t>...» ответы распределились следующим образом:</w:t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5529"/>
        <w:gridCol w:w="2410"/>
        <w:gridCol w:w="1553"/>
      </w:tblGrid>
      <w:tr w:rsidR="00D42EFA" w:rsidRPr="000A21CD" w14:paraId="50711650" w14:textId="77777777" w:rsidTr="00214CBC">
        <w:tc>
          <w:tcPr>
            <w:tcW w:w="5529" w:type="dxa"/>
          </w:tcPr>
          <w:p w14:paraId="6331C349" w14:textId="77777777" w:rsidR="00D42EFA" w:rsidRPr="000A21CD" w:rsidRDefault="00D42EFA" w:rsidP="00214CBC">
            <w:pPr>
              <w:pStyle w:val="a4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Варианты ответов</w:t>
            </w:r>
          </w:p>
        </w:tc>
        <w:tc>
          <w:tcPr>
            <w:tcW w:w="2410" w:type="dxa"/>
          </w:tcPr>
          <w:p w14:paraId="071DA555" w14:textId="77777777" w:rsidR="00D42EFA" w:rsidRPr="000A21CD" w:rsidRDefault="00D42EFA" w:rsidP="00214CBC">
            <w:pPr>
              <w:pStyle w:val="a4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ответов</w:t>
            </w:r>
          </w:p>
        </w:tc>
        <w:tc>
          <w:tcPr>
            <w:tcW w:w="1553" w:type="dxa"/>
          </w:tcPr>
          <w:p w14:paraId="175C713E" w14:textId="77777777" w:rsidR="00D42EFA" w:rsidRPr="000A21CD" w:rsidRDefault="00D42EFA" w:rsidP="00214CBC">
            <w:pPr>
              <w:pStyle w:val="a4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0A21CD" w:rsidRPr="000A21CD" w14:paraId="10EA526B" w14:textId="77777777" w:rsidTr="00214CBC">
        <w:tc>
          <w:tcPr>
            <w:tcW w:w="5529" w:type="dxa"/>
          </w:tcPr>
          <w:p w14:paraId="1D71DD25" w14:textId="77777777" w:rsidR="00D42EFA" w:rsidRPr="000A21CD" w:rsidRDefault="00D42EFA" w:rsidP="00214CBC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- хотите получить образование</w:t>
            </w:r>
          </w:p>
        </w:tc>
        <w:tc>
          <w:tcPr>
            <w:tcW w:w="2410" w:type="dxa"/>
          </w:tcPr>
          <w:p w14:paraId="343DA55D" w14:textId="232512FF" w:rsidR="00D42EFA" w:rsidRPr="000A21CD" w:rsidRDefault="00101E1A" w:rsidP="00CC2C98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CC2C98"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553" w:type="dxa"/>
          </w:tcPr>
          <w:p w14:paraId="3BFDC138" w14:textId="0F782552" w:rsidR="00D42EFA" w:rsidRPr="000A21CD" w:rsidRDefault="00101E1A" w:rsidP="00214CBC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0A21CD" w:rsidRPr="000A21CD" w14:paraId="18363AE6" w14:textId="77777777" w:rsidTr="00214CBC">
        <w:tc>
          <w:tcPr>
            <w:tcW w:w="5529" w:type="dxa"/>
          </w:tcPr>
          <w:p w14:paraId="08689AE2" w14:textId="77777777" w:rsidR="00D42EFA" w:rsidRPr="000A21CD" w:rsidRDefault="00D42EFA" w:rsidP="00214CBC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- это ступень для обучения в вузе</w:t>
            </w:r>
          </w:p>
        </w:tc>
        <w:tc>
          <w:tcPr>
            <w:tcW w:w="2410" w:type="dxa"/>
          </w:tcPr>
          <w:p w14:paraId="300A7292" w14:textId="7B006E54" w:rsidR="00D42EFA" w:rsidRPr="000A21CD" w:rsidRDefault="00CC2C98" w:rsidP="00214CBC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553" w:type="dxa"/>
          </w:tcPr>
          <w:p w14:paraId="1BDA13CC" w14:textId="7B4211E8" w:rsidR="00D42EFA" w:rsidRPr="000A21CD" w:rsidRDefault="00CC2C98" w:rsidP="00214CBC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47,9</w:t>
            </w:r>
          </w:p>
        </w:tc>
      </w:tr>
      <w:tr w:rsidR="000A21CD" w:rsidRPr="000A21CD" w14:paraId="103FBEA4" w14:textId="77777777" w:rsidTr="00214CBC">
        <w:tc>
          <w:tcPr>
            <w:tcW w:w="5529" w:type="dxa"/>
          </w:tcPr>
          <w:p w14:paraId="737E4F76" w14:textId="77777777" w:rsidR="00D42EFA" w:rsidRPr="000A21CD" w:rsidRDefault="00D42EFA" w:rsidP="00214CBC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нравится именно эта специальность </w:t>
            </w:r>
          </w:p>
        </w:tc>
        <w:tc>
          <w:tcPr>
            <w:tcW w:w="2410" w:type="dxa"/>
          </w:tcPr>
          <w:p w14:paraId="4FBB4DC3" w14:textId="4DEA0035" w:rsidR="00D42EFA" w:rsidRPr="000A21CD" w:rsidRDefault="00101E1A" w:rsidP="00CC2C98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="00CC2C98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53" w:type="dxa"/>
          </w:tcPr>
          <w:p w14:paraId="5FA32142" w14:textId="79402972" w:rsidR="00D42EFA" w:rsidRPr="000A21CD" w:rsidRDefault="00101E1A" w:rsidP="00CC2C98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CC2C9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101E1A" w:rsidRPr="000A21CD" w14:paraId="3530D226" w14:textId="77777777" w:rsidTr="00214CBC">
        <w:tc>
          <w:tcPr>
            <w:tcW w:w="5529" w:type="dxa"/>
          </w:tcPr>
          <w:p w14:paraId="78814F00" w14:textId="77777777" w:rsidR="00101E1A" w:rsidRPr="000A21CD" w:rsidRDefault="00101E1A" w:rsidP="00101E1A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- приобретаете престижную специальность</w:t>
            </w:r>
          </w:p>
        </w:tc>
        <w:tc>
          <w:tcPr>
            <w:tcW w:w="2410" w:type="dxa"/>
          </w:tcPr>
          <w:p w14:paraId="13C0A066" w14:textId="27D6916F" w:rsidR="00101E1A" w:rsidRPr="000A21CD" w:rsidRDefault="00CC2C98" w:rsidP="00101E1A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1553" w:type="dxa"/>
          </w:tcPr>
          <w:p w14:paraId="5FD62406" w14:textId="28D72C40" w:rsidR="00101E1A" w:rsidRPr="000A21CD" w:rsidRDefault="00101E1A" w:rsidP="00101E1A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72</w:t>
            </w:r>
          </w:p>
        </w:tc>
      </w:tr>
      <w:tr w:rsidR="000A21CD" w:rsidRPr="000A21CD" w14:paraId="07EA618F" w14:textId="77777777" w:rsidTr="00214CBC">
        <w:tc>
          <w:tcPr>
            <w:tcW w:w="5529" w:type="dxa"/>
          </w:tcPr>
          <w:p w14:paraId="2CFAB8B9" w14:textId="77777777" w:rsidR="00D42EFA" w:rsidRPr="000A21CD" w:rsidRDefault="00D42EFA" w:rsidP="00214CBC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- эта специальность даст возможность для карьерного роста</w:t>
            </w:r>
          </w:p>
        </w:tc>
        <w:tc>
          <w:tcPr>
            <w:tcW w:w="2410" w:type="dxa"/>
          </w:tcPr>
          <w:p w14:paraId="298D5E89" w14:textId="3D9B1662" w:rsidR="00D42EFA" w:rsidRPr="000A21CD" w:rsidRDefault="00CC2C98" w:rsidP="00214CBC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1553" w:type="dxa"/>
          </w:tcPr>
          <w:p w14:paraId="2F7072A1" w14:textId="658C8739" w:rsidR="00D42EFA" w:rsidRPr="000A21CD" w:rsidRDefault="00CC2C98" w:rsidP="00214CBC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78,5</w:t>
            </w:r>
          </w:p>
        </w:tc>
      </w:tr>
    </w:tbl>
    <w:p w14:paraId="1582004D" w14:textId="77777777" w:rsidR="00BB517B" w:rsidRPr="000A21CD" w:rsidRDefault="00BB517B" w:rsidP="00D42EFA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8DF4EBC" w14:textId="42C4DDE9" w:rsidR="00D42EFA" w:rsidRPr="000A21CD" w:rsidRDefault="00D42EFA" w:rsidP="00D42EF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21CD">
        <w:rPr>
          <w:rFonts w:ascii="Times New Roman" w:eastAsia="Calibri" w:hAnsi="Times New Roman" w:cs="Times New Roman"/>
          <w:sz w:val="28"/>
          <w:szCs w:val="28"/>
        </w:rPr>
        <w:t xml:space="preserve">На вопрос «Что привлекает Вас в </w:t>
      </w:r>
      <w:r w:rsidRPr="000A21CD">
        <w:rPr>
          <w:rFonts w:ascii="Times New Roman" w:hAnsi="Times New Roman" w:cs="Times New Roman"/>
          <w:sz w:val="28"/>
          <w:szCs w:val="28"/>
        </w:rPr>
        <w:t>получаемой специальности (профессии) и какие возможности она открывает?» студенты ответили:</w:t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5668"/>
        <w:gridCol w:w="2269"/>
        <w:gridCol w:w="1555"/>
      </w:tblGrid>
      <w:tr w:rsidR="00D42EFA" w:rsidRPr="000A21CD" w14:paraId="0C765011" w14:textId="77777777" w:rsidTr="00101E1A">
        <w:trPr>
          <w:trHeight w:val="70"/>
        </w:trPr>
        <w:tc>
          <w:tcPr>
            <w:tcW w:w="5668" w:type="dxa"/>
          </w:tcPr>
          <w:p w14:paraId="19DC5625" w14:textId="77777777" w:rsidR="00D42EFA" w:rsidRPr="000A21CD" w:rsidRDefault="00D42EFA" w:rsidP="00214CBC">
            <w:pPr>
              <w:pStyle w:val="a4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Варианты ответов</w:t>
            </w:r>
          </w:p>
        </w:tc>
        <w:tc>
          <w:tcPr>
            <w:tcW w:w="2269" w:type="dxa"/>
          </w:tcPr>
          <w:p w14:paraId="34E186BC" w14:textId="77777777" w:rsidR="00D42EFA" w:rsidRPr="000A21CD" w:rsidRDefault="00D42EFA" w:rsidP="00214CBC">
            <w:pPr>
              <w:pStyle w:val="a4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ответов</w:t>
            </w:r>
          </w:p>
        </w:tc>
        <w:tc>
          <w:tcPr>
            <w:tcW w:w="1555" w:type="dxa"/>
          </w:tcPr>
          <w:p w14:paraId="4AFAA41A" w14:textId="77777777" w:rsidR="00D42EFA" w:rsidRPr="000A21CD" w:rsidRDefault="00D42EFA" w:rsidP="00214CBC">
            <w:pPr>
              <w:pStyle w:val="a4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0A21CD" w:rsidRPr="000A21CD" w14:paraId="310C7F6E" w14:textId="77777777" w:rsidTr="00101E1A">
        <w:tc>
          <w:tcPr>
            <w:tcW w:w="5668" w:type="dxa"/>
          </w:tcPr>
          <w:p w14:paraId="31EA4EC1" w14:textId="77777777" w:rsidR="00D42EFA" w:rsidRPr="000A21CD" w:rsidRDefault="00D42EFA" w:rsidP="00214CBC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- иметь хорошую зарплату</w:t>
            </w:r>
          </w:p>
        </w:tc>
        <w:tc>
          <w:tcPr>
            <w:tcW w:w="2269" w:type="dxa"/>
          </w:tcPr>
          <w:p w14:paraId="04DC0CE5" w14:textId="55AE693D" w:rsidR="00D42EFA" w:rsidRPr="000A21CD" w:rsidRDefault="00CC2C98" w:rsidP="000F6488">
            <w:pPr>
              <w:pStyle w:val="a4"/>
              <w:tabs>
                <w:tab w:val="right" w:pos="2333"/>
              </w:tabs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="000F6488"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D42EFA"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1555" w:type="dxa"/>
          </w:tcPr>
          <w:p w14:paraId="08E76B50" w14:textId="0456B64E" w:rsidR="00D42EFA" w:rsidRPr="000A21CD" w:rsidRDefault="00D42EFA" w:rsidP="00940AF4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940AF4">
              <w:rPr>
                <w:rFonts w:ascii="Times New Roman" w:eastAsia="Calibri" w:hAnsi="Times New Roman" w:cs="Times New Roman"/>
                <w:sz w:val="28"/>
                <w:szCs w:val="28"/>
              </w:rPr>
              <w:t>6,1</w:t>
            </w:r>
          </w:p>
        </w:tc>
      </w:tr>
      <w:tr w:rsidR="000A21CD" w:rsidRPr="000A21CD" w14:paraId="4E812407" w14:textId="77777777" w:rsidTr="00101E1A">
        <w:tc>
          <w:tcPr>
            <w:tcW w:w="5668" w:type="dxa"/>
          </w:tcPr>
          <w:p w14:paraId="47816E9C" w14:textId="77777777" w:rsidR="00D42EFA" w:rsidRPr="000A21CD" w:rsidRDefault="00D42EFA" w:rsidP="00214CBC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- организовать собственное дело</w:t>
            </w:r>
          </w:p>
        </w:tc>
        <w:tc>
          <w:tcPr>
            <w:tcW w:w="2269" w:type="dxa"/>
          </w:tcPr>
          <w:p w14:paraId="4B7D33BC" w14:textId="7F2614D4" w:rsidR="00D42EFA" w:rsidRPr="000A21CD" w:rsidRDefault="00940AF4" w:rsidP="00214CBC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555" w:type="dxa"/>
          </w:tcPr>
          <w:p w14:paraId="1D367DB4" w14:textId="70EB37B3" w:rsidR="00D42EFA" w:rsidRPr="000A21CD" w:rsidRDefault="00940AF4" w:rsidP="00214CBC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24,9</w:t>
            </w:r>
          </w:p>
        </w:tc>
      </w:tr>
      <w:tr w:rsidR="000A21CD" w:rsidRPr="000A21CD" w14:paraId="07027BAF" w14:textId="77777777" w:rsidTr="00101E1A">
        <w:tc>
          <w:tcPr>
            <w:tcW w:w="5668" w:type="dxa"/>
          </w:tcPr>
          <w:p w14:paraId="4B4FFEE1" w14:textId="77777777" w:rsidR="00D42EFA" w:rsidRPr="000A21CD" w:rsidRDefault="00D42EFA" w:rsidP="00214CBC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- постоянно общаться с людьми</w:t>
            </w:r>
          </w:p>
        </w:tc>
        <w:tc>
          <w:tcPr>
            <w:tcW w:w="2269" w:type="dxa"/>
          </w:tcPr>
          <w:p w14:paraId="56F1CB83" w14:textId="7D45E73F" w:rsidR="00D42EFA" w:rsidRPr="000A21CD" w:rsidRDefault="000F6488" w:rsidP="00101E1A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101E1A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5" w:type="dxa"/>
          </w:tcPr>
          <w:p w14:paraId="15194F43" w14:textId="4818A7A3" w:rsidR="00D42EFA" w:rsidRPr="000A21CD" w:rsidRDefault="00101E1A" w:rsidP="00940AF4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940AF4">
              <w:rPr>
                <w:rFonts w:ascii="Times New Roman" w:eastAsia="Calibri" w:hAnsi="Times New Roman" w:cs="Times New Roman"/>
                <w:sz w:val="28"/>
                <w:szCs w:val="28"/>
              </w:rPr>
              <w:t>1,3</w:t>
            </w:r>
          </w:p>
        </w:tc>
      </w:tr>
      <w:tr w:rsidR="00101E1A" w:rsidRPr="000A21CD" w14:paraId="30707CD5" w14:textId="77777777" w:rsidTr="00101E1A">
        <w:trPr>
          <w:trHeight w:val="357"/>
        </w:trPr>
        <w:tc>
          <w:tcPr>
            <w:tcW w:w="5668" w:type="dxa"/>
          </w:tcPr>
          <w:p w14:paraId="054FA0D9" w14:textId="77777777" w:rsidR="00101E1A" w:rsidRPr="000A21CD" w:rsidRDefault="00101E1A" w:rsidP="00101E1A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- сделать карьеру</w:t>
            </w:r>
          </w:p>
        </w:tc>
        <w:tc>
          <w:tcPr>
            <w:tcW w:w="2269" w:type="dxa"/>
          </w:tcPr>
          <w:p w14:paraId="5ADA681E" w14:textId="67E3B397" w:rsidR="00101E1A" w:rsidRPr="000A21CD" w:rsidRDefault="00101E1A" w:rsidP="00940AF4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940AF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5" w:type="dxa"/>
          </w:tcPr>
          <w:p w14:paraId="07D92516" w14:textId="1C8DFE67" w:rsidR="00101E1A" w:rsidRPr="000A21CD" w:rsidRDefault="00101E1A" w:rsidP="00940AF4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940AF4">
              <w:rPr>
                <w:rFonts w:ascii="Times New Roman" w:eastAsia="Calibri" w:hAnsi="Times New Roman" w:cs="Times New Roman"/>
                <w:sz w:val="28"/>
                <w:szCs w:val="28"/>
              </w:rPr>
              <w:t>2,1</w:t>
            </w:r>
          </w:p>
        </w:tc>
      </w:tr>
      <w:tr w:rsidR="000A21CD" w:rsidRPr="000A21CD" w14:paraId="3A0B388D" w14:textId="77777777" w:rsidTr="00101E1A">
        <w:tc>
          <w:tcPr>
            <w:tcW w:w="5668" w:type="dxa"/>
          </w:tcPr>
          <w:p w14:paraId="6671C7ED" w14:textId="7A349090" w:rsidR="00D42EFA" w:rsidRPr="000A21CD" w:rsidRDefault="00D42EFA" w:rsidP="00214CBC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- другое</w:t>
            </w:r>
            <w:r w:rsidR="000F6488"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(возможность творческой самореализации)</w:t>
            </w:r>
          </w:p>
        </w:tc>
        <w:tc>
          <w:tcPr>
            <w:tcW w:w="2269" w:type="dxa"/>
          </w:tcPr>
          <w:p w14:paraId="360FB30E" w14:textId="75A76EE8" w:rsidR="00D42EFA" w:rsidRPr="000A21CD" w:rsidRDefault="00101E1A" w:rsidP="00214CBC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555" w:type="dxa"/>
          </w:tcPr>
          <w:p w14:paraId="1354DF67" w14:textId="678F1BA8" w:rsidR="00D42EFA" w:rsidRPr="000A21CD" w:rsidRDefault="00101E1A" w:rsidP="00940AF4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940AF4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,5</w:t>
            </w:r>
          </w:p>
        </w:tc>
      </w:tr>
    </w:tbl>
    <w:p w14:paraId="5B8553A9" w14:textId="77777777" w:rsidR="00D42EFA" w:rsidRPr="000A21CD" w:rsidRDefault="00D42EFA" w:rsidP="00D42EF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4E75D74" w14:textId="77777777" w:rsidR="00D42EFA" w:rsidRPr="000A21CD" w:rsidRDefault="00D42EFA" w:rsidP="00D42EF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21CD">
        <w:rPr>
          <w:rFonts w:ascii="Times New Roman" w:eastAsia="Calibri" w:hAnsi="Times New Roman" w:cs="Times New Roman"/>
          <w:sz w:val="28"/>
          <w:szCs w:val="28"/>
        </w:rPr>
        <w:t>На вопрос «Какие мотивы лежали в основе Вашего выбора специальности?» студенты ответили:</w:t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5529"/>
        <w:gridCol w:w="2407"/>
        <w:gridCol w:w="1556"/>
      </w:tblGrid>
      <w:tr w:rsidR="00D42EFA" w:rsidRPr="000A21CD" w14:paraId="48DBB212" w14:textId="77777777" w:rsidTr="00214CBC">
        <w:tc>
          <w:tcPr>
            <w:tcW w:w="5529" w:type="dxa"/>
          </w:tcPr>
          <w:p w14:paraId="5AF8E38F" w14:textId="77777777" w:rsidR="00D42EFA" w:rsidRPr="000A21CD" w:rsidRDefault="00D42EFA" w:rsidP="00214CBC">
            <w:pPr>
              <w:pStyle w:val="a4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Варианты ответов</w:t>
            </w:r>
          </w:p>
        </w:tc>
        <w:tc>
          <w:tcPr>
            <w:tcW w:w="2407" w:type="dxa"/>
          </w:tcPr>
          <w:p w14:paraId="193EDC8A" w14:textId="77777777" w:rsidR="00D42EFA" w:rsidRPr="000A21CD" w:rsidRDefault="00D42EFA" w:rsidP="00214CBC">
            <w:pPr>
              <w:pStyle w:val="a4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ответов</w:t>
            </w:r>
          </w:p>
        </w:tc>
        <w:tc>
          <w:tcPr>
            <w:tcW w:w="1556" w:type="dxa"/>
          </w:tcPr>
          <w:p w14:paraId="1B9F49B7" w14:textId="77777777" w:rsidR="00D42EFA" w:rsidRPr="000A21CD" w:rsidRDefault="00D42EFA" w:rsidP="00214CBC">
            <w:pPr>
              <w:pStyle w:val="a4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0F6488" w:rsidRPr="000A21CD" w14:paraId="1417C75F" w14:textId="77777777" w:rsidTr="00214CBC">
        <w:tc>
          <w:tcPr>
            <w:tcW w:w="5529" w:type="dxa"/>
          </w:tcPr>
          <w:p w14:paraId="2F4B260C" w14:textId="77777777" w:rsidR="000F6488" w:rsidRPr="000A21CD" w:rsidRDefault="000F6488" w:rsidP="000F6488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- высокая зарплата</w:t>
            </w:r>
          </w:p>
        </w:tc>
        <w:tc>
          <w:tcPr>
            <w:tcW w:w="2407" w:type="dxa"/>
          </w:tcPr>
          <w:p w14:paraId="70FF551A" w14:textId="3CA88A15" w:rsidR="000F6488" w:rsidRPr="000A21CD" w:rsidRDefault="00101E1A" w:rsidP="00940AF4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940AF4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6" w:type="dxa"/>
          </w:tcPr>
          <w:p w14:paraId="0E70AFDF" w14:textId="02047006" w:rsidR="000F6488" w:rsidRPr="000A21CD" w:rsidRDefault="00940AF4" w:rsidP="000F6488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59,5</w:t>
            </w:r>
          </w:p>
        </w:tc>
      </w:tr>
      <w:tr w:rsidR="00D42EFA" w:rsidRPr="000A21CD" w14:paraId="45AE085E" w14:textId="77777777" w:rsidTr="00214CBC">
        <w:tc>
          <w:tcPr>
            <w:tcW w:w="5529" w:type="dxa"/>
          </w:tcPr>
          <w:p w14:paraId="6F483451" w14:textId="77777777" w:rsidR="00D42EFA" w:rsidRPr="000A21CD" w:rsidRDefault="00D42EFA" w:rsidP="00214CBC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- советы родителей</w:t>
            </w:r>
          </w:p>
        </w:tc>
        <w:tc>
          <w:tcPr>
            <w:tcW w:w="2407" w:type="dxa"/>
          </w:tcPr>
          <w:p w14:paraId="400BF918" w14:textId="725BF01A" w:rsidR="00D42EFA" w:rsidRPr="000A21CD" w:rsidRDefault="00D42EFA" w:rsidP="000F6488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0F6488"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56" w:type="dxa"/>
          </w:tcPr>
          <w:p w14:paraId="265FD653" w14:textId="31A96671" w:rsidR="00D42EFA" w:rsidRPr="000A21CD" w:rsidRDefault="00940AF4" w:rsidP="00940AF4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47,1</w:t>
            </w:r>
          </w:p>
        </w:tc>
      </w:tr>
      <w:tr w:rsidR="00101E1A" w:rsidRPr="000A21CD" w14:paraId="78843BE8" w14:textId="77777777" w:rsidTr="00214CBC">
        <w:tc>
          <w:tcPr>
            <w:tcW w:w="5529" w:type="dxa"/>
          </w:tcPr>
          <w:p w14:paraId="4083CC4D" w14:textId="77777777" w:rsidR="00101E1A" w:rsidRPr="000A21CD" w:rsidRDefault="00101E1A" w:rsidP="00101E1A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- высокая востребованность специалистов данного профиля</w:t>
            </w:r>
          </w:p>
        </w:tc>
        <w:tc>
          <w:tcPr>
            <w:tcW w:w="2407" w:type="dxa"/>
          </w:tcPr>
          <w:p w14:paraId="1B416AC2" w14:textId="05D7FED8" w:rsidR="00101E1A" w:rsidRPr="000A21CD" w:rsidRDefault="00101E1A" w:rsidP="00940AF4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940AF4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6" w:type="dxa"/>
          </w:tcPr>
          <w:p w14:paraId="37A96493" w14:textId="4899E55F" w:rsidR="00101E1A" w:rsidRPr="000A21CD" w:rsidRDefault="00101E1A" w:rsidP="00940AF4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940AF4">
              <w:rPr>
                <w:rFonts w:ascii="Times New Roman" w:eastAsia="Calibri" w:hAnsi="Times New Roman" w:cs="Times New Roman"/>
                <w:sz w:val="28"/>
                <w:szCs w:val="28"/>
              </w:rPr>
              <w:t>0,3</w:t>
            </w:r>
          </w:p>
        </w:tc>
      </w:tr>
      <w:tr w:rsidR="00101E1A" w:rsidRPr="000A21CD" w14:paraId="08A1020D" w14:textId="77777777" w:rsidTr="00214CBC">
        <w:tc>
          <w:tcPr>
            <w:tcW w:w="5529" w:type="dxa"/>
          </w:tcPr>
          <w:p w14:paraId="03FB31B0" w14:textId="77777777" w:rsidR="00101E1A" w:rsidRPr="000A21CD" w:rsidRDefault="00101E1A" w:rsidP="00101E1A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- советы друзей и знакомых</w:t>
            </w:r>
          </w:p>
        </w:tc>
        <w:tc>
          <w:tcPr>
            <w:tcW w:w="2407" w:type="dxa"/>
          </w:tcPr>
          <w:p w14:paraId="56ADF0E5" w14:textId="75C45AB7" w:rsidR="00101E1A" w:rsidRPr="000A21CD" w:rsidRDefault="00067863" w:rsidP="00940AF4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940AF4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6" w:type="dxa"/>
          </w:tcPr>
          <w:p w14:paraId="69FF77BA" w14:textId="6255DFEE" w:rsidR="00101E1A" w:rsidRPr="000A21CD" w:rsidRDefault="00067863" w:rsidP="00940AF4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940AF4">
              <w:rPr>
                <w:rFonts w:ascii="Times New Roman" w:eastAsia="Calibri" w:hAnsi="Times New Roman" w:cs="Times New Roman"/>
                <w:sz w:val="28"/>
                <w:szCs w:val="28"/>
              </w:rPr>
              <w:t>8,9</w:t>
            </w:r>
          </w:p>
        </w:tc>
      </w:tr>
      <w:tr w:rsidR="00101E1A" w:rsidRPr="000A21CD" w14:paraId="3E0B3494" w14:textId="77777777" w:rsidTr="00214CBC">
        <w:tc>
          <w:tcPr>
            <w:tcW w:w="5529" w:type="dxa"/>
          </w:tcPr>
          <w:p w14:paraId="23D85A48" w14:textId="77777777" w:rsidR="00101E1A" w:rsidRPr="000A21CD" w:rsidRDefault="00101E1A" w:rsidP="00101E1A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- соответствие Вашим способностям и возможностям</w:t>
            </w:r>
          </w:p>
        </w:tc>
        <w:tc>
          <w:tcPr>
            <w:tcW w:w="2407" w:type="dxa"/>
          </w:tcPr>
          <w:p w14:paraId="3E0C406B" w14:textId="0923D7EE" w:rsidR="00101E1A" w:rsidRPr="000A21CD" w:rsidRDefault="00940AF4" w:rsidP="00101E1A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1556" w:type="dxa"/>
          </w:tcPr>
          <w:p w14:paraId="77100E8D" w14:textId="4719CC16" w:rsidR="00101E1A" w:rsidRPr="000A21CD" w:rsidRDefault="00067863" w:rsidP="00940AF4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940AF4">
              <w:rPr>
                <w:rFonts w:ascii="Times New Roman" w:eastAsia="Calibri" w:hAnsi="Times New Roman" w:cs="Times New Roman"/>
                <w:sz w:val="28"/>
                <w:szCs w:val="28"/>
              </w:rPr>
              <w:t>8,7</w:t>
            </w:r>
          </w:p>
        </w:tc>
      </w:tr>
      <w:tr w:rsidR="00101E1A" w:rsidRPr="000A21CD" w14:paraId="2E55C1F2" w14:textId="77777777" w:rsidTr="00214CBC">
        <w:tc>
          <w:tcPr>
            <w:tcW w:w="5529" w:type="dxa"/>
          </w:tcPr>
          <w:p w14:paraId="4EECE742" w14:textId="77777777" w:rsidR="00101E1A" w:rsidRPr="000A21CD" w:rsidRDefault="00101E1A" w:rsidP="00101E1A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- рекомендации школьных учителей</w:t>
            </w:r>
          </w:p>
        </w:tc>
        <w:tc>
          <w:tcPr>
            <w:tcW w:w="2407" w:type="dxa"/>
          </w:tcPr>
          <w:p w14:paraId="7170B27B" w14:textId="0B34A370" w:rsidR="00101E1A" w:rsidRPr="000A21CD" w:rsidRDefault="00940AF4" w:rsidP="00101E1A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56" w:type="dxa"/>
          </w:tcPr>
          <w:p w14:paraId="0B7BFAEB" w14:textId="1E99FD0C" w:rsidR="00101E1A" w:rsidRPr="000A21CD" w:rsidRDefault="00940AF4" w:rsidP="00101E1A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</w:tr>
      <w:tr w:rsidR="00101E1A" w:rsidRPr="000A21CD" w14:paraId="15A7FFF4" w14:textId="77777777" w:rsidTr="00214CBC">
        <w:tc>
          <w:tcPr>
            <w:tcW w:w="5529" w:type="dxa"/>
          </w:tcPr>
          <w:p w14:paraId="2AFE19B6" w14:textId="77777777" w:rsidR="00101E1A" w:rsidRPr="000A21CD" w:rsidRDefault="00101E1A" w:rsidP="00101E1A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- информация из газет, журналов, книг, телепередач, интернета</w:t>
            </w:r>
          </w:p>
        </w:tc>
        <w:tc>
          <w:tcPr>
            <w:tcW w:w="2407" w:type="dxa"/>
          </w:tcPr>
          <w:p w14:paraId="712D28D1" w14:textId="24A9EA3E" w:rsidR="00101E1A" w:rsidRPr="000A21CD" w:rsidRDefault="00101E1A" w:rsidP="00101E1A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1556" w:type="dxa"/>
          </w:tcPr>
          <w:p w14:paraId="6C83C1A0" w14:textId="0D1ED009" w:rsidR="00101E1A" w:rsidRPr="000A21CD" w:rsidRDefault="00940AF4" w:rsidP="00101E1A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64,5</w:t>
            </w:r>
          </w:p>
        </w:tc>
      </w:tr>
    </w:tbl>
    <w:p w14:paraId="15E5B3D0" w14:textId="3FF26956" w:rsidR="00D42EFA" w:rsidRPr="000A21CD" w:rsidRDefault="00D42EFA" w:rsidP="00D42EFA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82FFADF" w14:textId="77777777" w:rsidR="00D42EFA" w:rsidRPr="000A21CD" w:rsidRDefault="00D42EFA" w:rsidP="00D42EF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21CD">
        <w:rPr>
          <w:rFonts w:ascii="Times New Roman" w:eastAsia="Calibri" w:hAnsi="Times New Roman" w:cs="Times New Roman"/>
          <w:sz w:val="28"/>
          <w:szCs w:val="28"/>
        </w:rPr>
        <w:t xml:space="preserve">На вопрос «Как Вы учитесь?» - студенты ответили: </w:t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5104"/>
        <w:gridCol w:w="2835"/>
        <w:gridCol w:w="1553"/>
      </w:tblGrid>
      <w:tr w:rsidR="00D42EFA" w:rsidRPr="000A21CD" w14:paraId="1DE70372" w14:textId="77777777" w:rsidTr="00214CBC">
        <w:tc>
          <w:tcPr>
            <w:tcW w:w="5104" w:type="dxa"/>
          </w:tcPr>
          <w:p w14:paraId="53B7FB5A" w14:textId="77777777" w:rsidR="00D42EFA" w:rsidRPr="000A21CD" w:rsidRDefault="00D42EFA" w:rsidP="00214CBC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Варианты ответов</w:t>
            </w:r>
          </w:p>
        </w:tc>
        <w:tc>
          <w:tcPr>
            <w:tcW w:w="2835" w:type="dxa"/>
          </w:tcPr>
          <w:p w14:paraId="54328A54" w14:textId="77777777" w:rsidR="00D42EFA" w:rsidRPr="000A21CD" w:rsidRDefault="00D42EFA" w:rsidP="00214CBC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ответов</w:t>
            </w:r>
          </w:p>
        </w:tc>
        <w:tc>
          <w:tcPr>
            <w:tcW w:w="1553" w:type="dxa"/>
          </w:tcPr>
          <w:p w14:paraId="31F1A22A" w14:textId="77777777" w:rsidR="00D42EFA" w:rsidRPr="000A21CD" w:rsidRDefault="00D42EFA" w:rsidP="00214CBC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D42EFA" w:rsidRPr="000A21CD" w14:paraId="429E6C83" w14:textId="77777777" w:rsidTr="00214CBC">
        <w:tc>
          <w:tcPr>
            <w:tcW w:w="5104" w:type="dxa"/>
          </w:tcPr>
          <w:p w14:paraId="427BEC41" w14:textId="77777777" w:rsidR="00D42EFA" w:rsidRPr="000A21CD" w:rsidRDefault="00D42EFA" w:rsidP="00214CBC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«отлично»</w:t>
            </w:r>
          </w:p>
        </w:tc>
        <w:tc>
          <w:tcPr>
            <w:tcW w:w="2835" w:type="dxa"/>
          </w:tcPr>
          <w:p w14:paraId="27234A2A" w14:textId="2990EFD1" w:rsidR="00D42EFA" w:rsidRPr="000A21CD" w:rsidRDefault="00940AF4" w:rsidP="00214CBC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553" w:type="dxa"/>
          </w:tcPr>
          <w:p w14:paraId="0FE0EADA" w14:textId="39F545F7" w:rsidR="00D42EFA" w:rsidRPr="000A21CD" w:rsidRDefault="00E64472" w:rsidP="00940AF4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940AF4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940AF4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D42EFA" w:rsidRPr="000A21CD" w14:paraId="5F4B5B6B" w14:textId="77777777" w:rsidTr="00214CBC">
        <w:tc>
          <w:tcPr>
            <w:tcW w:w="5104" w:type="dxa"/>
          </w:tcPr>
          <w:p w14:paraId="52B5A3B9" w14:textId="77777777" w:rsidR="00D42EFA" w:rsidRPr="000A21CD" w:rsidRDefault="00D42EFA" w:rsidP="00214CBC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«хорошо»</w:t>
            </w:r>
          </w:p>
        </w:tc>
        <w:tc>
          <w:tcPr>
            <w:tcW w:w="2835" w:type="dxa"/>
          </w:tcPr>
          <w:p w14:paraId="1D56CAA6" w14:textId="7CCFF785" w:rsidR="00D42EFA" w:rsidRPr="000A21CD" w:rsidRDefault="00D42EFA" w:rsidP="00E64472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E64472"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53" w:type="dxa"/>
          </w:tcPr>
          <w:p w14:paraId="25A8FF00" w14:textId="495A2BBD" w:rsidR="00D42EFA" w:rsidRPr="000A21CD" w:rsidRDefault="00940AF4" w:rsidP="00214CBC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38</w:t>
            </w:r>
          </w:p>
        </w:tc>
      </w:tr>
      <w:tr w:rsidR="00E64472" w:rsidRPr="000A21CD" w14:paraId="6E5884A7" w14:textId="77777777" w:rsidTr="00214CBC">
        <w:tc>
          <w:tcPr>
            <w:tcW w:w="5104" w:type="dxa"/>
          </w:tcPr>
          <w:p w14:paraId="68FF0F74" w14:textId="77777777" w:rsidR="00D42EFA" w:rsidRPr="000A21CD" w:rsidRDefault="00D42EFA" w:rsidP="00214CBC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«удовлетворительно»</w:t>
            </w:r>
          </w:p>
        </w:tc>
        <w:tc>
          <w:tcPr>
            <w:tcW w:w="2835" w:type="dxa"/>
          </w:tcPr>
          <w:p w14:paraId="1C00D173" w14:textId="0CA6EF5E" w:rsidR="00D42EFA" w:rsidRPr="000A21CD" w:rsidRDefault="00E64472" w:rsidP="00214CBC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553" w:type="dxa"/>
          </w:tcPr>
          <w:p w14:paraId="666FE95D" w14:textId="53F31651" w:rsidR="00D42EFA" w:rsidRPr="000A21CD" w:rsidRDefault="00940AF4" w:rsidP="00214CBC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24,8</w:t>
            </w:r>
          </w:p>
        </w:tc>
      </w:tr>
    </w:tbl>
    <w:p w14:paraId="7710EEF6" w14:textId="77777777" w:rsidR="00BB517B" w:rsidRPr="000A21CD" w:rsidRDefault="00BB517B" w:rsidP="00D42E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2D245B" w14:textId="54D47ECA" w:rsidR="00D42EFA" w:rsidRPr="000A21CD" w:rsidRDefault="00E64472" w:rsidP="00D42E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1CD">
        <w:rPr>
          <w:rFonts w:ascii="Times New Roman" w:hAnsi="Times New Roman" w:cs="Times New Roman"/>
          <w:sz w:val="28"/>
          <w:szCs w:val="28"/>
        </w:rPr>
        <w:t xml:space="preserve"> </w:t>
      </w:r>
      <w:r w:rsidR="00D42EFA" w:rsidRPr="000A21CD">
        <w:rPr>
          <w:rFonts w:ascii="Times New Roman" w:hAnsi="Times New Roman" w:cs="Times New Roman"/>
          <w:sz w:val="28"/>
          <w:szCs w:val="28"/>
        </w:rPr>
        <w:t xml:space="preserve">«Удовлетворены ли Вы достигнутым уровнем освоения образовательной программы (уровнем освоения дисциплин, междисциплинарных курсов, практик)?» - ответы распределились следующим образом: </w:t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5292"/>
        <w:gridCol w:w="2647"/>
        <w:gridCol w:w="1553"/>
      </w:tblGrid>
      <w:tr w:rsidR="00D42EFA" w:rsidRPr="000A21CD" w14:paraId="1F4C8349" w14:textId="77777777" w:rsidTr="00214CBC">
        <w:tc>
          <w:tcPr>
            <w:tcW w:w="5292" w:type="dxa"/>
          </w:tcPr>
          <w:p w14:paraId="0BD88058" w14:textId="77777777" w:rsidR="00D42EFA" w:rsidRPr="000A21CD" w:rsidRDefault="00D42EFA" w:rsidP="00214CBC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Варианты ответов</w:t>
            </w:r>
          </w:p>
        </w:tc>
        <w:tc>
          <w:tcPr>
            <w:tcW w:w="2647" w:type="dxa"/>
          </w:tcPr>
          <w:p w14:paraId="0BC055D0" w14:textId="77777777" w:rsidR="00D42EFA" w:rsidRPr="000A21CD" w:rsidRDefault="00D42EFA" w:rsidP="00214CBC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ответов</w:t>
            </w:r>
          </w:p>
        </w:tc>
        <w:tc>
          <w:tcPr>
            <w:tcW w:w="1553" w:type="dxa"/>
          </w:tcPr>
          <w:p w14:paraId="6CA8B59F" w14:textId="77777777" w:rsidR="00D42EFA" w:rsidRPr="000A21CD" w:rsidRDefault="00D42EFA" w:rsidP="00214CBC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D42EFA" w:rsidRPr="000A21CD" w14:paraId="272F1279" w14:textId="77777777" w:rsidTr="00214CBC">
        <w:tc>
          <w:tcPr>
            <w:tcW w:w="5292" w:type="dxa"/>
          </w:tcPr>
          <w:p w14:paraId="555537FF" w14:textId="77777777" w:rsidR="00D42EFA" w:rsidRPr="000A21CD" w:rsidRDefault="00D42EFA" w:rsidP="00214CBC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hAnsi="Times New Roman" w:cs="Times New Roman"/>
                <w:sz w:val="28"/>
                <w:szCs w:val="28"/>
              </w:rPr>
              <w:t>«да, полностью»</w:t>
            </w:r>
          </w:p>
        </w:tc>
        <w:tc>
          <w:tcPr>
            <w:tcW w:w="2647" w:type="dxa"/>
          </w:tcPr>
          <w:p w14:paraId="41521F7B" w14:textId="1FA768AD" w:rsidR="00D42EFA" w:rsidRPr="000A21CD" w:rsidRDefault="00940AF4" w:rsidP="00214CBC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553" w:type="dxa"/>
          </w:tcPr>
          <w:p w14:paraId="068E9677" w14:textId="16745C86" w:rsidR="00D42EFA" w:rsidRPr="000A21CD" w:rsidRDefault="00940AF4" w:rsidP="00214CBC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49,6</w:t>
            </w:r>
          </w:p>
        </w:tc>
      </w:tr>
      <w:tr w:rsidR="00D42EFA" w:rsidRPr="000A21CD" w14:paraId="432FB07A" w14:textId="77777777" w:rsidTr="00214CBC">
        <w:tc>
          <w:tcPr>
            <w:tcW w:w="5292" w:type="dxa"/>
          </w:tcPr>
          <w:p w14:paraId="53E46B1F" w14:textId="77777777" w:rsidR="00D42EFA" w:rsidRPr="000A21CD" w:rsidRDefault="00D42EFA" w:rsidP="00214CB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hAnsi="Times New Roman" w:cs="Times New Roman"/>
                <w:sz w:val="28"/>
                <w:szCs w:val="28"/>
              </w:rPr>
              <w:t xml:space="preserve">«в основном, да» </w:t>
            </w:r>
          </w:p>
        </w:tc>
        <w:tc>
          <w:tcPr>
            <w:tcW w:w="2647" w:type="dxa"/>
          </w:tcPr>
          <w:p w14:paraId="7CEE62D1" w14:textId="4B674BED" w:rsidR="00D42EFA" w:rsidRPr="000A21CD" w:rsidRDefault="00E64472" w:rsidP="00214CBC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553" w:type="dxa"/>
          </w:tcPr>
          <w:p w14:paraId="6051F4F8" w14:textId="1B924AF7" w:rsidR="00D42EFA" w:rsidRPr="000A21CD" w:rsidRDefault="00940AF4" w:rsidP="00214CBC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25,6</w:t>
            </w:r>
          </w:p>
        </w:tc>
      </w:tr>
      <w:tr w:rsidR="00D42EFA" w:rsidRPr="000A21CD" w14:paraId="77CD79E2" w14:textId="77777777" w:rsidTr="00214CBC">
        <w:tc>
          <w:tcPr>
            <w:tcW w:w="5292" w:type="dxa"/>
          </w:tcPr>
          <w:p w14:paraId="1791FEC1" w14:textId="77777777" w:rsidR="00D42EFA" w:rsidRPr="000A21CD" w:rsidRDefault="00D42EFA" w:rsidP="00214CBC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hAnsi="Times New Roman" w:cs="Times New Roman"/>
                <w:sz w:val="28"/>
                <w:szCs w:val="28"/>
              </w:rPr>
              <w:t>«частично удовлетворен»</w:t>
            </w:r>
          </w:p>
        </w:tc>
        <w:tc>
          <w:tcPr>
            <w:tcW w:w="2647" w:type="dxa"/>
          </w:tcPr>
          <w:p w14:paraId="56E70210" w14:textId="0BE54F2F" w:rsidR="00D42EFA" w:rsidRPr="000A21CD" w:rsidRDefault="00E64472" w:rsidP="00214CBC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553" w:type="dxa"/>
          </w:tcPr>
          <w:p w14:paraId="7746F261" w14:textId="6BA25A68" w:rsidR="00D42EFA" w:rsidRPr="000A21CD" w:rsidRDefault="00940AF4" w:rsidP="00214CBC">
            <w:pPr>
              <w:pStyle w:val="a4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24,8</w:t>
            </w:r>
          </w:p>
        </w:tc>
      </w:tr>
    </w:tbl>
    <w:p w14:paraId="20C9BCAE" w14:textId="77777777" w:rsidR="00D42EFA" w:rsidRPr="000A21CD" w:rsidRDefault="00D42EFA" w:rsidP="00D42EF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581023" w14:textId="77777777" w:rsidR="00D42EFA" w:rsidRPr="000A21CD" w:rsidRDefault="00D42EFA" w:rsidP="00D42E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1C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Оцените по </w:t>
      </w:r>
      <w:r w:rsidRPr="000A21CD">
        <w:rPr>
          <w:rFonts w:ascii="Times New Roman" w:hAnsi="Times New Roman" w:cs="Times New Roman"/>
          <w:sz w:val="28"/>
          <w:szCs w:val="28"/>
        </w:rPr>
        <w:t>5-ти бальной шкале уровень своей удовлетворённости по следующим позициям:</w:t>
      </w:r>
    </w:p>
    <w:tbl>
      <w:tblPr>
        <w:tblStyle w:val="a3"/>
        <w:tblW w:w="9351" w:type="dxa"/>
        <w:tblLayout w:type="fixed"/>
        <w:tblLook w:val="04A0" w:firstRow="1" w:lastRow="0" w:firstColumn="1" w:lastColumn="0" w:noHBand="0" w:noVBand="1"/>
      </w:tblPr>
      <w:tblGrid>
        <w:gridCol w:w="539"/>
        <w:gridCol w:w="2150"/>
        <w:gridCol w:w="850"/>
        <w:gridCol w:w="992"/>
        <w:gridCol w:w="1134"/>
        <w:gridCol w:w="1134"/>
        <w:gridCol w:w="1276"/>
        <w:gridCol w:w="1276"/>
      </w:tblGrid>
      <w:tr w:rsidR="000A21CD" w:rsidRPr="000A21CD" w14:paraId="69BCCE8D" w14:textId="77777777" w:rsidTr="000A21CD">
        <w:tc>
          <w:tcPr>
            <w:tcW w:w="539" w:type="dxa"/>
            <w:vMerge w:val="restart"/>
          </w:tcPr>
          <w:p w14:paraId="2B700002" w14:textId="77777777" w:rsidR="00D42EFA" w:rsidRPr="000A21CD" w:rsidRDefault="00D42EFA" w:rsidP="00214C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21CD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50" w:type="dxa"/>
            <w:vMerge w:val="restart"/>
          </w:tcPr>
          <w:p w14:paraId="02BD18C8" w14:textId="77777777" w:rsidR="00D42EFA" w:rsidRPr="000A21CD" w:rsidRDefault="00D42EFA" w:rsidP="000A21C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21CD">
              <w:rPr>
                <w:rFonts w:ascii="Times New Roman" w:eastAsia="Calibri" w:hAnsi="Times New Roman" w:cs="Times New Roman"/>
                <w:sz w:val="24"/>
                <w:szCs w:val="24"/>
              </w:rPr>
              <w:t>позиция</w:t>
            </w:r>
          </w:p>
        </w:tc>
        <w:tc>
          <w:tcPr>
            <w:tcW w:w="1842" w:type="dxa"/>
            <w:gridSpan w:val="2"/>
          </w:tcPr>
          <w:p w14:paraId="2B6C7225" w14:textId="77777777" w:rsidR="00D42EFA" w:rsidRPr="000A21CD" w:rsidRDefault="00D42EFA" w:rsidP="00214C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21CD">
              <w:rPr>
                <w:rFonts w:ascii="Times New Roman" w:eastAsia="Calibri" w:hAnsi="Times New Roman" w:cs="Times New Roman"/>
                <w:sz w:val="24"/>
                <w:szCs w:val="24"/>
              </w:rPr>
              <w:t>5 (отлично)</w:t>
            </w:r>
          </w:p>
        </w:tc>
        <w:tc>
          <w:tcPr>
            <w:tcW w:w="2268" w:type="dxa"/>
            <w:gridSpan w:val="2"/>
          </w:tcPr>
          <w:p w14:paraId="7A63C5D7" w14:textId="77777777" w:rsidR="00D42EFA" w:rsidRPr="000A21CD" w:rsidRDefault="00D42EFA" w:rsidP="00214C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21CD">
              <w:rPr>
                <w:rFonts w:ascii="Times New Roman" w:eastAsia="Calibri" w:hAnsi="Times New Roman" w:cs="Times New Roman"/>
                <w:sz w:val="24"/>
                <w:szCs w:val="24"/>
              </w:rPr>
              <w:t>4 (хорошо)</w:t>
            </w:r>
          </w:p>
        </w:tc>
        <w:tc>
          <w:tcPr>
            <w:tcW w:w="2552" w:type="dxa"/>
            <w:gridSpan w:val="2"/>
          </w:tcPr>
          <w:p w14:paraId="60A9B620" w14:textId="77777777" w:rsidR="00D42EFA" w:rsidRPr="000A21CD" w:rsidRDefault="00D42EFA" w:rsidP="00214C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21CD">
              <w:rPr>
                <w:rFonts w:ascii="Times New Roman" w:eastAsia="Calibri" w:hAnsi="Times New Roman" w:cs="Times New Roman"/>
                <w:sz w:val="24"/>
                <w:szCs w:val="24"/>
              </w:rPr>
              <w:t>3 (удовлетворительно)</w:t>
            </w:r>
          </w:p>
        </w:tc>
      </w:tr>
      <w:tr w:rsidR="000A21CD" w:rsidRPr="000A21CD" w14:paraId="23687B83" w14:textId="77777777" w:rsidTr="000A21CD">
        <w:tc>
          <w:tcPr>
            <w:tcW w:w="539" w:type="dxa"/>
            <w:vMerge/>
          </w:tcPr>
          <w:p w14:paraId="0B4CEAC4" w14:textId="77777777" w:rsidR="00D42EFA" w:rsidRPr="000A21CD" w:rsidRDefault="00D42EFA" w:rsidP="00214C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  <w:vMerge/>
          </w:tcPr>
          <w:p w14:paraId="20D71821" w14:textId="77777777" w:rsidR="00D42EFA" w:rsidRPr="000A21CD" w:rsidRDefault="00D42EFA" w:rsidP="000A21C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6C562EE" w14:textId="77777777" w:rsidR="00D42EFA" w:rsidRPr="000A21CD" w:rsidRDefault="00D42EFA" w:rsidP="00214C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21CD">
              <w:rPr>
                <w:rFonts w:ascii="Times New Roman" w:eastAsia="Calibri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</w:tcPr>
          <w:p w14:paraId="0D714677" w14:textId="77777777" w:rsidR="00D42EFA" w:rsidRPr="000A21CD" w:rsidRDefault="00D42EFA" w:rsidP="00214C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21CD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14:paraId="4DA8FC66" w14:textId="77777777" w:rsidR="00D42EFA" w:rsidRPr="000A21CD" w:rsidRDefault="00D42EFA" w:rsidP="00214C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21CD">
              <w:rPr>
                <w:rFonts w:ascii="Times New Roman" w:eastAsia="Calibri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134" w:type="dxa"/>
          </w:tcPr>
          <w:p w14:paraId="66E7C598" w14:textId="08C8314C" w:rsidR="00D42EFA" w:rsidRPr="000A21CD" w:rsidRDefault="00940AF4" w:rsidP="00214C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21CD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76" w:type="dxa"/>
          </w:tcPr>
          <w:p w14:paraId="649451AD" w14:textId="77777777" w:rsidR="00D42EFA" w:rsidRPr="000A21CD" w:rsidRDefault="00D42EFA" w:rsidP="00214C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21CD">
              <w:rPr>
                <w:rFonts w:ascii="Times New Roman" w:eastAsia="Calibri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276" w:type="dxa"/>
          </w:tcPr>
          <w:p w14:paraId="290E448C" w14:textId="77777777" w:rsidR="00D42EFA" w:rsidRPr="000A21CD" w:rsidRDefault="00D42EFA" w:rsidP="00214C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21CD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</w:tr>
      <w:tr w:rsidR="000A21CD" w:rsidRPr="000A21CD" w14:paraId="56CAC428" w14:textId="77777777" w:rsidTr="000A21CD">
        <w:tc>
          <w:tcPr>
            <w:tcW w:w="539" w:type="dxa"/>
          </w:tcPr>
          <w:p w14:paraId="7A572375" w14:textId="77777777" w:rsidR="00D42EFA" w:rsidRPr="000A21CD" w:rsidRDefault="00D42EFA" w:rsidP="00214CBC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0" w:type="dxa"/>
          </w:tcPr>
          <w:p w14:paraId="7D159B7B" w14:textId="0487B603" w:rsidR="00D42EFA" w:rsidRPr="000A21CD" w:rsidRDefault="00D42EFA" w:rsidP="000A21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обучения </w:t>
            </w:r>
          </w:p>
        </w:tc>
        <w:tc>
          <w:tcPr>
            <w:tcW w:w="850" w:type="dxa"/>
          </w:tcPr>
          <w:p w14:paraId="40FABCD6" w14:textId="52E03D11" w:rsidR="00D42EFA" w:rsidRPr="000A21CD" w:rsidRDefault="00940AF4" w:rsidP="00214CB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992" w:type="dxa"/>
          </w:tcPr>
          <w:p w14:paraId="6E2B4105" w14:textId="09E05494" w:rsidR="00D42EFA" w:rsidRPr="000A21CD" w:rsidRDefault="00940AF4" w:rsidP="00214CB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46,3</w:t>
            </w:r>
          </w:p>
        </w:tc>
        <w:tc>
          <w:tcPr>
            <w:tcW w:w="1134" w:type="dxa"/>
          </w:tcPr>
          <w:p w14:paraId="0C6A5082" w14:textId="591D76FA" w:rsidR="00D42EFA" w:rsidRPr="000A21CD" w:rsidRDefault="00940AF4" w:rsidP="00214CB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134" w:type="dxa"/>
          </w:tcPr>
          <w:p w14:paraId="659F5015" w14:textId="43963950" w:rsidR="00D42EFA" w:rsidRPr="000A21CD" w:rsidRDefault="00940AF4" w:rsidP="00214CB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41,3</w:t>
            </w:r>
          </w:p>
        </w:tc>
        <w:tc>
          <w:tcPr>
            <w:tcW w:w="1276" w:type="dxa"/>
          </w:tcPr>
          <w:p w14:paraId="2BD0330F" w14:textId="3CB320BB" w:rsidR="00D42EFA" w:rsidRPr="000A21CD" w:rsidRDefault="00940AF4" w:rsidP="00214CB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276" w:type="dxa"/>
          </w:tcPr>
          <w:p w14:paraId="6D43A2D5" w14:textId="0ED12FF7" w:rsidR="00D42EFA" w:rsidRPr="000A21CD" w:rsidRDefault="00940AF4" w:rsidP="00214CB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12,4</w:t>
            </w:r>
          </w:p>
        </w:tc>
      </w:tr>
      <w:tr w:rsidR="000A21CD" w:rsidRPr="000A21CD" w14:paraId="25481966" w14:textId="77777777" w:rsidTr="000A21CD">
        <w:tc>
          <w:tcPr>
            <w:tcW w:w="539" w:type="dxa"/>
          </w:tcPr>
          <w:p w14:paraId="3BD41942" w14:textId="77777777" w:rsidR="00D42EFA" w:rsidRPr="000A21CD" w:rsidRDefault="00D42EFA" w:rsidP="00214CBC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0" w:type="dxa"/>
          </w:tcPr>
          <w:p w14:paraId="52D9D3F0" w14:textId="655E3DF8" w:rsidR="00D42EFA" w:rsidRPr="000A21CD" w:rsidRDefault="00D42EFA" w:rsidP="000A21C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hAnsi="Times New Roman" w:cs="Times New Roman"/>
                <w:sz w:val="28"/>
                <w:szCs w:val="28"/>
              </w:rPr>
              <w:t xml:space="preserve">качеством преподавания в Вашей группе </w:t>
            </w:r>
          </w:p>
        </w:tc>
        <w:tc>
          <w:tcPr>
            <w:tcW w:w="850" w:type="dxa"/>
          </w:tcPr>
          <w:p w14:paraId="09A48BA9" w14:textId="2FDDACE9" w:rsidR="00D42EFA" w:rsidRPr="000A21CD" w:rsidRDefault="00214CBC" w:rsidP="00214CB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992" w:type="dxa"/>
          </w:tcPr>
          <w:p w14:paraId="088E9456" w14:textId="432494DB" w:rsidR="00D42EFA" w:rsidRPr="000A21CD" w:rsidRDefault="00940AF4" w:rsidP="00214CB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49,6</w:t>
            </w:r>
          </w:p>
        </w:tc>
        <w:tc>
          <w:tcPr>
            <w:tcW w:w="1134" w:type="dxa"/>
          </w:tcPr>
          <w:p w14:paraId="60DD54B9" w14:textId="03E9FAD5" w:rsidR="00D42EFA" w:rsidRPr="000A21CD" w:rsidRDefault="00940AF4" w:rsidP="00214CB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134" w:type="dxa"/>
          </w:tcPr>
          <w:p w14:paraId="260820DD" w14:textId="1B5E289F" w:rsidR="00D42EFA" w:rsidRPr="000A21CD" w:rsidRDefault="00940AF4" w:rsidP="00214CB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37,2</w:t>
            </w:r>
          </w:p>
        </w:tc>
        <w:tc>
          <w:tcPr>
            <w:tcW w:w="1276" w:type="dxa"/>
          </w:tcPr>
          <w:p w14:paraId="20E18817" w14:textId="21608054" w:rsidR="00D42EFA" w:rsidRPr="000A21CD" w:rsidRDefault="00D42EFA" w:rsidP="00214CB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214CBC"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14:paraId="072EB0FA" w14:textId="6EEECB3E" w:rsidR="00D42EFA" w:rsidRPr="000A21CD" w:rsidRDefault="00940AF4" w:rsidP="00214CB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13,2</w:t>
            </w:r>
          </w:p>
        </w:tc>
      </w:tr>
      <w:tr w:rsidR="000A21CD" w:rsidRPr="000A21CD" w14:paraId="50878D73" w14:textId="77777777" w:rsidTr="000A21CD">
        <w:tc>
          <w:tcPr>
            <w:tcW w:w="539" w:type="dxa"/>
          </w:tcPr>
          <w:p w14:paraId="5A0328D5" w14:textId="77777777" w:rsidR="00D42EFA" w:rsidRPr="000A21CD" w:rsidRDefault="00D42EFA" w:rsidP="00214CBC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0" w:type="dxa"/>
          </w:tcPr>
          <w:p w14:paraId="464257DC" w14:textId="77777777" w:rsidR="00D42EFA" w:rsidRPr="000A21CD" w:rsidRDefault="00D42EFA" w:rsidP="000A21C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hAnsi="Times New Roman" w:cs="Times New Roman"/>
                <w:sz w:val="28"/>
                <w:szCs w:val="28"/>
              </w:rPr>
              <w:t>использование на занятиях современных методов обучения (деловые игры, дискуссии, ситуационные задачи, обучающие программы)</w:t>
            </w:r>
          </w:p>
        </w:tc>
        <w:tc>
          <w:tcPr>
            <w:tcW w:w="850" w:type="dxa"/>
          </w:tcPr>
          <w:p w14:paraId="7A315CA6" w14:textId="51CB7EC0" w:rsidR="00D42EFA" w:rsidRPr="000A21CD" w:rsidRDefault="00B456B7" w:rsidP="00214CB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992" w:type="dxa"/>
          </w:tcPr>
          <w:p w14:paraId="52BC4251" w14:textId="17933BCC" w:rsidR="00D42EFA" w:rsidRPr="000A21CD" w:rsidRDefault="00B456B7" w:rsidP="00214CB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134" w:type="dxa"/>
          </w:tcPr>
          <w:p w14:paraId="1B48FA90" w14:textId="296060D8" w:rsidR="00D42EFA" w:rsidRPr="000A21CD" w:rsidRDefault="00D42EFA" w:rsidP="00214CB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214CBC"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14:paraId="59C137AF" w14:textId="03EBCBAD" w:rsidR="00D42EFA" w:rsidRPr="000A21CD" w:rsidRDefault="00B456B7" w:rsidP="00214CB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41,3</w:t>
            </w:r>
          </w:p>
        </w:tc>
        <w:tc>
          <w:tcPr>
            <w:tcW w:w="1276" w:type="dxa"/>
          </w:tcPr>
          <w:p w14:paraId="64821874" w14:textId="18BFD72B" w:rsidR="00D42EFA" w:rsidRPr="000A21CD" w:rsidRDefault="00D42EFA" w:rsidP="00940AF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940AF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14:paraId="6DF0F8D9" w14:textId="2BEE0A2D" w:rsidR="00D42EFA" w:rsidRPr="000A21CD" w:rsidRDefault="00B456B7" w:rsidP="00214CB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16,5</w:t>
            </w:r>
          </w:p>
        </w:tc>
      </w:tr>
      <w:tr w:rsidR="000A21CD" w:rsidRPr="000A21CD" w14:paraId="47ADB791" w14:textId="77777777" w:rsidTr="000A21CD">
        <w:tc>
          <w:tcPr>
            <w:tcW w:w="539" w:type="dxa"/>
          </w:tcPr>
          <w:p w14:paraId="7B4A4EEA" w14:textId="77777777" w:rsidR="00D42EFA" w:rsidRPr="000A21CD" w:rsidRDefault="00D42EFA" w:rsidP="00214CBC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0" w:type="dxa"/>
          </w:tcPr>
          <w:p w14:paraId="6CC2548D" w14:textId="23DD48AA" w:rsidR="00D42EFA" w:rsidRPr="000A21CD" w:rsidRDefault="000A21CD" w:rsidP="000A21C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D42EFA" w:rsidRPr="000A21CD">
              <w:rPr>
                <w:rFonts w:ascii="Times New Roman" w:hAnsi="Times New Roman" w:cs="Times New Roman"/>
                <w:sz w:val="28"/>
                <w:szCs w:val="28"/>
              </w:rPr>
              <w:t>оответствие реального образовательного процесса Вашим ожиданиям на основе рекламы техникума</w:t>
            </w:r>
          </w:p>
        </w:tc>
        <w:tc>
          <w:tcPr>
            <w:tcW w:w="850" w:type="dxa"/>
          </w:tcPr>
          <w:p w14:paraId="763294A3" w14:textId="4457DB1F" w:rsidR="00D42EFA" w:rsidRPr="000A21CD" w:rsidRDefault="00B456B7" w:rsidP="00214CB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992" w:type="dxa"/>
          </w:tcPr>
          <w:p w14:paraId="0D7D3551" w14:textId="44168D9C" w:rsidR="00D42EFA" w:rsidRPr="000A21CD" w:rsidRDefault="00B456B7" w:rsidP="00214CB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42,1</w:t>
            </w:r>
          </w:p>
        </w:tc>
        <w:tc>
          <w:tcPr>
            <w:tcW w:w="1134" w:type="dxa"/>
          </w:tcPr>
          <w:p w14:paraId="177320E5" w14:textId="77777777" w:rsidR="00D42EFA" w:rsidRPr="000A21CD" w:rsidRDefault="00D42EFA" w:rsidP="00214CB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134" w:type="dxa"/>
          </w:tcPr>
          <w:p w14:paraId="36C1BB12" w14:textId="7425F66E" w:rsidR="00D42EFA" w:rsidRPr="000A21CD" w:rsidRDefault="00B456B7" w:rsidP="00214CB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33,1</w:t>
            </w:r>
          </w:p>
        </w:tc>
        <w:tc>
          <w:tcPr>
            <w:tcW w:w="1276" w:type="dxa"/>
          </w:tcPr>
          <w:p w14:paraId="41327F20" w14:textId="52FAEBF4" w:rsidR="00D42EFA" w:rsidRPr="000A21CD" w:rsidRDefault="00D42EFA" w:rsidP="00214CB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214CBC"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14:paraId="4943C372" w14:textId="0E14D26F" w:rsidR="00D42EFA" w:rsidRPr="000A21CD" w:rsidRDefault="00B456B7" w:rsidP="00214CB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27,8</w:t>
            </w:r>
          </w:p>
        </w:tc>
      </w:tr>
      <w:tr w:rsidR="000A21CD" w:rsidRPr="000A21CD" w14:paraId="1457FD69" w14:textId="77777777" w:rsidTr="000A21CD">
        <w:tc>
          <w:tcPr>
            <w:tcW w:w="539" w:type="dxa"/>
          </w:tcPr>
          <w:p w14:paraId="6E6816A1" w14:textId="77777777" w:rsidR="00D42EFA" w:rsidRPr="000A21CD" w:rsidRDefault="00D42EFA" w:rsidP="00214CBC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0" w:type="dxa"/>
          </w:tcPr>
          <w:p w14:paraId="2A392057" w14:textId="77777777" w:rsidR="00D42EFA" w:rsidRPr="000A21CD" w:rsidRDefault="00D42EFA" w:rsidP="000A21C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hAnsi="Times New Roman" w:cs="Times New Roman"/>
                <w:sz w:val="28"/>
                <w:szCs w:val="28"/>
              </w:rPr>
              <w:t>организация отработок  и  консультаций</w:t>
            </w:r>
          </w:p>
        </w:tc>
        <w:tc>
          <w:tcPr>
            <w:tcW w:w="850" w:type="dxa"/>
          </w:tcPr>
          <w:p w14:paraId="6C9A7B33" w14:textId="5827027F" w:rsidR="00D42EFA" w:rsidRPr="000A21CD" w:rsidRDefault="00B456B7" w:rsidP="00214CB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992" w:type="dxa"/>
          </w:tcPr>
          <w:p w14:paraId="7D754C4F" w14:textId="2F6862E3" w:rsidR="00D42EFA" w:rsidRPr="000A21CD" w:rsidRDefault="00B456B7" w:rsidP="00214CB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42,1</w:t>
            </w:r>
          </w:p>
        </w:tc>
        <w:tc>
          <w:tcPr>
            <w:tcW w:w="1134" w:type="dxa"/>
          </w:tcPr>
          <w:p w14:paraId="17FD6B69" w14:textId="4277E865" w:rsidR="00D42EFA" w:rsidRPr="000A21CD" w:rsidRDefault="00B456B7" w:rsidP="00214CB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134" w:type="dxa"/>
          </w:tcPr>
          <w:p w14:paraId="700E6698" w14:textId="4FFF1610" w:rsidR="00D42EFA" w:rsidRPr="000A21CD" w:rsidRDefault="00B456B7" w:rsidP="00214CB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41,3</w:t>
            </w:r>
          </w:p>
        </w:tc>
        <w:tc>
          <w:tcPr>
            <w:tcW w:w="1276" w:type="dxa"/>
          </w:tcPr>
          <w:p w14:paraId="7382D20C" w14:textId="1AF70468" w:rsidR="00D42EFA" w:rsidRPr="000A21CD" w:rsidRDefault="00B456B7" w:rsidP="00214CB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76" w:type="dxa"/>
          </w:tcPr>
          <w:p w14:paraId="7CC107DF" w14:textId="78F95AEB" w:rsidR="00D42EFA" w:rsidRPr="000A21CD" w:rsidRDefault="00B456B7" w:rsidP="00214CB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16,6</w:t>
            </w:r>
          </w:p>
        </w:tc>
      </w:tr>
      <w:tr w:rsidR="000A21CD" w:rsidRPr="000A21CD" w14:paraId="5EA8C8F8" w14:textId="77777777" w:rsidTr="000A21CD">
        <w:tc>
          <w:tcPr>
            <w:tcW w:w="539" w:type="dxa"/>
          </w:tcPr>
          <w:p w14:paraId="0EA16151" w14:textId="77777777" w:rsidR="00D42EFA" w:rsidRPr="000A21CD" w:rsidRDefault="00D42EFA" w:rsidP="00214CBC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0" w:type="dxa"/>
          </w:tcPr>
          <w:p w14:paraId="601F0E6E" w14:textId="77777777" w:rsidR="00D42EFA" w:rsidRPr="000A21CD" w:rsidRDefault="00D42EFA" w:rsidP="000A21C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hAnsi="Times New Roman" w:cs="Times New Roman"/>
                <w:sz w:val="28"/>
                <w:szCs w:val="28"/>
              </w:rPr>
              <w:t>организация экзаменов</w:t>
            </w:r>
          </w:p>
        </w:tc>
        <w:tc>
          <w:tcPr>
            <w:tcW w:w="850" w:type="dxa"/>
          </w:tcPr>
          <w:p w14:paraId="22798008" w14:textId="53232BF1" w:rsidR="00D42EFA" w:rsidRPr="000A21CD" w:rsidRDefault="00B456B7" w:rsidP="00214CB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992" w:type="dxa"/>
          </w:tcPr>
          <w:p w14:paraId="2A31863A" w14:textId="01022835" w:rsidR="00D42EFA" w:rsidRPr="000A21CD" w:rsidRDefault="00B456B7" w:rsidP="00214CB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49,6</w:t>
            </w:r>
          </w:p>
        </w:tc>
        <w:tc>
          <w:tcPr>
            <w:tcW w:w="1134" w:type="dxa"/>
          </w:tcPr>
          <w:p w14:paraId="48F7384F" w14:textId="4DA08347" w:rsidR="00D42EFA" w:rsidRPr="000A21CD" w:rsidRDefault="00B456B7" w:rsidP="00D827E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1134" w:type="dxa"/>
          </w:tcPr>
          <w:p w14:paraId="4F38155A" w14:textId="79CF2BFA" w:rsidR="00D42EFA" w:rsidRPr="000A21CD" w:rsidRDefault="00B456B7" w:rsidP="00214CB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50,4</w:t>
            </w:r>
          </w:p>
        </w:tc>
        <w:tc>
          <w:tcPr>
            <w:tcW w:w="1276" w:type="dxa"/>
          </w:tcPr>
          <w:p w14:paraId="3597F1B1" w14:textId="77777777" w:rsidR="00D42EFA" w:rsidRPr="000A21CD" w:rsidRDefault="00D42EFA" w:rsidP="00214CB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11FDE88" w14:textId="77777777" w:rsidR="00D42EFA" w:rsidRPr="000A21CD" w:rsidRDefault="00D42EFA" w:rsidP="00214CB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456B7" w:rsidRPr="000A21CD" w14:paraId="5C5E584B" w14:textId="77777777" w:rsidTr="000A21CD">
        <w:tc>
          <w:tcPr>
            <w:tcW w:w="539" w:type="dxa"/>
          </w:tcPr>
          <w:p w14:paraId="0C32A977" w14:textId="77777777" w:rsidR="00B456B7" w:rsidRPr="000A21CD" w:rsidRDefault="00B456B7" w:rsidP="00B456B7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0" w:type="dxa"/>
          </w:tcPr>
          <w:p w14:paraId="0E9BE5C4" w14:textId="77777777" w:rsidR="00B456B7" w:rsidRPr="000A21CD" w:rsidRDefault="00B456B7" w:rsidP="00B45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hAnsi="Times New Roman" w:cs="Times New Roman"/>
                <w:sz w:val="28"/>
                <w:szCs w:val="28"/>
              </w:rPr>
              <w:t>оценки на экзаменах как степенью отражения Вашего реального уровня знаний и/или освоенных  компетенций</w:t>
            </w:r>
          </w:p>
        </w:tc>
        <w:tc>
          <w:tcPr>
            <w:tcW w:w="850" w:type="dxa"/>
          </w:tcPr>
          <w:p w14:paraId="0DCA5823" w14:textId="4952E844" w:rsidR="00B456B7" w:rsidRPr="000A21CD" w:rsidRDefault="00B456B7" w:rsidP="00B456B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992" w:type="dxa"/>
          </w:tcPr>
          <w:p w14:paraId="26A3F894" w14:textId="0CA54821" w:rsidR="00B456B7" w:rsidRPr="000A21CD" w:rsidRDefault="00B456B7" w:rsidP="00B456B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49,6</w:t>
            </w:r>
          </w:p>
        </w:tc>
        <w:tc>
          <w:tcPr>
            <w:tcW w:w="1134" w:type="dxa"/>
          </w:tcPr>
          <w:p w14:paraId="7B8412A4" w14:textId="3E0C7C35" w:rsidR="00B456B7" w:rsidRPr="000A21CD" w:rsidRDefault="00B456B7" w:rsidP="00B456B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1134" w:type="dxa"/>
          </w:tcPr>
          <w:p w14:paraId="14CC055B" w14:textId="0005E422" w:rsidR="00B456B7" w:rsidRPr="000A21CD" w:rsidRDefault="00B456B7" w:rsidP="00B456B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50,4</w:t>
            </w:r>
          </w:p>
        </w:tc>
        <w:tc>
          <w:tcPr>
            <w:tcW w:w="1276" w:type="dxa"/>
          </w:tcPr>
          <w:p w14:paraId="71F63D8F" w14:textId="77777777" w:rsidR="00B456B7" w:rsidRPr="000A21CD" w:rsidRDefault="00B456B7" w:rsidP="00B456B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0EA49E6C" w14:textId="77777777" w:rsidR="00B456B7" w:rsidRPr="000A21CD" w:rsidRDefault="00B456B7" w:rsidP="00B456B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A21CD" w:rsidRPr="000A21CD" w14:paraId="1ADCDFCD" w14:textId="77777777" w:rsidTr="000A21CD">
        <w:tc>
          <w:tcPr>
            <w:tcW w:w="539" w:type="dxa"/>
          </w:tcPr>
          <w:p w14:paraId="2A6E24E4" w14:textId="77777777" w:rsidR="00D42EFA" w:rsidRPr="000A21CD" w:rsidRDefault="00D42EFA" w:rsidP="00214CBC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0" w:type="dxa"/>
          </w:tcPr>
          <w:p w14:paraId="5E8A0B07" w14:textId="77777777" w:rsidR="00D42EFA" w:rsidRPr="000A21CD" w:rsidRDefault="00D42EFA" w:rsidP="000A21C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hAnsi="Times New Roman" w:cs="Times New Roman"/>
                <w:sz w:val="28"/>
                <w:szCs w:val="28"/>
              </w:rPr>
              <w:t>качество организации практики</w:t>
            </w:r>
          </w:p>
        </w:tc>
        <w:tc>
          <w:tcPr>
            <w:tcW w:w="850" w:type="dxa"/>
          </w:tcPr>
          <w:p w14:paraId="70D60154" w14:textId="6F95D507" w:rsidR="00D42EFA" w:rsidRPr="000A21CD" w:rsidRDefault="00B456B7" w:rsidP="00214CB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992" w:type="dxa"/>
          </w:tcPr>
          <w:p w14:paraId="5CFDE209" w14:textId="16CEAF9B" w:rsidR="00D42EFA" w:rsidRPr="000A21CD" w:rsidRDefault="00B456B7" w:rsidP="00214CB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41,3</w:t>
            </w:r>
          </w:p>
        </w:tc>
        <w:tc>
          <w:tcPr>
            <w:tcW w:w="1134" w:type="dxa"/>
          </w:tcPr>
          <w:p w14:paraId="12D54A1D" w14:textId="54E119FA" w:rsidR="00D42EFA" w:rsidRPr="000A21CD" w:rsidRDefault="00B456B7" w:rsidP="00214CB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134" w:type="dxa"/>
          </w:tcPr>
          <w:p w14:paraId="1B890205" w14:textId="59987427" w:rsidR="00D42EFA" w:rsidRPr="000A21CD" w:rsidRDefault="00B456B7" w:rsidP="00214CB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45,5</w:t>
            </w:r>
          </w:p>
        </w:tc>
        <w:tc>
          <w:tcPr>
            <w:tcW w:w="1276" w:type="dxa"/>
          </w:tcPr>
          <w:p w14:paraId="721F383B" w14:textId="77777777" w:rsidR="00D42EFA" w:rsidRPr="000A21CD" w:rsidRDefault="00D42EFA" w:rsidP="00214CB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276" w:type="dxa"/>
          </w:tcPr>
          <w:p w14:paraId="32BD150A" w14:textId="01030D1C" w:rsidR="00D42EFA" w:rsidRPr="000A21CD" w:rsidRDefault="00B456B7" w:rsidP="00214CB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13,2</w:t>
            </w:r>
          </w:p>
        </w:tc>
      </w:tr>
      <w:tr w:rsidR="00B456B7" w:rsidRPr="000A21CD" w14:paraId="32072096" w14:textId="77777777" w:rsidTr="000A21CD">
        <w:tc>
          <w:tcPr>
            <w:tcW w:w="539" w:type="dxa"/>
          </w:tcPr>
          <w:p w14:paraId="268273AC" w14:textId="77777777" w:rsidR="00B456B7" w:rsidRPr="000A21CD" w:rsidRDefault="00B456B7" w:rsidP="00B456B7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0" w:type="dxa"/>
          </w:tcPr>
          <w:p w14:paraId="759C49CC" w14:textId="77777777" w:rsidR="00B456B7" w:rsidRPr="000A21CD" w:rsidRDefault="00B456B7" w:rsidP="00B456B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hAnsi="Times New Roman" w:cs="Times New Roman"/>
                <w:sz w:val="28"/>
                <w:szCs w:val="28"/>
              </w:rPr>
              <w:t>качество занятий по дополнительному образованию</w:t>
            </w:r>
          </w:p>
        </w:tc>
        <w:tc>
          <w:tcPr>
            <w:tcW w:w="850" w:type="dxa"/>
          </w:tcPr>
          <w:p w14:paraId="07C81FC8" w14:textId="1C292A4B" w:rsidR="00B456B7" w:rsidRPr="000A21CD" w:rsidRDefault="00B456B7" w:rsidP="00B456B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992" w:type="dxa"/>
          </w:tcPr>
          <w:p w14:paraId="2377FB1F" w14:textId="724836EA" w:rsidR="00B456B7" w:rsidRPr="000A21CD" w:rsidRDefault="00B456B7" w:rsidP="00B456B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41,3</w:t>
            </w:r>
          </w:p>
        </w:tc>
        <w:tc>
          <w:tcPr>
            <w:tcW w:w="1134" w:type="dxa"/>
          </w:tcPr>
          <w:p w14:paraId="4CE9A855" w14:textId="72651F27" w:rsidR="00B456B7" w:rsidRPr="000A21CD" w:rsidRDefault="00B456B7" w:rsidP="00B456B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134" w:type="dxa"/>
          </w:tcPr>
          <w:p w14:paraId="3AEB9713" w14:textId="2C690C50" w:rsidR="00B456B7" w:rsidRPr="000A21CD" w:rsidRDefault="00B456B7" w:rsidP="00B456B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45,5</w:t>
            </w:r>
          </w:p>
        </w:tc>
        <w:tc>
          <w:tcPr>
            <w:tcW w:w="1276" w:type="dxa"/>
          </w:tcPr>
          <w:p w14:paraId="7B0F97B4" w14:textId="7F2DC92E" w:rsidR="00B456B7" w:rsidRPr="000A21CD" w:rsidRDefault="00B456B7" w:rsidP="00B456B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276" w:type="dxa"/>
          </w:tcPr>
          <w:p w14:paraId="203BD27F" w14:textId="1A8BD77C" w:rsidR="00B456B7" w:rsidRPr="000A21CD" w:rsidRDefault="00B456B7" w:rsidP="00B456B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13,2</w:t>
            </w:r>
          </w:p>
        </w:tc>
      </w:tr>
      <w:tr w:rsidR="000A21CD" w:rsidRPr="000A21CD" w14:paraId="2318ACDB" w14:textId="77777777" w:rsidTr="000A21CD">
        <w:tc>
          <w:tcPr>
            <w:tcW w:w="539" w:type="dxa"/>
          </w:tcPr>
          <w:p w14:paraId="5679FB26" w14:textId="77777777" w:rsidR="00D42EFA" w:rsidRPr="000A21CD" w:rsidRDefault="00D42EFA" w:rsidP="00214CBC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0" w:type="dxa"/>
          </w:tcPr>
          <w:p w14:paraId="20A4C6C9" w14:textId="77777777" w:rsidR="00D42EFA" w:rsidRPr="000A21CD" w:rsidRDefault="00D42EFA" w:rsidP="000A21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и проведение </w:t>
            </w:r>
            <w:proofErr w:type="spellStart"/>
            <w:r w:rsidRPr="000A21CD">
              <w:rPr>
                <w:rFonts w:ascii="Times New Roman" w:hAnsi="Times New Roman" w:cs="Times New Roman"/>
                <w:sz w:val="28"/>
                <w:szCs w:val="28"/>
              </w:rPr>
              <w:t>внеучебных</w:t>
            </w:r>
            <w:proofErr w:type="spellEnd"/>
            <w:r w:rsidRPr="000A21CD">
              <w:rPr>
                <w:rFonts w:ascii="Times New Roman" w:hAnsi="Times New Roman" w:cs="Times New Roman"/>
                <w:sz w:val="28"/>
                <w:szCs w:val="28"/>
              </w:rPr>
              <w:t xml:space="preserve">  мероприятий (предметные кружки, олимпиады, конкурсы, фестиваля знаний, фестиваля профессий и т.п.)</w:t>
            </w:r>
          </w:p>
        </w:tc>
        <w:tc>
          <w:tcPr>
            <w:tcW w:w="850" w:type="dxa"/>
          </w:tcPr>
          <w:p w14:paraId="6C6AC8A9" w14:textId="3076F52F" w:rsidR="00D42EFA" w:rsidRPr="000A21CD" w:rsidRDefault="00B456B7" w:rsidP="00214CB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992" w:type="dxa"/>
          </w:tcPr>
          <w:p w14:paraId="57A0EBB6" w14:textId="4A68EE11" w:rsidR="00D42EFA" w:rsidRPr="000A21CD" w:rsidRDefault="00B456B7" w:rsidP="00214CB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49,6</w:t>
            </w:r>
          </w:p>
        </w:tc>
        <w:tc>
          <w:tcPr>
            <w:tcW w:w="1134" w:type="dxa"/>
          </w:tcPr>
          <w:p w14:paraId="537F89BF" w14:textId="1219E9DF" w:rsidR="00D42EFA" w:rsidRPr="000A21CD" w:rsidRDefault="00D42EFA" w:rsidP="00D827E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D827ED"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14:paraId="5ED43C0D" w14:textId="4B6FAE2B" w:rsidR="00D42EFA" w:rsidRPr="000A21CD" w:rsidRDefault="00B456B7" w:rsidP="00D827E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35,5</w:t>
            </w:r>
          </w:p>
        </w:tc>
        <w:tc>
          <w:tcPr>
            <w:tcW w:w="1276" w:type="dxa"/>
          </w:tcPr>
          <w:p w14:paraId="0F10AC7F" w14:textId="31039971" w:rsidR="00D42EFA" w:rsidRPr="000A21CD" w:rsidRDefault="00B456B7" w:rsidP="00214CB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276" w:type="dxa"/>
          </w:tcPr>
          <w:p w14:paraId="0DB63B96" w14:textId="6792D880" w:rsidR="00D42EFA" w:rsidRPr="000A21CD" w:rsidRDefault="00B456B7" w:rsidP="00214CB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14,9</w:t>
            </w:r>
          </w:p>
        </w:tc>
      </w:tr>
      <w:tr w:rsidR="000A21CD" w:rsidRPr="000A21CD" w14:paraId="57A465ED" w14:textId="77777777" w:rsidTr="000A21CD">
        <w:tc>
          <w:tcPr>
            <w:tcW w:w="539" w:type="dxa"/>
          </w:tcPr>
          <w:p w14:paraId="04AC0C5A" w14:textId="77777777" w:rsidR="00D42EFA" w:rsidRPr="000A21CD" w:rsidRDefault="00D42EFA" w:rsidP="00214CBC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0" w:type="dxa"/>
          </w:tcPr>
          <w:p w14:paraId="57629469" w14:textId="7454EA33" w:rsidR="00D42EFA" w:rsidRPr="000A21CD" w:rsidRDefault="00D42EFA" w:rsidP="000A21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hAnsi="Times New Roman" w:cs="Times New Roman"/>
                <w:sz w:val="28"/>
                <w:szCs w:val="28"/>
              </w:rPr>
              <w:t xml:space="preserve">система поощрения студентов за достижения в </w:t>
            </w:r>
            <w:r w:rsidR="000A21CD">
              <w:rPr>
                <w:rFonts w:ascii="Times New Roman" w:hAnsi="Times New Roman" w:cs="Times New Roman"/>
                <w:sz w:val="28"/>
                <w:szCs w:val="28"/>
              </w:rPr>
              <w:t>учёбе, олимпиадах, соревнованиях</w:t>
            </w:r>
            <w:r w:rsidRPr="000A21CD">
              <w:rPr>
                <w:rFonts w:ascii="Times New Roman" w:hAnsi="Times New Roman" w:cs="Times New Roman"/>
                <w:sz w:val="28"/>
                <w:szCs w:val="28"/>
              </w:rPr>
              <w:t>, общественной работе и т.п.</w:t>
            </w:r>
          </w:p>
        </w:tc>
        <w:tc>
          <w:tcPr>
            <w:tcW w:w="850" w:type="dxa"/>
          </w:tcPr>
          <w:p w14:paraId="7BE4776D" w14:textId="4B5462D7" w:rsidR="00D42EFA" w:rsidRPr="000A21CD" w:rsidRDefault="00B456B7" w:rsidP="00214CB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992" w:type="dxa"/>
          </w:tcPr>
          <w:p w14:paraId="06C69766" w14:textId="09A5767E" w:rsidR="00D42EFA" w:rsidRPr="000A21CD" w:rsidRDefault="00B456B7" w:rsidP="00214CB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45,5</w:t>
            </w:r>
          </w:p>
        </w:tc>
        <w:tc>
          <w:tcPr>
            <w:tcW w:w="1134" w:type="dxa"/>
          </w:tcPr>
          <w:p w14:paraId="0BAACED8" w14:textId="5AC17EF0" w:rsidR="00D42EFA" w:rsidRPr="000A21CD" w:rsidRDefault="00B456B7" w:rsidP="00214CB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134" w:type="dxa"/>
          </w:tcPr>
          <w:p w14:paraId="32CDDD15" w14:textId="6E6BDF71" w:rsidR="00D42EFA" w:rsidRPr="000A21CD" w:rsidRDefault="00B456B7" w:rsidP="00214CB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41,3</w:t>
            </w:r>
          </w:p>
        </w:tc>
        <w:tc>
          <w:tcPr>
            <w:tcW w:w="1276" w:type="dxa"/>
          </w:tcPr>
          <w:p w14:paraId="1EA73357" w14:textId="1050D217" w:rsidR="00D42EFA" w:rsidRPr="000A21CD" w:rsidRDefault="00B456B7" w:rsidP="00AA421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276" w:type="dxa"/>
          </w:tcPr>
          <w:p w14:paraId="0F6959BD" w14:textId="205F2D98" w:rsidR="00D42EFA" w:rsidRPr="000A21CD" w:rsidRDefault="00B456B7" w:rsidP="00214CB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13,2</w:t>
            </w:r>
          </w:p>
        </w:tc>
      </w:tr>
      <w:tr w:rsidR="00B456B7" w:rsidRPr="000A21CD" w14:paraId="4ADFA139" w14:textId="77777777" w:rsidTr="000A21CD">
        <w:tc>
          <w:tcPr>
            <w:tcW w:w="539" w:type="dxa"/>
          </w:tcPr>
          <w:p w14:paraId="58E70CC3" w14:textId="77777777" w:rsidR="00B456B7" w:rsidRPr="000A21CD" w:rsidRDefault="00B456B7" w:rsidP="00B456B7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0" w:type="dxa"/>
          </w:tcPr>
          <w:p w14:paraId="32E1829C" w14:textId="77777777" w:rsidR="00B456B7" w:rsidRPr="000A21CD" w:rsidRDefault="00B456B7" w:rsidP="00B45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hAnsi="Times New Roman" w:cs="Times New Roman"/>
                <w:sz w:val="28"/>
                <w:szCs w:val="28"/>
              </w:rPr>
              <w:t>качество медицинского обслуживания</w:t>
            </w:r>
          </w:p>
        </w:tc>
        <w:tc>
          <w:tcPr>
            <w:tcW w:w="850" w:type="dxa"/>
          </w:tcPr>
          <w:p w14:paraId="105C787C" w14:textId="4E3BD88F" w:rsidR="00B456B7" w:rsidRPr="000A21CD" w:rsidRDefault="00B456B7" w:rsidP="00B456B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992" w:type="dxa"/>
          </w:tcPr>
          <w:p w14:paraId="4686F068" w14:textId="68EFC867" w:rsidR="00B456B7" w:rsidRPr="000A21CD" w:rsidRDefault="00B456B7" w:rsidP="00B456B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45,5</w:t>
            </w:r>
          </w:p>
        </w:tc>
        <w:tc>
          <w:tcPr>
            <w:tcW w:w="1134" w:type="dxa"/>
          </w:tcPr>
          <w:p w14:paraId="41C1AAEF" w14:textId="4E01D5E7" w:rsidR="00B456B7" w:rsidRPr="000A21CD" w:rsidRDefault="00B456B7" w:rsidP="00B456B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134" w:type="dxa"/>
          </w:tcPr>
          <w:p w14:paraId="3DC774E8" w14:textId="3777D1DD" w:rsidR="00B456B7" w:rsidRPr="000A21CD" w:rsidRDefault="00B456B7" w:rsidP="00B456B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41,3</w:t>
            </w:r>
          </w:p>
        </w:tc>
        <w:tc>
          <w:tcPr>
            <w:tcW w:w="1276" w:type="dxa"/>
          </w:tcPr>
          <w:p w14:paraId="27DCB935" w14:textId="3F64E941" w:rsidR="00B456B7" w:rsidRPr="000A21CD" w:rsidRDefault="00B456B7" w:rsidP="00B456B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276" w:type="dxa"/>
          </w:tcPr>
          <w:p w14:paraId="59B9E052" w14:textId="1D5534BD" w:rsidR="00B456B7" w:rsidRPr="000A21CD" w:rsidRDefault="00B456B7" w:rsidP="00B456B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13,2</w:t>
            </w:r>
          </w:p>
        </w:tc>
      </w:tr>
      <w:tr w:rsidR="00B456B7" w:rsidRPr="000A21CD" w14:paraId="4DEAE01D" w14:textId="77777777" w:rsidTr="000A21CD">
        <w:tc>
          <w:tcPr>
            <w:tcW w:w="539" w:type="dxa"/>
          </w:tcPr>
          <w:p w14:paraId="0038F615" w14:textId="77777777" w:rsidR="00B456B7" w:rsidRPr="000A21CD" w:rsidRDefault="00B456B7" w:rsidP="00B456B7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0" w:type="dxa"/>
          </w:tcPr>
          <w:p w14:paraId="24452619" w14:textId="77777777" w:rsidR="00B456B7" w:rsidRPr="000A21CD" w:rsidRDefault="00B456B7" w:rsidP="00B45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hAnsi="Times New Roman" w:cs="Times New Roman"/>
                <w:sz w:val="28"/>
                <w:szCs w:val="28"/>
              </w:rPr>
              <w:t>условия проживания в общежитии</w:t>
            </w:r>
          </w:p>
        </w:tc>
        <w:tc>
          <w:tcPr>
            <w:tcW w:w="850" w:type="dxa"/>
          </w:tcPr>
          <w:p w14:paraId="0BD355D8" w14:textId="4B9A0D37" w:rsidR="00B456B7" w:rsidRPr="000A21CD" w:rsidRDefault="00B456B7" w:rsidP="00B456B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992" w:type="dxa"/>
          </w:tcPr>
          <w:p w14:paraId="4590E947" w14:textId="6FF9C4FA" w:rsidR="00B456B7" w:rsidRPr="000A21CD" w:rsidRDefault="00B456B7" w:rsidP="00B456B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45,5</w:t>
            </w:r>
          </w:p>
        </w:tc>
        <w:tc>
          <w:tcPr>
            <w:tcW w:w="1134" w:type="dxa"/>
          </w:tcPr>
          <w:p w14:paraId="63523044" w14:textId="075D3109" w:rsidR="00B456B7" w:rsidRPr="000A21CD" w:rsidRDefault="00B456B7" w:rsidP="00B456B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134" w:type="dxa"/>
          </w:tcPr>
          <w:p w14:paraId="63129AFC" w14:textId="1D2EDFAB" w:rsidR="00B456B7" w:rsidRPr="000A21CD" w:rsidRDefault="00B456B7" w:rsidP="00B456B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41,3</w:t>
            </w:r>
          </w:p>
        </w:tc>
        <w:tc>
          <w:tcPr>
            <w:tcW w:w="1276" w:type="dxa"/>
          </w:tcPr>
          <w:p w14:paraId="5BD0A02B" w14:textId="0E9B3434" w:rsidR="00B456B7" w:rsidRPr="000A21CD" w:rsidRDefault="00B456B7" w:rsidP="00B456B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276" w:type="dxa"/>
          </w:tcPr>
          <w:p w14:paraId="6D9D7DAA" w14:textId="732E7459" w:rsidR="00B456B7" w:rsidRPr="000A21CD" w:rsidRDefault="00B456B7" w:rsidP="00B456B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13,2</w:t>
            </w:r>
          </w:p>
        </w:tc>
      </w:tr>
      <w:tr w:rsidR="00B456B7" w:rsidRPr="000A21CD" w14:paraId="355FC2AD" w14:textId="77777777" w:rsidTr="000A21CD">
        <w:tc>
          <w:tcPr>
            <w:tcW w:w="539" w:type="dxa"/>
          </w:tcPr>
          <w:p w14:paraId="46A48E07" w14:textId="77777777" w:rsidR="00B456B7" w:rsidRPr="000A21CD" w:rsidRDefault="00B456B7" w:rsidP="00B456B7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0" w:type="dxa"/>
          </w:tcPr>
          <w:p w14:paraId="31E9860D" w14:textId="77777777" w:rsidR="00B456B7" w:rsidRPr="000A21CD" w:rsidRDefault="00B456B7" w:rsidP="00B45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hAnsi="Times New Roman" w:cs="Times New Roman"/>
                <w:sz w:val="28"/>
                <w:szCs w:val="28"/>
              </w:rPr>
              <w:t>качество библиотечного обслуживания</w:t>
            </w:r>
          </w:p>
        </w:tc>
        <w:tc>
          <w:tcPr>
            <w:tcW w:w="850" w:type="dxa"/>
          </w:tcPr>
          <w:p w14:paraId="66C85C97" w14:textId="4934B74F" w:rsidR="00B456B7" w:rsidRPr="000A21CD" w:rsidRDefault="00B456B7" w:rsidP="00B456B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992" w:type="dxa"/>
          </w:tcPr>
          <w:p w14:paraId="2F94EBB7" w14:textId="06693D26" w:rsidR="00B456B7" w:rsidRPr="000A21CD" w:rsidRDefault="00B456B7" w:rsidP="00B456B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49,6</w:t>
            </w:r>
          </w:p>
        </w:tc>
        <w:tc>
          <w:tcPr>
            <w:tcW w:w="1134" w:type="dxa"/>
          </w:tcPr>
          <w:p w14:paraId="7F23A3AB" w14:textId="6C25D287" w:rsidR="00B456B7" w:rsidRPr="000A21CD" w:rsidRDefault="00B456B7" w:rsidP="00B456B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1134" w:type="dxa"/>
          </w:tcPr>
          <w:p w14:paraId="154ACF4F" w14:textId="020A84F3" w:rsidR="00B456B7" w:rsidRPr="000A21CD" w:rsidRDefault="00B456B7" w:rsidP="00B456B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35,5</w:t>
            </w:r>
          </w:p>
        </w:tc>
        <w:tc>
          <w:tcPr>
            <w:tcW w:w="1276" w:type="dxa"/>
          </w:tcPr>
          <w:p w14:paraId="71FFCAA9" w14:textId="2060E6A7" w:rsidR="00B456B7" w:rsidRPr="000A21CD" w:rsidRDefault="00B456B7" w:rsidP="00B456B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276" w:type="dxa"/>
          </w:tcPr>
          <w:p w14:paraId="7D0EA1BD" w14:textId="407D4DEA" w:rsidR="00B456B7" w:rsidRPr="000A21CD" w:rsidRDefault="00B456B7" w:rsidP="00B456B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14,9</w:t>
            </w:r>
          </w:p>
        </w:tc>
      </w:tr>
      <w:tr w:rsidR="00B456B7" w:rsidRPr="000A21CD" w14:paraId="1BD43DA9" w14:textId="77777777" w:rsidTr="000A21CD">
        <w:tc>
          <w:tcPr>
            <w:tcW w:w="539" w:type="dxa"/>
          </w:tcPr>
          <w:p w14:paraId="35BC39CB" w14:textId="77777777" w:rsidR="00B456B7" w:rsidRPr="000A21CD" w:rsidRDefault="00B456B7" w:rsidP="00B456B7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0" w:type="dxa"/>
          </w:tcPr>
          <w:p w14:paraId="1101FD83" w14:textId="77777777" w:rsidR="00B456B7" w:rsidRPr="000A21CD" w:rsidRDefault="00B456B7" w:rsidP="00B45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hAnsi="Times New Roman" w:cs="Times New Roman"/>
                <w:sz w:val="28"/>
                <w:szCs w:val="28"/>
              </w:rPr>
              <w:t>расписание занятий</w:t>
            </w:r>
          </w:p>
        </w:tc>
        <w:tc>
          <w:tcPr>
            <w:tcW w:w="850" w:type="dxa"/>
          </w:tcPr>
          <w:p w14:paraId="14673920" w14:textId="03A4DA58" w:rsidR="00B456B7" w:rsidRPr="000A21CD" w:rsidRDefault="00B456B7" w:rsidP="00B456B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992" w:type="dxa"/>
          </w:tcPr>
          <w:p w14:paraId="57072C62" w14:textId="6659039C" w:rsidR="00B456B7" w:rsidRPr="000A21CD" w:rsidRDefault="00B456B7" w:rsidP="00B456B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42,1</w:t>
            </w:r>
          </w:p>
        </w:tc>
        <w:tc>
          <w:tcPr>
            <w:tcW w:w="1134" w:type="dxa"/>
          </w:tcPr>
          <w:p w14:paraId="493E8870" w14:textId="2B331B68" w:rsidR="00B456B7" w:rsidRPr="000A21CD" w:rsidRDefault="00B456B7" w:rsidP="00B456B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134" w:type="dxa"/>
          </w:tcPr>
          <w:p w14:paraId="7F050C8C" w14:textId="62AF26A4" w:rsidR="00B456B7" w:rsidRPr="000A21CD" w:rsidRDefault="00B456B7" w:rsidP="00B456B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41,3</w:t>
            </w:r>
          </w:p>
        </w:tc>
        <w:tc>
          <w:tcPr>
            <w:tcW w:w="1276" w:type="dxa"/>
          </w:tcPr>
          <w:p w14:paraId="7FBF4B38" w14:textId="2E44BDB4" w:rsidR="00B456B7" w:rsidRPr="000A21CD" w:rsidRDefault="00B456B7" w:rsidP="00B456B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76" w:type="dxa"/>
          </w:tcPr>
          <w:p w14:paraId="68B5A6FE" w14:textId="1E2E6BE6" w:rsidR="00B456B7" w:rsidRPr="000A21CD" w:rsidRDefault="00B456B7" w:rsidP="00B456B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16,6</w:t>
            </w:r>
          </w:p>
        </w:tc>
      </w:tr>
      <w:tr w:rsidR="00B456B7" w:rsidRPr="000A21CD" w14:paraId="17970E05" w14:textId="77777777" w:rsidTr="000A21CD">
        <w:tc>
          <w:tcPr>
            <w:tcW w:w="539" w:type="dxa"/>
          </w:tcPr>
          <w:p w14:paraId="384E38A3" w14:textId="77777777" w:rsidR="00B456B7" w:rsidRPr="000A21CD" w:rsidRDefault="00B456B7" w:rsidP="00B456B7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0" w:type="dxa"/>
          </w:tcPr>
          <w:p w14:paraId="2BDFA08E" w14:textId="77777777" w:rsidR="00B456B7" w:rsidRPr="000A21CD" w:rsidRDefault="00B456B7" w:rsidP="00B45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hAnsi="Times New Roman" w:cs="Times New Roman"/>
                <w:sz w:val="28"/>
                <w:szCs w:val="28"/>
              </w:rPr>
              <w:t>качество функционирования информационно-</w:t>
            </w:r>
            <w:r w:rsidRPr="000A21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образовательной среды</w:t>
            </w:r>
          </w:p>
        </w:tc>
        <w:tc>
          <w:tcPr>
            <w:tcW w:w="850" w:type="dxa"/>
          </w:tcPr>
          <w:p w14:paraId="3D1F2B2C" w14:textId="0E4A0718" w:rsidR="00B456B7" w:rsidRPr="000A21CD" w:rsidRDefault="00B456B7" w:rsidP="00B456B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51</w:t>
            </w:r>
          </w:p>
        </w:tc>
        <w:tc>
          <w:tcPr>
            <w:tcW w:w="992" w:type="dxa"/>
          </w:tcPr>
          <w:p w14:paraId="6FC80AAD" w14:textId="72229264" w:rsidR="00B456B7" w:rsidRPr="000A21CD" w:rsidRDefault="00B456B7" w:rsidP="00B456B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42,1</w:t>
            </w:r>
          </w:p>
        </w:tc>
        <w:tc>
          <w:tcPr>
            <w:tcW w:w="1134" w:type="dxa"/>
          </w:tcPr>
          <w:p w14:paraId="684E8AED" w14:textId="29C5620F" w:rsidR="00B456B7" w:rsidRPr="000A21CD" w:rsidRDefault="00B456B7" w:rsidP="00B456B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134" w:type="dxa"/>
          </w:tcPr>
          <w:p w14:paraId="28349E82" w14:textId="4D0EB88D" w:rsidR="00B456B7" w:rsidRPr="000A21CD" w:rsidRDefault="00B456B7" w:rsidP="00B456B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33,1</w:t>
            </w:r>
          </w:p>
        </w:tc>
        <w:tc>
          <w:tcPr>
            <w:tcW w:w="1276" w:type="dxa"/>
          </w:tcPr>
          <w:p w14:paraId="05B1B719" w14:textId="284C3BC5" w:rsidR="00B456B7" w:rsidRPr="000A21CD" w:rsidRDefault="00B456B7" w:rsidP="00B456B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276" w:type="dxa"/>
          </w:tcPr>
          <w:p w14:paraId="0DC9F3B5" w14:textId="327A6F2C" w:rsidR="00B456B7" w:rsidRPr="000A21CD" w:rsidRDefault="00B456B7" w:rsidP="00B456B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27,8</w:t>
            </w:r>
          </w:p>
        </w:tc>
      </w:tr>
      <w:tr w:rsidR="00B456B7" w:rsidRPr="000A21CD" w14:paraId="4DBAFCA4" w14:textId="77777777" w:rsidTr="000A21CD">
        <w:tc>
          <w:tcPr>
            <w:tcW w:w="539" w:type="dxa"/>
          </w:tcPr>
          <w:p w14:paraId="19019030" w14:textId="77777777" w:rsidR="00B456B7" w:rsidRPr="000A21CD" w:rsidRDefault="00B456B7" w:rsidP="00B456B7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0" w:type="dxa"/>
          </w:tcPr>
          <w:p w14:paraId="6C054805" w14:textId="77777777" w:rsidR="00B456B7" w:rsidRPr="000A21CD" w:rsidRDefault="00B456B7" w:rsidP="00B45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hAnsi="Times New Roman" w:cs="Times New Roman"/>
                <w:sz w:val="28"/>
                <w:szCs w:val="28"/>
              </w:rPr>
              <w:t>наполненность электронно-библиотечных систем методическими материалами, учебниками и т.п. для достижения предполагаемых результатов обучения по профилю реализуемой программы</w:t>
            </w:r>
          </w:p>
        </w:tc>
        <w:tc>
          <w:tcPr>
            <w:tcW w:w="850" w:type="dxa"/>
          </w:tcPr>
          <w:p w14:paraId="21A8C5B4" w14:textId="5ABCDCCD" w:rsidR="00B456B7" w:rsidRPr="000A21CD" w:rsidRDefault="00B456B7" w:rsidP="00B456B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992" w:type="dxa"/>
          </w:tcPr>
          <w:p w14:paraId="62B554CB" w14:textId="1A6F89B4" w:rsidR="00B456B7" w:rsidRPr="000A21CD" w:rsidRDefault="00B456B7" w:rsidP="00B456B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49,6</w:t>
            </w:r>
          </w:p>
        </w:tc>
        <w:tc>
          <w:tcPr>
            <w:tcW w:w="1134" w:type="dxa"/>
          </w:tcPr>
          <w:p w14:paraId="6182D7BF" w14:textId="2F1EA912" w:rsidR="00B456B7" w:rsidRPr="000A21CD" w:rsidRDefault="00B456B7" w:rsidP="00B456B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1CD">
              <w:rPr>
                <w:rFonts w:ascii="Times New Roman" w:eastAsia="Calibri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1134" w:type="dxa"/>
          </w:tcPr>
          <w:p w14:paraId="739B98B8" w14:textId="4648D1FC" w:rsidR="00B456B7" w:rsidRPr="000A21CD" w:rsidRDefault="00B456B7" w:rsidP="00B456B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35,5</w:t>
            </w:r>
          </w:p>
        </w:tc>
        <w:tc>
          <w:tcPr>
            <w:tcW w:w="1276" w:type="dxa"/>
          </w:tcPr>
          <w:p w14:paraId="333EBEFC" w14:textId="5E6E5ED8" w:rsidR="00B456B7" w:rsidRPr="000A21CD" w:rsidRDefault="00B456B7" w:rsidP="00B456B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276" w:type="dxa"/>
          </w:tcPr>
          <w:p w14:paraId="09319202" w14:textId="4B3975AF" w:rsidR="00B456B7" w:rsidRPr="000A21CD" w:rsidRDefault="00B456B7" w:rsidP="00B456B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14,9</w:t>
            </w:r>
          </w:p>
        </w:tc>
      </w:tr>
    </w:tbl>
    <w:p w14:paraId="5BFBE9EB" w14:textId="77777777" w:rsidR="000A21CD" w:rsidRDefault="00D42EFA" w:rsidP="000A21CD">
      <w:pPr>
        <w:tabs>
          <w:tab w:val="left" w:pos="851"/>
        </w:tabs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0A21CD">
        <w:rPr>
          <w:rFonts w:ascii="Times New Roman" w:hAnsi="Times New Roman" w:cs="Times New Roman"/>
          <w:sz w:val="28"/>
          <w:szCs w:val="28"/>
        </w:rPr>
        <w:tab/>
      </w:r>
    </w:p>
    <w:p w14:paraId="1F9B79B2" w14:textId="14188A7C" w:rsidR="00BB517B" w:rsidRPr="000A21CD" w:rsidRDefault="00BB517B" w:rsidP="000A21CD">
      <w:pPr>
        <w:tabs>
          <w:tab w:val="left" w:pos="851"/>
        </w:tabs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0A21CD">
        <w:rPr>
          <w:rFonts w:ascii="Times New Roman" w:hAnsi="Times New Roman" w:cs="Times New Roman"/>
          <w:sz w:val="28"/>
          <w:szCs w:val="28"/>
        </w:rPr>
        <w:tab/>
        <w:t>В ходе анализа анкетиров</w:t>
      </w:r>
      <w:r w:rsidR="00EF39EE">
        <w:rPr>
          <w:rFonts w:ascii="Times New Roman" w:hAnsi="Times New Roman" w:cs="Times New Roman"/>
          <w:sz w:val="28"/>
          <w:szCs w:val="28"/>
        </w:rPr>
        <w:t>ания выявлено, что студенты 1-</w:t>
      </w:r>
      <w:r w:rsidRPr="000A21CD">
        <w:rPr>
          <w:rFonts w:ascii="Times New Roman" w:hAnsi="Times New Roman" w:cs="Times New Roman"/>
          <w:sz w:val="28"/>
          <w:szCs w:val="28"/>
        </w:rPr>
        <w:t xml:space="preserve">го курса специальности 07.02.01 Архитектура, в первую очередь, имеют желание </w:t>
      </w:r>
      <w:r w:rsidR="00B77049" w:rsidRPr="000A21CD">
        <w:rPr>
          <w:rFonts w:ascii="Times New Roman" w:hAnsi="Times New Roman" w:cs="Times New Roman"/>
          <w:sz w:val="28"/>
          <w:szCs w:val="28"/>
        </w:rPr>
        <w:t>получить образование</w:t>
      </w:r>
      <w:r w:rsidRPr="000A21CD">
        <w:rPr>
          <w:rFonts w:ascii="Times New Roman" w:hAnsi="Times New Roman" w:cs="Times New Roman"/>
          <w:sz w:val="28"/>
          <w:szCs w:val="28"/>
        </w:rPr>
        <w:t xml:space="preserve">; </w:t>
      </w:r>
      <w:r w:rsidR="00B456B7">
        <w:rPr>
          <w:rFonts w:ascii="Times New Roman" w:hAnsi="Times New Roman" w:cs="Times New Roman"/>
          <w:sz w:val="28"/>
          <w:szCs w:val="28"/>
        </w:rPr>
        <w:t>60</w:t>
      </w:r>
      <w:r w:rsidRPr="000A21CD">
        <w:rPr>
          <w:rFonts w:ascii="Times New Roman" w:hAnsi="Times New Roman" w:cs="Times New Roman"/>
          <w:sz w:val="28"/>
          <w:szCs w:val="28"/>
        </w:rPr>
        <w:t>% из них рассматривают обучение в техникуме как ступень для обучения в вузе; выбр</w:t>
      </w:r>
      <w:r w:rsidR="00494331">
        <w:rPr>
          <w:rFonts w:ascii="Times New Roman" w:hAnsi="Times New Roman" w:cs="Times New Roman"/>
          <w:sz w:val="28"/>
          <w:szCs w:val="28"/>
        </w:rPr>
        <w:t>анная специальность нравится 80</w:t>
      </w:r>
      <w:r w:rsidRPr="000A21CD">
        <w:rPr>
          <w:rFonts w:ascii="Times New Roman" w:hAnsi="Times New Roman" w:cs="Times New Roman"/>
          <w:sz w:val="28"/>
          <w:szCs w:val="28"/>
        </w:rPr>
        <w:t xml:space="preserve">% обучающихся, такое же количество респондентов считает, что эта специальность является престижной и дает дальнейшую возможность для карьерного роста. </w:t>
      </w:r>
    </w:p>
    <w:p w14:paraId="35F6BFB2" w14:textId="7278559A" w:rsidR="00BB517B" w:rsidRPr="000A21CD" w:rsidRDefault="00B456B7" w:rsidP="00BB517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66.1 </w:t>
      </w:r>
      <w:r w:rsidR="00BB517B" w:rsidRPr="000A21CD">
        <w:rPr>
          <w:rFonts w:ascii="Times New Roman" w:eastAsia="Calibri" w:hAnsi="Times New Roman" w:cs="Times New Roman"/>
          <w:sz w:val="28"/>
          <w:szCs w:val="28"/>
        </w:rPr>
        <w:t>% опрошенных отметили, что получаемая специальность даст возможность в буду</w:t>
      </w:r>
      <w:r w:rsidR="00894107">
        <w:rPr>
          <w:rFonts w:ascii="Times New Roman" w:eastAsia="Calibri" w:hAnsi="Times New Roman" w:cs="Times New Roman"/>
          <w:sz w:val="28"/>
          <w:szCs w:val="28"/>
        </w:rPr>
        <w:t xml:space="preserve">щем получать хорошую зарплату, </w:t>
      </w:r>
      <w:r>
        <w:rPr>
          <w:rFonts w:ascii="Times New Roman" w:eastAsia="Calibri" w:hAnsi="Times New Roman" w:cs="Times New Roman"/>
          <w:sz w:val="28"/>
          <w:szCs w:val="28"/>
        </w:rPr>
        <w:t xml:space="preserve">24,9 </w:t>
      </w:r>
      <w:r w:rsidR="00BB517B" w:rsidRPr="000A21CD">
        <w:rPr>
          <w:rFonts w:ascii="Times New Roman" w:eastAsia="Calibri" w:hAnsi="Times New Roman" w:cs="Times New Roman"/>
          <w:sz w:val="28"/>
          <w:szCs w:val="28"/>
        </w:rPr>
        <w:t xml:space="preserve">% мечтают </w:t>
      </w:r>
      <w:r w:rsidR="002313B9">
        <w:rPr>
          <w:rFonts w:ascii="Times New Roman" w:eastAsia="Calibri" w:hAnsi="Times New Roman" w:cs="Times New Roman"/>
          <w:sz w:val="28"/>
          <w:szCs w:val="28"/>
        </w:rPr>
        <w:t xml:space="preserve">организовать собственное дело, 41,3 </w:t>
      </w:r>
      <w:r w:rsidR="00BB517B" w:rsidRPr="000A21CD">
        <w:rPr>
          <w:rFonts w:ascii="Times New Roman" w:eastAsia="Calibri" w:hAnsi="Times New Roman" w:cs="Times New Roman"/>
          <w:sz w:val="28"/>
          <w:szCs w:val="28"/>
        </w:rPr>
        <w:t xml:space="preserve">% привлекает возможность постоянно общаться с людьми. В целом около половины опрошенных стремятся получить образование, чтобы построить карьеру. </w:t>
      </w:r>
    </w:p>
    <w:p w14:paraId="760D01C3" w14:textId="26892630" w:rsidR="00BB517B" w:rsidRPr="000A21CD" w:rsidRDefault="00BB517B" w:rsidP="004C4C3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21CD">
        <w:rPr>
          <w:rFonts w:ascii="Times New Roman" w:eastAsia="Calibri" w:hAnsi="Times New Roman" w:cs="Times New Roman"/>
          <w:sz w:val="28"/>
          <w:szCs w:val="28"/>
        </w:rPr>
        <w:t xml:space="preserve">В качестве мотивов выбора </w:t>
      </w:r>
      <w:r w:rsidR="004C4C39" w:rsidRPr="000A21CD">
        <w:rPr>
          <w:rFonts w:ascii="Times New Roman" w:eastAsia="Calibri" w:hAnsi="Times New Roman" w:cs="Times New Roman"/>
          <w:sz w:val="28"/>
          <w:szCs w:val="28"/>
        </w:rPr>
        <w:t xml:space="preserve">специальности студенты отметили высокую заработную плату – </w:t>
      </w:r>
      <w:r w:rsidR="002313B9">
        <w:rPr>
          <w:rFonts w:ascii="Times New Roman" w:eastAsia="Calibri" w:hAnsi="Times New Roman" w:cs="Times New Roman"/>
          <w:sz w:val="28"/>
          <w:szCs w:val="28"/>
        </w:rPr>
        <w:t xml:space="preserve">59,5 </w:t>
      </w:r>
      <w:r w:rsidR="004C4C39" w:rsidRPr="000A21CD">
        <w:rPr>
          <w:rFonts w:ascii="Times New Roman" w:eastAsia="Calibri" w:hAnsi="Times New Roman" w:cs="Times New Roman"/>
          <w:sz w:val="28"/>
          <w:szCs w:val="28"/>
        </w:rPr>
        <w:t>%, советы родителей – 4</w:t>
      </w:r>
      <w:r w:rsidR="00B456B7">
        <w:rPr>
          <w:rFonts w:ascii="Times New Roman" w:eastAsia="Calibri" w:hAnsi="Times New Roman" w:cs="Times New Roman"/>
          <w:sz w:val="28"/>
          <w:szCs w:val="28"/>
        </w:rPr>
        <w:t>7,1</w:t>
      </w:r>
      <w:r w:rsidR="002313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C4C39" w:rsidRPr="000A21CD">
        <w:rPr>
          <w:rFonts w:ascii="Times New Roman" w:eastAsia="Calibri" w:hAnsi="Times New Roman" w:cs="Times New Roman"/>
          <w:sz w:val="28"/>
          <w:szCs w:val="28"/>
        </w:rPr>
        <w:t>%, высокую востребованность специалистов данного профиля –</w:t>
      </w:r>
      <w:r w:rsidR="0089410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456B7">
        <w:rPr>
          <w:rFonts w:ascii="Times New Roman" w:eastAsia="Calibri" w:hAnsi="Times New Roman" w:cs="Times New Roman"/>
          <w:sz w:val="28"/>
          <w:szCs w:val="28"/>
        </w:rPr>
        <w:t xml:space="preserve">60,3 </w:t>
      </w:r>
      <w:r w:rsidR="00894107">
        <w:rPr>
          <w:rFonts w:ascii="Times New Roman" w:eastAsia="Calibri" w:hAnsi="Times New Roman" w:cs="Times New Roman"/>
          <w:sz w:val="28"/>
          <w:szCs w:val="28"/>
        </w:rPr>
        <w:t>%, советы друзей и знакомых 2</w:t>
      </w:r>
      <w:r w:rsidR="002313B9">
        <w:rPr>
          <w:rFonts w:ascii="Times New Roman" w:eastAsia="Calibri" w:hAnsi="Times New Roman" w:cs="Times New Roman"/>
          <w:sz w:val="28"/>
          <w:szCs w:val="28"/>
        </w:rPr>
        <w:t xml:space="preserve">8,9 </w:t>
      </w:r>
      <w:r w:rsidR="004C4C39" w:rsidRPr="000A21CD">
        <w:rPr>
          <w:rFonts w:ascii="Times New Roman" w:eastAsia="Calibri" w:hAnsi="Times New Roman" w:cs="Times New Roman"/>
          <w:sz w:val="28"/>
          <w:szCs w:val="28"/>
        </w:rPr>
        <w:t xml:space="preserve">%, соответствие способностям и возможностям – </w:t>
      </w:r>
      <w:r w:rsidR="002313B9">
        <w:rPr>
          <w:rFonts w:ascii="Times New Roman" w:eastAsia="Calibri" w:hAnsi="Times New Roman" w:cs="Times New Roman"/>
          <w:sz w:val="28"/>
          <w:szCs w:val="28"/>
        </w:rPr>
        <w:t xml:space="preserve">58,7 </w:t>
      </w:r>
      <w:r w:rsidR="004C4C39" w:rsidRPr="000A21CD">
        <w:rPr>
          <w:rFonts w:ascii="Times New Roman" w:eastAsia="Calibri" w:hAnsi="Times New Roman" w:cs="Times New Roman"/>
          <w:sz w:val="28"/>
          <w:szCs w:val="28"/>
        </w:rPr>
        <w:t>%, информация из газет, журналов, книг, телепередач, интернета -  6</w:t>
      </w:r>
      <w:r w:rsidR="002313B9">
        <w:rPr>
          <w:rFonts w:ascii="Times New Roman" w:eastAsia="Calibri" w:hAnsi="Times New Roman" w:cs="Times New Roman"/>
          <w:sz w:val="28"/>
          <w:szCs w:val="28"/>
        </w:rPr>
        <w:t xml:space="preserve">4,5 </w:t>
      </w:r>
      <w:r w:rsidR="004C4C39" w:rsidRPr="000A21CD">
        <w:rPr>
          <w:rFonts w:ascii="Times New Roman" w:eastAsia="Calibri" w:hAnsi="Times New Roman" w:cs="Times New Roman"/>
          <w:sz w:val="28"/>
          <w:szCs w:val="28"/>
        </w:rPr>
        <w:t xml:space="preserve">%. </w:t>
      </w:r>
    </w:p>
    <w:p w14:paraId="04480B88" w14:textId="04A8BCF3" w:rsidR="004C4C39" w:rsidRPr="000A21CD" w:rsidRDefault="004C4C39" w:rsidP="004C4C3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21C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Студенты </w:t>
      </w:r>
      <w:r w:rsidR="00EF39EE">
        <w:rPr>
          <w:rFonts w:ascii="Times New Roman" w:eastAsia="Calibri" w:hAnsi="Times New Roman" w:cs="Times New Roman"/>
          <w:sz w:val="28"/>
          <w:szCs w:val="28"/>
        </w:rPr>
        <w:t>1-го</w:t>
      </w:r>
      <w:r w:rsidRPr="000A21CD">
        <w:rPr>
          <w:rFonts w:ascii="Times New Roman" w:eastAsia="Calibri" w:hAnsi="Times New Roman" w:cs="Times New Roman"/>
          <w:sz w:val="28"/>
          <w:szCs w:val="28"/>
        </w:rPr>
        <w:t xml:space="preserve"> курса специальности </w:t>
      </w:r>
      <w:r w:rsidR="00EF39EE" w:rsidRPr="000A21CD">
        <w:rPr>
          <w:rFonts w:ascii="Times New Roman" w:hAnsi="Times New Roman" w:cs="Times New Roman"/>
          <w:sz w:val="28"/>
          <w:szCs w:val="28"/>
        </w:rPr>
        <w:t>07.02.01 Архитектура</w:t>
      </w:r>
      <w:r w:rsidR="00EF39EE" w:rsidRPr="000A21C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eastAsia="Calibri" w:hAnsi="Times New Roman" w:cs="Times New Roman"/>
          <w:sz w:val="28"/>
          <w:szCs w:val="28"/>
        </w:rPr>
        <w:t>обучаются,</w:t>
      </w:r>
      <w:r w:rsidR="00894107">
        <w:rPr>
          <w:rFonts w:ascii="Times New Roman" w:eastAsia="Calibri" w:hAnsi="Times New Roman" w:cs="Times New Roman"/>
          <w:sz w:val="28"/>
          <w:szCs w:val="28"/>
        </w:rPr>
        <w:t xml:space="preserve"> по их мнению, на «отлично» - 30</w:t>
      </w:r>
      <w:r w:rsidR="002313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eastAsia="Calibri" w:hAnsi="Times New Roman" w:cs="Times New Roman"/>
          <w:sz w:val="28"/>
          <w:szCs w:val="28"/>
        </w:rPr>
        <w:t>%, «хорошо» - 5</w:t>
      </w:r>
      <w:r w:rsidR="00894107">
        <w:rPr>
          <w:rFonts w:ascii="Times New Roman" w:eastAsia="Calibri" w:hAnsi="Times New Roman" w:cs="Times New Roman"/>
          <w:sz w:val="28"/>
          <w:szCs w:val="28"/>
        </w:rPr>
        <w:t>5</w:t>
      </w:r>
      <w:r w:rsidR="002313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eastAsia="Calibri" w:hAnsi="Times New Roman" w:cs="Times New Roman"/>
          <w:sz w:val="28"/>
          <w:szCs w:val="28"/>
        </w:rPr>
        <w:t>%, «удовлетворительно»</w:t>
      </w:r>
      <w:r w:rsidR="00894107">
        <w:rPr>
          <w:rFonts w:ascii="Times New Roman" w:eastAsia="Calibri" w:hAnsi="Times New Roman" w:cs="Times New Roman"/>
          <w:sz w:val="28"/>
          <w:szCs w:val="28"/>
        </w:rPr>
        <w:t xml:space="preserve"> - 15</w:t>
      </w:r>
      <w:r w:rsidR="002313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eastAsia="Calibri" w:hAnsi="Times New Roman" w:cs="Times New Roman"/>
          <w:sz w:val="28"/>
          <w:szCs w:val="28"/>
        </w:rPr>
        <w:t>%.</w:t>
      </w:r>
    </w:p>
    <w:p w14:paraId="5ED4CFD7" w14:textId="38661635" w:rsidR="004C4C39" w:rsidRPr="000A21CD" w:rsidRDefault="004C4C39" w:rsidP="004C4C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1CD">
        <w:rPr>
          <w:rFonts w:ascii="Times New Roman" w:hAnsi="Times New Roman" w:cs="Times New Roman"/>
          <w:sz w:val="28"/>
          <w:szCs w:val="28"/>
        </w:rPr>
        <w:t>Д</w:t>
      </w:r>
      <w:r w:rsidR="00BB517B" w:rsidRPr="000A21CD">
        <w:rPr>
          <w:rFonts w:ascii="Times New Roman" w:hAnsi="Times New Roman" w:cs="Times New Roman"/>
          <w:sz w:val="28"/>
          <w:szCs w:val="28"/>
        </w:rPr>
        <w:t xml:space="preserve">остигнутым уровнем освоения образовательной программы </w:t>
      </w:r>
      <w:r w:rsidR="002313B9">
        <w:rPr>
          <w:rFonts w:ascii="Times New Roman" w:hAnsi="Times New Roman" w:cs="Times New Roman"/>
          <w:sz w:val="28"/>
          <w:szCs w:val="28"/>
        </w:rPr>
        <w:t xml:space="preserve">удовлетворены полностью 49,6 </w:t>
      </w:r>
      <w:r w:rsidRPr="000A21CD">
        <w:rPr>
          <w:rFonts w:ascii="Times New Roman" w:hAnsi="Times New Roman" w:cs="Times New Roman"/>
          <w:sz w:val="28"/>
          <w:szCs w:val="28"/>
        </w:rPr>
        <w:t xml:space="preserve">%, в основном удовлетворены </w:t>
      </w:r>
      <w:r w:rsidR="002313B9">
        <w:rPr>
          <w:rFonts w:ascii="Times New Roman" w:hAnsi="Times New Roman" w:cs="Times New Roman"/>
          <w:sz w:val="28"/>
          <w:szCs w:val="28"/>
        </w:rPr>
        <w:t xml:space="preserve">25,6 </w:t>
      </w:r>
      <w:r w:rsidR="00894107">
        <w:rPr>
          <w:rFonts w:ascii="Times New Roman" w:hAnsi="Times New Roman" w:cs="Times New Roman"/>
          <w:sz w:val="28"/>
          <w:szCs w:val="28"/>
        </w:rPr>
        <w:t xml:space="preserve">%, частично удовлетворены </w:t>
      </w:r>
      <w:r w:rsidR="002313B9">
        <w:rPr>
          <w:rFonts w:ascii="Times New Roman" w:hAnsi="Times New Roman" w:cs="Times New Roman"/>
          <w:sz w:val="28"/>
          <w:szCs w:val="28"/>
        </w:rPr>
        <w:t xml:space="preserve">24,8 </w:t>
      </w:r>
      <w:r w:rsidRPr="000A21CD">
        <w:rPr>
          <w:rFonts w:ascii="Times New Roman" w:hAnsi="Times New Roman" w:cs="Times New Roman"/>
          <w:sz w:val="28"/>
          <w:szCs w:val="28"/>
        </w:rPr>
        <w:t xml:space="preserve">% опрошенных. </w:t>
      </w:r>
      <w:r w:rsidR="00BB517B" w:rsidRPr="000A21C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254268" w14:textId="192B03A0" w:rsidR="00B77049" w:rsidRPr="000A21CD" w:rsidRDefault="004C4C39" w:rsidP="000A21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1CD">
        <w:rPr>
          <w:rFonts w:ascii="Times New Roman" w:hAnsi="Times New Roman" w:cs="Times New Roman"/>
          <w:sz w:val="28"/>
          <w:szCs w:val="28"/>
        </w:rPr>
        <w:t xml:space="preserve">Также студенты </w:t>
      </w:r>
      <w:r w:rsidR="00EF39EE">
        <w:rPr>
          <w:rFonts w:ascii="Times New Roman" w:hAnsi="Times New Roman" w:cs="Times New Roman"/>
          <w:sz w:val="28"/>
          <w:szCs w:val="28"/>
        </w:rPr>
        <w:t>1-го</w:t>
      </w:r>
      <w:r w:rsidRPr="000A21CD">
        <w:rPr>
          <w:rFonts w:ascii="Times New Roman" w:hAnsi="Times New Roman" w:cs="Times New Roman"/>
          <w:sz w:val="28"/>
          <w:szCs w:val="28"/>
        </w:rPr>
        <w:t xml:space="preserve"> курса специальност</w:t>
      </w:r>
      <w:r w:rsidR="000A21CD">
        <w:rPr>
          <w:rFonts w:ascii="Times New Roman" w:hAnsi="Times New Roman" w:cs="Times New Roman"/>
          <w:sz w:val="28"/>
          <w:szCs w:val="28"/>
        </w:rPr>
        <w:t>и 07.02.01 Архитектура выразили</w:t>
      </w:r>
      <w:r w:rsidRPr="000A21CD">
        <w:rPr>
          <w:rFonts w:ascii="Times New Roman" w:hAnsi="Times New Roman" w:cs="Times New Roman"/>
          <w:sz w:val="28"/>
          <w:szCs w:val="28"/>
        </w:rPr>
        <w:t xml:space="preserve"> желание </w:t>
      </w:r>
      <w:r w:rsidR="00B77049" w:rsidRPr="000A21CD">
        <w:rPr>
          <w:rFonts w:ascii="Times New Roman" w:hAnsi="Times New Roman" w:cs="Times New Roman"/>
          <w:sz w:val="28"/>
          <w:szCs w:val="28"/>
        </w:rPr>
        <w:t>осваивать дополнительные образовательные программы в рамках одной осваиваем</w:t>
      </w:r>
      <w:r w:rsidR="00894107">
        <w:rPr>
          <w:rFonts w:ascii="Times New Roman" w:hAnsi="Times New Roman" w:cs="Times New Roman"/>
          <w:sz w:val="28"/>
          <w:szCs w:val="28"/>
        </w:rPr>
        <w:t>ой образовательной программы (95</w:t>
      </w:r>
      <w:r w:rsidR="002313B9">
        <w:rPr>
          <w:rFonts w:ascii="Times New Roman" w:hAnsi="Times New Roman" w:cs="Times New Roman"/>
          <w:sz w:val="28"/>
          <w:szCs w:val="28"/>
        </w:rPr>
        <w:t xml:space="preserve"> </w:t>
      </w:r>
      <w:r w:rsidR="00B77049" w:rsidRPr="000A21CD">
        <w:rPr>
          <w:rFonts w:ascii="Times New Roman" w:hAnsi="Times New Roman" w:cs="Times New Roman"/>
          <w:sz w:val="28"/>
          <w:szCs w:val="28"/>
        </w:rPr>
        <w:t>%), быть вовлеченными во внеурочные мероприятия, в</w:t>
      </w:r>
      <w:r w:rsidR="00894107">
        <w:rPr>
          <w:rFonts w:ascii="Times New Roman" w:hAnsi="Times New Roman" w:cs="Times New Roman"/>
          <w:sz w:val="28"/>
          <w:szCs w:val="28"/>
        </w:rPr>
        <w:t xml:space="preserve"> кружковую работу в техникуме (9</w:t>
      </w:r>
      <w:r w:rsidR="00B77049" w:rsidRPr="000A21CD">
        <w:rPr>
          <w:rFonts w:ascii="Times New Roman" w:hAnsi="Times New Roman" w:cs="Times New Roman"/>
          <w:sz w:val="28"/>
          <w:szCs w:val="28"/>
        </w:rPr>
        <w:t>0</w:t>
      </w:r>
      <w:r w:rsidR="002313B9">
        <w:rPr>
          <w:rFonts w:ascii="Times New Roman" w:hAnsi="Times New Roman" w:cs="Times New Roman"/>
          <w:sz w:val="28"/>
          <w:szCs w:val="28"/>
        </w:rPr>
        <w:t xml:space="preserve"> </w:t>
      </w:r>
      <w:r w:rsidR="00B77049" w:rsidRPr="000A21CD">
        <w:rPr>
          <w:rFonts w:ascii="Times New Roman" w:hAnsi="Times New Roman" w:cs="Times New Roman"/>
          <w:sz w:val="28"/>
          <w:szCs w:val="28"/>
        </w:rPr>
        <w:t xml:space="preserve">%). </w:t>
      </w:r>
    </w:p>
    <w:p w14:paraId="5BBC2C2A" w14:textId="754388B5" w:rsidR="00B77049" w:rsidRPr="000A21CD" w:rsidRDefault="00B77049" w:rsidP="00B770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1CD">
        <w:rPr>
          <w:rFonts w:ascii="Times New Roman" w:hAnsi="Times New Roman" w:cs="Times New Roman"/>
          <w:sz w:val="28"/>
          <w:szCs w:val="28"/>
        </w:rPr>
        <w:t xml:space="preserve">В ходе анализа анкетирования выявлено, что студенты 2– </w:t>
      </w:r>
      <w:proofErr w:type="spellStart"/>
      <w:r w:rsidRPr="000A21C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0A21CD">
        <w:rPr>
          <w:rFonts w:ascii="Times New Roman" w:hAnsi="Times New Roman" w:cs="Times New Roman"/>
          <w:sz w:val="28"/>
          <w:szCs w:val="28"/>
        </w:rPr>
        <w:t xml:space="preserve"> курса специальности 07.02.01 Архитектура имеют желани</w:t>
      </w:r>
      <w:r w:rsidR="00894107">
        <w:rPr>
          <w:rFonts w:ascii="Times New Roman" w:hAnsi="Times New Roman" w:cs="Times New Roman"/>
          <w:sz w:val="28"/>
          <w:szCs w:val="28"/>
        </w:rPr>
        <w:t>е получить образование – 100</w:t>
      </w:r>
      <w:r w:rsidR="002313B9">
        <w:rPr>
          <w:rFonts w:ascii="Times New Roman" w:hAnsi="Times New Roman" w:cs="Times New Roman"/>
          <w:sz w:val="28"/>
          <w:szCs w:val="28"/>
        </w:rPr>
        <w:t xml:space="preserve"> </w:t>
      </w:r>
      <w:r w:rsidR="00894107">
        <w:rPr>
          <w:rFonts w:ascii="Times New Roman" w:hAnsi="Times New Roman" w:cs="Times New Roman"/>
          <w:sz w:val="28"/>
          <w:szCs w:val="28"/>
        </w:rPr>
        <w:t>%; 55</w:t>
      </w:r>
      <w:r w:rsidR="002313B9">
        <w:rPr>
          <w:rFonts w:ascii="Times New Roman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hAnsi="Times New Roman" w:cs="Times New Roman"/>
          <w:sz w:val="28"/>
          <w:szCs w:val="28"/>
        </w:rPr>
        <w:t>% из них рассматривают обучение в техникуме как ступень для обучения в вузе; выбр</w:t>
      </w:r>
      <w:r w:rsidR="00894107">
        <w:rPr>
          <w:rFonts w:ascii="Times New Roman" w:hAnsi="Times New Roman" w:cs="Times New Roman"/>
          <w:sz w:val="28"/>
          <w:szCs w:val="28"/>
        </w:rPr>
        <w:t>анная специальность нравится 70</w:t>
      </w:r>
      <w:r w:rsidR="002313B9">
        <w:rPr>
          <w:rFonts w:ascii="Times New Roman" w:hAnsi="Times New Roman" w:cs="Times New Roman"/>
          <w:sz w:val="28"/>
          <w:szCs w:val="28"/>
        </w:rPr>
        <w:t xml:space="preserve"> </w:t>
      </w:r>
      <w:r w:rsidR="00894107">
        <w:rPr>
          <w:rFonts w:ascii="Times New Roman" w:hAnsi="Times New Roman" w:cs="Times New Roman"/>
          <w:sz w:val="28"/>
          <w:szCs w:val="28"/>
        </w:rPr>
        <w:t>% обучающихся, 65</w:t>
      </w:r>
      <w:r w:rsidR="002313B9">
        <w:rPr>
          <w:rFonts w:ascii="Times New Roman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hAnsi="Times New Roman" w:cs="Times New Roman"/>
          <w:sz w:val="28"/>
          <w:szCs w:val="28"/>
        </w:rPr>
        <w:t xml:space="preserve">% респондентов считают, что данная специальность является престижной и дает возможность для карьерного роста. </w:t>
      </w:r>
    </w:p>
    <w:p w14:paraId="5CF72DAF" w14:textId="45ACB959" w:rsidR="00B77049" w:rsidRPr="000A21CD" w:rsidRDefault="00894107" w:rsidP="00B77049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75</w:t>
      </w:r>
      <w:r w:rsidR="00B77049" w:rsidRPr="000A21CD">
        <w:rPr>
          <w:rFonts w:ascii="Times New Roman" w:eastAsia="Calibri" w:hAnsi="Times New Roman" w:cs="Times New Roman"/>
          <w:sz w:val="28"/>
          <w:szCs w:val="28"/>
        </w:rPr>
        <w:t xml:space="preserve">% опрошенных отметили, что получаемая специальность даст возможность в будущем получать хорошую зарплату, </w:t>
      </w:r>
      <w:r>
        <w:rPr>
          <w:rFonts w:ascii="Times New Roman" w:eastAsia="Calibri" w:hAnsi="Times New Roman" w:cs="Times New Roman"/>
          <w:sz w:val="28"/>
          <w:szCs w:val="28"/>
        </w:rPr>
        <w:t>10</w:t>
      </w:r>
      <w:r w:rsidR="00B77049" w:rsidRPr="000A21CD">
        <w:rPr>
          <w:rFonts w:ascii="Times New Roman" w:eastAsia="Calibri" w:hAnsi="Times New Roman" w:cs="Times New Roman"/>
          <w:sz w:val="28"/>
          <w:szCs w:val="28"/>
        </w:rPr>
        <w:t xml:space="preserve">% мечтают организовать собственное дело, </w:t>
      </w:r>
      <w:r>
        <w:rPr>
          <w:rFonts w:ascii="Times New Roman" w:eastAsia="Calibri" w:hAnsi="Times New Roman" w:cs="Times New Roman"/>
          <w:sz w:val="28"/>
          <w:szCs w:val="28"/>
        </w:rPr>
        <w:t>45</w:t>
      </w:r>
      <w:r w:rsidR="00B77049" w:rsidRPr="000A21CD">
        <w:rPr>
          <w:rFonts w:ascii="Times New Roman" w:eastAsia="Calibri" w:hAnsi="Times New Roman" w:cs="Times New Roman"/>
          <w:sz w:val="28"/>
          <w:szCs w:val="28"/>
        </w:rPr>
        <w:t xml:space="preserve">% привлекает возможность постоянно общаться с людьми. В целом около </w:t>
      </w:r>
      <w:r>
        <w:rPr>
          <w:rFonts w:ascii="Times New Roman" w:eastAsia="Calibri" w:hAnsi="Times New Roman" w:cs="Times New Roman"/>
          <w:sz w:val="28"/>
          <w:szCs w:val="28"/>
        </w:rPr>
        <w:t>70</w:t>
      </w:r>
      <w:r w:rsidR="00B77049" w:rsidRPr="000A21CD">
        <w:rPr>
          <w:rFonts w:ascii="Times New Roman" w:eastAsia="Calibri" w:hAnsi="Times New Roman" w:cs="Times New Roman"/>
          <w:sz w:val="28"/>
          <w:szCs w:val="28"/>
        </w:rPr>
        <w:t xml:space="preserve">% опрошенных стремятся получить образование, чтобы построить карьеру. </w:t>
      </w:r>
    </w:p>
    <w:p w14:paraId="11A07808" w14:textId="5C4BD3B1" w:rsidR="00B77049" w:rsidRPr="000A21CD" w:rsidRDefault="00B77049" w:rsidP="00B7704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21CD">
        <w:rPr>
          <w:rFonts w:ascii="Times New Roman" w:eastAsia="Calibri" w:hAnsi="Times New Roman" w:cs="Times New Roman"/>
          <w:sz w:val="28"/>
          <w:szCs w:val="28"/>
        </w:rPr>
        <w:t>В качестве мотивов выбора специальности студенты отметили высокую заработную плату –70</w:t>
      </w:r>
      <w:r w:rsidR="002313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eastAsia="Calibri" w:hAnsi="Times New Roman" w:cs="Times New Roman"/>
          <w:sz w:val="28"/>
          <w:szCs w:val="28"/>
        </w:rPr>
        <w:t>%, советы родителей – 55</w:t>
      </w:r>
      <w:r w:rsidR="002313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eastAsia="Calibri" w:hAnsi="Times New Roman" w:cs="Times New Roman"/>
          <w:sz w:val="28"/>
          <w:szCs w:val="28"/>
        </w:rPr>
        <w:t>%, высокую востребованность специалистов данного профиля – 52</w:t>
      </w:r>
      <w:r w:rsidR="002313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eastAsia="Calibri" w:hAnsi="Times New Roman" w:cs="Times New Roman"/>
          <w:sz w:val="28"/>
          <w:szCs w:val="28"/>
        </w:rPr>
        <w:t>%, советы друзей и знакомых 20</w:t>
      </w:r>
      <w:r w:rsidR="002313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eastAsia="Calibri" w:hAnsi="Times New Roman" w:cs="Times New Roman"/>
          <w:sz w:val="28"/>
          <w:szCs w:val="28"/>
        </w:rPr>
        <w:t xml:space="preserve">%, соответствие способностям и возможностям – </w:t>
      </w:r>
      <w:r w:rsidR="00894107">
        <w:rPr>
          <w:rFonts w:ascii="Times New Roman" w:eastAsia="Calibri" w:hAnsi="Times New Roman" w:cs="Times New Roman"/>
          <w:sz w:val="28"/>
          <w:szCs w:val="28"/>
        </w:rPr>
        <w:t>60</w:t>
      </w:r>
      <w:r w:rsidR="002313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eastAsia="Calibri" w:hAnsi="Times New Roman" w:cs="Times New Roman"/>
          <w:sz w:val="28"/>
          <w:szCs w:val="28"/>
        </w:rPr>
        <w:t>%, информацию из газет, журналов, кн</w:t>
      </w:r>
      <w:r w:rsidR="00894107">
        <w:rPr>
          <w:rFonts w:ascii="Times New Roman" w:eastAsia="Calibri" w:hAnsi="Times New Roman" w:cs="Times New Roman"/>
          <w:sz w:val="28"/>
          <w:szCs w:val="28"/>
        </w:rPr>
        <w:t>иг, телепередач, интернета -  75</w:t>
      </w:r>
      <w:r w:rsidR="002313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eastAsia="Calibri" w:hAnsi="Times New Roman" w:cs="Times New Roman"/>
          <w:sz w:val="28"/>
          <w:szCs w:val="28"/>
        </w:rPr>
        <w:t xml:space="preserve">%. </w:t>
      </w:r>
    </w:p>
    <w:p w14:paraId="54297C22" w14:textId="29D48A1F" w:rsidR="00B77049" w:rsidRPr="000A21CD" w:rsidRDefault="00B77049" w:rsidP="00B7704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21CD">
        <w:rPr>
          <w:rFonts w:ascii="Times New Roman" w:eastAsia="Calibri" w:hAnsi="Times New Roman" w:cs="Times New Roman"/>
          <w:sz w:val="28"/>
          <w:szCs w:val="28"/>
        </w:rPr>
        <w:t xml:space="preserve">Студенты </w:t>
      </w:r>
      <w:r w:rsidR="00EF39EE">
        <w:rPr>
          <w:rFonts w:ascii="Times New Roman" w:eastAsia="Calibri" w:hAnsi="Times New Roman" w:cs="Times New Roman"/>
          <w:sz w:val="28"/>
          <w:szCs w:val="28"/>
        </w:rPr>
        <w:t>2-го</w:t>
      </w:r>
      <w:r w:rsidRPr="000A21CD">
        <w:rPr>
          <w:rFonts w:ascii="Times New Roman" w:eastAsia="Calibri" w:hAnsi="Times New Roman" w:cs="Times New Roman"/>
          <w:sz w:val="28"/>
          <w:szCs w:val="28"/>
        </w:rPr>
        <w:t xml:space="preserve"> курса специальности </w:t>
      </w:r>
      <w:r w:rsidR="00EF39EE" w:rsidRPr="000A21CD">
        <w:rPr>
          <w:rFonts w:ascii="Times New Roman" w:hAnsi="Times New Roman" w:cs="Times New Roman"/>
          <w:sz w:val="28"/>
          <w:szCs w:val="28"/>
        </w:rPr>
        <w:t>07.02.01 Архитектура</w:t>
      </w:r>
      <w:r w:rsidR="00EF39EE" w:rsidRPr="000A21C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eastAsia="Calibri" w:hAnsi="Times New Roman" w:cs="Times New Roman"/>
          <w:sz w:val="28"/>
          <w:szCs w:val="28"/>
        </w:rPr>
        <w:t>обучаются, по их мнению, на «отлично» - 45</w:t>
      </w:r>
      <w:r w:rsidR="002313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eastAsia="Calibri" w:hAnsi="Times New Roman" w:cs="Times New Roman"/>
          <w:sz w:val="28"/>
          <w:szCs w:val="28"/>
        </w:rPr>
        <w:t>%, «хорошо» - 50</w:t>
      </w:r>
      <w:r w:rsidR="002313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eastAsia="Calibri" w:hAnsi="Times New Roman" w:cs="Times New Roman"/>
          <w:sz w:val="28"/>
          <w:szCs w:val="28"/>
        </w:rPr>
        <w:t>%, «удовлетворительно» - 5</w:t>
      </w:r>
      <w:r w:rsidR="002313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eastAsia="Calibri" w:hAnsi="Times New Roman" w:cs="Times New Roman"/>
          <w:sz w:val="28"/>
          <w:szCs w:val="28"/>
        </w:rPr>
        <w:t>%.</w:t>
      </w:r>
    </w:p>
    <w:p w14:paraId="568C0B27" w14:textId="52E72F7C" w:rsidR="00B77049" w:rsidRPr="000A21CD" w:rsidRDefault="00B77049" w:rsidP="00B770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1CD">
        <w:rPr>
          <w:rFonts w:ascii="Times New Roman" w:hAnsi="Times New Roman" w:cs="Times New Roman"/>
          <w:sz w:val="28"/>
          <w:szCs w:val="28"/>
        </w:rPr>
        <w:lastRenderedPageBreak/>
        <w:t>Достигнутым уровнем освоения образовательной программы (уровнем освоения дисциплин, междисциплинарных курсов, практик) удовлетворены полностью 50</w:t>
      </w:r>
      <w:r w:rsidR="002313B9">
        <w:rPr>
          <w:rFonts w:ascii="Times New Roman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hAnsi="Times New Roman" w:cs="Times New Roman"/>
          <w:sz w:val="28"/>
          <w:szCs w:val="28"/>
        </w:rPr>
        <w:t>%, в основном удовлетворены 3</w:t>
      </w:r>
      <w:r w:rsidR="00894107">
        <w:rPr>
          <w:rFonts w:ascii="Times New Roman" w:hAnsi="Times New Roman" w:cs="Times New Roman"/>
          <w:sz w:val="28"/>
          <w:szCs w:val="28"/>
        </w:rPr>
        <w:t>5</w:t>
      </w:r>
      <w:r w:rsidR="002313B9">
        <w:rPr>
          <w:rFonts w:ascii="Times New Roman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hAnsi="Times New Roman" w:cs="Times New Roman"/>
          <w:sz w:val="28"/>
          <w:szCs w:val="28"/>
        </w:rPr>
        <w:t xml:space="preserve">%, частично удовлетворены </w:t>
      </w:r>
      <w:r w:rsidR="00894107">
        <w:rPr>
          <w:rFonts w:ascii="Times New Roman" w:hAnsi="Times New Roman" w:cs="Times New Roman"/>
          <w:sz w:val="28"/>
          <w:szCs w:val="28"/>
        </w:rPr>
        <w:t>15</w:t>
      </w:r>
      <w:r w:rsidR="002313B9">
        <w:rPr>
          <w:rFonts w:ascii="Times New Roman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hAnsi="Times New Roman" w:cs="Times New Roman"/>
          <w:sz w:val="28"/>
          <w:szCs w:val="28"/>
        </w:rPr>
        <w:t xml:space="preserve">% опрошенных.  </w:t>
      </w:r>
    </w:p>
    <w:p w14:paraId="1CEF7C34" w14:textId="5C4B4C93" w:rsidR="00B77049" w:rsidRPr="000A21CD" w:rsidRDefault="00B77049" w:rsidP="000A21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1CD">
        <w:rPr>
          <w:rFonts w:ascii="Times New Roman" w:hAnsi="Times New Roman" w:cs="Times New Roman"/>
          <w:sz w:val="28"/>
          <w:szCs w:val="28"/>
        </w:rPr>
        <w:t xml:space="preserve">Также студенты </w:t>
      </w:r>
      <w:r w:rsidR="00EF39EE">
        <w:rPr>
          <w:rFonts w:ascii="Times New Roman" w:hAnsi="Times New Roman" w:cs="Times New Roman"/>
          <w:sz w:val="28"/>
          <w:szCs w:val="28"/>
        </w:rPr>
        <w:t>2-го</w:t>
      </w:r>
      <w:r w:rsidRPr="000A21CD">
        <w:rPr>
          <w:rFonts w:ascii="Times New Roman" w:hAnsi="Times New Roman" w:cs="Times New Roman"/>
          <w:sz w:val="28"/>
          <w:szCs w:val="28"/>
        </w:rPr>
        <w:t xml:space="preserve"> курса специальност</w:t>
      </w:r>
      <w:r w:rsidR="000A21CD">
        <w:rPr>
          <w:rFonts w:ascii="Times New Roman" w:hAnsi="Times New Roman" w:cs="Times New Roman"/>
          <w:sz w:val="28"/>
          <w:szCs w:val="28"/>
        </w:rPr>
        <w:t>и 07.02.01 Архитектура выразили</w:t>
      </w:r>
      <w:r w:rsidRPr="000A21CD">
        <w:rPr>
          <w:rFonts w:ascii="Times New Roman" w:hAnsi="Times New Roman" w:cs="Times New Roman"/>
          <w:sz w:val="28"/>
          <w:szCs w:val="28"/>
        </w:rPr>
        <w:t xml:space="preserve"> желание осваивать дополнительные образовательные программы в рамках одной осваивае</w:t>
      </w:r>
      <w:r w:rsidR="00894107">
        <w:rPr>
          <w:rFonts w:ascii="Times New Roman" w:hAnsi="Times New Roman" w:cs="Times New Roman"/>
          <w:sz w:val="28"/>
          <w:szCs w:val="28"/>
        </w:rPr>
        <w:t>мой образовательной программы (8</w:t>
      </w:r>
      <w:r w:rsidRPr="000A21CD">
        <w:rPr>
          <w:rFonts w:ascii="Times New Roman" w:hAnsi="Times New Roman" w:cs="Times New Roman"/>
          <w:sz w:val="28"/>
          <w:szCs w:val="28"/>
        </w:rPr>
        <w:t>0</w:t>
      </w:r>
      <w:r w:rsidR="002313B9">
        <w:rPr>
          <w:rFonts w:ascii="Times New Roman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hAnsi="Times New Roman" w:cs="Times New Roman"/>
          <w:sz w:val="28"/>
          <w:szCs w:val="28"/>
        </w:rPr>
        <w:t xml:space="preserve">%), быть вовлеченными во внеурочные мероприятия, в </w:t>
      </w:r>
      <w:r w:rsidR="00894107">
        <w:rPr>
          <w:rFonts w:ascii="Times New Roman" w:hAnsi="Times New Roman" w:cs="Times New Roman"/>
          <w:sz w:val="28"/>
          <w:szCs w:val="28"/>
        </w:rPr>
        <w:t>кружковую работу в техникуме (</w:t>
      </w:r>
      <w:r w:rsidR="002313B9">
        <w:rPr>
          <w:rFonts w:ascii="Times New Roman" w:hAnsi="Times New Roman" w:cs="Times New Roman"/>
          <w:sz w:val="28"/>
          <w:szCs w:val="28"/>
        </w:rPr>
        <w:t>6</w:t>
      </w:r>
      <w:r w:rsidR="00894107">
        <w:rPr>
          <w:rFonts w:ascii="Times New Roman" w:hAnsi="Times New Roman" w:cs="Times New Roman"/>
          <w:sz w:val="28"/>
          <w:szCs w:val="28"/>
        </w:rPr>
        <w:t>0</w:t>
      </w:r>
      <w:r w:rsidR="002313B9">
        <w:rPr>
          <w:rFonts w:ascii="Times New Roman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hAnsi="Times New Roman" w:cs="Times New Roman"/>
          <w:sz w:val="28"/>
          <w:szCs w:val="28"/>
        </w:rPr>
        <w:t xml:space="preserve">%); отметили стремление быть вовлеченными </w:t>
      </w:r>
      <w:r w:rsidR="00D42EFA" w:rsidRPr="000A21CD">
        <w:rPr>
          <w:rFonts w:ascii="Times New Roman" w:hAnsi="Times New Roman" w:cs="Times New Roman"/>
          <w:sz w:val="28"/>
          <w:szCs w:val="28"/>
        </w:rPr>
        <w:t xml:space="preserve">в научно-исследовательскую и практическую деятельность по профилю основной программы </w:t>
      </w:r>
      <w:r w:rsidRPr="000A21CD">
        <w:rPr>
          <w:rFonts w:ascii="Times New Roman" w:hAnsi="Times New Roman" w:cs="Times New Roman"/>
          <w:sz w:val="28"/>
          <w:szCs w:val="28"/>
        </w:rPr>
        <w:t>обучения (</w:t>
      </w:r>
      <w:r w:rsidR="00894107">
        <w:rPr>
          <w:rFonts w:ascii="Times New Roman" w:hAnsi="Times New Roman" w:cs="Times New Roman"/>
          <w:sz w:val="28"/>
          <w:szCs w:val="28"/>
        </w:rPr>
        <w:t>5</w:t>
      </w:r>
      <w:r w:rsidRPr="000A21CD">
        <w:rPr>
          <w:rFonts w:ascii="Times New Roman" w:hAnsi="Times New Roman" w:cs="Times New Roman"/>
          <w:sz w:val="28"/>
          <w:szCs w:val="28"/>
        </w:rPr>
        <w:t>0</w:t>
      </w:r>
      <w:r w:rsidR="002313B9">
        <w:rPr>
          <w:rFonts w:ascii="Times New Roman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hAnsi="Times New Roman" w:cs="Times New Roman"/>
          <w:sz w:val="28"/>
          <w:szCs w:val="28"/>
        </w:rPr>
        <w:t>%)</w:t>
      </w:r>
      <w:r w:rsidR="00D42EFA" w:rsidRPr="000A21CD">
        <w:rPr>
          <w:rFonts w:ascii="Times New Roman" w:hAnsi="Times New Roman" w:cs="Times New Roman"/>
          <w:sz w:val="28"/>
          <w:szCs w:val="28"/>
        </w:rPr>
        <w:t>.</w:t>
      </w:r>
    </w:p>
    <w:p w14:paraId="0D75B659" w14:textId="511B24FF" w:rsidR="004460B1" w:rsidRPr="000A21CD" w:rsidRDefault="004460B1" w:rsidP="004460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1CD">
        <w:rPr>
          <w:rFonts w:ascii="Times New Roman" w:hAnsi="Times New Roman" w:cs="Times New Roman"/>
          <w:sz w:val="28"/>
          <w:szCs w:val="28"/>
        </w:rPr>
        <w:t xml:space="preserve">Студенты 3– </w:t>
      </w:r>
      <w:proofErr w:type="spellStart"/>
      <w:r w:rsidRPr="000A21C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0A21CD">
        <w:rPr>
          <w:rFonts w:ascii="Times New Roman" w:hAnsi="Times New Roman" w:cs="Times New Roman"/>
          <w:sz w:val="28"/>
          <w:szCs w:val="28"/>
        </w:rPr>
        <w:t xml:space="preserve"> курса специальности 07.02.01 Архитектура имеют </w:t>
      </w:r>
      <w:r w:rsidR="00894107">
        <w:rPr>
          <w:rFonts w:ascii="Times New Roman" w:hAnsi="Times New Roman" w:cs="Times New Roman"/>
          <w:sz w:val="28"/>
          <w:szCs w:val="28"/>
        </w:rPr>
        <w:t>желание получить образование – 100</w:t>
      </w:r>
      <w:r w:rsidR="002313B9">
        <w:rPr>
          <w:rFonts w:ascii="Times New Roman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hAnsi="Times New Roman" w:cs="Times New Roman"/>
          <w:sz w:val="28"/>
          <w:szCs w:val="28"/>
        </w:rPr>
        <w:t xml:space="preserve">%; </w:t>
      </w:r>
      <w:r w:rsidR="002313B9">
        <w:rPr>
          <w:rFonts w:ascii="Times New Roman" w:hAnsi="Times New Roman" w:cs="Times New Roman"/>
          <w:sz w:val="28"/>
          <w:szCs w:val="28"/>
        </w:rPr>
        <w:t xml:space="preserve">55 </w:t>
      </w:r>
      <w:r w:rsidRPr="000A21CD">
        <w:rPr>
          <w:rFonts w:ascii="Times New Roman" w:hAnsi="Times New Roman" w:cs="Times New Roman"/>
          <w:sz w:val="28"/>
          <w:szCs w:val="28"/>
        </w:rPr>
        <w:t xml:space="preserve">% из них рассматривают обучение в техникуме как ступень для обучения в вузе; выбранная специальность нравится </w:t>
      </w:r>
      <w:r w:rsidR="00894107">
        <w:rPr>
          <w:rFonts w:ascii="Times New Roman" w:hAnsi="Times New Roman" w:cs="Times New Roman"/>
          <w:sz w:val="28"/>
          <w:szCs w:val="28"/>
        </w:rPr>
        <w:t>90</w:t>
      </w:r>
      <w:r w:rsidR="002313B9">
        <w:rPr>
          <w:rFonts w:ascii="Times New Roman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hAnsi="Times New Roman" w:cs="Times New Roman"/>
          <w:sz w:val="28"/>
          <w:szCs w:val="28"/>
        </w:rPr>
        <w:t xml:space="preserve">% обучающихся, </w:t>
      </w:r>
      <w:r w:rsidR="00894107">
        <w:rPr>
          <w:rFonts w:ascii="Times New Roman" w:hAnsi="Times New Roman" w:cs="Times New Roman"/>
          <w:sz w:val="28"/>
          <w:szCs w:val="28"/>
        </w:rPr>
        <w:t>80</w:t>
      </w:r>
      <w:r w:rsidR="002313B9">
        <w:rPr>
          <w:rFonts w:ascii="Times New Roman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hAnsi="Times New Roman" w:cs="Times New Roman"/>
          <w:sz w:val="28"/>
          <w:szCs w:val="28"/>
        </w:rPr>
        <w:t xml:space="preserve">% респондентов считают, что данная специальность является престижной и дает возможность для карьерного роста. </w:t>
      </w:r>
    </w:p>
    <w:p w14:paraId="77E11D64" w14:textId="49222455" w:rsidR="004460B1" w:rsidRPr="000A21CD" w:rsidRDefault="004460B1" w:rsidP="004460B1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21CD">
        <w:rPr>
          <w:rFonts w:ascii="Times New Roman" w:eastAsia="Calibri" w:hAnsi="Times New Roman" w:cs="Times New Roman"/>
          <w:sz w:val="28"/>
          <w:szCs w:val="28"/>
        </w:rPr>
        <w:t>75</w:t>
      </w:r>
      <w:r w:rsidR="002313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eastAsia="Calibri" w:hAnsi="Times New Roman" w:cs="Times New Roman"/>
          <w:sz w:val="28"/>
          <w:szCs w:val="28"/>
        </w:rPr>
        <w:t>% опрошенных отметили, что получаемая специальность даст возможность в будущем получать хорошую зарплату, 65</w:t>
      </w:r>
      <w:r w:rsidR="002313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eastAsia="Calibri" w:hAnsi="Times New Roman" w:cs="Times New Roman"/>
          <w:sz w:val="28"/>
          <w:szCs w:val="28"/>
        </w:rPr>
        <w:t>% привлекает возможность постоянно общаться с людьми. В целом около 55</w:t>
      </w:r>
      <w:r w:rsidR="002313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eastAsia="Calibri" w:hAnsi="Times New Roman" w:cs="Times New Roman"/>
          <w:sz w:val="28"/>
          <w:szCs w:val="28"/>
        </w:rPr>
        <w:t xml:space="preserve">% опрошенных стремятся получить образование, чтобы построить карьеру. </w:t>
      </w:r>
    </w:p>
    <w:p w14:paraId="123173DA" w14:textId="450B81AB" w:rsidR="004460B1" w:rsidRPr="000A21CD" w:rsidRDefault="004460B1" w:rsidP="004460B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21CD">
        <w:rPr>
          <w:rFonts w:ascii="Times New Roman" w:eastAsia="Calibri" w:hAnsi="Times New Roman" w:cs="Times New Roman"/>
          <w:sz w:val="28"/>
          <w:szCs w:val="28"/>
        </w:rPr>
        <w:t>В качестве мотивов выбора специальности студенты отметили высокую заработную плату –70</w:t>
      </w:r>
      <w:r w:rsidR="002313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eastAsia="Calibri" w:hAnsi="Times New Roman" w:cs="Times New Roman"/>
          <w:sz w:val="28"/>
          <w:szCs w:val="28"/>
        </w:rPr>
        <w:t>%, советы родителей – 50</w:t>
      </w:r>
      <w:r w:rsidR="002313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eastAsia="Calibri" w:hAnsi="Times New Roman" w:cs="Times New Roman"/>
          <w:sz w:val="28"/>
          <w:szCs w:val="28"/>
        </w:rPr>
        <w:t>%, высокую востребованность специалистов данного профиля – 6</w:t>
      </w:r>
      <w:r w:rsidR="00894107">
        <w:rPr>
          <w:rFonts w:ascii="Times New Roman" w:eastAsia="Calibri" w:hAnsi="Times New Roman" w:cs="Times New Roman"/>
          <w:sz w:val="28"/>
          <w:szCs w:val="28"/>
        </w:rPr>
        <w:t>5</w:t>
      </w:r>
      <w:r w:rsidR="002313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eastAsia="Calibri" w:hAnsi="Times New Roman" w:cs="Times New Roman"/>
          <w:sz w:val="28"/>
          <w:szCs w:val="28"/>
        </w:rPr>
        <w:t xml:space="preserve">%, советы друзей и знакомых </w:t>
      </w:r>
      <w:r w:rsidR="00894107">
        <w:rPr>
          <w:rFonts w:ascii="Times New Roman" w:eastAsia="Calibri" w:hAnsi="Times New Roman" w:cs="Times New Roman"/>
          <w:sz w:val="28"/>
          <w:szCs w:val="28"/>
        </w:rPr>
        <w:t>15</w:t>
      </w:r>
      <w:r w:rsidR="002313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eastAsia="Calibri" w:hAnsi="Times New Roman" w:cs="Times New Roman"/>
          <w:sz w:val="28"/>
          <w:szCs w:val="28"/>
        </w:rPr>
        <w:t>%, соответствие способностям и возможностям – 60</w:t>
      </w:r>
      <w:r w:rsidR="002313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eastAsia="Calibri" w:hAnsi="Times New Roman" w:cs="Times New Roman"/>
          <w:sz w:val="28"/>
          <w:szCs w:val="28"/>
        </w:rPr>
        <w:t>%, информацию из газет, журналов, книг, телепередач, интернета -  70</w:t>
      </w:r>
      <w:r w:rsidR="002313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eastAsia="Calibri" w:hAnsi="Times New Roman" w:cs="Times New Roman"/>
          <w:sz w:val="28"/>
          <w:szCs w:val="28"/>
        </w:rPr>
        <w:t xml:space="preserve">%. </w:t>
      </w:r>
    </w:p>
    <w:p w14:paraId="0E3622AD" w14:textId="4168C49B" w:rsidR="004460B1" w:rsidRPr="000A21CD" w:rsidRDefault="004460B1" w:rsidP="004460B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21CD">
        <w:rPr>
          <w:rFonts w:ascii="Times New Roman" w:eastAsia="Calibri" w:hAnsi="Times New Roman" w:cs="Times New Roman"/>
          <w:sz w:val="28"/>
          <w:szCs w:val="28"/>
        </w:rPr>
        <w:t xml:space="preserve">Студенты </w:t>
      </w:r>
      <w:r w:rsidR="00EF39EE">
        <w:rPr>
          <w:rFonts w:ascii="Times New Roman" w:eastAsia="Calibri" w:hAnsi="Times New Roman" w:cs="Times New Roman"/>
          <w:sz w:val="28"/>
          <w:szCs w:val="28"/>
        </w:rPr>
        <w:t xml:space="preserve">3-го </w:t>
      </w:r>
      <w:r w:rsidRPr="000A21CD">
        <w:rPr>
          <w:rFonts w:ascii="Times New Roman" w:eastAsia="Calibri" w:hAnsi="Times New Roman" w:cs="Times New Roman"/>
          <w:sz w:val="28"/>
          <w:szCs w:val="28"/>
        </w:rPr>
        <w:t xml:space="preserve">курса специальности </w:t>
      </w:r>
      <w:r w:rsidR="00EF39EE" w:rsidRPr="000A21CD">
        <w:rPr>
          <w:rFonts w:ascii="Times New Roman" w:hAnsi="Times New Roman" w:cs="Times New Roman"/>
          <w:sz w:val="28"/>
          <w:szCs w:val="28"/>
        </w:rPr>
        <w:t>07.02.01 Архитектура</w:t>
      </w:r>
      <w:r w:rsidR="00EF39EE" w:rsidRPr="000A21C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eastAsia="Calibri" w:hAnsi="Times New Roman" w:cs="Times New Roman"/>
          <w:sz w:val="28"/>
          <w:szCs w:val="28"/>
        </w:rPr>
        <w:t xml:space="preserve">обучаются, по их мнению, на «отлично» - </w:t>
      </w:r>
      <w:r w:rsidR="00894107">
        <w:rPr>
          <w:rFonts w:ascii="Times New Roman" w:eastAsia="Calibri" w:hAnsi="Times New Roman" w:cs="Times New Roman"/>
          <w:sz w:val="28"/>
          <w:szCs w:val="28"/>
        </w:rPr>
        <w:t>4</w:t>
      </w:r>
      <w:r w:rsidRPr="000A21CD">
        <w:rPr>
          <w:rFonts w:ascii="Times New Roman" w:eastAsia="Calibri" w:hAnsi="Times New Roman" w:cs="Times New Roman"/>
          <w:sz w:val="28"/>
          <w:szCs w:val="28"/>
        </w:rPr>
        <w:t>0</w:t>
      </w:r>
      <w:r w:rsidR="002313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eastAsia="Calibri" w:hAnsi="Times New Roman" w:cs="Times New Roman"/>
          <w:sz w:val="28"/>
          <w:szCs w:val="28"/>
        </w:rPr>
        <w:t xml:space="preserve">%, «хорошо» - </w:t>
      </w:r>
      <w:r w:rsidR="00894107">
        <w:rPr>
          <w:rFonts w:ascii="Times New Roman" w:eastAsia="Calibri" w:hAnsi="Times New Roman" w:cs="Times New Roman"/>
          <w:sz w:val="28"/>
          <w:szCs w:val="28"/>
        </w:rPr>
        <w:t>50</w:t>
      </w:r>
      <w:r w:rsidR="002313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eastAsia="Calibri" w:hAnsi="Times New Roman" w:cs="Times New Roman"/>
          <w:sz w:val="28"/>
          <w:szCs w:val="28"/>
        </w:rPr>
        <w:t>%, «удовлетворительно» - 10</w:t>
      </w:r>
      <w:r w:rsidR="002313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eastAsia="Calibri" w:hAnsi="Times New Roman" w:cs="Times New Roman"/>
          <w:sz w:val="28"/>
          <w:szCs w:val="28"/>
        </w:rPr>
        <w:t>%.</w:t>
      </w:r>
    </w:p>
    <w:p w14:paraId="4DDD0E54" w14:textId="4288E690" w:rsidR="004460B1" w:rsidRPr="000A21CD" w:rsidRDefault="004460B1" w:rsidP="004460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1CD">
        <w:rPr>
          <w:rFonts w:ascii="Times New Roman" w:hAnsi="Times New Roman" w:cs="Times New Roman"/>
          <w:sz w:val="28"/>
          <w:szCs w:val="28"/>
        </w:rPr>
        <w:t xml:space="preserve">Достигнутым уровнем освоения образовательной программы (уровнем освоения дисциплин, междисциплинарных курсов, практик) удовлетворены </w:t>
      </w:r>
      <w:r w:rsidRPr="000A21CD">
        <w:rPr>
          <w:rFonts w:ascii="Times New Roman" w:hAnsi="Times New Roman" w:cs="Times New Roman"/>
          <w:sz w:val="28"/>
          <w:szCs w:val="28"/>
        </w:rPr>
        <w:lastRenderedPageBreak/>
        <w:t xml:space="preserve">полностью </w:t>
      </w:r>
      <w:r w:rsidR="00894107">
        <w:rPr>
          <w:rFonts w:ascii="Times New Roman" w:hAnsi="Times New Roman" w:cs="Times New Roman"/>
          <w:sz w:val="28"/>
          <w:szCs w:val="28"/>
        </w:rPr>
        <w:t>7</w:t>
      </w:r>
      <w:r w:rsidRPr="000A21CD">
        <w:rPr>
          <w:rFonts w:ascii="Times New Roman" w:hAnsi="Times New Roman" w:cs="Times New Roman"/>
          <w:sz w:val="28"/>
          <w:szCs w:val="28"/>
        </w:rPr>
        <w:t>0</w:t>
      </w:r>
      <w:r w:rsidR="002313B9">
        <w:rPr>
          <w:rFonts w:ascii="Times New Roman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hAnsi="Times New Roman" w:cs="Times New Roman"/>
          <w:sz w:val="28"/>
          <w:szCs w:val="28"/>
        </w:rPr>
        <w:t xml:space="preserve">%, в основном удовлетворены </w:t>
      </w:r>
      <w:r w:rsidR="00894107">
        <w:rPr>
          <w:rFonts w:ascii="Times New Roman" w:hAnsi="Times New Roman" w:cs="Times New Roman"/>
          <w:sz w:val="28"/>
          <w:szCs w:val="28"/>
        </w:rPr>
        <w:t>24</w:t>
      </w:r>
      <w:r w:rsidR="002313B9">
        <w:rPr>
          <w:rFonts w:ascii="Times New Roman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hAnsi="Times New Roman" w:cs="Times New Roman"/>
          <w:sz w:val="28"/>
          <w:szCs w:val="28"/>
        </w:rPr>
        <w:t xml:space="preserve">%, частично удовлетворены </w:t>
      </w:r>
      <w:r w:rsidR="00894107">
        <w:rPr>
          <w:rFonts w:ascii="Times New Roman" w:hAnsi="Times New Roman" w:cs="Times New Roman"/>
          <w:sz w:val="28"/>
          <w:szCs w:val="28"/>
        </w:rPr>
        <w:t>5</w:t>
      </w:r>
      <w:r w:rsidRPr="000A21CD">
        <w:rPr>
          <w:rFonts w:ascii="Times New Roman" w:hAnsi="Times New Roman" w:cs="Times New Roman"/>
          <w:sz w:val="28"/>
          <w:szCs w:val="28"/>
        </w:rPr>
        <w:t xml:space="preserve">% опрошенных.  </w:t>
      </w:r>
    </w:p>
    <w:p w14:paraId="70234763" w14:textId="267177BF" w:rsidR="004460B1" w:rsidRPr="000A21CD" w:rsidRDefault="004460B1" w:rsidP="000A21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1CD">
        <w:rPr>
          <w:rFonts w:ascii="Times New Roman" w:hAnsi="Times New Roman" w:cs="Times New Roman"/>
          <w:sz w:val="28"/>
          <w:szCs w:val="28"/>
        </w:rPr>
        <w:t xml:space="preserve">Также студенты </w:t>
      </w:r>
      <w:r w:rsidR="00EF39EE">
        <w:rPr>
          <w:rFonts w:ascii="Times New Roman" w:hAnsi="Times New Roman" w:cs="Times New Roman"/>
          <w:sz w:val="28"/>
          <w:szCs w:val="28"/>
        </w:rPr>
        <w:t>3-го</w:t>
      </w:r>
      <w:r w:rsidRPr="000A21CD">
        <w:rPr>
          <w:rFonts w:ascii="Times New Roman" w:hAnsi="Times New Roman" w:cs="Times New Roman"/>
          <w:sz w:val="28"/>
          <w:szCs w:val="28"/>
        </w:rPr>
        <w:t xml:space="preserve"> курса специальности</w:t>
      </w:r>
      <w:r w:rsidR="000A21CD">
        <w:rPr>
          <w:rFonts w:ascii="Times New Roman" w:hAnsi="Times New Roman" w:cs="Times New Roman"/>
          <w:sz w:val="28"/>
          <w:szCs w:val="28"/>
        </w:rPr>
        <w:t xml:space="preserve"> 07.02.01 Архитектура выразили </w:t>
      </w:r>
      <w:r w:rsidRPr="000A21CD">
        <w:rPr>
          <w:rFonts w:ascii="Times New Roman" w:hAnsi="Times New Roman" w:cs="Times New Roman"/>
          <w:sz w:val="28"/>
          <w:szCs w:val="28"/>
        </w:rPr>
        <w:t>желание осваивать дополнительные образовательные программы в рамках одной осваиваемой образовательной программы (65</w:t>
      </w:r>
      <w:r w:rsidR="002313B9">
        <w:rPr>
          <w:rFonts w:ascii="Times New Roman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hAnsi="Times New Roman" w:cs="Times New Roman"/>
          <w:sz w:val="28"/>
          <w:szCs w:val="28"/>
        </w:rPr>
        <w:t>%), быть вовлеченными во внеурочные мероприятия, в кружковую работу в техникуме (60</w:t>
      </w:r>
      <w:r w:rsidR="002313B9">
        <w:rPr>
          <w:rFonts w:ascii="Times New Roman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hAnsi="Times New Roman" w:cs="Times New Roman"/>
          <w:sz w:val="28"/>
          <w:szCs w:val="28"/>
        </w:rPr>
        <w:t>%); отметили стремление быть вовлеченными в научно-исследовательскую и практическую деятельность по профилю основной программы обучения (</w:t>
      </w:r>
      <w:r w:rsidR="00793DF9">
        <w:rPr>
          <w:rFonts w:ascii="Times New Roman" w:hAnsi="Times New Roman" w:cs="Times New Roman"/>
          <w:sz w:val="28"/>
          <w:szCs w:val="28"/>
        </w:rPr>
        <w:t>4</w:t>
      </w:r>
      <w:r w:rsidR="002313B9">
        <w:rPr>
          <w:rFonts w:ascii="Times New Roman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hAnsi="Times New Roman" w:cs="Times New Roman"/>
          <w:sz w:val="28"/>
          <w:szCs w:val="28"/>
        </w:rPr>
        <w:t>0%)</w:t>
      </w:r>
      <w:r w:rsidR="000A21CD">
        <w:rPr>
          <w:rFonts w:ascii="Times New Roman" w:hAnsi="Times New Roman" w:cs="Times New Roman"/>
          <w:sz w:val="28"/>
          <w:szCs w:val="28"/>
        </w:rPr>
        <w:t>.</w:t>
      </w:r>
    </w:p>
    <w:p w14:paraId="1412EFB6" w14:textId="3D8FA0D8" w:rsidR="004460B1" w:rsidRPr="000A21CD" w:rsidRDefault="004460B1" w:rsidP="004460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1CD">
        <w:rPr>
          <w:rFonts w:ascii="Times New Roman" w:hAnsi="Times New Roman" w:cs="Times New Roman"/>
          <w:sz w:val="28"/>
          <w:szCs w:val="28"/>
        </w:rPr>
        <w:t xml:space="preserve">Студенты 4– </w:t>
      </w:r>
      <w:proofErr w:type="spellStart"/>
      <w:r w:rsidRPr="000A21C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0A21CD">
        <w:rPr>
          <w:rFonts w:ascii="Times New Roman" w:hAnsi="Times New Roman" w:cs="Times New Roman"/>
          <w:sz w:val="28"/>
          <w:szCs w:val="28"/>
        </w:rPr>
        <w:t xml:space="preserve"> курса специальности 07.02.01 Архитектура имеют желание получить образование – 100</w:t>
      </w:r>
      <w:r w:rsidR="002313B9">
        <w:rPr>
          <w:rFonts w:ascii="Times New Roman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hAnsi="Times New Roman" w:cs="Times New Roman"/>
          <w:sz w:val="28"/>
          <w:szCs w:val="28"/>
        </w:rPr>
        <w:t>%; 30</w:t>
      </w:r>
      <w:r w:rsidR="002313B9">
        <w:rPr>
          <w:rFonts w:ascii="Times New Roman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hAnsi="Times New Roman" w:cs="Times New Roman"/>
          <w:sz w:val="28"/>
          <w:szCs w:val="28"/>
        </w:rPr>
        <w:t>% из них рассматривают обучение в техникуме как ступень для обучения в вузе; выбранная специальность нравится 90</w:t>
      </w:r>
      <w:r w:rsidR="002313B9">
        <w:rPr>
          <w:rFonts w:ascii="Times New Roman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hAnsi="Times New Roman" w:cs="Times New Roman"/>
          <w:sz w:val="28"/>
          <w:szCs w:val="28"/>
        </w:rPr>
        <w:t>% обучающихся, 85</w:t>
      </w:r>
      <w:r w:rsidR="002313B9">
        <w:rPr>
          <w:rFonts w:ascii="Times New Roman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hAnsi="Times New Roman" w:cs="Times New Roman"/>
          <w:sz w:val="28"/>
          <w:szCs w:val="28"/>
        </w:rPr>
        <w:t xml:space="preserve">% респондентов считают, что данная специальность является престижной и дает возможность для карьерного роста. </w:t>
      </w:r>
    </w:p>
    <w:p w14:paraId="3582DD61" w14:textId="7599050D" w:rsidR="004460B1" w:rsidRPr="000A21CD" w:rsidRDefault="004460B1" w:rsidP="004460B1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21CD">
        <w:rPr>
          <w:rFonts w:ascii="Times New Roman" w:eastAsia="Calibri" w:hAnsi="Times New Roman" w:cs="Times New Roman"/>
          <w:sz w:val="28"/>
          <w:szCs w:val="28"/>
        </w:rPr>
        <w:t>70</w:t>
      </w:r>
      <w:r w:rsidR="002313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eastAsia="Calibri" w:hAnsi="Times New Roman" w:cs="Times New Roman"/>
          <w:sz w:val="28"/>
          <w:szCs w:val="28"/>
        </w:rPr>
        <w:t xml:space="preserve">% опрошенных отметили, что получаемая специальность даст возможность в будущем получать хорошую зарплату, </w:t>
      </w:r>
      <w:r w:rsidR="00793DF9">
        <w:rPr>
          <w:rFonts w:ascii="Times New Roman" w:eastAsia="Calibri" w:hAnsi="Times New Roman" w:cs="Times New Roman"/>
          <w:sz w:val="28"/>
          <w:szCs w:val="28"/>
        </w:rPr>
        <w:t>60</w:t>
      </w:r>
      <w:r w:rsidR="002313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eastAsia="Calibri" w:hAnsi="Times New Roman" w:cs="Times New Roman"/>
          <w:sz w:val="28"/>
          <w:szCs w:val="28"/>
        </w:rPr>
        <w:t>% привлекает возможность постоянно общаться с людьми. В целом около 90</w:t>
      </w:r>
      <w:r w:rsidR="002313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eastAsia="Calibri" w:hAnsi="Times New Roman" w:cs="Times New Roman"/>
          <w:sz w:val="28"/>
          <w:szCs w:val="28"/>
        </w:rPr>
        <w:t xml:space="preserve">% опрошенных стремятся получить образование, чтобы построить карьеру. </w:t>
      </w:r>
    </w:p>
    <w:p w14:paraId="787397EB" w14:textId="219C60E1" w:rsidR="004460B1" w:rsidRPr="000A21CD" w:rsidRDefault="004460B1" w:rsidP="004460B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21CD">
        <w:rPr>
          <w:rFonts w:ascii="Times New Roman" w:eastAsia="Calibri" w:hAnsi="Times New Roman" w:cs="Times New Roman"/>
          <w:sz w:val="28"/>
          <w:szCs w:val="28"/>
        </w:rPr>
        <w:t>В качестве мотивов выбора специальности студенты отметили высокую заработную плату –70</w:t>
      </w:r>
      <w:r w:rsidR="002313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eastAsia="Calibri" w:hAnsi="Times New Roman" w:cs="Times New Roman"/>
          <w:sz w:val="28"/>
          <w:szCs w:val="28"/>
        </w:rPr>
        <w:t>%, советы родителей – 50</w:t>
      </w:r>
      <w:r w:rsidR="002313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eastAsia="Calibri" w:hAnsi="Times New Roman" w:cs="Times New Roman"/>
          <w:sz w:val="28"/>
          <w:szCs w:val="28"/>
        </w:rPr>
        <w:t>%, высокую востребованность специалистов данного профиля – 80</w:t>
      </w:r>
      <w:r w:rsidR="002313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eastAsia="Calibri" w:hAnsi="Times New Roman" w:cs="Times New Roman"/>
          <w:sz w:val="28"/>
          <w:szCs w:val="28"/>
        </w:rPr>
        <w:t>%, советы друзей и знакомых 20</w:t>
      </w:r>
      <w:r w:rsidR="002313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eastAsia="Calibri" w:hAnsi="Times New Roman" w:cs="Times New Roman"/>
          <w:sz w:val="28"/>
          <w:szCs w:val="28"/>
        </w:rPr>
        <w:t>%, соответствие способностям и возможностям – 70</w:t>
      </w:r>
      <w:r w:rsidR="002313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eastAsia="Calibri" w:hAnsi="Times New Roman" w:cs="Times New Roman"/>
          <w:sz w:val="28"/>
          <w:szCs w:val="28"/>
        </w:rPr>
        <w:t>%, информацию из газет, журналов, книг, телепередач, интернета -  60</w:t>
      </w:r>
      <w:r w:rsidR="002313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eastAsia="Calibri" w:hAnsi="Times New Roman" w:cs="Times New Roman"/>
          <w:sz w:val="28"/>
          <w:szCs w:val="28"/>
        </w:rPr>
        <w:t xml:space="preserve">%. </w:t>
      </w:r>
    </w:p>
    <w:p w14:paraId="05980FBB" w14:textId="4F06077F" w:rsidR="004460B1" w:rsidRPr="000A21CD" w:rsidRDefault="004460B1" w:rsidP="004460B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21CD">
        <w:rPr>
          <w:rFonts w:ascii="Times New Roman" w:eastAsia="Calibri" w:hAnsi="Times New Roman" w:cs="Times New Roman"/>
          <w:sz w:val="28"/>
          <w:szCs w:val="28"/>
        </w:rPr>
        <w:t xml:space="preserve">Студенты </w:t>
      </w:r>
      <w:r w:rsidR="00EF39EE">
        <w:rPr>
          <w:rFonts w:ascii="Times New Roman" w:eastAsia="Calibri" w:hAnsi="Times New Roman" w:cs="Times New Roman"/>
          <w:sz w:val="28"/>
          <w:szCs w:val="28"/>
        </w:rPr>
        <w:t xml:space="preserve">4-го </w:t>
      </w:r>
      <w:r w:rsidRPr="000A21CD">
        <w:rPr>
          <w:rFonts w:ascii="Times New Roman" w:eastAsia="Calibri" w:hAnsi="Times New Roman" w:cs="Times New Roman"/>
          <w:sz w:val="28"/>
          <w:szCs w:val="28"/>
        </w:rPr>
        <w:t xml:space="preserve">курса специальности </w:t>
      </w:r>
      <w:r w:rsidR="00EF39EE" w:rsidRPr="000A21CD">
        <w:rPr>
          <w:rFonts w:ascii="Times New Roman" w:hAnsi="Times New Roman" w:cs="Times New Roman"/>
          <w:sz w:val="28"/>
          <w:szCs w:val="28"/>
        </w:rPr>
        <w:t>07.02.01 Архитектура</w:t>
      </w:r>
      <w:r w:rsidR="00EF39EE" w:rsidRPr="000A21C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eastAsia="Calibri" w:hAnsi="Times New Roman" w:cs="Times New Roman"/>
          <w:sz w:val="28"/>
          <w:szCs w:val="28"/>
        </w:rPr>
        <w:t>обучаются, по их мнению, на «отлично» - 30</w:t>
      </w:r>
      <w:r w:rsidR="002313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eastAsia="Calibri" w:hAnsi="Times New Roman" w:cs="Times New Roman"/>
          <w:sz w:val="28"/>
          <w:szCs w:val="28"/>
        </w:rPr>
        <w:t>%, «хорошо» - 60</w:t>
      </w:r>
      <w:r w:rsidR="002313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eastAsia="Calibri" w:hAnsi="Times New Roman" w:cs="Times New Roman"/>
          <w:sz w:val="28"/>
          <w:szCs w:val="28"/>
        </w:rPr>
        <w:t>%, «удовлетворительно» - 10</w:t>
      </w:r>
      <w:r w:rsidR="002313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eastAsia="Calibri" w:hAnsi="Times New Roman" w:cs="Times New Roman"/>
          <w:sz w:val="28"/>
          <w:szCs w:val="28"/>
        </w:rPr>
        <w:t>%.</w:t>
      </w:r>
    </w:p>
    <w:p w14:paraId="52C814AF" w14:textId="5E59D94D" w:rsidR="004460B1" w:rsidRPr="000A21CD" w:rsidRDefault="004460B1" w:rsidP="004460B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21CD">
        <w:rPr>
          <w:rFonts w:ascii="Times New Roman" w:eastAsia="Calibri" w:hAnsi="Times New Roman" w:cs="Times New Roman"/>
          <w:sz w:val="28"/>
          <w:szCs w:val="28"/>
        </w:rPr>
        <w:t xml:space="preserve">После окончания техникума </w:t>
      </w:r>
      <w:r w:rsidR="00793DF9">
        <w:rPr>
          <w:rFonts w:ascii="Times New Roman" w:eastAsia="Calibri" w:hAnsi="Times New Roman" w:cs="Times New Roman"/>
          <w:sz w:val="28"/>
          <w:szCs w:val="28"/>
        </w:rPr>
        <w:t>5</w:t>
      </w:r>
      <w:r w:rsidRPr="000A21CD">
        <w:rPr>
          <w:rFonts w:ascii="Times New Roman" w:eastAsia="Calibri" w:hAnsi="Times New Roman" w:cs="Times New Roman"/>
          <w:sz w:val="28"/>
          <w:szCs w:val="28"/>
        </w:rPr>
        <w:t>0</w:t>
      </w:r>
      <w:r w:rsidR="002313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eastAsia="Calibri" w:hAnsi="Times New Roman" w:cs="Times New Roman"/>
          <w:sz w:val="28"/>
          <w:szCs w:val="28"/>
        </w:rPr>
        <w:t>% планирует работать по специальности, 40</w:t>
      </w:r>
      <w:r w:rsidR="002313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eastAsia="Calibri" w:hAnsi="Times New Roman" w:cs="Times New Roman"/>
          <w:sz w:val="28"/>
          <w:szCs w:val="28"/>
        </w:rPr>
        <w:t>% хотели бы совмещать работу по специальности с обучением по другой смежной специальности, 20</w:t>
      </w:r>
      <w:r w:rsidR="002313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eastAsia="Calibri" w:hAnsi="Times New Roman" w:cs="Times New Roman"/>
          <w:sz w:val="28"/>
          <w:szCs w:val="28"/>
        </w:rPr>
        <w:t>% планируют продолжить образование в вузе, 2</w:t>
      </w:r>
      <w:r w:rsidR="002313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eastAsia="Calibri" w:hAnsi="Times New Roman" w:cs="Times New Roman"/>
          <w:sz w:val="28"/>
          <w:szCs w:val="28"/>
        </w:rPr>
        <w:t xml:space="preserve">% - заняться индивидуальной трудовой деятельностью. Из планирующих </w:t>
      </w:r>
      <w:r w:rsidRPr="000A21CD">
        <w:rPr>
          <w:rFonts w:ascii="Times New Roman" w:eastAsia="Calibri" w:hAnsi="Times New Roman" w:cs="Times New Roman"/>
          <w:sz w:val="28"/>
          <w:szCs w:val="28"/>
        </w:rPr>
        <w:lastRenderedPageBreak/>
        <w:t>продолжить обучение 100</w:t>
      </w:r>
      <w:r w:rsidR="002313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eastAsia="Calibri" w:hAnsi="Times New Roman" w:cs="Times New Roman"/>
          <w:sz w:val="28"/>
          <w:szCs w:val="28"/>
        </w:rPr>
        <w:t xml:space="preserve">% хотели поступить в вуз по полученной специальности. </w:t>
      </w:r>
    </w:p>
    <w:p w14:paraId="3AD1D81A" w14:textId="338E6304" w:rsidR="004460B1" w:rsidRPr="000A21CD" w:rsidRDefault="004460B1" w:rsidP="004460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1CD">
        <w:rPr>
          <w:rFonts w:ascii="Times New Roman" w:hAnsi="Times New Roman" w:cs="Times New Roman"/>
          <w:sz w:val="28"/>
          <w:szCs w:val="28"/>
        </w:rPr>
        <w:t>Достигнутым уровнем освоения образовательной программы (уровнем освоения дисциплин, междисциплинарных курсов, пра</w:t>
      </w:r>
      <w:r w:rsidR="002313B9">
        <w:rPr>
          <w:rFonts w:ascii="Times New Roman" w:hAnsi="Times New Roman" w:cs="Times New Roman"/>
          <w:sz w:val="28"/>
          <w:szCs w:val="28"/>
        </w:rPr>
        <w:t xml:space="preserve">ктик) удовлетворены полностью 90 </w:t>
      </w:r>
      <w:r w:rsidRPr="000A21CD">
        <w:rPr>
          <w:rFonts w:ascii="Times New Roman" w:hAnsi="Times New Roman" w:cs="Times New Roman"/>
          <w:sz w:val="28"/>
          <w:szCs w:val="28"/>
        </w:rPr>
        <w:t>%</w:t>
      </w:r>
      <w:r w:rsidR="001961F8">
        <w:rPr>
          <w:rFonts w:ascii="Times New Roman" w:hAnsi="Times New Roman" w:cs="Times New Roman"/>
          <w:sz w:val="28"/>
          <w:szCs w:val="28"/>
        </w:rPr>
        <w:t xml:space="preserve">, в основном удовлетворены </w:t>
      </w:r>
      <w:r w:rsidR="002313B9">
        <w:rPr>
          <w:rFonts w:ascii="Times New Roman" w:hAnsi="Times New Roman" w:cs="Times New Roman"/>
          <w:sz w:val="28"/>
          <w:szCs w:val="28"/>
        </w:rPr>
        <w:t>1</w:t>
      </w:r>
      <w:r w:rsidR="001961F8">
        <w:rPr>
          <w:rFonts w:ascii="Times New Roman" w:hAnsi="Times New Roman" w:cs="Times New Roman"/>
          <w:sz w:val="28"/>
          <w:szCs w:val="28"/>
        </w:rPr>
        <w:t>0</w:t>
      </w:r>
      <w:r w:rsidR="002313B9">
        <w:rPr>
          <w:rFonts w:ascii="Times New Roman" w:hAnsi="Times New Roman" w:cs="Times New Roman"/>
          <w:sz w:val="28"/>
          <w:szCs w:val="28"/>
        </w:rPr>
        <w:t xml:space="preserve"> </w:t>
      </w:r>
      <w:r w:rsidRPr="000A21CD">
        <w:rPr>
          <w:rFonts w:ascii="Times New Roman" w:hAnsi="Times New Roman" w:cs="Times New Roman"/>
          <w:sz w:val="28"/>
          <w:szCs w:val="28"/>
        </w:rPr>
        <w:t xml:space="preserve">%.  </w:t>
      </w:r>
    </w:p>
    <w:p w14:paraId="51AE813D" w14:textId="77777777" w:rsidR="00EF39EE" w:rsidRDefault="00EF39EE" w:rsidP="00EF39EE">
      <w:pPr>
        <w:spacing w:after="0" w:line="36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анкетирования показали, что общая удовлетворенность</w:t>
      </w:r>
    </w:p>
    <w:p w14:paraId="2EA0EDA8" w14:textId="77777777" w:rsidR="00EF39EE" w:rsidRDefault="00EF39EE" w:rsidP="00EF39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студентов различными сторонами образовательного процесса находится на</w:t>
      </w:r>
    </w:p>
    <w:p w14:paraId="6ECA2078" w14:textId="06AD71E9" w:rsidR="00EF39EE" w:rsidRDefault="00EF39EE" w:rsidP="00EF39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достаточно высоком уровне. Это подтверждает действенность политики техникума</w:t>
      </w:r>
      <w:r w:rsidR="00793DF9">
        <w:rPr>
          <w:rFonts w:ascii="Times New Roman" w:hAnsi="Times New Roman" w:cs="Times New Roman"/>
          <w:sz w:val="28"/>
          <w:szCs w:val="28"/>
        </w:rPr>
        <w:t xml:space="preserve"> в области качества</w:t>
      </w:r>
      <w:r>
        <w:rPr>
          <w:rFonts w:ascii="Times New Roman" w:hAnsi="Times New Roman" w:cs="Times New Roman"/>
          <w:sz w:val="28"/>
          <w:szCs w:val="28"/>
        </w:rPr>
        <w:t xml:space="preserve">, направленной на удовлетворение требований потребителей. </w:t>
      </w:r>
    </w:p>
    <w:p w14:paraId="5B4C7EA6" w14:textId="77777777" w:rsidR="00EF39EE" w:rsidRDefault="00EF39EE" w:rsidP="00EF39E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Положительным фактом является то, что результаты анкетирования дают возможность сделать выводы о достаточно высоком уровне мотивированного и осознанного выбора учебного заведения для получения профессии. Большинство опрошенных студентов удовлетворены своей студенческой жизнью, и считают, что ГБПОУ ССТ предлагает качественное образование, образовательный процесс позволяет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самореализоваться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, раскрыть свои индивидуальные способности.</w:t>
      </w:r>
    </w:p>
    <w:p w14:paraId="20A3853E" w14:textId="77777777" w:rsidR="00EF39EE" w:rsidRDefault="00EF39EE" w:rsidP="00EF39E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Достаточно высоко студентами оцениваются:</w:t>
      </w:r>
    </w:p>
    <w:p w14:paraId="3C3B5452" w14:textId="77777777" w:rsidR="00EF39EE" w:rsidRDefault="00EF39EE" w:rsidP="00EF39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качество обучения, которое понимается как востребованная профессия, и знания, которые предоставляет техникум;</w:t>
      </w:r>
    </w:p>
    <w:p w14:paraId="4B1E9B7D" w14:textId="77777777" w:rsidR="00EF39EE" w:rsidRDefault="00EF39EE" w:rsidP="00EF39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содержание образовательных программ и организация образовательного процесса, в том числе практического обучения;</w:t>
      </w:r>
    </w:p>
    <w:p w14:paraId="703FF21C" w14:textId="77777777" w:rsidR="00EF39EE" w:rsidRDefault="00EF39EE" w:rsidP="00EF39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качество преподавания;</w:t>
      </w:r>
    </w:p>
    <w:p w14:paraId="603804FF" w14:textId="77777777" w:rsidR="00EF39EE" w:rsidRDefault="00EF39EE" w:rsidP="00EF39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инфраструктура и оснащенность образовательного процесса.</w:t>
      </w:r>
    </w:p>
    <w:p w14:paraId="602488F8" w14:textId="77777777" w:rsidR="00EF39EE" w:rsidRDefault="00EF39EE" w:rsidP="00EF39E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Большинство студентов считают обучение интересным, признают осознанным выбор профессии и места обучения, высоко оценивают перспективы трудоустройства, считают, что образовательный процесс способствует раскрытию и реализации индивидуальных способностей.</w:t>
      </w:r>
    </w:p>
    <w:p w14:paraId="74A7863B" w14:textId="78F2F20B" w:rsidR="00EF39EE" w:rsidRDefault="00EF39EE" w:rsidP="00EF39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Анализ анке</w:t>
      </w:r>
      <w:r w:rsidR="00793DF9">
        <w:rPr>
          <w:rFonts w:ascii="Times New Roman" w:hAnsi="Times New Roman" w:cs="Times New Roman"/>
          <w:sz w:val="28"/>
          <w:szCs w:val="28"/>
        </w:rPr>
        <w:t xml:space="preserve">тирования показывает, что большая часть </w:t>
      </w:r>
      <w:r>
        <w:rPr>
          <w:rFonts w:ascii="Times New Roman" w:hAnsi="Times New Roman" w:cs="Times New Roman"/>
          <w:sz w:val="28"/>
          <w:szCs w:val="28"/>
        </w:rPr>
        <w:t xml:space="preserve">опрошенных удовлетворены получаемой специальностью и условиями обучения в техникуме. Особенно отмечают доступность и качество консультаций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преподавателей, высокий уровень владения преподавателями содержанием образовательных программ. </w:t>
      </w:r>
    </w:p>
    <w:p w14:paraId="7C454BE3" w14:textId="097D368F" w:rsidR="002313B9" w:rsidRDefault="00EF39EE" w:rsidP="0075727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показал опрос, студенты достаточно высоко оценивают свои шансы найти работу по специальности. Большая часть обучающихся высоко </w:t>
      </w:r>
      <w:r w:rsidR="002313B9">
        <w:rPr>
          <w:rFonts w:ascii="Times New Roman" w:hAnsi="Times New Roman" w:cs="Times New Roman"/>
          <w:sz w:val="28"/>
          <w:szCs w:val="28"/>
        </w:rPr>
        <w:t xml:space="preserve">оценивание сопровождение учебного процесса по всем параметрам. </w:t>
      </w:r>
      <w:r w:rsidR="002313B9">
        <w:rPr>
          <w:rFonts w:ascii="Times New Roman" w:hAnsi="Times New Roman" w:cs="Times New Roman"/>
          <w:sz w:val="28"/>
          <w:szCs w:val="28"/>
        </w:rPr>
        <w:t>Студенты удовлетворены качеством обучения в техникуме.</w:t>
      </w:r>
    </w:p>
    <w:p w14:paraId="23A2BF6D" w14:textId="1644D462" w:rsidR="002313B9" w:rsidRPr="002313B9" w:rsidRDefault="002313B9" w:rsidP="0075727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13B9">
        <w:rPr>
          <w:rFonts w:ascii="Times New Roman" w:hAnsi="Times New Roman" w:cs="Times New Roman"/>
          <w:sz w:val="28"/>
          <w:szCs w:val="28"/>
        </w:rPr>
        <w:t xml:space="preserve">Обучающиеся выражали пожелание увеличить количество занятий с применением активных и интерактивных форм и методов обучения, возможности для самореализации творческого потенциала студентов. </w:t>
      </w:r>
    </w:p>
    <w:p w14:paraId="7D012A69" w14:textId="65CF5F29" w:rsidR="002313B9" w:rsidRDefault="002313B9" w:rsidP="002313B9">
      <w:pPr>
        <w:tabs>
          <w:tab w:val="left" w:pos="709"/>
        </w:tabs>
        <w:spacing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13B9">
        <w:rPr>
          <w:rFonts w:ascii="Times New Roman" w:hAnsi="Times New Roman" w:cs="Times New Roman"/>
          <w:sz w:val="28"/>
          <w:szCs w:val="28"/>
        </w:rPr>
        <w:t>Индивидуализация образовательного процесса, сотрудничество с работ</w:t>
      </w:r>
      <w:r w:rsidR="00D14CE8">
        <w:rPr>
          <w:rFonts w:ascii="Times New Roman" w:hAnsi="Times New Roman" w:cs="Times New Roman"/>
          <w:sz w:val="28"/>
          <w:szCs w:val="28"/>
        </w:rPr>
        <w:t>одателями, акцент на компетенциях</w:t>
      </w:r>
      <w:r w:rsidRPr="002313B9">
        <w:rPr>
          <w:rFonts w:ascii="Times New Roman" w:hAnsi="Times New Roman" w:cs="Times New Roman"/>
          <w:sz w:val="28"/>
          <w:szCs w:val="28"/>
        </w:rPr>
        <w:t>, внедрение новых цифровых технологий формируют качественно новый уровень подготовки специалистов. Эта трансформация уже дает первые плоды: выпускники становятся более конкурентоспособными и готовы к требуемым вызовам, что в конечном счете обогащает рынок труда и способствует экономическому развитию обществ. Важно продолжать следить за этими трендами и активно внедрять их, чтобы образование оставалось актуальным и востребованным.</w:t>
      </w:r>
    </w:p>
    <w:p w14:paraId="1AF06E7A" w14:textId="77777777" w:rsidR="00C62E5E" w:rsidRDefault="00C62E5E" w:rsidP="00C62E5E">
      <w:pPr>
        <w:tabs>
          <w:tab w:val="left" w:pos="709"/>
        </w:tabs>
        <w:spacing w:line="36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5F829B6F" w14:textId="78EC43C2" w:rsidR="00D14CE8" w:rsidRDefault="00C62E5E" w:rsidP="00C62E5E">
      <w:pPr>
        <w:tabs>
          <w:tab w:val="left" w:pos="709"/>
        </w:tabs>
        <w:spacing w:line="36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Заведующий строительным отделением </w:t>
      </w:r>
      <w:r>
        <w:rPr>
          <w:rFonts w:ascii="Times New Roman" w:hAnsi="Times New Roman" w:cs="Times New Roman"/>
          <w:sz w:val="28"/>
          <w:szCs w:val="28"/>
        </w:rPr>
        <w:br/>
        <w:t>Иванова Н.Н.</w:t>
      </w:r>
    </w:p>
    <w:p w14:paraId="43B997EF" w14:textId="71DAFB6C" w:rsidR="00C62E5E" w:rsidRPr="002313B9" w:rsidRDefault="00C62E5E" w:rsidP="00C62E5E">
      <w:pPr>
        <w:tabs>
          <w:tab w:val="left" w:pos="709"/>
        </w:tabs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29.06.2026</w:t>
      </w:r>
    </w:p>
    <w:p w14:paraId="6994655A" w14:textId="77777777" w:rsidR="002313B9" w:rsidRDefault="002313B9" w:rsidP="0075727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B6E8E66" w14:textId="2C4849DD" w:rsidR="00E64472" w:rsidRDefault="00757279" w:rsidP="00757279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025A2C44" w14:textId="74478F94" w:rsidR="000A21CD" w:rsidRDefault="000A21CD" w:rsidP="00CF1625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0A21CD" w:rsidSect="00DF67A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83739"/>
    <w:multiLevelType w:val="hybridMultilevel"/>
    <w:tmpl w:val="D9E4938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185EC0"/>
    <w:multiLevelType w:val="hybridMultilevel"/>
    <w:tmpl w:val="6F5486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51DD7"/>
    <w:multiLevelType w:val="hybridMultilevel"/>
    <w:tmpl w:val="039A7B1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249139D"/>
    <w:multiLevelType w:val="hybridMultilevel"/>
    <w:tmpl w:val="28E685CE"/>
    <w:lvl w:ilvl="0" w:tplc="AC5821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8CF5471"/>
    <w:multiLevelType w:val="hybridMultilevel"/>
    <w:tmpl w:val="7BA297D0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03038E2"/>
    <w:multiLevelType w:val="hybridMultilevel"/>
    <w:tmpl w:val="F08CEA58"/>
    <w:lvl w:ilvl="0" w:tplc="6EE2625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3EB59D5"/>
    <w:multiLevelType w:val="hybridMultilevel"/>
    <w:tmpl w:val="5D68BC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4612E0"/>
    <w:multiLevelType w:val="hybridMultilevel"/>
    <w:tmpl w:val="80247E88"/>
    <w:lvl w:ilvl="0" w:tplc="B49E86E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6FC36FC"/>
    <w:multiLevelType w:val="hybridMultilevel"/>
    <w:tmpl w:val="28ACB06C"/>
    <w:lvl w:ilvl="0" w:tplc="B49E86E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EC741E5"/>
    <w:multiLevelType w:val="hybridMultilevel"/>
    <w:tmpl w:val="D9705A5A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abstractNum w:abstractNumId="10" w15:restartNumberingAfterBreak="0">
    <w:nsid w:val="74495CED"/>
    <w:multiLevelType w:val="hybridMultilevel"/>
    <w:tmpl w:val="AD728D04"/>
    <w:lvl w:ilvl="0" w:tplc="6EE262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945294D"/>
    <w:multiLevelType w:val="hybridMultilevel"/>
    <w:tmpl w:val="51361084"/>
    <w:lvl w:ilvl="0" w:tplc="6EE2625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FCB59DB"/>
    <w:multiLevelType w:val="hybridMultilevel"/>
    <w:tmpl w:val="66925A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10"/>
  </w:num>
  <w:num w:numId="3">
    <w:abstractNumId w:val="1"/>
  </w:num>
  <w:num w:numId="4">
    <w:abstractNumId w:val="2"/>
  </w:num>
  <w:num w:numId="5">
    <w:abstractNumId w:val="6"/>
  </w:num>
  <w:num w:numId="6">
    <w:abstractNumId w:val="3"/>
  </w:num>
  <w:num w:numId="7">
    <w:abstractNumId w:val="4"/>
  </w:num>
  <w:num w:numId="8">
    <w:abstractNumId w:val="8"/>
  </w:num>
  <w:num w:numId="9">
    <w:abstractNumId w:val="7"/>
  </w:num>
  <w:num w:numId="10">
    <w:abstractNumId w:val="12"/>
  </w:num>
  <w:num w:numId="11">
    <w:abstractNumId w:val="0"/>
  </w:num>
  <w:num w:numId="12">
    <w:abstractNumId w:val="11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90A"/>
    <w:rsid w:val="00056F4A"/>
    <w:rsid w:val="000602E6"/>
    <w:rsid w:val="00067863"/>
    <w:rsid w:val="0007190A"/>
    <w:rsid w:val="00096733"/>
    <w:rsid w:val="000A21CD"/>
    <w:rsid w:val="000B5A91"/>
    <w:rsid w:val="000F6488"/>
    <w:rsid w:val="00101E1A"/>
    <w:rsid w:val="00106695"/>
    <w:rsid w:val="001961F8"/>
    <w:rsid w:val="00214CBC"/>
    <w:rsid w:val="002305BE"/>
    <w:rsid w:val="002313B9"/>
    <w:rsid w:val="00280B52"/>
    <w:rsid w:val="002A53F2"/>
    <w:rsid w:val="002B1EE5"/>
    <w:rsid w:val="00395A92"/>
    <w:rsid w:val="00396676"/>
    <w:rsid w:val="004460B1"/>
    <w:rsid w:val="00494331"/>
    <w:rsid w:val="004C4C39"/>
    <w:rsid w:val="004E3C37"/>
    <w:rsid w:val="00531F7C"/>
    <w:rsid w:val="005603EB"/>
    <w:rsid w:val="0058080C"/>
    <w:rsid w:val="005A11F6"/>
    <w:rsid w:val="005A46F6"/>
    <w:rsid w:val="005D17B0"/>
    <w:rsid w:val="005F766B"/>
    <w:rsid w:val="006552A9"/>
    <w:rsid w:val="006751A4"/>
    <w:rsid w:val="006E471A"/>
    <w:rsid w:val="00741861"/>
    <w:rsid w:val="00757279"/>
    <w:rsid w:val="00793DF9"/>
    <w:rsid w:val="007E220F"/>
    <w:rsid w:val="007F2BDA"/>
    <w:rsid w:val="007F5CC6"/>
    <w:rsid w:val="00817476"/>
    <w:rsid w:val="00822066"/>
    <w:rsid w:val="00894107"/>
    <w:rsid w:val="009400E9"/>
    <w:rsid w:val="00940AF4"/>
    <w:rsid w:val="009D2C5B"/>
    <w:rsid w:val="00A274DA"/>
    <w:rsid w:val="00A8176E"/>
    <w:rsid w:val="00AA4210"/>
    <w:rsid w:val="00B27A0F"/>
    <w:rsid w:val="00B456B7"/>
    <w:rsid w:val="00B77049"/>
    <w:rsid w:val="00B83E60"/>
    <w:rsid w:val="00BB517B"/>
    <w:rsid w:val="00BC4094"/>
    <w:rsid w:val="00C53371"/>
    <w:rsid w:val="00C62E5E"/>
    <w:rsid w:val="00C660AF"/>
    <w:rsid w:val="00CC2C98"/>
    <w:rsid w:val="00CF1625"/>
    <w:rsid w:val="00D14CE8"/>
    <w:rsid w:val="00D179AE"/>
    <w:rsid w:val="00D41374"/>
    <w:rsid w:val="00D42EFA"/>
    <w:rsid w:val="00D827ED"/>
    <w:rsid w:val="00DB5899"/>
    <w:rsid w:val="00DD1197"/>
    <w:rsid w:val="00DF67A3"/>
    <w:rsid w:val="00E239A2"/>
    <w:rsid w:val="00E31E5C"/>
    <w:rsid w:val="00E64472"/>
    <w:rsid w:val="00ED680B"/>
    <w:rsid w:val="00EF39EE"/>
    <w:rsid w:val="00F54DDF"/>
    <w:rsid w:val="00F930BD"/>
    <w:rsid w:val="00FB2DBF"/>
    <w:rsid w:val="00FC4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F3B6E"/>
  <w15:chartTrackingRefBased/>
  <w15:docId w15:val="{5360EBBB-5DEF-4B71-877B-DAA37D7AD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8080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080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3">
    <w:name w:val="Table Grid"/>
    <w:basedOn w:val="a1"/>
    <w:uiPriority w:val="39"/>
    <w:rsid w:val="00FC4E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6F4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572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572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290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Специальность </a:t>
            </a:r>
            <a:r>
              <a:rPr lang="ru-RU" sz="1400" b="1" i="0" u="none" strike="noStrike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07.02.01 Архитектура</a:t>
            </a:r>
            <a:endParaRPr lang="ru-RU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20E-4805-AEFF-6DFDEF08CC1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20E-4805-AEFF-6DFDEF08CC1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720E-4805-AEFF-6DFDEF08CC1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720E-4805-AEFF-6DFDEF08CC1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1 курс </c:v>
                </c:pt>
                <c:pt idx="1">
                  <c:v>2 курс</c:v>
                </c:pt>
                <c:pt idx="2">
                  <c:v>3 курс</c:v>
                </c:pt>
                <c:pt idx="3">
                  <c:v>4 курс</c:v>
                </c:pt>
              </c:strCache>
            </c:strRef>
          </c:cat>
          <c:val>
            <c:numRef>
              <c:f>Лист1!$B$2:$B$5</c:f>
              <c:numCache>
                <c:formatCode>0.00%</c:formatCode>
                <c:ptCount val="4"/>
                <c:pt idx="0">
                  <c:v>0.26400000000000001</c:v>
                </c:pt>
                <c:pt idx="1">
                  <c:v>0.24</c:v>
                </c:pt>
                <c:pt idx="2">
                  <c:v>0.25600000000000001</c:v>
                </c:pt>
                <c:pt idx="3">
                  <c:v>0.24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720E-4805-AEFF-6DFDEF08CC1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400" b="1" i="0" u="none" strike="noStrike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07.02.01 Архитектура</a:t>
            </a:r>
            <a:endParaRPr lang="ru-RU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4F0C-48F0-A907-0B448604F2E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4F0C-48F0-A907-0B448604F2E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4F0C-48F0-A907-0B448604F2E3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4F0C-48F0-A907-0B448604F2E3}"/>
              </c:ext>
            </c:extLst>
          </c:dPt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1" i="0" u="none" strike="noStrike" kern="1200" baseline="0">
                      <a:solidFill>
                        <a:sysClr val="windowText" lastClr="000000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1-4F0C-48F0-A907-0B448604F2E3}"/>
                </c:ext>
              </c:extLst>
            </c:dLbl>
            <c:dLbl>
              <c:idx val="1"/>
              <c:tx>
                <c:rich>
                  <a:bodyPr rot="0" spcFirstLastPara="1" vertOverflow="ellipsis" horzOverflow="clip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804FE5C1-ABCF-48BB-A26B-9B901A0ADF2D}" type="VALUE">
                      <a:rPr lang="en-US" sz="1200" b="1">
                        <a:solidFill>
                          <a:sysClr val="windowText" lastClr="000000"/>
                        </a:solidFill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pPr>
                        <a:defRPr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a:defRPr>
                      </a:pPr>
                      <a:t>[ЗНАЧЕНИЕ]</a:t>
                    </a:fld>
                    <a:endParaRPr lang="ru-RU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horzOverflow="clip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  <a:noFill/>
                    <a:ln>
                      <a:noFill/>
                    </a:ln>
                  </c15:spPr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4F0C-48F0-A907-0B448604F2E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2"/>
                <c:pt idx="0">
                  <c:v>Мужской пол</c:v>
                </c:pt>
                <c:pt idx="1">
                  <c:v>Женский пол</c:v>
                </c:pt>
              </c:strCache>
            </c:strRef>
          </c:cat>
          <c:val>
            <c:numRef>
              <c:f>Лист1!$B$2:$B$5</c:f>
              <c:numCache>
                <c:formatCode>0.00%</c:formatCode>
                <c:ptCount val="4"/>
                <c:pt idx="0">
                  <c:v>0.16500000000000001</c:v>
                </c:pt>
                <c:pt idx="1">
                  <c:v>0.83499999999999996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4F0C-48F0-A907-0B448604F2E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0D2B89-E9C7-4F6A-8D10-2EA2B6120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2118</Words>
  <Characters>12074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2023-11-01T08:56:00Z</cp:lastPrinted>
  <dcterms:created xsi:type="dcterms:W3CDTF">2026-10-08T10:37:00Z</dcterms:created>
  <dcterms:modified xsi:type="dcterms:W3CDTF">2026-10-08T10:37:00Z</dcterms:modified>
</cp:coreProperties>
</file>